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AA0" w:rsidRPr="000B581A" w:rsidRDefault="00AC0B32" w:rsidP="000B581A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 w:rsidRPr="000B581A">
        <w:rPr>
          <w:rFonts w:ascii="Times New Roman" w:eastAsia="Times New Roman" w:hAnsi="Times New Roman" w:cs="Times New Roman"/>
          <w:b/>
          <w:sz w:val="32"/>
        </w:rPr>
        <w:t>THE KNEELING CHRISTIAN</w:t>
      </w:r>
    </w:p>
    <w:p w:rsidR="00032AA0" w:rsidRPr="00D338DC" w:rsidRDefault="00AC0B32" w:rsidP="000B581A">
      <w:pPr>
        <w:spacing w:after="0"/>
        <w:jc w:val="center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by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</w:t>
      </w:r>
      <w:r w:rsidR="00A259C2" w:rsidRPr="00D338DC">
        <w:rPr>
          <w:rFonts w:ascii="Times New Roman" w:eastAsia="Times New Roman" w:hAnsi="Times New Roman" w:cs="Times New Roman"/>
        </w:rPr>
        <w:t>an Unknown Christian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AUTHOR'S PREFACE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 traveller in China visited a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heathen temple on a great feast-day.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Many were the worshippers of the hideous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idol enclosed in a sacred shrine. The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visitor noticed that most of the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devotees brought with them small pieces</w:t>
      </w:r>
      <w:r w:rsidR="007F7F8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paper an which prayers had been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written or printed. These they would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wrap up in little balls of stiff mud and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fling at the idol. He enquired the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reason for this strange</w:t>
      </w:r>
      <w:r w:rsidR="0086447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proceeding, and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was told that if the mud ball stuck fast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the idol, then the prayer would</w:t>
      </w:r>
      <w:r w:rsidR="007F7F8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assuredly be answered; but if the mud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fell off, the prayer was rejected by the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may smile at this peculiar way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testing the acceptability of a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prayer. But is it not a fact that the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majority of Christian men and women who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 to a Living God know very little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about real prevailing prayer? Yet prayer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the key which unlocks the door of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God's treasure-house.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It is not too much to say that all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real growth in the spiritual life </w:t>
      </w:r>
      <w:r w:rsidR="00F279A7" w:rsidRPr="00D338DC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all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victory over temptation, all confidence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peace in the presence of</w:t>
      </w:r>
      <w:r w:rsidR="007F7F8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difficulties and dangers, all repose of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spirit in times of great</w:t>
      </w:r>
      <w:r w:rsidR="00BF456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disappointment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or loss, all habitual communion with God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-- depend upon the practice of secret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This book was written by request,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with much hesitancy. It goes forth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with much prayer. May He Who said, "Men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ought always to pray, and not to faint,"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"teach us to pray."</w:t>
      </w:r>
    </w:p>
    <w:p w:rsidR="0051670A" w:rsidRPr="00D338DC" w:rsidRDefault="0051670A" w:rsidP="000B581A">
      <w:pPr>
        <w:spacing w:after="0"/>
        <w:rPr>
          <w:rFonts w:ascii="Times New Roman" w:eastAsia="Times New Roman" w:hAnsi="Times New Roman" w:cs="Times New Roman"/>
        </w:rPr>
      </w:pPr>
    </w:p>
    <w:p w:rsidR="000B581A" w:rsidRDefault="000B581A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B581A" w:rsidRDefault="000B581A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B581A" w:rsidRDefault="000B581A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B581A" w:rsidRDefault="000B581A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32AA0" w:rsidRPr="00D338DC" w:rsidRDefault="00AC0B32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D338DC">
        <w:rPr>
          <w:rFonts w:ascii="Times New Roman" w:eastAsia="Times New Roman" w:hAnsi="Times New Roman" w:cs="Times New Roman"/>
          <w:b/>
        </w:rPr>
        <w:lastRenderedPageBreak/>
        <w:t>CONTENTS</w:t>
      </w:r>
    </w:p>
    <w:p w:rsidR="00032AA0" w:rsidRPr="00D338DC" w:rsidRDefault="00032AA0" w:rsidP="000B581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F279A7" w:rsidRPr="00D338DC" w:rsidRDefault="00AC0B32" w:rsidP="000B581A">
      <w:pPr>
        <w:spacing w:after="0"/>
        <w:jc w:val="center"/>
        <w:rPr>
          <w:rStyle w:val="Hyperlink"/>
          <w:rFonts w:ascii="Times New Roman" w:eastAsia="Times New Roman" w:hAnsi="Times New Roman" w:cs="Times New Roman"/>
          <w:b/>
          <w:u w:val="none"/>
        </w:rPr>
      </w:pPr>
      <w:r w:rsidRPr="00D338DC">
        <w:rPr>
          <w:rFonts w:ascii="Times New Roman" w:eastAsia="Times New Roman" w:hAnsi="Times New Roman" w:cs="Times New Roman"/>
        </w:rPr>
        <w:t>1</w:t>
      </w:r>
      <w:r w:rsidR="00571BD6" w:rsidRPr="00D338DC">
        <w:rPr>
          <w:rFonts w:ascii="Times New Roman" w:eastAsia="Times New Roman" w:hAnsi="Times New Roman" w:cs="Times New Roman"/>
        </w:rPr>
        <w:t>.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 </w:t>
      </w:r>
      <w:r w:rsidR="00CB11E5" w:rsidRPr="00D338DC">
        <w:rPr>
          <w:rFonts w:ascii="Times New Roman" w:eastAsia="Times New Roman" w:hAnsi="Times New Roman" w:cs="Times New Roman"/>
        </w:rPr>
        <w:fldChar w:fldCharType="begin"/>
      </w:r>
      <w:r w:rsidR="00F279A7" w:rsidRPr="00D338DC">
        <w:rPr>
          <w:rFonts w:ascii="Times New Roman" w:eastAsia="Times New Roman" w:hAnsi="Times New Roman" w:cs="Times New Roman"/>
        </w:rPr>
        <w:instrText xml:space="preserve"> HYPERLINK  \l "_Hlk274906402" \s "1,1803,1820,0,,GOD'S GREAT NEED</w:instrText>
      </w:r>
      <w:r w:rsidR="00F279A7" w:rsidRPr="00D338DC">
        <w:rPr>
          <w:rFonts w:ascii="Times New Roman" w:eastAsia="Times New Roman" w:hAnsi="Times New Roman" w:cs="Times New Roman"/>
        </w:rPr>
        <w:cr/>
        <w:instrText xml:space="preserve">" </w:instrText>
      </w:r>
      <w:r w:rsidR="00CB11E5" w:rsidRPr="00D338DC">
        <w:rPr>
          <w:rFonts w:ascii="Times New Roman" w:eastAsia="Times New Roman" w:hAnsi="Times New Roman" w:cs="Times New Roman"/>
        </w:rPr>
        <w:fldChar w:fldCharType="separate"/>
      </w:r>
      <w:r w:rsidR="00A259C2" w:rsidRPr="00D338DC">
        <w:rPr>
          <w:rStyle w:val="Hyperlink"/>
          <w:rFonts w:ascii="Times New Roman" w:eastAsia="Times New Roman" w:hAnsi="Times New Roman" w:cs="Times New Roman"/>
          <w:u w:val="none"/>
        </w:rPr>
        <w:t>God’s Great Need</w:t>
      </w:r>
    </w:p>
    <w:p w:rsidR="00032AA0" w:rsidRPr="00D338DC" w:rsidRDefault="00CB11E5" w:rsidP="000B581A">
      <w:pPr>
        <w:spacing w:after="0"/>
        <w:jc w:val="center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fldChar w:fldCharType="end"/>
      </w:r>
      <w:r w:rsidR="00AC0B32" w:rsidRPr="00D338DC">
        <w:rPr>
          <w:rFonts w:ascii="Times New Roman" w:eastAsia="Times New Roman" w:hAnsi="Times New Roman" w:cs="Times New Roman"/>
        </w:rPr>
        <w:t>2</w:t>
      </w:r>
      <w:r w:rsidR="00571BD6" w:rsidRPr="00D338DC">
        <w:rPr>
          <w:rFonts w:ascii="Times New Roman" w:eastAsia="Times New Roman" w:hAnsi="Times New Roman" w:cs="Times New Roman"/>
        </w:rPr>
        <w:t>.</w:t>
      </w:r>
      <w:r w:rsidR="00AC0B32" w:rsidRPr="00D338DC">
        <w:rPr>
          <w:rFonts w:ascii="Times New Roman" w:eastAsia="Times New Roman" w:hAnsi="Times New Roman" w:cs="Times New Roman"/>
        </w:rPr>
        <w:t xml:space="preserve"> 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hyperlink w:anchor="_Hlk275935296" w:history="1" w:docLocation="1,13922,13948,0,,Almost Incredible Promises">
        <w:r w:rsidR="00DA4B70" w:rsidRPr="00D338DC">
          <w:rPr>
            <w:rStyle w:val="Hyperlink"/>
            <w:rFonts w:ascii="Times New Roman" w:eastAsia="Times New Roman" w:hAnsi="Times New Roman" w:cs="Times New Roman"/>
            <w:u w:val="none"/>
          </w:rPr>
          <w:t>Almost Incredible P</w:t>
        </w:r>
        <w:r w:rsidR="00DA4B70" w:rsidRPr="00D338DC">
          <w:rPr>
            <w:rStyle w:val="Hyperlink"/>
            <w:rFonts w:ascii="Times New Roman" w:eastAsia="Times New Roman" w:hAnsi="Times New Roman" w:cs="Times New Roman"/>
            <w:u w:val="none"/>
          </w:rPr>
          <w:t>r</w:t>
        </w:r>
        <w:r w:rsidR="00DA4B70" w:rsidRPr="00D338DC">
          <w:rPr>
            <w:rStyle w:val="Hyperlink"/>
            <w:rFonts w:ascii="Times New Roman" w:eastAsia="Times New Roman" w:hAnsi="Times New Roman" w:cs="Times New Roman"/>
            <w:u w:val="none"/>
          </w:rPr>
          <w:t>omises</w:t>
        </w:r>
      </w:hyperlink>
    </w:p>
    <w:p w:rsidR="00473126" w:rsidRPr="00D338DC" w:rsidRDefault="00AC0B32" w:rsidP="000B581A">
      <w:pPr>
        <w:spacing w:after="0"/>
        <w:jc w:val="center"/>
        <w:rPr>
          <w:rStyle w:val="Hyperlink"/>
          <w:rFonts w:ascii="Times New Roman" w:eastAsia="Times New Roman" w:hAnsi="Times New Roman" w:cs="Times New Roman"/>
          <w:u w:val="none"/>
        </w:rPr>
      </w:pPr>
      <w:r w:rsidRPr="00D338DC">
        <w:rPr>
          <w:rFonts w:ascii="Times New Roman" w:eastAsia="Times New Roman" w:hAnsi="Times New Roman" w:cs="Times New Roman"/>
        </w:rPr>
        <w:t>3</w:t>
      </w:r>
      <w:r w:rsidR="00571BD6" w:rsidRPr="00D338DC">
        <w:rPr>
          <w:rFonts w:ascii="Times New Roman" w:eastAsia="Times New Roman" w:hAnsi="Times New Roman" w:cs="Times New Roman"/>
        </w:rPr>
        <w:t>.</w:t>
      </w:r>
      <w:r w:rsidRPr="00D338DC">
        <w:rPr>
          <w:rFonts w:ascii="Times New Roman" w:eastAsia="Times New Roman" w:hAnsi="Times New Roman" w:cs="Times New Roman"/>
        </w:rPr>
        <w:t xml:space="preserve"> 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</w:t>
      </w:r>
      <w:r w:rsidR="00CB11E5" w:rsidRPr="00D338DC">
        <w:rPr>
          <w:rFonts w:ascii="Times New Roman" w:eastAsia="Times New Roman" w:hAnsi="Times New Roman" w:cs="Times New Roman"/>
        </w:rPr>
        <w:fldChar w:fldCharType="begin"/>
      </w:r>
      <w:r w:rsidR="00473126" w:rsidRPr="00D338DC">
        <w:rPr>
          <w:rFonts w:ascii="Times New Roman" w:eastAsia="Times New Roman" w:hAnsi="Times New Roman" w:cs="Times New Roman"/>
        </w:rPr>
        <w:instrText xml:space="preserve"> HYPERLINK  \l "_Hlk276624033" \s "1,30712,30738,0,,ASK OF ME AND I WILL GIVE</w:instrText>
      </w:r>
      <w:r w:rsidR="00473126" w:rsidRPr="00D338DC">
        <w:rPr>
          <w:rFonts w:ascii="Times New Roman" w:eastAsia="Times New Roman" w:hAnsi="Times New Roman" w:cs="Times New Roman"/>
        </w:rPr>
        <w:cr/>
        <w:instrText xml:space="preserve">" </w:instrText>
      </w:r>
      <w:r w:rsidR="00CB11E5" w:rsidRPr="00D338DC">
        <w:rPr>
          <w:rFonts w:ascii="Times New Roman" w:eastAsia="Times New Roman" w:hAnsi="Times New Roman" w:cs="Times New Roman"/>
        </w:rPr>
        <w:fldChar w:fldCharType="separate"/>
      </w:r>
      <w:r w:rsidR="00473126" w:rsidRPr="00D338DC">
        <w:rPr>
          <w:rStyle w:val="Hyperlink"/>
          <w:rFonts w:ascii="Times New Roman" w:eastAsia="Times New Roman" w:hAnsi="Times New Roman" w:cs="Times New Roman"/>
          <w:u w:val="none"/>
        </w:rPr>
        <w:t>Ask of Me and I Will Give”</w:t>
      </w:r>
    </w:p>
    <w:p w:rsidR="00571BD6" w:rsidRPr="00D338DC" w:rsidRDefault="00CB11E5" w:rsidP="000B581A">
      <w:pPr>
        <w:spacing w:after="0"/>
        <w:jc w:val="center"/>
        <w:rPr>
          <w:rStyle w:val="Hyperlink"/>
          <w:rFonts w:ascii="Times New Roman" w:eastAsia="Times New Roman" w:hAnsi="Times New Roman" w:cs="Times New Roman"/>
          <w:b/>
        </w:rPr>
      </w:pPr>
      <w:r w:rsidRPr="00D338DC">
        <w:rPr>
          <w:rFonts w:ascii="Times New Roman" w:eastAsia="Times New Roman" w:hAnsi="Times New Roman" w:cs="Times New Roman"/>
        </w:rPr>
        <w:fldChar w:fldCharType="end"/>
      </w:r>
      <w:r w:rsidR="00AC0B32" w:rsidRPr="00D338DC">
        <w:rPr>
          <w:rFonts w:ascii="Times New Roman" w:eastAsia="Times New Roman" w:hAnsi="Times New Roman" w:cs="Times New Roman"/>
        </w:rPr>
        <w:t>4</w:t>
      </w:r>
      <w:r w:rsidR="00571BD6" w:rsidRPr="00D338DC">
        <w:rPr>
          <w:rFonts w:ascii="Times New Roman" w:eastAsia="Times New Roman" w:hAnsi="Times New Roman" w:cs="Times New Roman"/>
        </w:rPr>
        <w:t>.</w:t>
      </w:r>
      <w:r w:rsidR="00AC0B32" w:rsidRPr="00D338DC">
        <w:rPr>
          <w:rFonts w:ascii="Times New Roman" w:eastAsia="Times New Roman" w:hAnsi="Times New Roman" w:cs="Times New Roman"/>
        </w:rPr>
        <w:t xml:space="preserve"> 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fldChar w:fldCharType="begin"/>
      </w:r>
      <w:r w:rsidR="00571BD6" w:rsidRPr="00D338DC">
        <w:rPr>
          <w:rFonts w:ascii="Times New Roman" w:eastAsia="Times New Roman" w:hAnsi="Times New Roman" w:cs="Times New Roman"/>
        </w:rPr>
        <w:instrText xml:space="preserve"> HYPERLINK  \l "_Hlk277315546" \s "1,52031,52048,0,,ASKING FOR SIGNS</w:instrText>
      </w:r>
      <w:r w:rsidR="00571BD6" w:rsidRPr="00D338DC">
        <w:rPr>
          <w:rFonts w:ascii="Times New Roman" w:eastAsia="Times New Roman" w:hAnsi="Times New Roman" w:cs="Times New Roman"/>
        </w:rPr>
        <w:cr/>
        <w:instrText xml:space="preserve">" </w:instrText>
      </w:r>
      <w:r w:rsidRPr="00D338DC">
        <w:rPr>
          <w:rFonts w:ascii="Times New Roman" w:eastAsia="Times New Roman" w:hAnsi="Times New Roman" w:cs="Times New Roman"/>
        </w:rPr>
        <w:fldChar w:fldCharType="separate"/>
      </w:r>
      <w:r w:rsidR="00571BD6" w:rsidRPr="00D338DC">
        <w:rPr>
          <w:rStyle w:val="Hyperlink"/>
          <w:rFonts w:ascii="Times New Roman" w:eastAsia="Times New Roman" w:hAnsi="Times New Roman" w:cs="Times New Roman"/>
          <w:u w:val="none"/>
        </w:rPr>
        <w:t>Asking for Signs</w:t>
      </w:r>
    </w:p>
    <w:p w:rsidR="00032AA0" w:rsidRPr="00D338DC" w:rsidRDefault="00CB11E5" w:rsidP="000B581A">
      <w:pPr>
        <w:spacing w:after="0"/>
        <w:jc w:val="center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fldChar w:fldCharType="end"/>
      </w:r>
      <w:r w:rsidR="00AC0B32" w:rsidRPr="00D338DC">
        <w:rPr>
          <w:rFonts w:ascii="Times New Roman" w:eastAsia="Times New Roman" w:hAnsi="Times New Roman" w:cs="Times New Roman"/>
        </w:rPr>
        <w:t>5</w:t>
      </w:r>
      <w:r w:rsidR="001B059F" w:rsidRPr="00D338DC">
        <w:rPr>
          <w:rFonts w:ascii="Times New Roman" w:eastAsia="Times New Roman" w:hAnsi="Times New Roman" w:cs="Times New Roman"/>
        </w:rPr>
        <w:t>.</w:t>
      </w:r>
      <w:r w:rsidR="00AC0B32" w:rsidRPr="00D338DC">
        <w:rPr>
          <w:rFonts w:ascii="Times New Roman" w:eastAsia="Times New Roman" w:hAnsi="Times New Roman" w:cs="Times New Roman"/>
        </w:rPr>
        <w:t xml:space="preserve"> 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hyperlink w:anchor="_Hlk282069570" w:history="1" w:docLocation="1,74948,74962,0,,WHAT IS PRAYER">
        <w:r w:rsidR="001B059F" w:rsidRPr="00D338DC">
          <w:rPr>
            <w:rStyle w:val="Hyperlink"/>
            <w:rFonts w:ascii="Times New Roman" w:eastAsia="Times New Roman" w:hAnsi="Times New Roman" w:cs="Times New Roman"/>
            <w:u w:val="none"/>
          </w:rPr>
          <w:t>What is Prayer</w:t>
        </w:r>
      </w:hyperlink>
      <w:r w:rsidR="00AC0B32" w:rsidRPr="00D338DC">
        <w:rPr>
          <w:rFonts w:ascii="Times New Roman" w:eastAsia="Times New Roman" w:hAnsi="Times New Roman" w:cs="Times New Roman"/>
        </w:rPr>
        <w:t>?</w:t>
      </w:r>
    </w:p>
    <w:p w:rsidR="00032AA0" w:rsidRPr="00D338DC" w:rsidRDefault="00AC0B32" w:rsidP="000B581A">
      <w:pPr>
        <w:spacing w:after="0"/>
        <w:jc w:val="center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6</w:t>
      </w:r>
      <w:r w:rsidR="00A62273" w:rsidRPr="00D338DC">
        <w:rPr>
          <w:rFonts w:ascii="Times New Roman" w:eastAsia="Times New Roman" w:hAnsi="Times New Roman" w:cs="Times New Roman"/>
        </w:rPr>
        <w:t xml:space="preserve">. </w:t>
      </w:r>
      <w:r w:rsidRPr="00D338DC">
        <w:rPr>
          <w:rFonts w:ascii="Times New Roman" w:eastAsia="Times New Roman" w:hAnsi="Times New Roman" w:cs="Times New Roman"/>
        </w:rPr>
        <w:t xml:space="preserve"> </w:t>
      </w:r>
      <w:hyperlink w:anchor="_Hlk284315405" w:history="1" w:docLocation="1,95506,95522,0,,HOW SHALL I PRAY">
        <w:r w:rsidR="00A62273" w:rsidRPr="00D338DC">
          <w:rPr>
            <w:rStyle w:val="Hyperlink"/>
            <w:rFonts w:ascii="Times New Roman" w:eastAsia="Times New Roman" w:hAnsi="Times New Roman" w:cs="Times New Roman"/>
            <w:u w:val="none"/>
          </w:rPr>
          <w:t>How Shall I Pray</w:t>
        </w:r>
      </w:hyperlink>
      <w:r w:rsidRPr="00D338DC">
        <w:rPr>
          <w:rFonts w:ascii="Times New Roman" w:eastAsia="Times New Roman" w:hAnsi="Times New Roman" w:cs="Times New Roman"/>
        </w:rPr>
        <w:t>?</w:t>
      </w:r>
    </w:p>
    <w:p w:rsidR="00032AA0" w:rsidRPr="00D338DC" w:rsidRDefault="00AC0B32" w:rsidP="000B581A">
      <w:pPr>
        <w:spacing w:after="0"/>
        <w:jc w:val="center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7</w:t>
      </w:r>
      <w:r w:rsidR="00776514" w:rsidRPr="00D338DC">
        <w:rPr>
          <w:rFonts w:ascii="Times New Roman" w:eastAsia="Times New Roman" w:hAnsi="Times New Roman" w:cs="Times New Roman"/>
        </w:rPr>
        <w:t xml:space="preserve">. </w:t>
      </w:r>
      <w:r w:rsidRPr="00D338DC">
        <w:rPr>
          <w:rFonts w:ascii="Times New Roman" w:eastAsia="Times New Roman" w:hAnsi="Times New Roman" w:cs="Times New Roman"/>
        </w:rPr>
        <w:t xml:space="preserve"> </w:t>
      </w:r>
      <w:hyperlink w:anchor="_Hlk285610843" w:history="1" w:docLocation="1,116790,116804,0,,MUST I AGONIZE">
        <w:r w:rsidR="00776514" w:rsidRPr="00D338DC">
          <w:rPr>
            <w:rStyle w:val="Hyperlink"/>
            <w:rFonts w:ascii="Times New Roman" w:eastAsia="Times New Roman" w:hAnsi="Times New Roman" w:cs="Times New Roman"/>
            <w:u w:val="none"/>
          </w:rPr>
          <w:t>Must I Agonize?</w:t>
        </w:r>
      </w:hyperlink>
    </w:p>
    <w:p w:rsidR="00032AA0" w:rsidRPr="00D338DC" w:rsidRDefault="00AC0B32" w:rsidP="000B581A">
      <w:pPr>
        <w:spacing w:after="0"/>
        <w:jc w:val="center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8</w:t>
      </w:r>
      <w:r w:rsidR="007A1A59">
        <w:rPr>
          <w:rFonts w:ascii="Times New Roman" w:eastAsia="Times New Roman" w:hAnsi="Times New Roman" w:cs="Times New Roman"/>
        </w:rPr>
        <w:t>.</w:t>
      </w:r>
      <w:r w:rsidRPr="00D338DC">
        <w:rPr>
          <w:rFonts w:ascii="Times New Roman" w:eastAsia="Times New Roman" w:hAnsi="Times New Roman" w:cs="Times New Roman"/>
        </w:rPr>
        <w:t xml:space="preserve"> </w:t>
      </w:r>
      <w:hyperlink w:anchor="_Hlk287432430" w:history="1" w:docLocation="1,145290,145320,0,,DOES GOD ALWAYS ANSWER PRAYER?">
        <w:r w:rsidR="0035634B" w:rsidRPr="0035634B">
          <w:rPr>
            <w:rStyle w:val="Hyperlink"/>
            <w:rFonts w:ascii="Times New Roman" w:eastAsia="Times New Roman" w:hAnsi="Times New Roman" w:cs="Times New Roman"/>
            <w:u w:val="none"/>
          </w:rPr>
          <w:t>Does God Always Answer Prayer?</w:t>
        </w:r>
      </w:hyperlink>
    </w:p>
    <w:p w:rsidR="00F06342" w:rsidRPr="00F06342" w:rsidRDefault="00AC0B32" w:rsidP="000B581A">
      <w:pPr>
        <w:spacing w:after="0"/>
        <w:jc w:val="center"/>
        <w:rPr>
          <w:rStyle w:val="Hyperlink"/>
          <w:rFonts w:ascii="Times New Roman" w:eastAsia="Times New Roman" w:hAnsi="Times New Roman" w:cs="Times New Roman"/>
          <w:b/>
        </w:rPr>
      </w:pPr>
      <w:r w:rsidRPr="00D338DC">
        <w:rPr>
          <w:rFonts w:ascii="Times New Roman" w:eastAsia="Times New Roman" w:hAnsi="Times New Roman" w:cs="Times New Roman"/>
        </w:rPr>
        <w:t>9</w:t>
      </w:r>
      <w:r w:rsidR="00F06342">
        <w:rPr>
          <w:rFonts w:ascii="Times New Roman" w:eastAsia="Times New Roman" w:hAnsi="Times New Roman" w:cs="Times New Roman"/>
        </w:rPr>
        <w:t>.</w:t>
      </w:r>
      <w:r w:rsidRPr="00D338DC">
        <w:rPr>
          <w:rFonts w:ascii="Times New Roman" w:eastAsia="Times New Roman" w:hAnsi="Times New Roman" w:cs="Times New Roman"/>
        </w:rPr>
        <w:t xml:space="preserve"> </w:t>
      </w:r>
      <w:r w:rsidR="00CB11E5">
        <w:rPr>
          <w:rFonts w:ascii="Times New Roman" w:eastAsia="Times New Roman" w:hAnsi="Times New Roman" w:cs="Times New Roman"/>
        </w:rPr>
        <w:fldChar w:fldCharType="begin"/>
      </w:r>
      <w:r w:rsidR="00F06342">
        <w:rPr>
          <w:rFonts w:ascii="Times New Roman" w:eastAsia="Times New Roman" w:hAnsi="Times New Roman" w:cs="Times New Roman"/>
        </w:rPr>
        <w:instrText xml:space="preserve"> HYPERLINK  \l "_Hlk289932362" \s "1,160903,160921,0,,ANSWERS TO PRAYER</w:instrText>
      </w:r>
      <w:r w:rsidR="00F06342">
        <w:rPr>
          <w:rFonts w:ascii="Times New Roman" w:eastAsia="Times New Roman" w:hAnsi="Times New Roman" w:cs="Times New Roman"/>
        </w:rPr>
        <w:cr/>
        <w:instrText xml:space="preserve">" </w:instrText>
      </w:r>
      <w:r w:rsidR="00CB11E5">
        <w:rPr>
          <w:rFonts w:ascii="Times New Roman" w:eastAsia="Times New Roman" w:hAnsi="Times New Roman" w:cs="Times New Roman"/>
        </w:rPr>
        <w:fldChar w:fldCharType="separate"/>
      </w:r>
      <w:r w:rsidR="00F06342" w:rsidRPr="00F06342">
        <w:rPr>
          <w:rStyle w:val="Hyperlink"/>
          <w:rFonts w:ascii="Times New Roman" w:eastAsia="Times New Roman" w:hAnsi="Times New Roman" w:cs="Times New Roman"/>
          <w:u w:val="none"/>
        </w:rPr>
        <w:t>Answers to Prayer</w:t>
      </w:r>
    </w:p>
    <w:p w:rsidR="00032AA0" w:rsidRPr="00D338DC" w:rsidRDefault="00CB11E5" w:rsidP="000B581A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fldChar w:fldCharType="end"/>
      </w:r>
      <w:r w:rsidR="00AC0B32" w:rsidRPr="00D338DC">
        <w:rPr>
          <w:rFonts w:ascii="Times New Roman" w:eastAsia="Times New Roman" w:hAnsi="Times New Roman" w:cs="Times New Roman"/>
        </w:rPr>
        <w:t>10</w:t>
      </w:r>
      <w:r w:rsidR="00F06342">
        <w:rPr>
          <w:rFonts w:ascii="Times New Roman" w:eastAsia="Times New Roman" w:hAnsi="Times New Roman" w:cs="Times New Roman"/>
        </w:rPr>
        <w:t>.</w:t>
      </w:r>
      <w:r w:rsidR="00AC0B32" w:rsidRPr="00D338DC">
        <w:rPr>
          <w:rFonts w:ascii="Times New Roman" w:eastAsia="Times New Roman" w:hAnsi="Times New Roman" w:cs="Times New Roman"/>
        </w:rPr>
        <w:t xml:space="preserve"> </w:t>
      </w:r>
      <w:hyperlink w:anchor="_Hlk290279613" w:history="1" w:docLocation="1,171061,171083,0,,HOW GOD ANSWERS PRAYER">
        <w:r w:rsidR="00DB5CEE" w:rsidRPr="00DB5CEE">
          <w:rPr>
            <w:rStyle w:val="Hyperlink"/>
            <w:rFonts w:ascii="Times New Roman" w:eastAsia="Times New Roman" w:hAnsi="Times New Roman" w:cs="Times New Roman"/>
            <w:u w:val="none"/>
          </w:rPr>
          <w:t>H</w:t>
        </w:r>
        <w:r w:rsidR="00DB5CEE">
          <w:rPr>
            <w:rStyle w:val="Hyperlink"/>
            <w:rFonts w:ascii="Times New Roman" w:eastAsia="Times New Roman" w:hAnsi="Times New Roman" w:cs="Times New Roman"/>
            <w:u w:val="none"/>
          </w:rPr>
          <w:t xml:space="preserve">ow </w:t>
        </w:r>
        <w:r w:rsidR="00DB5CEE" w:rsidRPr="00DB5CEE">
          <w:rPr>
            <w:rStyle w:val="Hyperlink"/>
            <w:rFonts w:ascii="Times New Roman" w:eastAsia="Times New Roman" w:hAnsi="Times New Roman" w:cs="Times New Roman"/>
            <w:u w:val="none"/>
          </w:rPr>
          <w:t>G</w:t>
        </w:r>
        <w:r w:rsidR="00DB5CEE">
          <w:rPr>
            <w:rStyle w:val="Hyperlink"/>
            <w:rFonts w:ascii="Times New Roman" w:eastAsia="Times New Roman" w:hAnsi="Times New Roman" w:cs="Times New Roman"/>
            <w:u w:val="none"/>
          </w:rPr>
          <w:t>od</w:t>
        </w:r>
        <w:r w:rsidR="00DB5CEE" w:rsidRPr="00DB5CEE">
          <w:rPr>
            <w:rStyle w:val="Hyperlink"/>
            <w:rFonts w:ascii="Times New Roman" w:eastAsia="Times New Roman" w:hAnsi="Times New Roman" w:cs="Times New Roman"/>
            <w:u w:val="none"/>
          </w:rPr>
          <w:t xml:space="preserve"> A</w:t>
        </w:r>
        <w:r w:rsidR="00DB5CEE">
          <w:rPr>
            <w:rStyle w:val="Hyperlink"/>
            <w:rFonts w:ascii="Times New Roman" w:eastAsia="Times New Roman" w:hAnsi="Times New Roman" w:cs="Times New Roman"/>
            <w:u w:val="none"/>
          </w:rPr>
          <w:t>nswers Prayer</w:t>
        </w:r>
      </w:hyperlink>
    </w:p>
    <w:p w:rsidR="00032AA0" w:rsidRPr="00D338DC" w:rsidRDefault="00AC0B32" w:rsidP="000B581A">
      <w:pPr>
        <w:spacing w:after="0"/>
        <w:jc w:val="center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11</w:t>
      </w:r>
      <w:r w:rsidR="00F06342">
        <w:rPr>
          <w:rFonts w:ascii="Times New Roman" w:eastAsia="Times New Roman" w:hAnsi="Times New Roman" w:cs="Times New Roman"/>
        </w:rPr>
        <w:t>.</w:t>
      </w:r>
      <w:r w:rsidRPr="00D338DC">
        <w:rPr>
          <w:rFonts w:ascii="Times New Roman" w:eastAsia="Times New Roman" w:hAnsi="Times New Roman" w:cs="Times New Roman"/>
        </w:rPr>
        <w:t xml:space="preserve"> </w:t>
      </w:r>
      <w:hyperlink w:anchor="_Hlk291318104" w:history="1" w:docLocation="1,186374,186394,0,,HINDRANCES TO PRAYER">
        <w:r w:rsidR="00B16F5A" w:rsidRPr="00B16F5A">
          <w:rPr>
            <w:rStyle w:val="Hyperlink"/>
            <w:rFonts w:ascii="Times New Roman" w:eastAsia="Times New Roman" w:hAnsi="Times New Roman" w:cs="Times New Roman"/>
            <w:u w:val="none"/>
          </w:rPr>
          <w:t>H</w:t>
        </w:r>
        <w:r w:rsidR="00B16F5A">
          <w:rPr>
            <w:rStyle w:val="Hyperlink"/>
            <w:rFonts w:ascii="Times New Roman" w:eastAsia="Times New Roman" w:hAnsi="Times New Roman" w:cs="Times New Roman"/>
            <w:u w:val="none"/>
          </w:rPr>
          <w:t>indrances to Prayer</w:t>
        </w:r>
      </w:hyperlink>
    </w:p>
    <w:p w:rsidR="00032AA0" w:rsidRPr="00D338DC" w:rsidRDefault="00AC0B32" w:rsidP="000B581A">
      <w:pPr>
        <w:spacing w:after="0"/>
        <w:jc w:val="center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12</w:t>
      </w:r>
      <w:r w:rsidR="00F06342">
        <w:rPr>
          <w:rFonts w:ascii="Times New Roman" w:eastAsia="Times New Roman" w:hAnsi="Times New Roman" w:cs="Times New Roman"/>
        </w:rPr>
        <w:t>.</w:t>
      </w:r>
      <w:r w:rsidRPr="00D338DC">
        <w:rPr>
          <w:rFonts w:ascii="Times New Roman" w:eastAsia="Times New Roman" w:hAnsi="Times New Roman" w:cs="Times New Roman"/>
        </w:rPr>
        <w:t xml:space="preserve"> </w:t>
      </w:r>
      <w:hyperlink w:anchor="_Hlk296440494" w:history="1" w:docLocation="1,205196,205209,0,,WHO MAY PRAY?">
        <w:r w:rsidR="000E4337" w:rsidRPr="000E4337">
          <w:rPr>
            <w:rStyle w:val="Hyperlink"/>
            <w:rFonts w:ascii="Times New Roman" w:eastAsia="Times New Roman" w:hAnsi="Times New Roman" w:cs="Times New Roman"/>
            <w:u w:val="none"/>
          </w:rPr>
          <w:t>Who May Pray?</w:t>
        </w:r>
      </w:hyperlink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F06342" w:rsidRDefault="00F06342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32AA0" w:rsidRPr="00D338DC" w:rsidRDefault="00AC0B32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D338DC">
        <w:rPr>
          <w:rFonts w:ascii="Times New Roman" w:eastAsia="Times New Roman" w:hAnsi="Times New Roman" w:cs="Times New Roman"/>
          <w:b/>
        </w:rPr>
        <w:t>CHAPTER ONE</w:t>
      </w:r>
    </w:p>
    <w:p w:rsidR="00032AA0" w:rsidRPr="00D338DC" w:rsidRDefault="00032AA0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32AA0" w:rsidRPr="00D338DC" w:rsidRDefault="00AC0B32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0" w:name="_Hlk274906402"/>
      <w:r w:rsidRPr="00D338DC">
        <w:rPr>
          <w:rFonts w:ascii="Times New Roman" w:eastAsia="Times New Roman" w:hAnsi="Times New Roman" w:cs="Times New Roman"/>
          <w:b/>
        </w:rPr>
        <w:t>GOD'S GREAT NEED</w:t>
      </w:r>
    </w:p>
    <w:bookmarkEnd w:id="0"/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"God wondered." This is a very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striking thought! The very boldness of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idea ought surely to arrest the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attention of every earnest Christian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man,</w:t>
      </w:r>
      <w:r w:rsidR="007F7F8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woman and child. A wondering God!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Why, how staggered we might well be if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knew the cause of God's "wonder"! Yet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="00BF4561">
        <w:rPr>
          <w:rFonts w:ascii="Times New Roman" w:eastAsia="Times New Roman" w:hAnsi="Times New Roman" w:cs="Times New Roman"/>
        </w:rPr>
        <w:t>we find it to be, a</w:t>
      </w:r>
      <w:r w:rsidRPr="00D338DC">
        <w:rPr>
          <w:rFonts w:ascii="Times New Roman" w:eastAsia="Times New Roman" w:hAnsi="Times New Roman" w:cs="Times New Roman"/>
        </w:rPr>
        <w:t>pparently, a very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little thing. But if we are willing to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consider the matter carefully, we shall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discover it to be one of the greatest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possible </w:t>
      </w:r>
      <w:proofErr w:type="gramStart"/>
      <w:r w:rsidRPr="00D338DC">
        <w:rPr>
          <w:rFonts w:ascii="Times New Roman" w:eastAsia="Times New Roman" w:hAnsi="Times New Roman" w:cs="Times New Roman"/>
        </w:rPr>
        <w:t>importance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to every</w:t>
      </w:r>
      <w:r w:rsidR="007F7F8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believer on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Lord Jesus Christ. Nothing else is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 momentous -- so vital -- to our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spiritual welfare.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God "wondered that there was no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intercessor" (Isaiah 59:16) -- "none to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interpose" (RV, marg.). But this was in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days of long ago, before the coming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the Lord Jesus Christ "full of grace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truth" -- before the outpouring of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Holy Spirit, full of grace and</w:t>
      </w:r>
      <w:r w:rsidR="007F7F8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power, "helping our infirmity,"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"Himself </w:t>
      </w:r>
      <w:r w:rsidR="00F279A7" w:rsidRPr="00D338DC">
        <w:rPr>
          <w:rFonts w:ascii="Times New Roman" w:eastAsia="Times New Roman" w:hAnsi="Times New Roman" w:cs="Times New Roman"/>
        </w:rPr>
        <w:t>m</w:t>
      </w:r>
      <w:r w:rsidRPr="00D338DC">
        <w:rPr>
          <w:rFonts w:ascii="Times New Roman" w:eastAsia="Times New Roman" w:hAnsi="Times New Roman" w:cs="Times New Roman"/>
        </w:rPr>
        <w:t>aking intercession for us" and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in us (Romans 8:26). </w:t>
      </w:r>
      <w:r w:rsidRPr="00D338DC">
        <w:rPr>
          <w:rFonts w:ascii="Times New Roman" w:eastAsia="Times New Roman" w:hAnsi="Times New Roman" w:cs="Times New Roman"/>
        </w:rPr>
        <w:lastRenderedPageBreak/>
        <w:t>Yes, and before the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truly amazing promises of our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regarding prayer; before men knew very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much about prayer; in the days when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sacrifices for their sins loomed larger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their eyes than supplication for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other sinners.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86447A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Oh, how great must be God's wonder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today! For how few there are among us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who know what prevailing prayer really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is! Every one of us would confess that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believe in prayer, yet how many of us</w:t>
      </w:r>
      <w:r w:rsidR="00F279A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truly believe in the power of prayer?</w:t>
      </w:r>
    </w:p>
    <w:p w:rsidR="0086447A" w:rsidRPr="00D338DC" w:rsidRDefault="0086447A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Now, before we go a step farther, may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writer most earnestly implore you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to read hurriedly what is contained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in these </w:t>
      </w:r>
      <w:proofErr w:type="gramStart"/>
      <w:r w:rsidRPr="00D338DC">
        <w:rPr>
          <w:rFonts w:ascii="Times New Roman" w:eastAsia="Times New Roman" w:hAnsi="Times New Roman" w:cs="Times New Roman"/>
        </w:rPr>
        <w:t>chapters.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Much -- very much --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depends upon the way in which every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reader receives what is here recorded.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everything depends upon prayer.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Why are many Christians so often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defeated? </w:t>
      </w:r>
      <w:proofErr w:type="gramStart"/>
      <w:r w:rsidRPr="00D338DC">
        <w:rPr>
          <w:rFonts w:ascii="Times New Roman" w:eastAsia="Times New Roman" w:hAnsi="Times New Roman" w:cs="Times New Roman"/>
        </w:rPr>
        <w:t>Because they pray so little.</w:t>
      </w:r>
      <w:proofErr w:type="gramEnd"/>
      <w:r w:rsidR="0035634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Why </w:t>
      </w:r>
      <w:proofErr w:type="gramStart"/>
      <w:r w:rsidRPr="00D338DC">
        <w:rPr>
          <w:rFonts w:ascii="Times New Roman" w:eastAsia="Times New Roman" w:hAnsi="Times New Roman" w:cs="Times New Roman"/>
        </w:rPr>
        <w:t>are many church-workers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so often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="0035634B">
        <w:rPr>
          <w:rFonts w:ascii="Times New Roman" w:eastAsia="Times New Roman" w:hAnsi="Times New Roman" w:cs="Times New Roman"/>
        </w:rPr>
        <w:t xml:space="preserve">discouraged and disheartened? </w:t>
      </w:r>
      <w:proofErr w:type="gramStart"/>
      <w:r w:rsidRPr="00D338DC">
        <w:rPr>
          <w:rFonts w:ascii="Times New Roman" w:eastAsia="Times New Roman" w:hAnsi="Times New Roman" w:cs="Times New Roman"/>
        </w:rPr>
        <w:t>Because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they pray so little.</w:t>
      </w:r>
      <w:proofErr w:type="gramEnd"/>
    </w:p>
    <w:p w:rsidR="00B67332" w:rsidRPr="00D338DC" w:rsidRDefault="00B67332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Why do most men see so few brought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"out of darkness to light" by their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ministry? </w:t>
      </w:r>
      <w:proofErr w:type="gramStart"/>
      <w:r w:rsidRPr="00D338DC">
        <w:rPr>
          <w:rFonts w:ascii="Times New Roman" w:eastAsia="Times New Roman" w:hAnsi="Times New Roman" w:cs="Times New Roman"/>
        </w:rPr>
        <w:t>Because they pray so little.</w:t>
      </w:r>
      <w:proofErr w:type="gramEnd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Why are not our churches simply on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fire for God? </w:t>
      </w:r>
      <w:proofErr w:type="gramStart"/>
      <w:r w:rsidRPr="00D338DC">
        <w:rPr>
          <w:rFonts w:ascii="Times New Roman" w:eastAsia="Times New Roman" w:hAnsi="Times New Roman" w:cs="Times New Roman"/>
        </w:rPr>
        <w:t>Because there is so little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real prayer.</w:t>
      </w:r>
      <w:proofErr w:type="gramEnd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 Lord Jesus is as powerful today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 ever before. The Lord Jesus is as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anxious for men to be saved as ever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before. His arm is not shortened that it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cannot save: but He cannot stretch forth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arm unless we pray more -- and more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really.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We may be assured of this </w:t>
      </w:r>
      <w:r w:rsidR="00B67332" w:rsidRPr="00D338DC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the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secret of all failure is our failure in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secret prayer.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If God "wondered" in the days of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Isaiah, we need not be surprised to find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in the days of His flesh our Lord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"marvelled." He marvelled at the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lastRenderedPageBreak/>
        <w:t>unbelief of some -- unbelief which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actually prevented Him from doing any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mighty work in their cities (Mark 6:6).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we must remember that those who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were guilty of this unbelief saw no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beauty in Him that they should desire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Him, or believe on Him. What then must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"marvel" be today, when He sees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amongst us who do truly love and adore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</w:t>
      </w:r>
      <w:r w:rsidR="00B67332" w:rsidRPr="00D338DC">
        <w:rPr>
          <w:rFonts w:ascii="Times New Roman" w:eastAsia="Times New Roman" w:hAnsi="Times New Roman" w:cs="Times New Roman"/>
        </w:rPr>
        <w:t>m, so few who really "stir t</w:t>
      </w:r>
      <w:r w:rsidRPr="00D338DC">
        <w:rPr>
          <w:rFonts w:ascii="Times New Roman" w:eastAsia="Times New Roman" w:hAnsi="Times New Roman" w:cs="Times New Roman"/>
        </w:rPr>
        <w:t>hemselves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up to take hold of God" (Isaiah 64:7).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Surely there is nothing </w:t>
      </w:r>
      <w:proofErr w:type="gramStart"/>
      <w:r w:rsidRPr="00D338DC">
        <w:rPr>
          <w:rFonts w:ascii="Times New Roman" w:eastAsia="Times New Roman" w:hAnsi="Times New Roman" w:cs="Times New Roman"/>
        </w:rPr>
        <w:t>so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absolutely</w:t>
      </w:r>
      <w:r w:rsidR="000B58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astonishing as a practically prayerless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Christian?  These are eventful and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ominous days. In fact, there are many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evidences that these are "the last days"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which God promised to pour out His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Spirit -- the Spirit of supplication --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upon all flesh (Joel 2:28). Yet the vast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majority of professing Christians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scarcely know what "Supplication" means;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very many of our churches not only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have no prayer-meeting, but sometimes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unblushingly condemn such meetings, and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even ridicule them.  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 Church of England, recognizing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</w:t>
      </w:r>
      <w:r w:rsidR="007F7F8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importance of worship and prayer,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expects her clergy to read prayers in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Church every morning and evening.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when this is done, is it not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often in an empty church? And are not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prayers frequently raced through at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pace which precludes real worship?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"Common prayer," too, often must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necessarily be rather vague and</w:t>
      </w:r>
      <w:r w:rsidR="007F7F8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indefinite.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And what of those churches where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old-fashioned weekly prayer-meeting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retained? Would not "weakly" be the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more appropriate word? C. H. Spurgeon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had the joy of being able to say that he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conducted a prayer-meeting every Monday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night "which scarcely ever numbers less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than from a thousand to twelve hundred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attendants."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My </w:t>
      </w:r>
      <w:r w:rsidR="00B67332" w:rsidRPr="00D338DC">
        <w:rPr>
          <w:rFonts w:ascii="Times New Roman" w:eastAsia="Times New Roman" w:hAnsi="Times New Roman" w:cs="Times New Roman"/>
        </w:rPr>
        <w:t>friends</w:t>
      </w:r>
      <w:r w:rsidRPr="00D338DC">
        <w:rPr>
          <w:rFonts w:ascii="Times New Roman" w:eastAsia="Times New Roman" w:hAnsi="Times New Roman" w:cs="Times New Roman"/>
        </w:rPr>
        <w:t>, have we ceased to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believe in prayer? If you still hold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your weekly gathering for prayer, is it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a fact that the very great majority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of </w:t>
      </w:r>
      <w:r w:rsidRPr="00D338DC">
        <w:rPr>
          <w:rFonts w:ascii="Times New Roman" w:eastAsia="Times New Roman" w:hAnsi="Times New Roman" w:cs="Times New Roman"/>
        </w:rPr>
        <w:lastRenderedPageBreak/>
        <w:t>your church members never come near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it? Yes, and never even think of coming</w:t>
      </w:r>
      <w:r w:rsidR="007F7F8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near it. Why is this? Whose fault is it?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"Only a prayer-meeting" </w:t>
      </w:r>
      <w:r w:rsidR="00B67332" w:rsidRPr="00D338DC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how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often we have heard the utterance! How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many of those reading these words really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enjoy a prayer-meeting? Is it a joy or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just a duty? Please forgive me for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asking so many questions and for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pointing out what appears to be a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perilous weakness and a lamentable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shortcoming in our churches. We are not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out to criticize -- far less to condemn.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Anybody can do that. Our yearning desire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to stir up Christians "to take hold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of" God, as never before. We wish to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encourage, to </w:t>
      </w:r>
      <w:proofErr w:type="spellStart"/>
      <w:r w:rsidRPr="00D338DC">
        <w:rPr>
          <w:rFonts w:ascii="Times New Roman" w:eastAsia="Times New Roman" w:hAnsi="Times New Roman" w:cs="Times New Roman"/>
        </w:rPr>
        <w:t>enhearten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D338DC">
        <w:rPr>
          <w:rFonts w:ascii="Times New Roman" w:eastAsia="Times New Roman" w:hAnsi="Times New Roman" w:cs="Times New Roman"/>
        </w:rPr>
        <w:t>to uplift</w:t>
      </w:r>
      <w:proofErr w:type="gramEnd"/>
      <w:r w:rsidRPr="00D338DC">
        <w:rPr>
          <w:rFonts w:ascii="Times New Roman" w:eastAsia="Times New Roman" w:hAnsi="Times New Roman" w:cs="Times New Roman"/>
        </w:rPr>
        <w:t>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Criticize? Who dare criticize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another? When we look back upon the past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remember how much prayerlessness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there has been in one's own life, words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criticism of others wither away on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lips.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we believe the time has come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when a clarion call to the individual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to the Church is needed -- a call to</w:t>
      </w:r>
      <w:r w:rsidR="00B6733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prayer.  </w:t>
      </w:r>
    </w:p>
    <w:p w:rsidR="00D51C86" w:rsidRPr="00D338DC" w:rsidRDefault="00D51C86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Now, dare we face this question of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prayer? It seems a foolish query, for is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prayer a part and parcel of all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religions? Yet we venture to ask our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readers to look at this matter fairly</w:t>
      </w:r>
      <w:r w:rsidR="007F7F8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squarely. Do I really believe that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is a power? Is prayer the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greatest power on earth, or is it not?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Does prayer indeed "move the Hand that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moves the world"?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Do God's prayer-commands really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concern ME? Do the promises of God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concerning prayer still hold </w:t>
      </w:r>
      <w:proofErr w:type="gramStart"/>
      <w:r w:rsidRPr="00D338DC">
        <w:rPr>
          <w:rFonts w:ascii="Times New Roman" w:eastAsia="Times New Roman" w:hAnsi="Times New Roman" w:cs="Times New Roman"/>
        </w:rPr>
        <w:t>good</w:t>
      </w:r>
      <w:proofErr w:type="gramEnd"/>
      <w:r w:rsidRPr="00D338DC">
        <w:rPr>
          <w:rFonts w:ascii="Times New Roman" w:eastAsia="Times New Roman" w:hAnsi="Times New Roman" w:cs="Times New Roman"/>
        </w:rPr>
        <w:t>? We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have all been muttering "Yes-- Yes--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Yes" as we read these questions. We dare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say "No" to any one of them. And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yet--!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Has it ever occurred to you that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Lord never gave an unnecessary or an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optional command? Do we really believe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our Lord never made a promise which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could not, or would not, fulfil? Our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Savior's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three great commands for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lastRenderedPageBreak/>
        <w:t>definite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action were: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Pray ye--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  Do this--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       Go </w:t>
      </w:r>
      <w:proofErr w:type="gramStart"/>
      <w:r w:rsidRPr="00D338DC">
        <w:rPr>
          <w:rFonts w:ascii="Times New Roman" w:eastAsia="Times New Roman" w:hAnsi="Times New Roman" w:cs="Times New Roman"/>
        </w:rPr>
        <w:t>ye</w:t>
      </w:r>
      <w:proofErr w:type="gramEnd"/>
      <w:r w:rsidRPr="00D338DC">
        <w:rPr>
          <w:rFonts w:ascii="Times New Roman" w:eastAsia="Times New Roman" w:hAnsi="Times New Roman" w:cs="Times New Roman"/>
        </w:rPr>
        <w:t>--!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Are we obeying Him? How often His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command, "Do this," is reiterated by our</w:t>
      </w:r>
      <w:r w:rsidR="007F7F8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preachers today! One might almost think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was His only command! How seldom we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reminded of His bidding to "Pray"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to "Go." Yet, without obedience to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"Pray ye," it is of little or no use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at all either to "Do this" or to "Go."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In fact, it can easily be shown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that all want of </w:t>
      </w:r>
      <w:proofErr w:type="gramStart"/>
      <w:r w:rsidRPr="00D338DC">
        <w:rPr>
          <w:rFonts w:ascii="Times New Roman" w:eastAsia="Times New Roman" w:hAnsi="Times New Roman" w:cs="Times New Roman"/>
        </w:rPr>
        <w:t>success,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and all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failure in the spiritual life and in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Christian work, is due to defective or</w:t>
      </w:r>
      <w:r w:rsidR="007F7F8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insufficient prayer. Unless we pray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aright we cannot live aright or serve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aright. This may appear, at first sight,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be gross exaggeration, but the more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think it over in the light Scripture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throws upon it, the more</w:t>
      </w:r>
      <w:r w:rsidR="007F7F8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convinced shall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be of the truth of this statement.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Now, as we begin once more to see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the Bible has to say about this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mysterious and wonderful subject, shall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we </w:t>
      </w:r>
      <w:proofErr w:type="spellStart"/>
      <w:r w:rsidRPr="00D338DC">
        <w:rPr>
          <w:rFonts w:ascii="Times New Roman" w:eastAsia="Times New Roman" w:hAnsi="Times New Roman" w:cs="Times New Roman"/>
        </w:rPr>
        <w:t>endeavor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to read some of our Lord's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promises, as though we had never heard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them before. What will the effect be?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Some twenty years ago the writer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was studying in a Theological College.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One morning, early, a fellow-student --who is today one of England's foremost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missionaries -- burst into the room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holding an open Bible in his hands.</w:t>
      </w:r>
      <w:r w:rsidR="007F7F8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Although he was preparing for Holy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Orders, he was at that time only a young</w:t>
      </w:r>
      <w:r w:rsidR="00A259C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convert to Christ.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He had gone up to the University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"caring for none of these things."</w:t>
      </w:r>
      <w:r w:rsidR="00F72A9F" w:rsidRPr="00D338DC">
        <w:rPr>
          <w:rFonts w:ascii="Times New Roman" w:eastAsia="Times New Roman" w:hAnsi="Times New Roman" w:cs="Times New Roman"/>
        </w:rPr>
        <w:t xml:space="preserve"> po</w:t>
      </w:r>
      <w:r w:rsidRPr="00D338DC">
        <w:rPr>
          <w:rFonts w:ascii="Times New Roman" w:eastAsia="Times New Roman" w:hAnsi="Times New Roman" w:cs="Times New Roman"/>
        </w:rPr>
        <w:t>pular, clever, athletic -- he had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already won a place amongst the smart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set of his college, when Christ claimed</w:t>
      </w:r>
      <w:r w:rsidR="007F7F8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him. He accepted the Lord Jesus as a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personal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>, and became a very keen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follower of his Master. The </w:t>
      </w:r>
      <w:r w:rsidRPr="00D338DC">
        <w:rPr>
          <w:rFonts w:ascii="Times New Roman" w:eastAsia="Times New Roman" w:hAnsi="Times New Roman" w:cs="Times New Roman"/>
        </w:rPr>
        <w:lastRenderedPageBreak/>
        <w:t>Bible was,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comparatively, a new book to him, and as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result he was constantly making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"discoveries." On that memorable day on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which he invaded my quietude, he cried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excitedly -- his face all aglow with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mingled joy and surprise -- "Do you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believe this? Is it really true?"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"Believe what?" I asked, glancing at the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ope</w:t>
      </w:r>
      <w:r w:rsidR="00F72A9F" w:rsidRPr="00D338DC">
        <w:rPr>
          <w:rFonts w:ascii="Times New Roman" w:eastAsia="Times New Roman" w:hAnsi="Times New Roman" w:cs="Times New Roman"/>
        </w:rPr>
        <w:t xml:space="preserve">n Bible with some astonishment. </w:t>
      </w:r>
      <w:r w:rsidRPr="00D338DC">
        <w:rPr>
          <w:rFonts w:ascii="Times New Roman" w:eastAsia="Times New Roman" w:hAnsi="Times New Roman" w:cs="Times New Roman"/>
        </w:rPr>
        <w:t>"Why,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this--" and he read in eager tones Matthew 21:21-22: "If ye have faith and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doubt not... all things whatsoever ye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shall ask in prayer, believing, ye shall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receive.' Do you believe it? Is it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true?"  "Yes," I replied, with much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surprise at his excitement, "of course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it's true -- of course I believe it."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Yet, through my mind there flashed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all manner of thoughts! "Well, that's a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very wonderful promise," said he. "It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seems to me to be absolutely limitless!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Why don't we pray more?" And he went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away, leaving me thinking hard. I had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never looked at those verses quite in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that way. </w:t>
      </w:r>
      <w:proofErr w:type="gramStart"/>
      <w:r w:rsidRPr="00D338DC">
        <w:rPr>
          <w:rFonts w:ascii="Times New Roman" w:eastAsia="Times New Roman" w:hAnsi="Times New Roman" w:cs="Times New Roman"/>
        </w:rPr>
        <w:t>As the door closed upon that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eager young follower of the Master, I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had a vision of my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and His love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His power such as I never had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before.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I had a vision of a life of prayer -- yes, and "limitless" power,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which I saw depended upon two things</w:t>
      </w:r>
      <w:r w:rsidR="007F7F8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only -- faith and prayer. For the moment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 was thrilled. I fell on my knees, and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 I bowed before my Lord what thoughts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surged through my mind -- what hopes and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aspirations flooded my soul! God was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speaking to me in an extraordinary way.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This was a great call to prayer. But --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my shame be it said -- I heeded not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call.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Where did I fail?  True, I prayed a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little more than before, but nothing</w:t>
      </w:r>
      <w:r w:rsidR="00F72A9F" w:rsidRPr="00D338DC">
        <w:rPr>
          <w:rFonts w:ascii="Times New Roman" w:eastAsia="Times New Roman" w:hAnsi="Times New Roman" w:cs="Times New Roman"/>
        </w:rPr>
        <w:t xml:space="preserve"> much seemed to </w:t>
      </w:r>
      <w:r w:rsidRPr="00D338DC">
        <w:rPr>
          <w:rFonts w:ascii="Times New Roman" w:eastAsia="Times New Roman" w:hAnsi="Times New Roman" w:cs="Times New Roman"/>
        </w:rPr>
        <w:t>happen. Why? Was it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because I did not see what a high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standard the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requires in the</w:t>
      </w:r>
      <w:r w:rsidR="007F7F8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inner life of those who would pray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successfully?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Was it because I had failed to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measure up my life to the "perfect love"</w:t>
      </w:r>
      <w:r w:rsidR="00F72A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standard so </w:t>
      </w:r>
      <w:r w:rsidR="0094417B" w:rsidRPr="00D338DC">
        <w:rPr>
          <w:rFonts w:ascii="Times New Roman" w:eastAsia="Times New Roman" w:hAnsi="Times New Roman" w:cs="Times New Roman"/>
        </w:rPr>
        <w:t>b</w:t>
      </w:r>
      <w:r w:rsidRPr="00D338DC">
        <w:rPr>
          <w:rFonts w:ascii="Times New Roman" w:eastAsia="Times New Roman" w:hAnsi="Times New Roman" w:cs="Times New Roman"/>
        </w:rPr>
        <w:t>eautifully described in the</w:t>
      </w:r>
      <w:r w:rsidR="0094417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thirteenth chapter of the first Epistle</w:t>
      </w:r>
      <w:r w:rsidR="0094417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the Corinthians?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For, after all, prayer is not just</w:t>
      </w:r>
      <w:r w:rsidR="0094417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putting into action good resolutions "to</w:t>
      </w:r>
      <w:r w:rsidR="0094417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pray." Like David, we need to cry,</w:t>
      </w:r>
      <w:r w:rsidR="0094417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"Create in me a clean heart, O God"</w:t>
      </w:r>
      <w:r w:rsidR="0094417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lastRenderedPageBreak/>
        <w:t>(Psalm 51) before we can pray aright.</w:t>
      </w:r>
      <w:r w:rsidR="007F7F8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the inspired words of the Apostle of</w:t>
      </w:r>
      <w:r w:rsidR="0094417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Love need to be heeded today as much as</w:t>
      </w:r>
      <w:r w:rsidR="0094417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ever before: "Beloved, if our </w:t>
      </w:r>
      <w:proofErr w:type="gramStart"/>
      <w:r w:rsidRPr="00D338DC">
        <w:rPr>
          <w:rFonts w:ascii="Times New Roman" w:eastAsia="Times New Roman" w:hAnsi="Times New Roman" w:cs="Times New Roman"/>
        </w:rPr>
        <w:t>heart</w:t>
      </w:r>
      <w:r w:rsidR="0094417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condemn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us not, we have boldness toward</w:t>
      </w:r>
      <w:r w:rsidR="0094417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God; and [then] whatsoever we ask, we</w:t>
      </w:r>
      <w:r w:rsidR="0094417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receive of Him" (1</w:t>
      </w:r>
      <w:r w:rsidR="0094417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John 3:21).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"True -- and I believe it." Yes,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indeed, it is a limitless promise, and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yet how little we realize it, how little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claim from Christ. And our Lord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"marvels" at our unbelief. But if we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could only read the Gospels for the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first time, what an amazing book it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seem! Should not we "marvel" and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"wonder"? And today I pass on that great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call to you. Will you give heed to it?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 you profit by it? Or shall it fall</w:t>
      </w:r>
      <w:r w:rsidR="007F7F8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 deaf ears and leave you</w:t>
      </w:r>
      <w:r w:rsidR="007F7F8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prayerless?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DA4B7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Fellow-Christians, let us awake!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devil is blinding our eyes. He is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endeavoring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to </w:t>
      </w:r>
      <w:r w:rsidR="00DA4B70" w:rsidRPr="00D338DC">
        <w:rPr>
          <w:rFonts w:ascii="Times New Roman" w:eastAsia="Times New Roman" w:hAnsi="Times New Roman" w:cs="Times New Roman"/>
        </w:rPr>
        <w:t>p</w:t>
      </w:r>
      <w:r w:rsidRPr="00D338DC">
        <w:rPr>
          <w:rFonts w:ascii="Times New Roman" w:eastAsia="Times New Roman" w:hAnsi="Times New Roman" w:cs="Times New Roman"/>
        </w:rPr>
        <w:t>revent us from facing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this question of prayer. These pages are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written by special request. But it is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many months since that request came.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Every attempt to begin to write has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been frustrated, and even now one is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conscious of a strange reluctance to do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so. There seems to be some mysterious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power restraining the hand. </w:t>
      </w:r>
    </w:p>
    <w:p w:rsidR="00DA4B70" w:rsidRPr="00D338DC" w:rsidRDefault="00DA4B7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Do we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realize that there is nothing the devil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dreads so much as prayer? His great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concern is to keep us from praying. He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loves to see us "up to our eyes" in work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-- provided we do not pray. He does not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fear because we are eager and earnest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Bible students -- provided we are little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prayer. Someone has wisely said,</w:t>
      </w:r>
    </w:p>
    <w:p w:rsidR="007F7F84" w:rsidRPr="00D338DC" w:rsidRDefault="007F7F84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ind w:left="284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"Satan laughs at our toiling, mocks at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wisdom, but trembles when we pray."</w:t>
      </w:r>
    </w:p>
    <w:p w:rsidR="00DA4B70" w:rsidRPr="00D338DC" w:rsidRDefault="00DA4B7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All this is so familiar to us -- but do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really pray? If not, then failure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must dog our footsteps, whatever signs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apparent success there may be.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Let us never forget that the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greatest thing we can do for God or for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man is to pray. </w:t>
      </w:r>
      <w:proofErr w:type="gramStart"/>
      <w:r w:rsidRPr="00D338DC">
        <w:rPr>
          <w:rFonts w:ascii="Times New Roman" w:eastAsia="Times New Roman" w:hAnsi="Times New Roman" w:cs="Times New Roman"/>
        </w:rPr>
        <w:t>For we can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accomplish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far more by our prayers than by our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work.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lastRenderedPageBreak/>
        <w:t>Prayer is omnipotent; it can do</w:t>
      </w:r>
      <w:r w:rsidR="007F7F8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anything that God can do! </w:t>
      </w:r>
      <w:proofErr w:type="gramStart"/>
      <w:r w:rsidRPr="00D338DC">
        <w:rPr>
          <w:rFonts w:ascii="Times New Roman" w:eastAsia="Times New Roman" w:hAnsi="Times New Roman" w:cs="Times New Roman"/>
        </w:rPr>
        <w:t>When we pray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works.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All fruitfulness in service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is the </w:t>
      </w:r>
      <w:r w:rsidR="00DA4B70" w:rsidRPr="00D338DC">
        <w:rPr>
          <w:rFonts w:ascii="Times New Roman" w:eastAsia="Times New Roman" w:hAnsi="Times New Roman" w:cs="Times New Roman"/>
        </w:rPr>
        <w:t>o</w:t>
      </w:r>
      <w:r w:rsidRPr="00D338DC">
        <w:rPr>
          <w:rFonts w:ascii="Times New Roman" w:eastAsia="Times New Roman" w:hAnsi="Times New Roman" w:cs="Times New Roman"/>
        </w:rPr>
        <w:t>utcome of prayer -- of the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worker's prayers, or of those who are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holding up holy hands on his behalf. We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all know how to pray, but perhaps many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us need to cry as the disciples did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old, "Lord, teach us to pray."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O Lord, by </w:t>
      </w:r>
      <w:proofErr w:type="gramStart"/>
      <w:r w:rsidRPr="00D338DC">
        <w:rPr>
          <w:rFonts w:ascii="Times New Roman" w:eastAsia="Times New Roman" w:hAnsi="Times New Roman" w:cs="Times New Roman"/>
        </w:rPr>
        <w:t>Whom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ye come to God,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The Life, the Truth, the Way,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The path of prayer </w:t>
      </w:r>
      <w:proofErr w:type="gramStart"/>
      <w:r w:rsidR="001B059F" w:rsidRPr="00D338DC">
        <w:rPr>
          <w:rFonts w:ascii="Times New Roman" w:eastAsia="Times New Roman" w:hAnsi="Times New Roman" w:cs="Times New Roman"/>
        </w:rPr>
        <w:t>Your</w:t>
      </w:r>
      <w:r w:rsidRPr="00D338DC">
        <w:rPr>
          <w:rFonts w:ascii="Times New Roman" w:eastAsia="Times New Roman" w:hAnsi="Times New Roman" w:cs="Times New Roman"/>
        </w:rPr>
        <w:t>self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hast trod;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Lord, teach us now to pray.</w:t>
      </w:r>
    </w:p>
    <w:p w:rsidR="001D1088" w:rsidRPr="00D338DC" w:rsidRDefault="001D1088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B581A" w:rsidRDefault="000B581A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32AA0" w:rsidRPr="00D338DC" w:rsidRDefault="00AC0B32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D338DC">
        <w:rPr>
          <w:rFonts w:ascii="Times New Roman" w:eastAsia="Times New Roman" w:hAnsi="Times New Roman" w:cs="Times New Roman"/>
          <w:b/>
        </w:rPr>
        <w:t>CHAPTER TWO</w:t>
      </w:r>
    </w:p>
    <w:p w:rsidR="00DA4B70" w:rsidRPr="00D338DC" w:rsidRDefault="00DA4B70" w:rsidP="000B581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032AA0" w:rsidRPr="00D338DC" w:rsidRDefault="00DA4B70" w:rsidP="000B581A">
      <w:pPr>
        <w:spacing w:after="0"/>
        <w:jc w:val="center"/>
        <w:rPr>
          <w:rFonts w:ascii="Times New Roman" w:eastAsia="Times New Roman" w:hAnsi="Times New Roman" w:cs="Times New Roman"/>
          <w:b/>
          <w:caps/>
        </w:rPr>
      </w:pPr>
      <w:bookmarkStart w:id="1" w:name="_Hlk275935296"/>
      <w:r w:rsidRPr="00D338DC">
        <w:rPr>
          <w:rFonts w:ascii="Times New Roman" w:eastAsia="Times New Roman" w:hAnsi="Times New Roman" w:cs="Times New Roman"/>
          <w:b/>
          <w:caps/>
        </w:rPr>
        <w:t>Almost Incredible Promises</w:t>
      </w:r>
      <w:bookmarkEnd w:id="1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"When we stand with Christ in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glory, looking o'er life's finished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story," the most amazing feature of that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life as it is looked back upon will be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its prayerlessness.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shall be almost beside ourselves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with astonishment that we spent so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little time in real intercession. It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 be our turn to "wonder."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In our Lord's last discourse to His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loved ones, just before the most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wonderful of all prayers, the Master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again and again held out His kingly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golden </w:t>
      </w:r>
      <w:r w:rsidR="001D1088" w:rsidRPr="00D338DC">
        <w:rPr>
          <w:rFonts w:ascii="Times New Roman" w:eastAsia="Times New Roman" w:hAnsi="Times New Roman" w:cs="Times New Roman"/>
        </w:rPr>
        <w:t>sceptre</w:t>
      </w:r>
      <w:r w:rsidRPr="00D338DC">
        <w:rPr>
          <w:rFonts w:ascii="Times New Roman" w:eastAsia="Times New Roman" w:hAnsi="Times New Roman" w:cs="Times New Roman"/>
        </w:rPr>
        <w:t xml:space="preserve"> and said, as it were,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"What is your request? It shall be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granted unto you, even unto the whole of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338DC">
        <w:rPr>
          <w:rFonts w:ascii="Times New Roman" w:eastAsia="Times New Roman" w:hAnsi="Times New Roman" w:cs="Times New Roman"/>
        </w:rPr>
        <w:t>My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kingdom!"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Do we believe this? We must do so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if we believe our Bibles, Shall we just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read over very quietly and thoughtfully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one of our Lord's </w:t>
      </w:r>
      <w:proofErr w:type="gramStart"/>
      <w:r w:rsidRPr="00D338DC">
        <w:rPr>
          <w:rFonts w:ascii="Times New Roman" w:eastAsia="Times New Roman" w:hAnsi="Times New Roman" w:cs="Times New Roman"/>
        </w:rPr>
        <w:t>promises,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reiterated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 many times? If we had never read them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before, we should open our eyes in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bewilderment, for these promises are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almost incredible. From the lips of any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mere man they would be quiet</w:t>
      </w:r>
      <w:r w:rsidR="00DA4B7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unbelievable. But it is the Lord of</w:t>
      </w:r>
      <w:r w:rsidR="00D751A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heaven and earth </w:t>
      </w:r>
      <w:proofErr w:type="gramStart"/>
      <w:r w:rsidRPr="00D338DC">
        <w:rPr>
          <w:rFonts w:ascii="Times New Roman" w:eastAsia="Times New Roman" w:hAnsi="Times New Roman" w:cs="Times New Roman"/>
        </w:rPr>
        <w:t>Who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speaks; and He is</w:t>
      </w:r>
      <w:r w:rsidR="00D751A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speaking at the most </w:t>
      </w:r>
      <w:r w:rsidRPr="00D338DC">
        <w:rPr>
          <w:rFonts w:ascii="Times New Roman" w:eastAsia="Times New Roman" w:hAnsi="Times New Roman" w:cs="Times New Roman"/>
        </w:rPr>
        <w:lastRenderedPageBreak/>
        <w:t>solemn moment of</w:t>
      </w:r>
      <w:r w:rsidR="00D751A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life. It is the eve of His death and</w:t>
      </w:r>
      <w:r w:rsidR="00D751A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passion. It is a farewell message. Now</w:t>
      </w:r>
      <w:r w:rsidR="00D751A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listen!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"Verily, verily I say unto you, he</w:t>
      </w:r>
      <w:r w:rsidR="00D751A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that believeth on </w:t>
      </w:r>
      <w:proofErr w:type="gramStart"/>
      <w:r w:rsidRPr="00D338DC">
        <w:rPr>
          <w:rFonts w:ascii="Times New Roman" w:eastAsia="Times New Roman" w:hAnsi="Times New Roman" w:cs="Times New Roman"/>
        </w:rPr>
        <w:t>Me</w:t>
      </w:r>
      <w:proofErr w:type="gramEnd"/>
      <w:r w:rsidRPr="00D338DC">
        <w:rPr>
          <w:rFonts w:ascii="Times New Roman" w:eastAsia="Times New Roman" w:hAnsi="Times New Roman" w:cs="Times New Roman"/>
        </w:rPr>
        <w:t>, the works that I</w:t>
      </w:r>
      <w:r w:rsidR="00D751A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 shall he do also; and greater works</w:t>
      </w:r>
      <w:r w:rsidR="00D751A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than these shall he do: because I go</w:t>
      </w:r>
      <w:r w:rsidR="00D751A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unto the Father. And whatsoever ye shall</w:t>
      </w:r>
      <w:r w:rsidR="00D751A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ask in </w:t>
      </w:r>
      <w:proofErr w:type="gramStart"/>
      <w:r w:rsidRPr="00D338DC">
        <w:rPr>
          <w:rFonts w:ascii="Times New Roman" w:eastAsia="Times New Roman" w:hAnsi="Times New Roman" w:cs="Times New Roman"/>
        </w:rPr>
        <w:t>My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name, that will I do, that the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Father may be glorified in the Son. If</w:t>
      </w:r>
      <w:r w:rsidR="00D751A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ye shall ask anything in </w:t>
      </w:r>
      <w:proofErr w:type="gramStart"/>
      <w:r w:rsidRPr="00D338DC">
        <w:rPr>
          <w:rFonts w:ascii="Times New Roman" w:eastAsia="Times New Roman" w:hAnsi="Times New Roman" w:cs="Times New Roman"/>
        </w:rPr>
        <w:t>My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name, that</w:t>
      </w:r>
      <w:r w:rsidR="00D751A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 I do" (John 14:13-14). Now, could</w:t>
      </w:r>
      <w:r w:rsidR="00D751A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any words be plainer or clearer than</w:t>
      </w:r>
      <w:r w:rsidR="00D751AE" w:rsidRPr="00D338DC">
        <w:rPr>
          <w:rFonts w:ascii="Times New Roman" w:eastAsia="Times New Roman" w:hAnsi="Times New Roman" w:cs="Times New Roman"/>
        </w:rPr>
        <w:t xml:space="preserve"> these? Could any promise be </w:t>
      </w:r>
      <w:r w:rsidRPr="00D338DC">
        <w:rPr>
          <w:rFonts w:ascii="Times New Roman" w:eastAsia="Times New Roman" w:hAnsi="Times New Roman" w:cs="Times New Roman"/>
        </w:rPr>
        <w:t>greater or</w:t>
      </w:r>
      <w:r w:rsidR="00D751AE" w:rsidRPr="00D338DC">
        <w:rPr>
          <w:rFonts w:ascii="Times New Roman" w:eastAsia="Times New Roman" w:hAnsi="Times New Roman" w:cs="Times New Roman"/>
        </w:rPr>
        <w:t xml:space="preserve"> grander? Has anyone else, </w:t>
      </w:r>
      <w:r w:rsidRPr="00D338DC">
        <w:rPr>
          <w:rFonts w:ascii="Times New Roman" w:eastAsia="Times New Roman" w:hAnsi="Times New Roman" w:cs="Times New Roman"/>
        </w:rPr>
        <w:t>anywhere, at</w:t>
      </w:r>
      <w:r w:rsidR="00D751A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any time, ever offered so much?  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How staggered those disciples must</w:t>
      </w:r>
      <w:r w:rsidR="00D751A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have been! Surely they could scarcely</w:t>
      </w:r>
      <w:r w:rsidR="00D751A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believe their own ears. But that promise</w:t>
      </w:r>
      <w:r w:rsidR="00D751A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made also to you and to me.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And, lest there should be any</w:t>
      </w:r>
      <w:r w:rsidR="00D751A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mistake on their part, or on ours, our</w:t>
      </w:r>
      <w:r w:rsidR="00D751A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Lord repeats Himself a few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moments</w:t>
      </w:r>
      <w:r w:rsidR="00D751A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afterwards. Yes, and the Holy Spirit</w:t>
      </w:r>
      <w:r w:rsidR="00D751A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bids St. John record those words again.</w:t>
      </w:r>
    </w:p>
    <w:p w:rsidR="00D751AE" w:rsidRPr="00D338DC" w:rsidRDefault="00D751AE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"If ye abide in </w:t>
      </w:r>
      <w:proofErr w:type="gramStart"/>
      <w:r w:rsidRPr="00D338DC">
        <w:rPr>
          <w:rFonts w:ascii="Times New Roman" w:eastAsia="Times New Roman" w:hAnsi="Times New Roman" w:cs="Times New Roman"/>
        </w:rPr>
        <w:t>Me</w:t>
      </w:r>
      <w:proofErr w:type="gramEnd"/>
      <w:r w:rsidRPr="00D338DC">
        <w:rPr>
          <w:rFonts w:ascii="Times New Roman" w:eastAsia="Times New Roman" w:hAnsi="Times New Roman" w:cs="Times New Roman"/>
        </w:rPr>
        <w:t>, and My words abide</w:t>
      </w:r>
      <w:r w:rsidR="00D751A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you, ask whatsoever ye will, and it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shall be done unto you. Herein is My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Father glorified, that ye bare much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fruit; and so shall ye be </w:t>
      </w:r>
      <w:proofErr w:type="gramStart"/>
      <w:r w:rsidRPr="00D338DC">
        <w:rPr>
          <w:rFonts w:ascii="Times New Roman" w:eastAsia="Times New Roman" w:hAnsi="Times New Roman" w:cs="Times New Roman"/>
        </w:rPr>
        <w:t>My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disciples"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(John 15:7-8).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These words are of such grave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importance, and so momentous, that the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of the world is not content even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with a threefold utterance of them. He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urges His disciples to obey His command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"to ask." In fact, He tells them that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one sign of their being His "friends"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 be the obedience to His commands in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all things (verse 14). Then He once more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repeats His wishes: "Ye did not choose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338DC">
        <w:rPr>
          <w:rFonts w:ascii="Times New Roman" w:eastAsia="Times New Roman" w:hAnsi="Times New Roman" w:cs="Times New Roman"/>
        </w:rPr>
        <w:t>Me</w:t>
      </w:r>
      <w:proofErr w:type="gramEnd"/>
      <w:r w:rsidRPr="00D338DC">
        <w:rPr>
          <w:rFonts w:ascii="Times New Roman" w:eastAsia="Times New Roman" w:hAnsi="Times New Roman" w:cs="Times New Roman"/>
        </w:rPr>
        <w:t>, but I chose you, and appointed you,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ye should go and bear fruit, and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your fruit should abide: that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whatsoever ye shall ask the Father, in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My name, He may give it you" (John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15:16).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One would think that our Lord had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now made it plain enough that He wanted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them to pray; that He needed their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prayers, and that without prayer </w:t>
      </w:r>
      <w:r w:rsidRPr="00D338DC">
        <w:rPr>
          <w:rFonts w:ascii="Times New Roman" w:eastAsia="Times New Roman" w:hAnsi="Times New Roman" w:cs="Times New Roman"/>
        </w:rPr>
        <w:lastRenderedPageBreak/>
        <w:t>they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could accomplish nothing. But to our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intense surprise He returns again to the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same subject, saying very much the same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words.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"In that day ye shall ask Me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nothing" -- i.e., "ask Me no question"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</w:t>
      </w:r>
      <w:proofErr w:type="spellStart"/>
      <w:r w:rsidRPr="00D338DC">
        <w:rPr>
          <w:rFonts w:ascii="Times New Roman" w:eastAsia="Times New Roman" w:hAnsi="Times New Roman" w:cs="Times New Roman"/>
        </w:rPr>
        <w:t>RV</w:t>
      </w:r>
      <w:proofErr w:type="gramStart"/>
      <w:r w:rsidRPr="00D338DC">
        <w:rPr>
          <w:rFonts w:ascii="Times New Roman" w:eastAsia="Times New Roman" w:hAnsi="Times New Roman" w:cs="Times New Roman"/>
        </w:rPr>
        <w:t>,marg</w:t>
      </w:r>
      <w:proofErr w:type="spellEnd"/>
      <w:proofErr w:type="gramEnd"/>
      <w:r w:rsidRPr="00D338DC">
        <w:rPr>
          <w:rFonts w:ascii="Times New Roman" w:eastAsia="Times New Roman" w:hAnsi="Times New Roman" w:cs="Times New Roman"/>
        </w:rPr>
        <w:t>.) -- "Verily, verily I say unto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you, if ye ask anything of the Father,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will give it you in My name. Hitherto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have ye asked nothing in </w:t>
      </w:r>
      <w:proofErr w:type="gramStart"/>
      <w:r w:rsidRPr="00D338DC">
        <w:rPr>
          <w:rFonts w:ascii="Times New Roman" w:eastAsia="Times New Roman" w:hAnsi="Times New Roman" w:cs="Times New Roman"/>
        </w:rPr>
        <w:t>My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name: ask,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ye shall receive, that your joy may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 fulfilled" (John 16:23-24).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Never before had our Lord laid such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stress on any promise or command --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never! This truly </w:t>
      </w:r>
      <w:r w:rsidR="001D148D" w:rsidRPr="00D338DC">
        <w:rPr>
          <w:rFonts w:ascii="Times New Roman" w:eastAsia="Times New Roman" w:hAnsi="Times New Roman" w:cs="Times New Roman"/>
        </w:rPr>
        <w:t>marvellous</w:t>
      </w:r>
      <w:r w:rsidRPr="00D338DC">
        <w:rPr>
          <w:rFonts w:ascii="Times New Roman" w:eastAsia="Times New Roman" w:hAnsi="Times New Roman" w:cs="Times New Roman"/>
        </w:rPr>
        <w:t xml:space="preserve"> promise is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given us six times over. Six times,</w:t>
      </w:r>
      <w:r w:rsidR="001D148D" w:rsidRPr="00D338DC">
        <w:rPr>
          <w:rFonts w:ascii="Times New Roman" w:eastAsia="Times New Roman" w:hAnsi="Times New Roman" w:cs="Times New Roman"/>
        </w:rPr>
        <w:t xml:space="preserve"> almost in the</w:t>
      </w:r>
      <w:r w:rsidRPr="00D338DC">
        <w:rPr>
          <w:rFonts w:ascii="Times New Roman" w:eastAsia="Times New Roman" w:hAnsi="Times New Roman" w:cs="Times New Roman"/>
        </w:rPr>
        <w:t xml:space="preserve"> same breath, our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commands us to ask whatsoever we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will. This is the greatest -- the most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wonderful -- promise ever made to man.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Yet most men -- Christian men --practically ignore it! Is it not so?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 exceeding greatness of the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promise seems to overwhelm us. Yet we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know that He is "able to do exceeding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abundantly above all that we ask or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think" (Ephesians 3:20).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So our blessed Master gives the</w:t>
      </w:r>
      <w:r w:rsidR="001D148D" w:rsidRPr="00D338DC">
        <w:rPr>
          <w:rFonts w:ascii="Times New Roman" w:eastAsia="Times New Roman" w:hAnsi="Times New Roman" w:cs="Times New Roman"/>
        </w:rPr>
        <w:t xml:space="preserve"> final </w:t>
      </w:r>
      <w:r w:rsidRPr="00D338DC">
        <w:rPr>
          <w:rFonts w:ascii="Times New Roman" w:eastAsia="Times New Roman" w:hAnsi="Times New Roman" w:cs="Times New Roman"/>
        </w:rPr>
        <w:t>exhortation, before He is seized,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bound, and scourged, before His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gracious lips are silenced on the cross,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"Ye shall ask in </w:t>
      </w:r>
      <w:proofErr w:type="gramStart"/>
      <w:r w:rsidRPr="00D338DC">
        <w:rPr>
          <w:rFonts w:ascii="Times New Roman" w:eastAsia="Times New Roman" w:hAnsi="Times New Roman" w:cs="Times New Roman"/>
        </w:rPr>
        <w:t>My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name... for the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Father Himself </w:t>
      </w:r>
      <w:proofErr w:type="spellStart"/>
      <w:r w:rsidRPr="00D338DC">
        <w:rPr>
          <w:rFonts w:ascii="Times New Roman" w:eastAsia="Times New Roman" w:hAnsi="Times New Roman" w:cs="Times New Roman"/>
        </w:rPr>
        <w:t>loveth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you" (verse 26).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have often spent much time in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reflecting upon our Lord's seven words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from the cross. And it is well we should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 so. Have we ever spent one hour in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meditating upon this, our </w:t>
      </w:r>
      <w:proofErr w:type="spellStart"/>
      <w:r w:rsidRPr="00D338DC">
        <w:rPr>
          <w:rFonts w:ascii="Times New Roman" w:eastAsia="Times New Roman" w:hAnsi="Times New Roman" w:cs="Times New Roman"/>
        </w:rPr>
        <w:t>Savior's</w:t>
      </w:r>
      <w:proofErr w:type="spellEnd"/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sevenfold invitation to pray?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Today He sits on the throne of His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Majesty on high, and He holds out to us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the </w:t>
      </w:r>
      <w:proofErr w:type="spellStart"/>
      <w:r w:rsidRPr="00D338DC">
        <w:rPr>
          <w:rFonts w:ascii="Times New Roman" w:eastAsia="Times New Roman" w:hAnsi="Times New Roman" w:cs="Times New Roman"/>
        </w:rPr>
        <w:t>scepter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of His power. Shall we touch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and tell Him our desires? He bids us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take of His treasures. He yearns to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grant us "according to the riches of His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glory," that we may "be strengthened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with power through His Spirit in the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inner man." He tells us that our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strength and our fruitfulness depend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upon our prayers. He reminds us that our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very joy depends upon answered prayer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(John 16:24).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1D148D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>And yet we allow the devil to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persuade us to neglect prayer! He makes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 believe that we can do more by our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own efforts than by our prayers </w:t>
      </w:r>
      <w:r w:rsidR="001D148D" w:rsidRPr="00D338DC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by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intercourse with men than by our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intercession with God. It passes one's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comprehension that so little heed should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 given to our Lord's sevenfold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invitation -- command -- promise! How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dare we work for Christ without being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much on our knees? </w:t>
      </w:r>
    </w:p>
    <w:p w:rsidR="001D148D" w:rsidRPr="00D338DC" w:rsidRDefault="001D148D" w:rsidP="000B581A">
      <w:pPr>
        <w:spacing w:after="0"/>
        <w:rPr>
          <w:rFonts w:ascii="Times New Roman" w:eastAsia="Times New Roman" w:hAnsi="Times New Roman" w:cs="Times New Roman"/>
        </w:rPr>
      </w:pPr>
    </w:p>
    <w:p w:rsidR="001D148D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Quite recently an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earnest Christian "worker" </w:t>
      </w:r>
      <w:r w:rsidR="001D148D" w:rsidRPr="00D338DC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a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Sunday-school teacher and communicant --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wrote me, saying, "I have never had an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answer to prayer in all my life." </w:t>
      </w:r>
      <w:proofErr w:type="gramStart"/>
      <w:r w:rsidRPr="00D338DC">
        <w:rPr>
          <w:rFonts w:ascii="Times New Roman" w:eastAsia="Times New Roman" w:hAnsi="Times New Roman" w:cs="Times New Roman"/>
        </w:rPr>
        <w:t>But</w:t>
      </w:r>
      <w:r w:rsidR="001D148D" w:rsidRPr="00D338DC">
        <w:rPr>
          <w:rFonts w:ascii="Times New Roman" w:eastAsia="Times New Roman" w:hAnsi="Times New Roman" w:cs="Times New Roman"/>
        </w:rPr>
        <w:t xml:space="preserve"> why?</w:t>
      </w:r>
      <w:proofErr w:type="gramEnd"/>
      <w:r w:rsidR="001D148D" w:rsidRPr="00D338DC">
        <w:rPr>
          <w:rFonts w:ascii="Times New Roman" w:eastAsia="Times New Roman" w:hAnsi="Times New Roman" w:cs="Times New Roman"/>
        </w:rPr>
        <w:t xml:space="preserve"> Is God a </w:t>
      </w:r>
      <w:r w:rsidRPr="00D338DC">
        <w:rPr>
          <w:rFonts w:ascii="Times New Roman" w:eastAsia="Times New Roman" w:hAnsi="Times New Roman" w:cs="Times New Roman"/>
        </w:rPr>
        <w:t>liar? Is not God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trustwor</w:t>
      </w:r>
      <w:r w:rsidR="001D1088" w:rsidRPr="00D338DC">
        <w:rPr>
          <w:rFonts w:ascii="Times New Roman" w:eastAsia="Times New Roman" w:hAnsi="Times New Roman" w:cs="Times New Roman"/>
        </w:rPr>
        <w:t>thy</w:t>
      </w:r>
      <w:r w:rsidRPr="00D338DC">
        <w:rPr>
          <w:rFonts w:ascii="Times New Roman" w:eastAsia="Times New Roman" w:hAnsi="Times New Roman" w:cs="Times New Roman"/>
        </w:rPr>
        <w:t>? Do His promises count for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338DC">
        <w:rPr>
          <w:rFonts w:ascii="Times New Roman" w:eastAsia="Times New Roman" w:hAnsi="Times New Roman" w:cs="Times New Roman"/>
        </w:rPr>
        <w:t>nought.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Does He not mean what He says?</w:t>
      </w:r>
      <w:r w:rsidR="001D148D" w:rsidRPr="00D338DC">
        <w:rPr>
          <w:rFonts w:ascii="Times New Roman" w:eastAsia="Times New Roman" w:hAnsi="Times New Roman" w:cs="Times New Roman"/>
        </w:rPr>
        <w:t xml:space="preserve"> And </w:t>
      </w:r>
      <w:r w:rsidRPr="00D338DC">
        <w:rPr>
          <w:rFonts w:ascii="Times New Roman" w:eastAsia="Times New Roman" w:hAnsi="Times New Roman" w:cs="Times New Roman"/>
        </w:rPr>
        <w:t>doubtless there are many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reading these words who in their hearts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saying the same thing as that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Christian worker. </w:t>
      </w:r>
    </w:p>
    <w:p w:rsidR="001D148D" w:rsidRPr="00D338DC" w:rsidRDefault="001D148D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Payson is right </w:t>
      </w:r>
      <w:r w:rsidR="001D148D" w:rsidRPr="00D338DC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is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Scriptural -- when he says: "If we would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 much for God, we must ask much of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God: we must be men of prayer." If our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prayers are not answered </w:t>
      </w:r>
      <w:r w:rsidR="001D148D" w:rsidRPr="00D338DC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always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answered, but not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necessarily granted --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the fault must be entirely in </w:t>
      </w:r>
      <w:proofErr w:type="gramStart"/>
      <w:r w:rsidRPr="00D338DC">
        <w:rPr>
          <w:rFonts w:ascii="Times New Roman" w:eastAsia="Times New Roman" w:hAnsi="Times New Roman" w:cs="Times New Roman"/>
        </w:rPr>
        <w:t>ourselves</w:t>
      </w:r>
      <w:proofErr w:type="gramEnd"/>
      <w:r w:rsidRPr="00D338DC">
        <w:rPr>
          <w:rFonts w:ascii="Times New Roman" w:eastAsia="Times New Roman" w:hAnsi="Times New Roman" w:cs="Times New Roman"/>
        </w:rPr>
        <w:t>,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not in God. God delights to answer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prayer; and He has given us His word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He will answer.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Fellow-</w:t>
      </w:r>
      <w:proofErr w:type="spellStart"/>
      <w:r w:rsidRPr="00D338DC">
        <w:rPr>
          <w:rFonts w:ascii="Times New Roman" w:eastAsia="Times New Roman" w:hAnsi="Times New Roman" w:cs="Times New Roman"/>
        </w:rPr>
        <w:t>laborers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in His vineyard, it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quite evident that our Master desires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 to ask, and to ask much. He tells us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glorify God by doing so! Nothing is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beyond the scope of prayer which is not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beyond the will of God -- and we do not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desire to go beyond His will.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dare not say that our Lord's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words are not true. Yet somehow or</w:t>
      </w:r>
      <w:r w:rsidR="001D148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other, few Christians really seem to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believe them. What holds us back? What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seals our lips? What keeps us from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making much of prayer? Do we doubt His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love? Never! He gave His life for us and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us. Do we doubt the Father's love?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338DC">
        <w:rPr>
          <w:rFonts w:ascii="Times New Roman" w:eastAsia="Times New Roman" w:hAnsi="Times New Roman" w:cs="Times New Roman"/>
        </w:rPr>
        <w:t>Nay.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"The Father Himself </w:t>
      </w:r>
      <w:proofErr w:type="spellStart"/>
      <w:r w:rsidRPr="00D338DC">
        <w:rPr>
          <w:rFonts w:ascii="Times New Roman" w:eastAsia="Times New Roman" w:hAnsi="Times New Roman" w:cs="Times New Roman"/>
        </w:rPr>
        <w:t>loveth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you,"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said Christ when urging His disciples to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Do we doubt His power? </w:t>
      </w:r>
      <w:r w:rsidR="00114D94" w:rsidRPr="00D338DC">
        <w:rPr>
          <w:rFonts w:ascii="Times New Roman" w:eastAsia="Times New Roman" w:hAnsi="Times New Roman" w:cs="Times New Roman"/>
        </w:rPr>
        <w:t>N</w:t>
      </w:r>
      <w:r w:rsidRPr="00D338DC">
        <w:rPr>
          <w:rFonts w:ascii="Times New Roman" w:eastAsia="Times New Roman" w:hAnsi="Times New Roman" w:cs="Times New Roman"/>
        </w:rPr>
        <w:t>ot for a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moment. Hath He not said, "All power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hath been given unto </w:t>
      </w:r>
      <w:proofErr w:type="gramStart"/>
      <w:r w:rsidRPr="00D338DC">
        <w:rPr>
          <w:rFonts w:ascii="Times New Roman" w:eastAsia="Times New Roman" w:hAnsi="Times New Roman" w:cs="Times New Roman"/>
        </w:rPr>
        <w:t>Me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in heaven and on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earth. Go ye... and lo, I am with </w:t>
      </w:r>
      <w:r w:rsidRPr="00D338DC">
        <w:rPr>
          <w:rFonts w:ascii="Times New Roman" w:eastAsia="Times New Roman" w:hAnsi="Times New Roman" w:cs="Times New Roman"/>
        </w:rPr>
        <w:lastRenderedPageBreak/>
        <w:t>you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alway</w:t>
      </w:r>
      <w:r w:rsidR="00114D94" w:rsidRPr="00D338DC">
        <w:rPr>
          <w:rFonts w:ascii="Times New Roman" w:eastAsia="Times New Roman" w:hAnsi="Times New Roman" w:cs="Times New Roman"/>
        </w:rPr>
        <w:t>s</w:t>
      </w:r>
      <w:r w:rsidRPr="00D338DC">
        <w:rPr>
          <w:rFonts w:ascii="Times New Roman" w:eastAsia="Times New Roman" w:hAnsi="Times New Roman" w:cs="Times New Roman"/>
        </w:rPr>
        <w:t>..."? (Matthew 28:18-20). Do we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doubt His wisdom? Do we mistrust His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choice for us? Not for a moment. And yet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 very few of His followers consider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really worth while. Of course,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they would deny this -- but actions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speak louder than words. Are we afraid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put God to the test? He has said we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may do so. "Bring Me the whole tithe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into the storehouse... and prove Me now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herewith, </w:t>
      </w:r>
      <w:proofErr w:type="spellStart"/>
      <w:r w:rsidRPr="00D338DC">
        <w:rPr>
          <w:rFonts w:ascii="Times New Roman" w:eastAsia="Times New Roman" w:hAnsi="Times New Roman" w:cs="Times New Roman"/>
        </w:rPr>
        <w:t>saith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the Lord of Hosts, if I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 not open you the windows of heaven,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pour you out a blessing that there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shall not be room enough to receive it"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(Malachi 3:10). Whenever God makes us a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promise, let us boldly say, as did St.</w:t>
      </w:r>
      <w:r w:rsidR="00114D94" w:rsidRPr="00D338DC">
        <w:rPr>
          <w:rFonts w:ascii="Times New Roman" w:eastAsia="Times New Roman" w:hAnsi="Times New Roman" w:cs="Times New Roman"/>
        </w:rPr>
        <w:t xml:space="preserve"> Paul, </w:t>
      </w:r>
      <w:r w:rsidRPr="00D338DC">
        <w:rPr>
          <w:rFonts w:ascii="Times New Roman" w:eastAsia="Times New Roman" w:hAnsi="Times New Roman" w:cs="Times New Roman"/>
        </w:rPr>
        <w:t>I believe God (Acts 27:25),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trust Him to keep His word.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Shall we begin today to be men of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prayer, if we have never done so before?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Let us not put it off till a more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convenient season. God wants me to pray.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The dear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wants me to pray. He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needs my prayers. So much -- in fact,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everything -- depends upon prayer. How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dare we hold back? Let every one of us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ask on our knees this question: "If no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one on earth prayed for the salvation of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sinners more fervently or more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frequently than I do, how many of them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be converted to God through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prayer?"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Do we spend ten minutes a day in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prayer? Do we consider it important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enough for that?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Ten minutes a day on our knees in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-- when the Kingdom of Heaven can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 had for the asking!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Ten minutes? It seems a very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inadequate portion of our time to spend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taking hold of God (Isaiah 64:7)!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And is it prayer when we do "say"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prayers, or are we just repeating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daily a few phrases which have become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practically meaningless, while our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thoughts are wandering hither and</w:t>
      </w:r>
      <w:r w:rsidR="00BF456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thither?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If God were to answer the words we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repeated on our knees this morning,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we know it? Would we recognize the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answer? Do we even </w:t>
      </w:r>
      <w:r w:rsidRPr="00D338DC">
        <w:rPr>
          <w:rFonts w:ascii="Times New Roman" w:eastAsia="Times New Roman" w:hAnsi="Times New Roman" w:cs="Times New Roman"/>
        </w:rPr>
        <w:lastRenderedPageBreak/>
        <w:t>remember what we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asked for? He does answer. He has given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 His word for it. He always answers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every real prayer of faith.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we shall see what the Bible has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say on this point in a later chapter.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are now thinking of the amount of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time we spend in prayer.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"How often do you pray?" was the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question put to a Christian woman.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"Three times a day, and all the day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beside," was the quick reply. But how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many are there like that? Is prayer to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 just a duty, or is it a privilege --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="001D1088" w:rsidRPr="00D338DC">
        <w:rPr>
          <w:rFonts w:ascii="Times New Roman" w:eastAsia="Times New Roman" w:hAnsi="Times New Roman" w:cs="Times New Roman"/>
        </w:rPr>
        <w:t xml:space="preserve">a pleasure -- a real joy – a </w:t>
      </w:r>
      <w:r w:rsidRPr="00D338DC">
        <w:rPr>
          <w:rFonts w:ascii="Times New Roman" w:eastAsia="Times New Roman" w:hAnsi="Times New Roman" w:cs="Times New Roman"/>
        </w:rPr>
        <w:t>necessity?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Let us get a fresh vision of Christ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all His glory, and a fresh glimpse of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all the "riches of His glory" which He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places at our disposal, and of all the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mighty power given unto Him. Then let us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get a fresh vision of the world and all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its needs. (And the world was never </w:t>
      </w:r>
      <w:proofErr w:type="gramStart"/>
      <w:r w:rsidRPr="00D338DC">
        <w:rPr>
          <w:rFonts w:ascii="Times New Roman" w:eastAsia="Times New Roman" w:hAnsi="Times New Roman" w:cs="Times New Roman"/>
        </w:rPr>
        <w:t>so</w:t>
      </w:r>
      <w:proofErr w:type="gramEnd"/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needy as it is today.)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Why, the wonder is not that we pray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 little, but that we can ever get up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from our knees if we realize our own</w:t>
      </w:r>
      <w:r w:rsidR="00114D94" w:rsidRPr="00D338DC">
        <w:rPr>
          <w:rFonts w:ascii="Times New Roman" w:eastAsia="Times New Roman" w:hAnsi="Times New Roman" w:cs="Times New Roman"/>
        </w:rPr>
        <w:t xml:space="preserve"> need; the needs of our </w:t>
      </w:r>
      <w:r w:rsidRPr="00D338DC">
        <w:rPr>
          <w:rFonts w:ascii="Times New Roman" w:eastAsia="Times New Roman" w:hAnsi="Times New Roman" w:cs="Times New Roman"/>
        </w:rPr>
        <w:t>home and our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loved ones; the needs of our pastor and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the Church; the needs of our city </w:t>
      </w:r>
      <w:r w:rsidR="00114D94" w:rsidRPr="00D338DC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of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country -- of the heathen and Muslim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world! All these needs can be met by the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riches of God in Christ Jesus. St. Paul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had no doubt about this -- nor have we.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Yes! "My God shall supply all your need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according to His riches in glory, in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="003476CD" w:rsidRPr="00D338DC">
        <w:rPr>
          <w:rFonts w:ascii="Times New Roman" w:eastAsia="Times New Roman" w:hAnsi="Times New Roman" w:cs="Times New Roman"/>
        </w:rPr>
        <w:t xml:space="preserve">Christ Jesus" </w:t>
      </w:r>
      <w:r w:rsidRPr="00D338DC">
        <w:rPr>
          <w:rFonts w:ascii="Times New Roman" w:eastAsia="Times New Roman" w:hAnsi="Times New Roman" w:cs="Times New Roman"/>
        </w:rPr>
        <w:t>(Philippians 4:19). But to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share His riches we must pray, for the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same Lord is rich unto all that call</w:t>
      </w:r>
      <w:r w:rsidR="00114D9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upon Him (Romans 10:12).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So great is the importance of</w:t>
      </w:r>
      <w:r w:rsidR="003476C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that God has taken care to</w:t>
      </w:r>
      <w:r w:rsidR="003476C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anticipate all the excuses or objections</w:t>
      </w:r>
      <w:r w:rsidR="003476C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may be likely to make.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Men plead their weakness or</w:t>
      </w:r>
      <w:r w:rsidR="003476C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infirmity -- or they declare they do not</w:t>
      </w:r>
      <w:r w:rsidR="003476C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know how to pray.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God foresaw this inability long</w:t>
      </w:r>
      <w:r w:rsidR="003476C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ages ago. Did He not inspire St. Paul to</w:t>
      </w:r>
      <w:r w:rsidR="003476C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say: "The Spirit also </w:t>
      </w:r>
      <w:r w:rsidR="003476CD" w:rsidRPr="00D338DC">
        <w:rPr>
          <w:rFonts w:ascii="Times New Roman" w:eastAsia="Times New Roman" w:hAnsi="Times New Roman" w:cs="Times New Roman"/>
        </w:rPr>
        <w:t>helps</w:t>
      </w:r>
      <w:r w:rsidRPr="00D338DC">
        <w:rPr>
          <w:rFonts w:ascii="Times New Roman" w:eastAsia="Times New Roman" w:hAnsi="Times New Roman" w:cs="Times New Roman"/>
        </w:rPr>
        <w:t xml:space="preserve"> our</w:t>
      </w:r>
      <w:r w:rsidR="003476C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infirmity, for we know not how to pray</w:t>
      </w:r>
      <w:r w:rsidR="003476C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as </w:t>
      </w:r>
      <w:r w:rsidRPr="00D338DC">
        <w:rPr>
          <w:rFonts w:ascii="Times New Roman" w:eastAsia="Times New Roman" w:hAnsi="Times New Roman" w:cs="Times New Roman"/>
        </w:rPr>
        <w:lastRenderedPageBreak/>
        <w:t>we ought; but the Spirit Himself</w:t>
      </w:r>
      <w:r w:rsidR="003476CD" w:rsidRPr="00D338DC">
        <w:rPr>
          <w:rFonts w:ascii="Times New Roman" w:eastAsia="Times New Roman" w:hAnsi="Times New Roman" w:cs="Times New Roman"/>
        </w:rPr>
        <w:t xml:space="preserve"> makes</w:t>
      </w:r>
      <w:r w:rsidRPr="00D338DC">
        <w:rPr>
          <w:rFonts w:ascii="Times New Roman" w:eastAsia="Times New Roman" w:hAnsi="Times New Roman" w:cs="Times New Roman"/>
        </w:rPr>
        <w:t xml:space="preserve"> intercession for us with</w:t>
      </w:r>
      <w:r w:rsidR="003476CD"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groanings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which cannot be uttered; and</w:t>
      </w:r>
      <w:r w:rsidR="003476C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that searche</w:t>
      </w:r>
      <w:r w:rsidR="003476CD" w:rsidRPr="00D338DC">
        <w:rPr>
          <w:rFonts w:ascii="Times New Roman" w:eastAsia="Times New Roman" w:hAnsi="Times New Roman" w:cs="Times New Roman"/>
        </w:rPr>
        <w:t>s</w:t>
      </w:r>
      <w:r w:rsidRPr="00D338DC">
        <w:rPr>
          <w:rFonts w:ascii="Times New Roman" w:eastAsia="Times New Roman" w:hAnsi="Times New Roman" w:cs="Times New Roman"/>
        </w:rPr>
        <w:t xml:space="preserve"> the hearts know</w:t>
      </w:r>
      <w:r w:rsidR="003476CD" w:rsidRPr="00D338DC">
        <w:rPr>
          <w:rFonts w:ascii="Times New Roman" w:eastAsia="Times New Roman" w:hAnsi="Times New Roman" w:cs="Times New Roman"/>
        </w:rPr>
        <w:t xml:space="preserve">s </w:t>
      </w:r>
      <w:r w:rsidRPr="00D338DC">
        <w:rPr>
          <w:rFonts w:ascii="Times New Roman" w:eastAsia="Times New Roman" w:hAnsi="Times New Roman" w:cs="Times New Roman"/>
        </w:rPr>
        <w:t>what is in the mind of the Spirit,</w:t>
      </w:r>
      <w:r w:rsidR="003476C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because He make</w:t>
      </w:r>
      <w:r w:rsidR="003476CD" w:rsidRPr="00D338DC">
        <w:rPr>
          <w:rFonts w:ascii="Times New Roman" w:eastAsia="Times New Roman" w:hAnsi="Times New Roman" w:cs="Times New Roman"/>
        </w:rPr>
        <w:t>s</w:t>
      </w:r>
      <w:r w:rsidRPr="00D338DC">
        <w:rPr>
          <w:rFonts w:ascii="Times New Roman" w:eastAsia="Times New Roman" w:hAnsi="Times New Roman" w:cs="Times New Roman"/>
        </w:rPr>
        <w:t xml:space="preserve"> intercession for the</w:t>
      </w:r>
      <w:r w:rsidR="003476C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saints according to the will of God"</w:t>
      </w:r>
      <w:r w:rsidR="003476C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(Romans 8:26-27).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Yes. Every provision is made for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us. But only the Holy Spirit can "stir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 up" to "take hold of God." And if we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 but yield ourselves to the Spirit's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promptings we shall most assuredly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follow the example of the apostles of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old, who "gave themselves to prayer,"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"continued steadfastly in prayer"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(RV, Acts 6:4).  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may rest fully assured of this-- a man's influence in the world can be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gauged not by his eloquence, or his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zeal, or his orthodoxy, or his energy,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but by his prayers. Yes, and we will go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farther and maintain that no man can</w:t>
      </w:r>
      <w:r w:rsidR="000B58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live aright who does not pray aright.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may work for Christ from morn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till night; we may spend much time in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Bible study; we may be most earnest and</w:t>
      </w:r>
      <w:r w:rsidR="008B6812" w:rsidRPr="00D338DC">
        <w:rPr>
          <w:rFonts w:ascii="Times New Roman" w:eastAsia="Times New Roman" w:hAnsi="Times New Roman" w:cs="Times New Roman"/>
        </w:rPr>
        <w:t xml:space="preserve"> faithful and </w:t>
      </w:r>
      <w:r w:rsidRPr="00D338DC">
        <w:rPr>
          <w:rFonts w:ascii="Times New Roman" w:eastAsia="Times New Roman" w:hAnsi="Times New Roman" w:cs="Times New Roman"/>
        </w:rPr>
        <w:t>"acceptable" in our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preaching and in our individual dealing,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but none of these things can be truly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effective unless we are much in prayer.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shall only be full of good works; and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"bearing fruit in every good work"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(Colossians 1:10). To be little with God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prayer is to be little for God in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service. Much secret prayer means much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public power. Yet is it not a fact that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while our organizing is well nigh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perfect, our agonizing in prayer is well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nigh lost?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Men are wondering why the Revival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delays its coming. There is only one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thing that can delay it, and that is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lack of prayer. All Revivals have been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outcome of prayer. One sometimes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longs for the voice of an archangel, but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would that avail if the voice of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 Himself does not stir us up to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pray? It seems almost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impertinence for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any man to take up the cry when our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has put forth His "limitless"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promises. Yet we feel that something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should be done, and we believe that the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Holy Spirit is prompting men to remind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themselves and others of Christ's words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and </w:t>
      </w:r>
      <w:r w:rsidRPr="00D338DC">
        <w:rPr>
          <w:rFonts w:ascii="Times New Roman" w:eastAsia="Times New Roman" w:hAnsi="Times New Roman" w:cs="Times New Roman"/>
        </w:rPr>
        <w:lastRenderedPageBreak/>
        <w:t>power. No words of mine can impress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men with the value of prayer, the need</w:t>
      </w:r>
      <w:r w:rsidR="008B6812" w:rsidRPr="00D338DC">
        <w:rPr>
          <w:rFonts w:ascii="Times New Roman" w:eastAsia="Times New Roman" w:hAnsi="Times New Roman" w:cs="Times New Roman"/>
        </w:rPr>
        <w:t xml:space="preserve"> of prayer, and the </w:t>
      </w:r>
      <w:r w:rsidRPr="00D338DC">
        <w:rPr>
          <w:rFonts w:ascii="Times New Roman" w:eastAsia="Times New Roman" w:hAnsi="Times New Roman" w:cs="Times New Roman"/>
        </w:rPr>
        <w:t>omnipotence of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prayer.</w:t>
      </w:r>
    </w:p>
    <w:p w:rsidR="001D1088" w:rsidRPr="00D338DC" w:rsidRDefault="001D1088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these utterances go forth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steeped in prayer that God the Holy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Spirit will Himself convict Christian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men and women of the sin of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prayerlessness, and drive them to their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knees, to call upon God day and night in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burning, believing, prevailing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intercession! The Lord Jesus, now in the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heavenlies</w:t>
      </w:r>
      <w:proofErr w:type="spellEnd"/>
      <w:r w:rsidRPr="00D338DC">
        <w:rPr>
          <w:rFonts w:ascii="Times New Roman" w:eastAsia="Times New Roman" w:hAnsi="Times New Roman" w:cs="Times New Roman"/>
        </w:rPr>
        <w:t>, beckons to us to fall upon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knees and claim the riches of His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="008B6812" w:rsidRPr="00D338DC">
        <w:rPr>
          <w:rFonts w:ascii="Times New Roman" w:eastAsia="Times New Roman" w:hAnsi="Times New Roman" w:cs="Times New Roman"/>
        </w:rPr>
        <w:t xml:space="preserve">grace. 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No man dare prescribe for another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how long a time he ought to spend in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prayer, nor do we suggest that men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should make a vow to pray so many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minutes or hours a day. Of course, the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Bible command is to "Pray without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ceasing." This is evidently the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"attitude of prayer" -- the attitude of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one's life.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Here we are speaking of definite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acts of prayer. Have you ever timed your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prayers? We believe that most of our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readers would be amazed and confounded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if they did time themselves!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Some years ago the writer faced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this prayer question. He felt that for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338DC">
        <w:rPr>
          <w:rFonts w:ascii="Times New Roman" w:eastAsia="Times New Roman" w:hAnsi="Times New Roman" w:cs="Times New Roman"/>
        </w:rPr>
        <w:t>himself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at least one hour a day was the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minimum time that he should spend in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prayer. He carefully noted down every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day a record of his prayer-life. As time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went on he met a working-man who was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being much used of God.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When asked to what he chiefly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attributed his success, this man quietly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replied, "Well, I could not get on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without two hours a day of private</w:t>
      </w:r>
      <w:r w:rsidR="008B681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Then there came across my path a</w:t>
      </w:r>
      <w:r w:rsidR="00A1724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Spirit-filled missionary from overseas,</w:t>
      </w:r>
      <w:r w:rsidR="00A1724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who told very humbly of the wonderful</w:t>
      </w:r>
      <w:r w:rsidR="00A1724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things God was doing through his</w:t>
      </w:r>
      <w:r w:rsidR="00A1724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ministry. (One could see all along that</w:t>
      </w:r>
      <w:r w:rsidR="00A1724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was given all the praise and all the</w:t>
      </w:r>
      <w:r w:rsidR="00A1724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glory.) "I find it necessary,</w:t>
      </w:r>
      <w:r w:rsidR="00A1724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oftentimes, to spend four hours a day in</w:t>
      </w:r>
      <w:r w:rsidR="00A1724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prayer," said this missionary.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And we remember how the Greatest</w:t>
      </w:r>
      <w:r w:rsidR="00A1724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Missionary of all used sometimes to</w:t>
      </w:r>
      <w:r w:rsidR="00A1724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spend whole nights in prayer. Why? Our</w:t>
      </w:r>
      <w:r w:rsidR="00A1724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blessed Lord did not pray simply as an</w:t>
      </w:r>
      <w:r w:rsidR="00A1724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example to us: He never did things</w:t>
      </w:r>
      <w:r w:rsidR="00A1724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merely as an example. He prayed because</w:t>
      </w:r>
      <w:r w:rsidR="00A1724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needed to pray. As perfect Man,</w:t>
      </w:r>
      <w:r w:rsidR="00A1724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to Him was a necessity. Then how</w:t>
      </w:r>
      <w:r w:rsidR="00A1724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much more is it necessary to you and me?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"Four hours a day in prayer</w:t>
      </w:r>
      <w:proofErr w:type="gramStart"/>
      <w:r w:rsidRPr="00D338DC">
        <w:rPr>
          <w:rFonts w:ascii="Times New Roman" w:eastAsia="Times New Roman" w:hAnsi="Times New Roman" w:cs="Times New Roman"/>
        </w:rPr>
        <w:t>!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"exclaimed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a man who is giving his whole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life to Christian work as a medical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missionary. "Four hours? Give me ten</w:t>
      </w:r>
      <w:r w:rsidR="00241F01" w:rsidRPr="00D338DC">
        <w:rPr>
          <w:rFonts w:ascii="Times New Roman" w:eastAsia="Times New Roman" w:hAnsi="Times New Roman" w:cs="Times New Roman"/>
        </w:rPr>
        <w:t xml:space="preserve"> minutes and I'm</w:t>
      </w:r>
      <w:r w:rsidRPr="00D338DC">
        <w:rPr>
          <w:rFonts w:ascii="Times New Roman" w:eastAsia="Times New Roman" w:hAnsi="Times New Roman" w:cs="Times New Roman"/>
        </w:rPr>
        <w:t xml:space="preserve"> done!" That was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an honest and a brave confession </w:t>
      </w:r>
      <w:r w:rsidR="00241F01" w:rsidRPr="00D338DC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even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if a sad one. Yet, if some of us were to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speak out as honestly --?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Now, it was not by accident that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these men crossed my path. God was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speaking through them. It was just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another "call to prayer" from the "God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patience," who is also a "God of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comfort" (Romans 15:5), and when their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quiet message had sunk into my soul, a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book came into my hands, "by chance," as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people say. It told briefly and simply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story of John Hyde -- "Praying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Hyde," as he came to be called. Just as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sent Saint John the Baptist to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prepare the way of our Lord at His first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coming, so He sent in these last days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Saint </w:t>
      </w:r>
      <w:r w:rsidR="00BF4561">
        <w:rPr>
          <w:rFonts w:ascii="Times New Roman" w:eastAsia="Times New Roman" w:hAnsi="Times New Roman" w:cs="Times New Roman"/>
        </w:rPr>
        <w:t>John the Pray</w:t>
      </w:r>
      <w:r w:rsidRPr="00D338DC">
        <w:rPr>
          <w:rFonts w:ascii="Times New Roman" w:eastAsia="Times New Roman" w:hAnsi="Times New Roman" w:cs="Times New Roman"/>
        </w:rPr>
        <w:t>er, to make straight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paths for His coming again. "Praying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Hyde" -- what a name! As one read of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this </w:t>
      </w:r>
      <w:r w:rsidR="00241F01" w:rsidRPr="00D338DC">
        <w:rPr>
          <w:rFonts w:ascii="Times New Roman" w:eastAsia="Times New Roman" w:hAnsi="Times New Roman" w:cs="Times New Roman"/>
        </w:rPr>
        <w:t>marvellous</w:t>
      </w:r>
      <w:r w:rsidRPr="00D338DC">
        <w:rPr>
          <w:rFonts w:ascii="Times New Roman" w:eastAsia="Times New Roman" w:hAnsi="Times New Roman" w:cs="Times New Roman"/>
        </w:rPr>
        <w:t xml:space="preserve"> life of prayer, one began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ask, "Have I ever prayed?"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 found others were asking the same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question. One lady, who is noted for her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wonderful intercession, wrote me,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saying, "When I laid down this book, I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began to think I had never in my life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really prayed!"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here we must leave the matter.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Shall we get on our knees before God and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allow His Holy Spirit to search us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through and through? Are we sincere? Do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really desire to do God's will? Do we</w:t>
      </w:r>
      <w:r w:rsidR="00241F01" w:rsidRPr="00D338DC">
        <w:rPr>
          <w:rFonts w:ascii="Times New Roman" w:eastAsia="Times New Roman" w:hAnsi="Times New Roman" w:cs="Times New Roman"/>
        </w:rPr>
        <w:t xml:space="preserve"> really believe His </w:t>
      </w:r>
      <w:r w:rsidRPr="00D338DC">
        <w:rPr>
          <w:rFonts w:ascii="Times New Roman" w:eastAsia="Times New Roman" w:hAnsi="Times New Roman" w:cs="Times New Roman"/>
        </w:rPr>
        <w:t>promises? If so, will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not lead us to spend more time on our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knees before God? Do now vow to pray "so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much" a day. Resolve to pray much, but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prayer, to be of value, must be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spontaneous, and not from constraint.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>But we must bear in mind that mere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resolutions to take more time for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prayer, and to conquer reluctance to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pray, will not prove lastingly effective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unless there is a wholehearted and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absolute surrender to the Lord Jesus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Christ. If we have never taken this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step, we must take it now if we desire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to be men of prayer.  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 am quite certain of this fact: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wants me to pray</w:t>
      </w:r>
      <w:r w:rsidR="00241F01" w:rsidRPr="00D338DC">
        <w:rPr>
          <w:rFonts w:ascii="Times New Roman" w:eastAsia="Times New Roman" w:hAnsi="Times New Roman" w:cs="Times New Roman"/>
        </w:rPr>
        <w:t>;</w:t>
      </w:r>
      <w:r w:rsidRPr="00D338D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338DC">
        <w:rPr>
          <w:rFonts w:ascii="Times New Roman" w:eastAsia="Times New Roman" w:hAnsi="Times New Roman" w:cs="Times New Roman"/>
        </w:rPr>
        <w:t>wants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you to pray.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question is</w:t>
      </w:r>
      <w:proofErr w:type="gramStart"/>
      <w:r w:rsidRPr="00D338DC">
        <w:rPr>
          <w:rFonts w:ascii="Times New Roman" w:eastAsia="Times New Roman" w:hAnsi="Times New Roman" w:cs="Times New Roman"/>
        </w:rPr>
        <w:t>,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are we willing to pray?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Gracious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>, pour out upon us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fullness of the Holy Spirit, that we</w:t>
      </w:r>
      <w:r w:rsidR="00241F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may indeed become Kneeling Christians.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To God </w:t>
      </w:r>
      <w:proofErr w:type="gramStart"/>
      <w:r w:rsidRPr="00D338DC">
        <w:rPr>
          <w:rFonts w:ascii="Times New Roman" w:eastAsia="Times New Roman" w:hAnsi="Times New Roman" w:cs="Times New Roman"/>
        </w:rPr>
        <w:t>your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every want</w:t>
      </w:r>
    </w:p>
    <w:p w:rsidR="00032AA0" w:rsidRPr="00D338DC" w:rsidRDefault="00565FE7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</w:t>
      </w:r>
      <w:proofErr w:type="gramStart"/>
      <w:r w:rsidRPr="00D338DC">
        <w:rPr>
          <w:rFonts w:ascii="Times New Roman" w:eastAsia="Times New Roman" w:hAnsi="Times New Roman" w:cs="Times New Roman"/>
        </w:rPr>
        <w:t>i</w:t>
      </w:r>
      <w:r w:rsidR="00AC0B32" w:rsidRPr="00D338DC">
        <w:rPr>
          <w:rFonts w:ascii="Times New Roman" w:eastAsia="Times New Roman" w:hAnsi="Times New Roman" w:cs="Times New Roman"/>
        </w:rPr>
        <w:t>n</w:t>
      </w:r>
      <w:proofErr w:type="gramEnd"/>
      <w:r w:rsidR="00AC0B32" w:rsidRPr="00D338DC">
        <w:rPr>
          <w:rFonts w:ascii="Times New Roman" w:eastAsia="Times New Roman" w:hAnsi="Times New Roman" w:cs="Times New Roman"/>
        </w:rPr>
        <w:t xml:space="preserve"> instant prayer display.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Pray always; pray and never faint: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Pray! Without ceasing, pray.</w:t>
      </w:r>
    </w:p>
    <w:p w:rsidR="00565FE7" w:rsidRPr="00D338DC" w:rsidRDefault="00565FE7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D338DC">
        <w:rPr>
          <w:rFonts w:ascii="Times New Roman" w:eastAsia="Times New Roman" w:hAnsi="Times New Roman" w:cs="Times New Roman"/>
          <w:b/>
        </w:rPr>
        <w:t>CHAPTER THREE</w:t>
      </w:r>
    </w:p>
    <w:p w:rsidR="00032AA0" w:rsidRPr="00D338DC" w:rsidRDefault="00032AA0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32AA0" w:rsidRPr="00D338DC" w:rsidRDefault="00473126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2" w:name="_Hlk276624033"/>
      <w:r w:rsidRPr="00D338DC">
        <w:rPr>
          <w:rFonts w:ascii="Times New Roman" w:eastAsia="Times New Roman" w:hAnsi="Times New Roman" w:cs="Times New Roman"/>
          <w:b/>
        </w:rPr>
        <w:t>ASK OF ME AND I WILL GIVE</w:t>
      </w:r>
    </w:p>
    <w:bookmarkEnd w:id="2"/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God wants me to pray, to be much in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-- because all success in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spiritual work is dependent on prayer.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 preacher who prays little may see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some results of his </w:t>
      </w:r>
      <w:proofErr w:type="spellStart"/>
      <w:r w:rsidRPr="00D338DC">
        <w:rPr>
          <w:rFonts w:ascii="Times New Roman" w:eastAsia="Times New Roman" w:hAnsi="Times New Roman" w:cs="Times New Roman"/>
        </w:rPr>
        <w:t>labors</w:t>
      </w:r>
      <w:proofErr w:type="spellEnd"/>
      <w:r w:rsidRPr="00D338DC">
        <w:rPr>
          <w:rFonts w:ascii="Times New Roman" w:eastAsia="Times New Roman" w:hAnsi="Times New Roman" w:cs="Times New Roman"/>
        </w:rPr>
        <w:t>, but if he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does it will be because </w:t>
      </w:r>
      <w:proofErr w:type="gramStart"/>
      <w:r w:rsidRPr="00D338DC">
        <w:rPr>
          <w:rFonts w:ascii="Times New Roman" w:eastAsia="Times New Roman" w:hAnsi="Times New Roman" w:cs="Times New Roman"/>
        </w:rPr>
        <w:t>someone,</w:t>
      </w:r>
      <w:proofErr w:type="gramEnd"/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somewhere is praying for him. The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="001D1088" w:rsidRPr="00D338DC">
        <w:rPr>
          <w:rFonts w:ascii="Times New Roman" w:eastAsia="Times New Roman" w:hAnsi="Times New Roman" w:cs="Times New Roman"/>
        </w:rPr>
        <w:t xml:space="preserve">"fruit" is the </w:t>
      </w:r>
      <w:proofErr w:type="gramStart"/>
      <w:r w:rsidR="001D1088" w:rsidRPr="00D338DC">
        <w:rPr>
          <w:rFonts w:ascii="Times New Roman" w:eastAsia="Times New Roman" w:hAnsi="Times New Roman" w:cs="Times New Roman"/>
        </w:rPr>
        <w:t>pray</w:t>
      </w:r>
      <w:r w:rsidRPr="00D338DC">
        <w:rPr>
          <w:rFonts w:ascii="Times New Roman" w:eastAsia="Times New Roman" w:hAnsi="Times New Roman" w:cs="Times New Roman"/>
        </w:rPr>
        <w:t>er's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-- not the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preacher's. </w:t>
      </w:r>
      <w:proofErr w:type="gramStart"/>
      <w:r w:rsidRPr="00D338DC">
        <w:rPr>
          <w:rFonts w:ascii="Times New Roman" w:eastAsia="Times New Roman" w:hAnsi="Times New Roman" w:cs="Times New Roman"/>
        </w:rPr>
        <w:t>How surprised some of us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preachers will be one day, when the Lord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shall "reward every man according to his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works."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 "Lord! Those were my converts!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was I who conducted that mission at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which so many were brought into the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fold."  Ah, yes -- I did the preaching,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the pleading, </w:t>
      </w:r>
      <w:proofErr w:type="gramStart"/>
      <w:r w:rsidRPr="00D338DC">
        <w:rPr>
          <w:rFonts w:ascii="Times New Roman" w:eastAsia="Times New Roman" w:hAnsi="Times New Roman" w:cs="Times New Roman"/>
        </w:rPr>
        <w:t>the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persuading; but was it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"I" who did the praying?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>Every convert is the result of the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Holy Spirit's pleading in answer to the</w:t>
      </w:r>
      <w:r w:rsidR="009F6871" w:rsidRPr="00D338DC">
        <w:rPr>
          <w:rFonts w:ascii="Times New Roman" w:eastAsia="Times New Roman" w:hAnsi="Times New Roman" w:cs="Times New Roman"/>
        </w:rPr>
        <w:t xml:space="preserve"> prayers of some </w:t>
      </w:r>
      <w:r w:rsidRPr="00D338DC">
        <w:rPr>
          <w:rFonts w:ascii="Times New Roman" w:eastAsia="Times New Roman" w:hAnsi="Times New Roman" w:cs="Times New Roman"/>
        </w:rPr>
        <w:t>believer.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O God, grant that such surprise may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be ours. O Lord, teach us to pray!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have had a vision of a God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pleadingly calling for prayer from His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children. How am I treating that call?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Can I say, with St. Paul, "I am 'not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disobedient to the heavenly vision'"?</w:t>
      </w:r>
      <w:r w:rsidR="000B58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Again we repeat</w:t>
      </w:r>
      <w:proofErr w:type="gramStart"/>
      <w:r w:rsidRPr="00D338DC">
        <w:rPr>
          <w:rFonts w:ascii="Times New Roman" w:eastAsia="Times New Roman" w:hAnsi="Times New Roman" w:cs="Times New Roman"/>
        </w:rPr>
        <w:t>,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if there are any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regrets in heaven, the greatest will be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we spent so little time in real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intercession while we were on earth.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Think of the wide sweep of prayer!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"Ask of </w:t>
      </w:r>
      <w:proofErr w:type="gramStart"/>
      <w:r w:rsidRPr="00D338DC">
        <w:rPr>
          <w:rFonts w:ascii="Times New Roman" w:eastAsia="Times New Roman" w:hAnsi="Times New Roman" w:cs="Times New Roman"/>
        </w:rPr>
        <w:t>Me</w:t>
      </w:r>
      <w:proofErr w:type="gramEnd"/>
      <w:r w:rsidRPr="00D338DC">
        <w:rPr>
          <w:rFonts w:ascii="Times New Roman" w:eastAsia="Times New Roman" w:hAnsi="Times New Roman" w:cs="Times New Roman"/>
        </w:rPr>
        <w:t>, and I will give thee the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="001D1088" w:rsidRPr="00D338DC">
        <w:rPr>
          <w:rFonts w:ascii="Times New Roman" w:eastAsia="Times New Roman" w:hAnsi="Times New Roman" w:cs="Times New Roman"/>
        </w:rPr>
        <w:t xml:space="preserve">heathen for </w:t>
      </w:r>
      <w:proofErr w:type="spellStart"/>
      <w:r w:rsidR="001D1088" w:rsidRPr="00D338DC">
        <w:rPr>
          <w:rFonts w:ascii="Times New Roman" w:eastAsia="Times New Roman" w:hAnsi="Times New Roman" w:cs="Times New Roman"/>
        </w:rPr>
        <w:t>thine</w:t>
      </w:r>
      <w:proofErr w:type="spellEnd"/>
      <w:r w:rsidR="001D1088" w:rsidRPr="00D338DC">
        <w:rPr>
          <w:rFonts w:ascii="Times New Roman" w:eastAsia="Times New Roman" w:hAnsi="Times New Roman" w:cs="Times New Roman"/>
        </w:rPr>
        <w:t xml:space="preserve"> i</w:t>
      </w:r>
      <w:r w:rsidRPr="00D338DC">
        <w:rPr>
          <w:rFonts w:ascii="Times New Roman" w:eastAsia="Times New Roman" w:hAnsi="Times New Roman" w:cs="Times New Roman"/>
        </w:rPr>
        <w:t>nheritance, and the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uttermost parts of the earth for </w:t>
      </w:r>
      <w:r w:rsidR="001B059F" w:rsidRPr="00D338DC">
        <w:rPr>
          <w:rFonts w:ascii="Times New Roman" w:eastAsia="Times New Roman" w:hAnsi="Times New Roman" w:cs="Times New Roman"/>
        </w:rPr>
        <w:t>Your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possession" (Psalm 2:8). Yet many people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 not trouble to bring even the little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details of their own lives to God in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prayer, and nine out of ten Christian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people never think of praying for the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heathen!  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One is staggered at the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unwillingness of Christians to pray.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Perhaps it is because they have never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experienced, or even heard of,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convincing answers to prayer.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In this chapter we are setting out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do the "impossible." What is that? We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long to bring home to the heart and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conscience of every reader the power of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prayer. We venture to describe this as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"impossible." For if men will not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believe, and act upon, our Lord's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promises and commands, how can we expect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them to be persuaded by any mere human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exhortations?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do you remember that our Lord,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when speaking to His disciples, asked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them to believe that He was in the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Father and the Father in Him? Then he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added: "If you cannot believe </w:t>
      </w:r>
      <w:proofErr w:type="gramStart"/>
      <w:r w:rsidRPr="00D338DC">
        <w:rPr>
          <w:rFonts w:ascii="Times New Roman" w:eastAsia="Times New Roman" w:hAnsi="Times New Roman" w:cs="Times New Roman"/>
        </w:rPr>
        <w:t>My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bare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word about this, believe Me for the very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works' sake" (John 14:11). It was as if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said, "If My Person, My sanctified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life, and </w:t>
      </w:r>
      <w:proofErr w:type="gramStart"/>
      <w:r w:rsidRPr="00D338DC">
        <w:rPr>
          <w:rFonts w:ascii="Times New Roman" w:eastAsia="Times New Roman" w:hAnsi="Times New Roman" w:cs="Times New Roman"/>
        </w:rPr>
        <w:t>My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wonderful words do not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elicit belief in Me, then look at My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works: surely they are sufficient to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compel belief? Believe Me because of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I do."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Then He went on to promise that if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they would believe, they should do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greater works than these. It was after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this utterance that He gave the first of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those six wonderful promises in regard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prayer. The inference surely is that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those "greater works" are to be done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only as the outcome of prayer.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May the disciple therefore follow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Master's method? Fellow-worker, if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you fail to grasp, fail to trust our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Lord's astounding promises regarding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prayer, will you not believe them "for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very works' sake"? That is, because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those "greater works" which men and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women are performing today -- or,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rather, the works which the Lord Jesus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doing, through their prayerful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co-operation?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What are we "out for"? What is our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real aim in life? Surely we desire most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all to be abundantly fruitful in the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Master's service. We seek not position,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or prominence, or power. But we do long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be fruitful servant</w:t>
      </w:r>
      <w:r w:rsidR="006A593F">
        <w:rPr>
          <w:rFonts w:ascii="Times New Roman" w:eastAsia="Times New Roman" w:hAnsi="Times New Roman" w:cs="Times New Roman"/>
        </w:rPr>
        <w:t xml:space="preserve">s. Then </w:t>
      </w:r>
      <w:r w:rsidRPr="00D338DC">
        <w:rPr>
          <w:rFonts w:ascii="Times New Roman" w:eastAsia="Times New Roman" w:hAnsi="Times New Roman" w:cs="Times New Roman"/>
        </w:rPr>
        <w:t>we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must be much in prayer. God can do more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through our prayers than through our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preaching. A. J. Gordon once said, "You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can do more than pray, after you have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prayed, but you can never do more than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 until you have prayed." If only we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believe this!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 lady in India was cast down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through the failure of her life and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work. She was a devoted missionary, but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somehow or other conversions never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resulted from her ministry.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 Holy Spirit seemed to say to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her, "Pray more." But she resisted the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promptings of the Spirit for some time.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"At length," said she, "I set apart much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my time for prayer. I did it in fear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trembling lest my fellow-workers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should complain that I was shirking my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work. After a few weeks I began to see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men and women accepting Christ as their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>. Moreover, the whole district was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soon awakened, and the work of all the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other missionaries was blessed as never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before. God did more in six months than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 had succeeded in doing in six years.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And," she added, "no one ever accused me</w:t>
      </w:r>
      <w:r w:rsidR="009F6871" w:rsidRPr="00D338DC">
        <w:rPr>
          <w:rFonts w:ascii="Times New Roman" w:eastAsia="Times New Roman" w:hAnsi="Times New Roman" w:cs="Times New Roman"/>
        </w:rPr>
        <w:t xml:space="preserve"> of shirking my duty." </w:t>
      </w:r>
      <w:r w:rsidRPr="00D338DC">
        <w:rPr>
          <w:rFonts w:ascii="Times New Roman" w:eastAsia="Times New Roman" w:hAnsi="Times New Roman" w:cs="Times New Roman"/>
        </w:rPr>
        <w:t>Another lady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missionary in India felt the </w:t>
      </w:r>
      <w:r w:rsidRPr="00D338DC">
        <w:rPr>
          <w:rFonts w:ascii="Times New Roman" w:eastAsia="Times New Roman" w:hAnsi="Times New Roman" w:cs="Times New Roman"/>
        </w:rPr>
        <w:lastRenderedPageBreak/>
        <w:t>some call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pray. She began to give much time to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prayer. No opposition came from without,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but it did come from within. But she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persisted, and in two years the baptized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converts increased </w:t>
      </w:r>
      <w:proofErr w:type="spellStart"/>
      <w:r w:rsidRPr="00D338DC">
        <w:rPr>
          <w:rFonts w:ascii="Times New Roman" w:eastAsia="Times New Roman" w:hAnsi="Times New Roman" w:cs="Times New Roman"/>
        </w:rPr>
        <w:t>sixfold</w:t>
      </w:r>
      <w:proofErr w:type="spellEnd"/>
      <w:r w:rsidRPr="00D338DC">
        <w:rPr>
          <w:rFonts w:ascii="Times New Roman" w:eastAsia="Times New Roman" w:hAnsi="Times New Roman" w:cs="Times New Roman"/>
        </w:rPr>
        <w:t>!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</w:p>
    <w:p w:rsidR="009F6871" w:rsidRPr="00D338DC" w:rsidRDefault="009F6871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God promised that He would "pour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out the Spirit of grace and supplication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upon all flesh" (Joel 2:28). How much of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Spirit of "supplication" is ours?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Surely we must get that Spirit at all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costs! Yet if we are not willing to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spend time in "supplication," God must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perforce withhold His Spirit, and we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become numbered among those who are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"resisting the Spirit," and possibly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"quenching" the Spirit. Has not our Lord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promised the Holy Spirit to them that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ask? (Luke 11:13).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Are not the very converts from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heathendom putting some of us to shame?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</w:p>
    <w:p w:rsidR="009F6871" w:rsidRPr="00D338DC" w:rsidRDefault="009F6871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 few years ago, when in India, I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had the great joy of seeing something of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Pandita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Ramabai's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work. She had a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boarding-school of 1,500 Hindu girls.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One day some of these girls came with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their Bibles and asked a lady missionary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St. Luke 12:49 meant -- "I came to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cast fire upon the earth; and I</w:t>
      </w:r>
      <w:r w:rsidR="009F6871" w:rsidRPr="00D338DC">
        <w:rPr>
          <w:rFonts w:ascii="Times New Roman" w:eastAsia="Times New Roman" w:hAnsi="Times New Roman" w:cs="Times New Roman"/>
        </w:rPr>
        <w:t xml:space="preserve"> wish that it was </w:t>
      </w:r>
      <w:r w:rsidRPr="00D338DC">
        <w:rPr>
          <w:rFonts w:ascii="Times New Roman" w:eastAsia="Times New Roman" w:hAnsi="Times New Roman" w:cs="Times New Roman"/>
        </w:rPr>
        <w:t xml:space="preserve">already </w:t>
      </w:r>
      <w:r w:rsidR="009F6871" w:rsidRPr="00D338DC">
        <w:rPr>
          <w:rFonts w:ascii="Times New Roman" w:eastAsia="Times New Roman" w:hAnsi="Times New Roman" w:cs="Times New Roman"/>
        </w:rPr>
        <w:t>started</w:t>
      </w:r>
      <w:r w:rsidRPr="00D338DC">
        <w:rPr>
          <w:rFonts w:ascii="Times New Roman" w:eastAsia="Times New Roman" w:hAnsi="Times New Roman" w:cs="Times New Roman"/>
        </w:rPr>
        <w:t>?" The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missionary tried to put them off with an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evasive answer, not being very sure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herself what those words meant. But they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were not satisfied, so they determined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pray for this fire. And as they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prayed -- and because they prayed </w:t>
      </w:r>
      <w:r w:rsidR="009F6871" w:rsidRPr="00D338DC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the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very fire of heaven came into their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souls. A very Pentecost from above was</w:t>
      </w:r>
      <w:r w:rsidR="009F687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granted them. No wonder they continued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pray!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 party of these girls upon whom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had poured the "Spirit of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supplication" came to a mission house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where I spent some weeks. "May we stay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here in your town and pray for your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work?" they asked. The missionary did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entertain the idea with any great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enthusiasm. He felt that they ought to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 at school, and not "gadding about"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country. But they only asked for a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hall or barn where they could pray; and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all value prayers on our behalf. So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their request was granted, and the good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man sat down to his evening meal,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thinking. As the evening wore on, a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native pastor came round. He broke down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completely. He explained, with tears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lastRenderedPageBreak/>
        <w:t>running down his face, that God's Holy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Spirit had convicted him of sin, and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he felt compelled to come and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openly confess his wrongdoing. He was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quickly followed by one Christian after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another, all under deep conviction of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sin.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There was a remarkable time of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blessing. Back-sliders were restored,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believers were sanctified, and heathen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brought into the fold -- all because a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few mere children were praying.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God is no respecter of persons. If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anyone is willing to conform to His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conditions, He for His part will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assuredly </w:t>
      </w:r>
      <w:proofErr w:type="spellStart"/>
      <w:r w:rsidRPr="00D338DC">
        <w:rPr>
          <w:rFonts w:ascii="Times New Roman" w:eastAsia="Times New Roman" w:hAnsi="Times New Roman" w:cs="Times New Roman"/>
        </w:rPr>
        <w:t>fulfill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His promises. Does not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heart burn within us</w:t>
      </w:r>
      <w:proofErr w:type="gramStart"/>
      <w:r w:rsidRPr="00D338DC">
        <w:rPr>
          <w:rFonts w:ascii="Times New Roman" w:eastAsia="Times New Roman" w:hAnsi="Times New Roman" w:cs="Times New Roman"/>
        </w:rPr>
        <w:t>,  as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we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hear of God's wonderful power? And that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power is ours for the asking. I know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</w:t>
      </w:r>
      <w:r w:rsidR="00020B6D" w:rsidRPr="00D338DC">
        <w:rPr>
          <w:rFonts w:ascii="Times New Roman" w:eastAsia="Times New Roman" w:hAnsi="Times New Roman" w:cs="Times New Roman"/>
        </w:rPr>
        <w:t xml:space="preserve">here are </w:t>
      </w:r>
      <w:r w:rsidRPr="00D338DC">
        <w:rPr>
          <w:rFonts w:ascii="Times New Roman" w:eastAsia="Times New Roman" w:hAnsi="Times New Roman" w:cs="Times New Roman"/>
        </w:rPr>
        <w:t>conditions." But you and I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can </w:t>
      </w:r>
      <w:proofErr w:type="spellStart"/>
      <w:r w:rsidRPr="00D338DC">
        <w:rPr>
          <w:rFonts w:ascii="Times New Roman" w:eastAsia="Times New Roman" w:hAnsi="Times New Roman" w:cs="Times New Roman"/>
        </w:rPr>
        <w:t>fulfill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them all through Christ. And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those of </w:t>
      </w:r>
      <w:proofErr w:type="gramStart"/>
      <w:r w:rsidRPr="00D338DC">
        <w:rPr>
          <w:rFonts w:ascii="Times New Roman" w:eastAsia="Times New Roman" w:hAnsi="Times New Roman" w:cs="Times New Roman"/>
        </w:rPr>
        <w:t>us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who cannot have the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privilege of serving God in India or any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other overseas mission, may yet take our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part in bringing down a like blessing.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When the Revival in Wales was at its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height, a Welsh missionary wrote home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begging the people to pray that India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might be moved in like manner. So the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coal-miners met daily at the pit-mouth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half an hour before dawn to pray for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their comrade overseas. In a few weeks'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time the welcome message was sent home: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"The blessing has come."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Isn't it just splendid to know that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by our prayers we can bring down showers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</w:t>
      </w:r>
      <w:r w:rsidR="00B45A4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blessing upon India, or Africa, or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China, just as readily as we can get the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few drops needed for our own little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plot?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Many of us will recall the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wonderful things which God did for Korea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few years ago, entirely in answer to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prayer. A few missionaries decided to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meet together to pray daily at noon. At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end of the month one brother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proposed that, "</w:t>
      </w:r>
      <w:proofErr w:type="gramStart"/>
      <w:r w:rsidRPr="00D338DC">
        <w:rPr>
          <w:rFonts w:ascii="Times New Roman" w:eastAsia="Times New Roman" w:hAnsi="Times New Roman" w:cs="Times New Roman"/>
        </w:rPr>
        <w:t>as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nothing had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happened," the prayer-meeting should be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discontinued. "Let us each pray at home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 we find it convenient," said he. The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others, however, protested that they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ought rather to spend even more time in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each day. So they continued the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daily prayer-meeting</w:t>
      </w:r>
      <w:r w:rsidR="00020B6D" w:rsidRPr="00D338DC">
        <w:rPr>
          <w:rFonts w:ascii="Times New Roman" w:eastAsia="Times New Roman" w:hAnsi="Times New Roman" w:cs="Times New Roman"/>
        </w:rPr>
        <w:t xml:space="preserve"> for </w:t>
      </w:r>
      <w:r w:rsidRPr="00D338DC">
        <w:rPr>
          <w:rFonts w:ascii="Times New Roman" w:eastAsia="Times New Roman" w:hAnsi="Times New Roman" w:cs="Times New Roman"/>
        </w:rPr>
        <w:t>four months.</w:t>
      </w:r>
    </w:p>
    <w:p w:rsidR="00020B6D" w:rsidRPr="00D338DC" w:rsidRDefault="00020B6D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Then suddenly the blessing began to be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poured out. Church services here and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there were broken up by weeping and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confessing of sins. At length a mighty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revival broke out. At one place during a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Sunday evening service the leading man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in the </w:t>
      </w:r>
      <w:r w:rsidR="00020B6D" w:rsidRPr="00D338DC">
        <w:rPr>
          <w:rFonts w:ascii="Times New Roman" w:eastAsia="Times New Roman" w:hAnsi="Times New Roman" w:cs="Times New Roman"/>
        </w:rPr>
        <w:t xml:space="preserve">church stood up and </w:t>
      </w:r>
      <w:r w:rsidRPr="00D338DC">
        <w:rPr>
          <w:rFonts w:ascii="Times New Roman" w:eastAsia="Times New Roman" w:hAnsi="Times New Roman" w:cs="Times New Roman"/>
        </w:rPr>
        <w:t>confessed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he had stolen one hundred dollars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administering a widow's legacy.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Immediately conviction of sin swept the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audience. That service did not end till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2 o'clock on Monday morning. God's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wondrous power was felt as never before.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when the Church was purified, many</w:t>
      </w:r>
      <w:r w:rsidR="00020B6D" w:rsidRPr="00D338DC">
        <w:rPr>
          <w:rFonts w:ascii="Times New Roman" w:eastAsia="Times New Roman" w:hAnsi="Times New Roman" w:cs="Times New Roman"/>
        </w:rPr>
        <w:t xml:space="preserve"> sinners found salvation. 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Multitudes flocked to the churches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out of curiosity. Some came to mock, but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fear laid hold of them, and they stayed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pray. Among the "curious" was a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brigand chief, the leader of a robber</w:t>
      </w:r>
      <w:r w:rsidR="00020B6D" w:rsidRPr="00D338DC">
        <w:rPr>
          <w:rFonts w:ascii="Times New Roman" w:eastAsia="Times New Roman" w:hAnsi="Times New Roman" w:cs="Times New Roman"/>
        </w:rPr>
        <w:t xml:space="preserve"> band. He was convicted and </w:t>
      </w:r>
      <w:r w:rsidRPr="00D338DC">
        <w:rPr>
          <w:rFonts w:ascii="Times New Roman" w:eastAsia="Times New Roman" w:hAnsi="Times New Roman" w:cs="Times New Roman"/>
        </w:rPr>
        <w:t>converted. He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went straight off to the magistrate and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gave himself up. "You have no accuser,"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said the astonished official, "yet you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accuse yourself! We have no law in Korea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meet your case." So he dismissed him.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One of the missionaries declared,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"It paid well to have spent several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months in prayer, for when God gave the</w:t>
      </w:r>
      <w:r w:rsidR="00020B6D" w:rsidRPr="00D338DC">
        <w:rPr>
          <w:rFonts w:ascii="Times New Roman" w:eastAsia="Times New Roman" w:hAnsi="Times New Roman" w:cs="Times New Roman"/>
        </w:rPr>
        <w:t xml:space="preserve"> Holy Spirit, He </w:t>
      </w:r>
      <w:r w:rsidRPr="00D338DC">
        <w:rPr>
          <w:rFonts w:ascii="Times New Roman" w:eastAsia="Times New Roman" w:hAnsi="Times New Roman" w:cs="Times New Roman"/>
        </w:rPr>
        <w:t>accomplished more in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half a day than all the missionaries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together could have accomplished in half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year." In less than two months, more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than 2,000 heathen were converted. The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burning zeal of those converts has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become a byword. Some of them gave all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they had to build a church, and wept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because they could not give more.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Needless to say, they realized the power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prayer. Those converts were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themselves baptized with the "Spirit of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supplication." In one church it was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announced that a daily prayer-meeting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be held at 4:30 every morning. The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very first day 400 people arrived long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before the stated hour -- eager to pray!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number rapidly increased to 600 as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days went on. At Seoul, 1,100 is the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average attendance at the weekly</w:t>
      </w:r>
      <w:r w:rsidR="00020B6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prayer-meeting.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Heathen people came -- to see what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was happening. They exclaimed in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astonishment, "The living God is among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you." Those poor heathen saw </w:t>
      </w:r>
      <w:r w:rsidRPr="00D338DC">
        <w:rPr>
          <w:rFonts w:ascii="Times New Roman" w:eastAsia="Times New Roman" w:hAnsi="Times New Roman" w:cs="Times New Roman"/>
        </w:rPr>
        <w:lastRenderedPageBreak/>
        <w:t>what many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Christians fail to see. Did not Christ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say, "Where two or three are gathered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together in </w:t>
      </w:r>
      <w:proofErr w:type="gramStart"/>
      <w:r w:rsidRPr="00D338DC">
        <w:rPr>
          <w:rFonts w:ascii="Times New Roman" w:eastAsia="Times New Roman" w:hAnsi="Times New Roman" w:cs="Times New Roman"/>
        </w:rPr>
        <w:t>My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name, there am I in the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midst of them"? (Matthew 18:20). What is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possible in Korea is possible here. God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"no respecter" of nations. He is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longing to bless us, longing to pour His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Spirit upon us.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Now, if we -- here in this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so-called Christian country </w:t>
      </w:r>
      <w:r w:rsidR="005A34BF" w:rsidRPr="00D338DC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really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believed in prayer, i.e., in our Lord's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own gracious promises, should we avoid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prayer-</w:t>
      </w:r>
      <w:r w:rsidR="006C3EA3" w:rsidRPr="00D338DC">
        <w:rPr>
          <w:rFonts w:ascii="Times New Roman" w:eastAsia="Times New Roman" w:hAnsi="Times New Roman" w:cs="Times New Roman"/>
        </w:rPr>
        <w:t>m</w:t>
      </w:r>
      <w:r w:rsidRPr="00D338DC">
        <w:rPr>
          <w:rFonts w:ascii="Times New Roman" w:eastAsia="Times New Roman" w:hAnsi="Times New Roman" w:cs="Times New Roman"/>
        </w:rPr>
        <w:t>eetings? If we had any genuine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concern for the lost condition of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thousands </w:t>
      </w:r>
      <w:proofErr w:type="gramStart"/>
      <w:r w:rsidRPr="00D338DC">
        <w:rPr>
          <w:rFonts w:ascii="Times New Roman" w:eastAsia="Times New Roman" w:hAnsi="Times New Roman" w:cs="Times New Roman"/>
        </w:rPr>
        <w:t>in  our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own land and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tens of thousands in heathen lands,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should we withhold our prayers? Surely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do not think, or we should pray more.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"Ask of </w:t>
      </w:r>
      <w:proofErr w:type="gramStart"/>
      <w:r w:rsidRPr="00D338DC">
        <w:rPr>
          <w:rFonts w:ascii="Times New Roman" w:eastAsia="Times New Roman" w:hAnsi="Times New Roman" w:cs="Times New Roman"/>
        </w:rPr>
        <w:t>Me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-- I will give," says an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almighty, all-loving God, and we</w:t>
      </w:r>
      <w:r w:rsidR="005A34BF" w:rsidRPr="00D338DC">
        <w:rPr>
          <w:rFonts w:ascii="Times New Roman" w:eastAsia="Times New Roman" w:hAnsi="Times New Roman" w:cs="Times New Roman"/>
        </w:rPr>
        <w:t xml:space="preserve"> scarcely heed His </w:t>
      </w:r>
      <w:r w:rsidRPr="00D338DC">
        <w:rPr>
          <w:rFonts w:ascii="Times New Roman" w:eastAsia="Times New Roman" w:hAnsi="Times New Roman" w:cs="Times New Roman"/>
        </w:rPr>
        <w:t>words!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Verily, converts from heathendom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put us to shame. In my </w:t>
      </w:r>
      <w:proofErr w:type="spellStart"/>
      <w:r w:rsidRPr="00D338DC">
        <w:rPr>
          <w:rFonts w:ascii="Times New Roman" w:eastAsia="Times New Roman" w:hAnsi="Times New Roman" w:cs="Times New Roman"/>
        </w:rPr>
        <w:t>journeyings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I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came to </w:t>
      </w:r>
      <w:proofErr w:type="spellStart"/>
      <w:r w:rsidRPr="00D338DC">
        <w:rPr>
          <w:rFonts w:ascii="Times New Roman" w:eastAsia="Times New Roman" w:hAnsi="Times New Roman" w:cs="Times New Roman"/>
        </w:rPr>
        <w:t>Rawal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Pindi</w:t>
      </w:r>
      <w:proofErr w:type="spellEnd"/>
      <w:r w:rsidRPr="00D338DC">
        <w:rPr>
          <w:rFonts w:ascii="Times New Roman" w:eastAsia="Times New Roman" w:hAnsi="Times New Roman" w:cs="Times New Roman"/>
        </w:rPr>
        <w:t>, in N.W. India. What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 you think happened there? Some of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Pandita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Ramabai's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girls went there to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camp. But a little while before this,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Pandita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Ramabai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had said to her girls,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"If there is any blessing in India, we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may have it. Let us ask God to tell us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we must do in order to have the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blessing."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As she read her Bible, she paused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over the verse, "Wait for the promise of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Father... ye shall receive power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after that the Holy Spirit is come upon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you" (Acts 1:4-8). "'Wait'! Why, we have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never done this," she cried. "We have</w:t>
      </w:r>
      <w:r w:rsidR="001D108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prayed, but we have never expected any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greater blessing today than we had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yesterday!" Oh, how they prayed! One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prayer-meeting lasted six hours. And</w:t>
      </w:r>
      <w:r w:rsidR="005A34BF" w:rsidRPr="00D338DC">
        <w:rPr>
          <w:rFonts w:ascii="Times New Roman" w:eastAsia="Times New Roman" w:hAnsi="Times New Roman" w:cs="Times New Roman"/>
        </w:rPr>
        <w:t xml:space="preserve"> what a marvellous </w:t>
      </w:r>
      <w:r w:rsidRPr="00D338DC">
        <w:rPr>
          <w:rFonts w:ascii="Times New Roman" w:eastAsia="Times New Roman" w:hAnsi="Times New Roman" w:cs="Times New Roman"/>
        </w:rPr>
        <w:t>blessing God poured out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answer to their prayers.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While some of these girls were at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Rawal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Pindi</w:t>
      </w:r>
      <w:proofErr w:type="spellEnd"/>
      <w:r w:rsidRPr="00D338DC">
        <w:rPr>
          <w:rFonts w:ascii="Times New Roman" w:eastAsia="Times New Roman" w:hAnsi="Times New Roman" w:cs="Times New Roman"/>
        </w:rPr>
        <w:t>, a lady missionary, looking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out of her tent towards midnight, was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surprised to see a light burning in one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the girls' tents -- a thing quite</w:t>
      </w:r>
      <w:r w:rsidR="005B691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contrary to rules. She went to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expostulate, but found the youngest of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those ten girls -- a child of fifteen --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kneeling in the farthest corner of the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tent, holding a little tallow candle in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lastRenderedPageBreak/>
        <w:t>one hand and a list of names for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intercession in the other. She had 500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names on her list -- 500 out of the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1,500 girls in </w:t>
      </w:r>
      <w:proofErr w:type="spellStart"/>
      <w:r w:rsidRPr="00D338DC">
        <w:rPr>
          <w:rFonts w:ascii="Times New Roman" w:eastAsia="Times New Roman" w:hAnsi="Times New Roman" w:cs="Times New Roman"/>
        </w:rPr>
        <w:t>Pandita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Ramabai's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school.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Hour after hour she was naming them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before God. No wonder God's blessing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fell wherever those girls went, and upon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whomsoever those girls prayed for.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Pastor Ding Li Mei, of China, has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names of 1,100 students on his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prayer-list. Many hundreds have been won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Christ through his prayers. And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 out-and-out are his converts that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many scores of them have entered the</w:t>
      </w:r>
      <w:r w:rsidR="005B691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Christian ministry.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It would be an easy matter to add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these amazing and inspiring stories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blessing through prayer. But there is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 need to do so. I know that God wants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 to pray. I know that God wants you to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"If there is any blessing in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England we may have it." Nay, more </w:t>
      </w:r>
      <w:r w:rsidR="005A34BF" w:rsidRPr="00D338DC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if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there is any blessing in Christ we may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have it. "Blessed </w:t>
      </w:r>
      <w:proofErr w:type="gramStart"/>
      <w:r w:rsidRPr="00D338DC">
        <w:rPr>
          <w:rFonts w:ascii="Times New Roman" w:eastAsia="Times New Roman" w:hAnsi="Times New Roman" w:cs="Times New Roman"/>
        </w:rPr>
        <w:t>be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the God and Father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our Lord Jesus Christ, who hath</w:t>
      </w:r>
      <w:r w:rsidR="005B691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blessed us with every spiritual blessing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the heavenly places in Christ"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(Ephesians 1:3). God's great storehouse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full of blessings. Only prayer can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unlock that storehouse. Prayer is the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key, and faith both turns the key and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opens the door, and claims the blessing.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Blessed are the pure in heart, for they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shall see God. And to see Him is to pray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aright.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Listen! We have come -- you and I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-- once more to the parting of the ways.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All our past failure, all our past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inefficiency and insufficiency, all our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past unfruitfulness in service, can be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banished now, once and for all, if we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 only give prayer its proper place.</w:t>
      </w:r>
      <w:r w:rsidR="005B691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 it today. Do not wait for a more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convenient time.</w:t>
      </w:r>
    </w:p>
    <w:p w:rsidR="005A34BF" w:rsidRPr="00D338DC" w:rsidRDefault="005A34BF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Everything worth having depends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upon the decision we make. Truly God is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wonderful God! And one of the most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wonderful things about Him is that He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puts His all at the disposal of the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prayer of faith. Believing prayer </w:t>
      </w:r>
      <w:r w:rsidRPr="00D338DC">
        <w:rPr>
          <w:rFonts w:ascii="Times New Roman" w:eastAsia="Times New Roman" w:hAnsi="Times New Roman" w:cs="Times New Roman"/>
        </w:rPr>
        <w:lastRenderedPageBreak/>
        <w:t>from a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wholly-cleansed heart never fails. God</w:t>
      </w:r>
      <w:r w:rsidR="005A34B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has given us His word for it. Yet vastly</w:t>
      </w:r>
      <w:r w:rsidR="003A5F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more wonderful is the amazing fact that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Christian men and women should either</w:t>
      </w:r>
      <w:r w:rsidR="003A5F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believe God's word, or should fail</w:t>
      </w:r>
      <w:r w:rsidR="003A5F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put it to the test.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When Christ is "all in all" </w:t>
      </w:r>
      <w:r w:rsidR="003A5F73" w:rsidRPr="00D338DC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when</w:t>
      </w:r>
      <w:r w:rsidR="003A5F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He is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and Lord and King of our</w:t>
      </w:r>
      <w:r w:rsidR="003A5F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whole being, then it is really He Who</w:t>
      </w:r>
      <w:r w:rsidR="003A5F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prays our prayers. We can then</w:t>
      </w:r>
      <w:r w:rsidR="003A5F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truthfully alter one word of a well-known verse and say that the Lord Jesus</w:t>
      </w:r>
      <w:r w:rsidR="003A5F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ever live</w:t>
      </w:r>
      <w:r w:rsidR="006A593F">
        <w:rPr>
          <w:rFonts w:ascii="Times New Roman" w:eastAsia="Times New Roman" w:hAnsi="Times New Roman" w:cs="Times New Roman"/>
        </w:rPr>
        <w:t>s</w:t>
      </w:r>
      <w:r w:rsidRPr="00D338DC">
        <w:rPr>
          <w:rFonts w:ascii="Times New Roman" w:eastAsia="Times New Roman" w:hAnsi="Times New Roman" w:cs="Times New Roman"/>
        </w:rPr>
        <w:t xml:space="preserve"> to make intercession in us.</w:t>
      </w:r>
      <w:r w:rsidR="003A5F73" w:rsidRPr="00D338DC">
        <w:rPr>
          <w:rFonts w:ascii="Times New Roman" w:eastAsia="Times New Roman" w:hAnsi="Times New Roman" w:cs="Times New Roman"/>
        </w:rPr>
        <w:t xml:space="preserve"> Oh, that we</w:t>
      </w:r>
      <w:r w:rsidRPr="00D338DC">
        <w:rPr>
          <w:rFonts w:ascii="Times New Roman" w:eastAsia="Times New Roman" w:hAnsi="Times New Roman" w:cs="Times New Roman"/>
        </w:rPr>
        <w:t xml:space="preserve"> might make the Lord</w:t>
      </w:r>
      <w:r w:rsidR="003A5F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Jesus "marvel" not at our unbelief but</w:t>
      </w:r>
      <w:r w:rsidR="003A5F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at our faith! When our Lord shall again</w:t>
      </w:r>
      <w:r w:rsidR="003A5F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"marvel," and say of us, "Verily... I</w:t>
      </w:r>
      <w:r w:rsidR="003A5F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have not found so great faith, no, not</w:t>
      </w:r>
      <w:r w:rsidR="003A5F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Israel" (Matthew 8:10), then indeed</w:t>
      </w:r>
      <w:r w:rsidR="003A5F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shall "palsy" -- paralysis </w:t>
      </w:r>
      <w:r w:rsidR="003A5F73" w:rsidRPr="00D338DC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be</w:t>
      </w:r>
      <w:r w:rsidR="003A5F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transformed into power.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Has not our Lord come to "cast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fire" upon us? Are we "already kindled"?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Can He not use us as much as he used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those mere children of </w:t>
      </w:r>
      <w:proofErr w:type="spellStart"/>
      <w:r w:rsidRPr="00D338DC">
        <w:rPr>
          <w:rFonts w:ascii="Times New Roman" w:eastAsia="Times New Roman" w:hAnsi="Times New Roman" w:cs="Times New Roman"/>
        </w:rPr>
        <w:t>Khedgaon</w:t>
      </w:r>
      <w:proofErr w:type="spellEnd"/>
      <w:r w:rsidRPr="00D338DC">
        <w:rPr>
          <w:rFonts w:ascii="Times New Roman" w:eastAsia="Times New Roman" w:hAnsi="Times New Roman" w:cs="Times New Roman"/>
        </w:rPr>
        <w:t>? God is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 respecter of persons. If we can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humbly and truthfully say, "To me to</w:t>
      </w:r>
      <w:r w:rsidR="005B691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live is Christ" (Philippians 1:21), will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not manifest forth His mighty power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us?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Some of us have been reading about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Praying Hyde. Truly, his intercession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changed things. Men tell us that they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were thrilled when John Hyde prayed.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They were stirred to their inmost being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when he just pleaded the name "Jesus! --</w:t>
      </w:r>
      <w:r w:rsidR="005B691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Jesus! -- Jesus!" and a baptism of love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power came upon them.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But it was not John </w:t>
      </w:r>
      <w:proofErr w:type="gramStart"/>
      <w:r w:rsidRPr="00D338DC">
        <w:rPr>
          <w:rFonts w:ascii="Times New Roman" w:eastAsia="Times New Roman" w:hAnsi="Times New Roman" w:cs="Times New Roman"/>
        </w:rPr>
        <w:t>Hyde,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it was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Holy Spirit of God whom one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consecrated man, filled with that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Spirit, brought down upon all around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him. May we not all become "Praying</w:t>
      </w:r>
      <w:r w:rsidR="005B691C"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Hydes</w:t>
      </w:r>
      <w:proofErr w:type="spellEnd"/>
      <w:r w:rsidRPr="00D338DC">
        <w:rPr>
          <w:rFonts w:ascii="Times New Roman" w:eastAsia="Times New Roman" w:hAnsi="Times New Roman" w:cs="Times New Roman"/>
        </w:rPr>
        <w:t>"? Do you say "</w:t>
      </w:r>
      <w:proofErr w:type="gramStart"/>
      <w:r w:rsidRPr="00D338DC">
        <w:rPr>
          <w:rFonts w:ascii="Times New Roman" w:eastAsia="Times New Roman" w:hAnsi="Times New Roman" w:cs="Times New Roman"/>
        </w:rPr>
        <w:t>No!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He had a special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gift of prayer"? Very well -- how did he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get it? He was once just an ordinary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Christian man -- just like any of us.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>Have you noticed that, humanly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speaking, he owed his prayer-life to the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prayers of his father's friend? Now get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hold of this point. It is one of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greatest importance, and one which may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profoundly affect your whole life.</w:t>
      </w:r>
    </w:p>
    <w:p w:rsidR="005B691C" w:rsidRPr="00D338DC" w:rsidRDefault="005B691C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Perhaps I may be allowed to tell the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story fully, for so much depends upon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it. Shall we quote John Hyde himself? He</w:t>
      </w:r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was on board a ship sailing for </w:t>
      </w:r>
      <w:proofErr w:type="gramStart"/>
      <w:r w:rsidRPr="00D338DC">
        <w:rPr>
          <w:rFonts w:ascii="Times New Roman" w:eastAsia="Times New Roman" w:hAnsi="Times New Roman" w:cs="Times New Roman"/>
        </w:rPr>
        <w:t>India,</w:t>
      </w:r>
      <w:proofErr w:type="gramEnd"/>
      <w:r w:rsidR="00223E2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whither he was going as a missionary. He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says, "My father had a friend who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greatly desired to be a foreign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missionary, but was not permitted to go.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This friend wrote me a letter directed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care of the ship. I received it a few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hours out of New York </w:t>
      </w:r>
      <w:proofErr w:type="spellStart"/>
      <w:r w:rsidRPr="00D338DC">
        <w:rPr>
          <w:rFonts w:ascii="Times New Roman" w:eastAsia="Times New Roman" w:hAnsi="Times New Roman" w:cs="Times New Roman"/>
        </w:rPr>
        <w:t>harbor</w:t>
      </w:r>
      <w:proofErr w:type="spellEnd"/>
      <w:r w:rsidRPr="00D338DC">
        <w:rPr>
          <w:rFonts w:ascii="Times New Roman" w:eastAsia="Times New Roman" w:hAnsi="Times New Roman" w:cs="Times New Roman"/>
        </w:rPr>
        <w:t>. The words</w:t>
      </w:r>
      <w:r w:rsidR="006B5D18" w:rsidRPr="00D338DC">
        <w:rPr>
          <w:rFonts w:ascii="Times New Roman" w:eastAsia="Times New Roman" w:hAnsi="Times New Roman" w:cs="Times New Roman"/>
        </w:rPr>
        <w:t xml:space="preserve"> were not many, but the purport </w:t>
      </w:r>
      <w:r w:rsidRPr="00D338DC">
        <w:rPr>
          <w:rFonts w:ascii="Times New Roman" w:eastAsia="Times New Roman" w:hAnsi="Times New Roman" w:cs="Times New Roman"/>
        </w:rPr>
        <w:t>of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them was this: 'I shall not cease</w:t>
      </w:r>
      <w:r w:rsidR="005B691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praying for you, </w:t>
      </w:r>
      <w:proofErr w:type="gramStart"/>
      <w:r w:rsidRPr="00D338DC">
        <w:rPr>
          <w:rFonts w:ascii="Times New Roman" w:eastAsia="Times New Roman" w:hAnsi="Times New Roman" w:cs="Times New Roman"/>
        </w:rPr>
        <w:t>dear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John, until you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filled with the Holy Spirit.' When I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had read the letter I crumpled it up in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anger and threw it on the deck. Did this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friend think I had not received the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baptism of the Spirit, or that I would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think of going to India without this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equipment? I was angry. But by and by,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better judgment prevailed, and I picked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up the letter, and read it again.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Possibly I did need something which I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had not yet received. I paced up and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down the deck, a battle raging within. I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felt uncomfortable: I loved the writer;</w:t>
      </w:r>
      <w:r w:rsidR="005B691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 knew the holy life he lived, and down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my heart there was a conviction that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was right, and that I was not fit to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 a missionary. ... This went on or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two or three days, until I felt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perfectly miserable. ... At last, in a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kind of despair, I asked the Lord to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fill me with the Holy Spirit; and the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moment I did this... I began to see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myself, and what a selfish ambition I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had."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he did not yet receive the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blessing sought. He landed in India and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went with a fellow-missionary to an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open-air service. "The missionary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spoke," said John Hyde, "and I was told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he was speaking about Jesus Christ</w:t>
      </w:r>
      <w:r w:rsidR="005B691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as the real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from sin. When he had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finished his address, a respectable-looking man, speaking good English,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asked the missionary whether he himself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had been thus </w:t>
      </w:r>
      <w:proofErr w:type="gramStart"/>
      <w:r w:rsidRPr="00D338DC">
        <w:rPr>
          <w:rFonts w:ascii="Times New Roman" w:eastAsia="Times New Roman" w:hAnsi="Times New Roman" w:cs="Times New Roman"/>
        </w:rPr>
        <w:t>saved?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The question went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home to my heart; for if it had been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asked me, I would have had to confess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Christ had not fully saved me,</w:t>
      </w:r>
      <w:r w:rsidR="00BF456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because I knew there was a sin in my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life which had not been taken away. I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realized what a </w:t>
      </w:r>
      <w:proofErr w:type="spellStart"/>
      <w:r w:rsidRPr="00D338DC">
        <w:rPr>
          <w:rFonts w:ascii="Times New Roman" w:eastAsia="Times New Roman" w:hAnsi="Times New Roman" w:cs="Times New Roman"/>
        </w:rPr>
        <w:t>dishonor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it would be on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name of Christ to have to confess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I was preaching a Christ that had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not delivered me </w:t>
      </w:r>
      <w:r w:rsidRPr="00D338DC">
        <w:rPr>
          <w:rFonts w:ascii="Times New Roman" w:eastAsia="Times New Roman" w:hAnsi="Times New Roman" w:cs="Times New Roman"/>
        </w:rPr>
        <w:lastRenderedPageBreak/>
        <w:t>from sin, though I was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proclaiming to others that He was a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perfect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>. I went back to my room</w:t>
      </w:r>
      <w:r w:rsidR="005B691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shut myself in, and told the Lord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it must be one of two things: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either He must give me victory over all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my sins, and especially over the sin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so easily beset me, or I must</w:t>
      </w:r>
      <w:r w:rsidR="00BF456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return to America and seek there for</w:t>
      </w:r>
      <w:r w:rsidR="006B5D18" w:rsidRPr="00D338DC">
        <w:rPr>
          <w:rFonts w:ascii="Times New Roman" w:eastAsia="Times New Roman" w:hAnsi="Times New Roman" w:cs="Times New Roman"/>
        </w:rPr>
        <w:t xml:space="preserve"> some other </w:t>
      </w:r>
      <w:r w:rsidRPr="00D338DC">
        <w:rPr>
          <w:rFonts w:ascii="Times New Roman" w:eastAsia="Times New Roman" w:hAnsi="Times New Roman" w:cs="Times New Roman"/>
        </w:rPr>
        <w:t>work. I said I could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stand up to preach the Gospel until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 could testify of its power in my own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life. I... realized how reasonable this</w:t>
      </w:r>
      <w:r w:rsidR="006B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was, and the Lord assured me that He was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able and willing to deliver me from all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sin. He did deliver me, and I have not</w:t>
      </w:r>
      <w:r w:rsidR="005B691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had a doubt of this since."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It was then, and then only, that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John Hyde became Praying Hyde. And it is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only by such a full surrender and such a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definite claiming to be delivered from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power of sin in our lives that you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I can be men of prevailing prayer.</w:t>
      </w:r>
      <w:r w:rsidR="00BF456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point we wish to emphasize, however,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the one already mentioned. A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comparatively unknown man prays for John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Hyde, who was then unknown to the world,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by his prayers brings down such a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blessing upon him that everyone knows of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="002D0737" w:rsidRPr="00D338DC">
        <w:rPr>
          <w:rFonts w:ascii="Times New Roman" w:eastAsia="Times New Roman" w:hAnsi="Times New Roman" w:cs="Times New Roman"/>
        </w:rPr>
        <w:t xml:space="preserve">him now as "Praying </w:t>
      </w:r>
      <w:r w:rsidRPr="00D338DC">
        <w:rPr>
          <w:rFonts w:ascii="Times New Roman" w:eastAsia="Times New Roman" w:hAnsi="Times New Roman" w:cs="Times New Roman"/>
        </w:rPr>
        <w:t>Hyde." Did you say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your heart, dear reader, a little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while ago, that you could not hope to be</w:t>
      </w:r>
      <w:r w:rsidR="005B691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Praying Hyde? Of course we cannot all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give so much time to prayer. For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physical or other reasons we may be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hindered from long-continued praying.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But we may all have his spirit of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prayer. And may we not all do for others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the unnamed friend did for John</w:t>
      </w:r>
      <w:r w:rsidR="005B691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Hyde?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Can we not pray the blessing down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upon others -- upon your vicar or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pastor? </w:t>
      </w:r>
      <w:proofErr w:type="gramStart"/>
      <w:r w:rsidRPr="00D338DC">
        <w:rPr>
          <w:rFonts w:ascii="Times New Roman" w:eastAsia="Times New Roman" w:hAnsi="Times New Roman" w:cs="Times New Roman"/>
        </w:rPr>
        <w:t>Upon your friend?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338DC">
        <w:rPr>
          <w:rFonts w:ascii="Times New Roman" w:eastAsia="Times New Roman" w:hAnsi="Times New Roman" w:cs="Times New Roman"/>
        </w:rPr>
        <w:t>Upon your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family?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What a ministry is ours, if we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 but enter it! But to do so, we must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make the full surrender which John Hyde</w:t>
      </w:r>
      <w:r w:rsidR="005B691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made. Have we done it? Failure in prayer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due to fault in the heart. Only the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"pure in heart" can see God. And only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those who "call on the Lord out of a</w:t>
      </w:r>
      <w:r w:rsidR="00571BD6" w:rsidRPr="00D338DC">
        <w:rPr>
          <w:rFonts w:ascii="Times New Roman" w:eastAsia="Times New Roman" w:hAnsi="Times New Roman" w:cs="Times New Roman"/>
        </w:rPr>
        <w:t xml:space="preserve"> pure heart" (2 </w:t>
      </w:r>
      <w:r w:rsidRPr="00D338DC">
        <w:rPr>
          <w:rFonts w:ascii="Times New Roman" w:eastAsia="Times New Roman" w:hAnsi="Times New Roman" w:cs="Times New Roman"/>
        </w:rPr>
        <w:t>Timo</w:t>
      </w:r>
      <w:r w:rsidR="00BF4561">
        <w:rPr>
          <w:rFonts w:ascii="Times New Roman" w:eastAsia="Times New Roman" w:hAnsi="Times New Roman" w:cs="Times New Roman"/>
        </w:rPr>
        <w:t>thy</w:t>
      </w:r>
      <w:r w:rsidRPr="00D338DC">
        <w:rPr>
          <w:rFonts w:ascii="Times New Roman" w:eastAsia="Times New Roman" w:hAnsi="Times New Roman" w:cs="Times New Roman"/>
        </w:rPr>
        <w:t xml:space="preserve"> 2:22) can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confidently claim answers to their</w:t>
      </w:r>
      <w:r w:rsidR="005B691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What a revival would break out,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a mighty blessing would come down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if only everyone who read these words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claim the fullness of the Holy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Spirit now!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Do you not see why it is that God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wants us to pray? Do you now see why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everything worth having depends upon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prayer? There are several reasons, but</w:t>
      </w:r>
      <w:r w:rsidR="00571BD6" w:rsidRPr="00D338DC">
        <w:rPr>
          <w:rFonts w:ascii="Times New Roman" w:eastAsia="Times New Roman" w:hAnsi="Times New Roman" w:cs="Times New Roman"/>
        </w:rPr>
        <w:t xml:space="preserve"> one stands out very</w:t>
      </w:r>
      <w:r w:rsidRPr="00D338DC">
        <w:rPr>
          <w:rFonts w:ascii="Times New Roman" w:eastAsia="Times New Roman" w:hAnsi="Times New Roman" w:cs="Times New Roman"/>
        </w:rPr>
        <w:t xml:space="preserve"> clearly and</w:t>
      </w:r>
      <w:r w:rsidR="005B691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vividly before us after reading this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chapter. It is just this: if we ask and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does not give, then the fault is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with us. Every unanswered prayer is a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clarion call to search the heart to see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is wrong there; for the promise is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unmistakable in its clearness: "If ye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shall ask anything in My name, that will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 do" (John 14:14).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Truly he who prays puts, not God,</w:t>
      </w:r>
      <w:r w:rsidR="00571BD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but his own spiritual life to the test!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Let me come closer to Thee, Jesus,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  Oh, closer every day;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Let me lean harder on Thee, Jesus,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  Yes, harder all the way.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B581A" w:rsidRDefault="000B581A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32AA0" w:rsidRPr="00D338DC" w:rsidRDefault="00AC0B32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D338DC">
        <w:rPr>
          <w:rFonts w:ascii="Times New Roman" w:eastAsia="Times New Roman" w:hAnsi="Times New Roman" w:cs="Times New Roman"/>
          <w:b/>
        </w:rPr>
        <w:t>CHAPTER FOUR</w:t>
      </w:r>
    </w:p>
    <w:p w:rsidR="00032AA0" w:rsidRPr="00D338DC" w:rsidRDefault="00032AA0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32AA0" w:rsidRPr="00D338DC" w:rsidRDefault="00AC0B32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3" w:name="_Hlk277315546"/>
      <w:r w:rsidRPr="00D338DC">
        <w:rPr>
          <w:rFonts w:ascii="Times New Roman" w:eastAsia="Times New Roman" w:hAnsi="Times New Roman" w:cs="Times New Roman"/>
          <w:b/>
        </w:rPr>
        <w:t>ASKING FOR SIGNS</w:t>
      </w:r>
    </w:p>
    <w:bookmarkEnd w:id="3"/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"Does God indeed answer prayer?" is</w:t>
      </w:r>
      <w:r w:rsidR="00C3024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question often on the lips of people,</w:t>
      </w:r>
      <w:r w:rsidR="00C3024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oftener still in their inmost</w:t>
      </w:r>
      <w:r w:rsidR="00C3024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hearts. "Is prayer of any real use?"</w:t>
      </w:r>
      <w:r w:rsidR="005B691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Somehow or other we cannot help praying;</w:t>
      </w:r>
      <w:r w:rsidR="00C3024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but then even pagan savages cry out to</w:t>
      </w:r>
      <w:r w:rsidR="00C3024A" w:rsidRPr="00D338DC">
        <w:rPr>
          <w:rFonts w:ascii="Times New Roman" w:eastAsia="Times New Roman" w:hAnsi="Times New Roman" w:cs="Times New Roman"/>
        </w:rPr>
        <w:t xml:space="preserve"> </w:t>
      </w:r>
      <w:r w:rsidR="005B691C" w:rsidRPr="00D338DC">
        <w:rPr>
          <w:rFonts w:ascii="Times New Roman" w:eastAsia="Times New Roman" w:hAnsi="Times New Roman" w:cs="Times New Roman"/>
        </w:rPr>
        <w:t xml:space="preserve">someone or </w:t>
      </w:r>
      <w:r w:rsidRPr="00D338DC">
        <w:rPr>
          <w:rFonts w:ascii="Times New Roman" w:eastAsia="Times New Roman" w:hAnsi="Times New Roman" w:cs="Times New Roman"/>
        </w:rPr>
        <w:t>something to aid them in</w:t>
      </w:r>
      <w:r w:rsidR="005B691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times of danger and disaster and</w:t>
      </w:r>
      <w:r w:rsidR="00C3024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distress.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And those of us who really do</w:t>
      </w:r>
      <w:r w:rsidR="00C3024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believe in prayer are soon faced with</w:t>
      </w:r>
      <w:r w:rsidR="00C3024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another question: "Is it right to put</w:t>
      </w:r>
      <w:r w:rsidR="00C3024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to the test?" Moreover, a further</w:t>
      </w:r>
      <w:r w:rsidR="00C3024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thought flashes into our minds: "Dare we</w:t>
      </w:r>
      <w:r w:rsidR="00C3024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put God to the test?" </w:t>
      </w:r>
      <w:proofErr w:type="gramStart"/>
      <w:r w:rsidRPr="00D338DC">
        <w:rPr>
          <w:rFonts w:ascii="Times New Roman" w:eastAsia="Times New Roman" w:hAnsi="Times New Roman" w:cs="Times New Roman"/>
        </w:rPr>
        <w:t>For there is</w:t>
      </w:r>
      <w:r w:rsidR="00C3024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little doubt that failure in the</w:t>
      </w:r>
      <w:r w:rsidR="00C3024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prayer-life is often -- always?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</w:t>
      </w:r>
      <w:r w:rsidR="00C3024A" w:rsidRPr="00D338DC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338DC">
        <w:rPr>
          <w:rFonts w:ascii="Times New Roman" w:eastAsia="Times New Roman" w:hAnsi="Times New Roman" w:cs="Times New Roman"/>
        </w:rPr>
        <w:t>due</w:t>
      </w:r>
      <w:proofErr w:type="gramEnd"/>
      <w:r w:rsidR="00C3024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failure in the spiritual life. So</w:t>
      </w:r>
      <w:r w:rsidR="005B691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many people </w:t>
      </w:r>
      <w:proofErr w:type="spellStart"/>
      <w:r w:rsidRPr="00D338DC">
        <w:rPr>
          <w:rFonts w:ascii="Times New Roman" w:eastAsia="Times New Roman" w:hAnsi="Times New Roman" w:cs="Times New Roman"/>
        </w:rPr>
        <w:t>harbor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much unbelief in the</w:t>
      </w:r>
      <w:r w:rsidR="00C3024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heart regarding the value and</w:t>
      </w:r>
      <w:r w:rsidR="00C3024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effectiveness of prayer; and without</w:t>
      </w:r>
      <w:r w:rsidR="00C3024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faith, prayer is vain.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Asking for signs? Putting God to</w:t>
      </w:r>
      <w:r w:rsidR="00B3712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test? Would to God we could persuade</w:t>
      </w:r>
      <w:r w:rsidR="00B3712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Christian men and women to do so. Why,</w:t>
      </w:r>
      <w:r w:rsidR="00B3712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a test this would be of our own</w:t>
      </w:r>
      <w:r w:rsidR="00B3712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faith in God, and of our own holiness of</w:t>
      </w:r>
      <w:r w:rsidR="00B37121" w:rsidRPr="00D338DC">
        <w:rPr>
          <w:rFonts w:ascii="Times New Roman" w:eastAsia="Times New Roman" w:hAnsi="Times New Roman" w:cs="Times New Roman"/>
        </w:rPr>
        <w:t xml:space="preserve"> life. Prayer is the </w:t>
      </w:r>
      <w:r w:rsidRPr="00D338DC">
        <w:rPr>
          <w:rFonts w:ascii="Times New Roman" w:eastAsia="Times New Roman" w:hAnsi="Times New Roman" w:cs="Times New Roman"/>
        </w:rPr>
        <w:t>touchstone of true</w:t>
      </w:r>
      <w:r w:rsidR="00B3712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godliness. God asks our prayers, values</w:t>
      </w:r>
      <w:r w:rsidR="00B3712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our prayers, </w:t>
      </w:r>
      <w:proofErr w:type="gramStart"/>
      <w:r w:rsidRPr="00D338DC">
        <w:rPr>
          <w:rFonts w:ascii="Times New Roman" w:eastAsia="Times New Roman" w:hAnsi="Times New Roman" w:cs="Times New Roman"/>
        </w:rPr>
        <w:t>needs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our prayers. And if</w:t>
      </w:r>
      <w:r w:rsidR="00B3712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those prayers fail, we have only</w:t>
      </w:r>
      <w:r w:rsidR="00B3712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ourselves to blame. We do not mean by</w:t>
      </w:r>
      <w:r w:rsidR="00B3712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this that effective prayer always gets</w:t>
      </w:r>
      <w:r w:rsidR="00B3712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just what it asks for. Now, the Bible</w:t>
      </w:r>
      <w:r w:rsidR="00B3712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teaches us that we are allowed to put</w:t>
      </w:r>
      <w:r w:rsidR="00B3712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to the test. The example of Gideon</w:t>
      </w:r>
      <w:r w:rsidR="00B3712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Old Testament days is sufficient to</w:t>
      </w:r>
      <w:r w:rsidR="005B691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show us that God </w:t>
      </w:r>
      <w:proofErr w:type="spellStart"/>
      <w:r w:rsidRPr="00D338DC">
        <w:rPr>
          <w:rFonts w:ascii="Times New Roman" w:eastAsia="Times New Roman" w:hAnsi="Times New Roman" w:cs="Times New Roman"/>
        </w:rPr>
        <w:t>honors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our faith even</w:t>
      </w:r>
      <w:r w:rsidR="00B3712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when that faith is faltering. He allows</w:t>
      </w:r>
      <w:r w:rsidR="00B3712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 to "prove Him" even after a definite</w:t>
      </w:r>
      <w:r w:rsidR="00B3712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promise from Himself. This is a very</w:t>
      </w:r>
      <w:r w:rsidR="00B3712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great comfort to us.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Gideon said unto God, "If Thou wilt</w:t>
      </w:r>
      <w:r w:rsidR="00B3712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save Israel by mine hand, as Thou hast</w:t>
      </w:r>
      <w:r w:rsidR="00B3712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sai</w:t>
      </w:r>
      <w:r w:rsidR="00B37121" w:rsidRPr="00D338DC">
        <w:rPr>
          <w:rFonts w:ascii="Times New Roman" w:eastAsia="Times New Roman" w:hAnsi="Times New Roman" w:cs="Times New Roman"/>
        </w:rPr>
        <w:t xml:space="preserve">d, behold, I will put a fleece </w:t>
      </w:r>
      <w:r w:rsidRPr="00D338DC">
        <w:rPr>
          <w:rFonts w:ascii="Times New Roman" w:eastAsia="Times New Roman" w:hAnsi="Times New Roman" w:cs="Times New Roman"/>
        </w:rPr>
        <w:t>of wool on the floor; and if the dew be</w:t>
      </w:r>
      <w:r w:rsidR="00B3712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 the fleece only... then shall I know</w:t>
      </w:r>
      <w:r w:rsidR="00B3712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Thou wilt save Israel by mine hand,</w:t>
      </w:r>
      <w:r w:rsidR="005B691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 Thou hast said." Yet, although there</w:t>
      </w:r>
      <w:r w:rsidR="00934C2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was a "bowl full of water" in the fleece</w:t>
      </w:r>
      <w:r w:rsidR="00934C2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next morning, this did not satisfy</w:t>
      </w:r>
      <w:r w:rsidR="00934C2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Gideon! He dares to put God to the test</w:t>
      </w:r>
      <w:r w:rsidR="00934C2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second time, and to ask that the</w:t>
      </w:r>
      <w:r w:rsidR="00934C2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fleece should be dry instead of wet the</w:t>
      </w:r>
      <w:r w:rsidR="00934C2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following night. "And God did so that</w:t>
      </w:r>
      <w:r w:rsidR="00934C2E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night" (Judges 6:40).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It is all very wonderful, the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Almighty God just doing what a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hesitating man asks Him to do! We catch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breath and stand amazed, scarcely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knowing which startles us the more --</w:t>
      </w:r>
      <w:r w:rsidR="005B691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daring of the man, or the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condescension of God! Of course, there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more in the story than meets the eye.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 doubt Gideon thought that the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="006A593F">
        <w:rPr>
          <w:rFonts w:ascii="Times New Roman" w:eastAsia="Times New Roman" w:hAnsi="Times New Roman" w:cs="Times New Roman"/>
        </w:rPr>
        <w:t xml:space="preserve">"fleece" represented </w:t>
      </w:r>
      <w:proofErr w:type="gramStart"/>
      <w:r w:rsidR="006A593F">
        <w:rPr>
          <w:rFonts w:ascii="Times New Roman" w:eastAsia="Times New Roman" w:hAnsi="Times New Roman" w:cs="Times New Roman"/>
        </w:rPr>
        <w:t>himself</w:t>
      </w:r>
      <w:proofErr w:type="gramEnd"/>
      <w:r w:rsidR="006A593F">
        <w:rPr>
          <w:rFonts w:ascii="Times New Roman" w:eastAsia="Times New Roman" w:hAnsi="Times New Roman" w:cs="Times New Roman"/>
        </w:rPr>
        <w:t>, G</w:t>
      </w:r>
      <w:r w:rsidRPr="00D338DC">
        <w:rPr>
          <w:rFonts w:ascii="Times New Roman" w:eastAsia="Times New Roman" w:hAnsi="Times New Roman" w:cs="Times New Roman"/>
        </w:rPr>
        <w:t>ideon.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If God would indeed fill him with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Spirit, why, salvation was assured.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But as he wrung the fleece out, he began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compare himself with the saturated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wool. "How unlike this fleece am I! God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promises deliverance, but I do not feel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full of the Spirit of God. No inflow of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mighty power of God seems to have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come into me. Am I indeed fit for this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great feat?! </w:t>
      </w:r>
      <w:r w:rsidRPr="00D338DC">
        <w:rPr>
          <w:rFonts w:ascii="Times New Roman" w:eastAsia="Times New Roman" w:hAnsi="Times New Roman" w:cs="Times New Roman"/>
        </w:rPr>
        <w:lastRenderedPageBreak/>
        <w:t>No! But then, it is "Not I,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but God."  "O God, let the fleece be dry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-- canst Thou still work?! </w:t>
      </w:r>
      <w:proofErr w:type="gramStart"/>
      <w:r w:rsidRPr="00D338DC">
        <w:rPr>
          <w:rFonts w:ascii="Times New Roman" w:eastAsia="Times New Roman" w:hAnsi="Times New Roman" w:cs="Times New Roman"/>
        </w:rPr>
        <w:t>Even if I do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feel any superhuman power, any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fullness of spiritual blessing within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me: even if I feel as dry as this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fleece, canst Thou still deliver Israel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by my arm?"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(Little wonder that he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prefaced his prayer with the words, "Let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not </w:t>
      </w:r>
      <w:proofErr w:type="spellStart"/>
      <w:r w:rsidRPr="00D338DC">
        <w:rPr>
          <w:rFonts w:ascii="Times New Roman" w:eastAsia="Times New Roman" w:hAnsi="Times New Roman" w:cs="Times New Roman"/>
        </w:rPr>
        <w:t>Thine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anger be hot against me!!</w:t>
      </w:r>
      <w:proofErr w:type="gramStart"/>
      <w:r w:rsidRPr="00D338DC">
        <w:rPr>
          <w:rFonts w:ascii="Times New Roman" w:eastAsia="Times New Roman" w:hAnsi="Times New Roman" w:cs="Times New Roman"/>
        </w:rPr>
        <w:t>)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</w:t>
      </w:r>
      <w:proofErr w:type="gramEnd"/>
      <w:r w:rsidRPr="00D338DC">
        <w:rPr>
          <w:rFonts w:ascii="Times New Roman" w:eastAsia="Times New Roman" w:hAnsi="Times New Roman" w:cs="Times New Roman"/>
        </w:rPr>
        <w:t>And God did so that night: for it was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dry upon the fleece only, and there was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dew on all the ground" (verse 40).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Yes, there is more in the story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than can be seen at a glance. And is it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so in our own case? The devil so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often assures us that our prayers cannot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claim an answer because of the "dryness"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our souls. Answers to prayer,</w:t>
      </w:r>
      <w:r w:rsidR="00355D8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however, do not depend upon our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feelings, but upon the trustworthiness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of the </w:t>
      </w:r>
      <w:proofErr w:type="spellStart"/>
      <w:r w:rsidRPr="00D338DC">
        <w:rPr>
          <w:rFonts w:ascii="Times New Roman" w:eastAsia="Times New Roman" w:hAnsi="Times New Roman" w:cs="Times New Roman"/>
        </w:rPr>
        <w:t>Promiser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.  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Now, we are not urging that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Gideon's way of procedure is for us, or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anyone, the normal course of action.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seems to reveal much hesitation to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believe God's Word. In fact, it looks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gravely like doubting God. And surely it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grieves God when we show a faith in Him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which is but partial.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 higher and better and safer way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to "Ask, nothing doubting." But it is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very comforting and assuring to us to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know that God allowed Gideon to put Him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the test. Nor is this the only such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case mentioned in Scripture. The most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surprising instance of "proving God"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happened on the Sea of Galilee. St.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Peter put our Lord Himself to the test.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</w:t>
      </w:r>
      <w:proofErr w:type="gramStart"/>
      <w:r w:rsidRPr="00D338DC">
        <w:rPr>
          <w:rFonts w:ascii="Times New Roman" w:eastAsia="Times New Roman" w:hAnsi="Times New Roman" w:cs="Times New Roman"/>
        </w:rPr>
        <w:t>if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it be Thou--" yet our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had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already said, "It is I."  "If it be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Thou, bid me come unto Thee on the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water." And our Lord said, "Come," and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Peter "walked on the water" (Matthew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14:28-29). But this "testing-faith" of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Peter's soon failed him. "Little faith"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(verse 31) so often and so quickly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becomes "doubt." Remember that Christ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did not reprove him for coming. Our Lord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did not say, "Wh</w:t>
      </w:r>
      <w:r w:rsidR="00A7112D" w:rsidRPr="00D338DC">
        <w:rPr>
          <w:rFonts w:ascii="Times New Roman" w:eastAsia="Times New Roman" w:hAnsi="Times New Roman" w:cs="Times New Roman"/>
        </w:rPr>
        <w:t xml:space="preserve">y did you </w:t>
      </w:r>
      <w:r w:rsidRPr="00D338DC">
        <w:rPr>
          <w:rFonts w:ascii="Times New Roman" w:eastAsia="Times New Roman" w:hAnsi="Times New Roman" w:cs="Times New Roman"/>
        </w:rPr>
        <w:t>come?" but "</w:t>
      </w:r>
      <w:r w:rsidR="00A7112D" w:rsidRPr="00D338DC">
        <w:rPr>
          <w:rFonts w:ascii="Times New Roman" w:eastAsia="Times New Roman" w:hAnsi="Times New Roman" w:cs="Times New Roman"/>
        </w:rPr>
        <w:t xml:space="preserve">Why did you </w:t>
      </w:r>
      <w:r w:rsidRPr="00D338DC">
        <w:rPr>
          <w:rFonts w:ascii="Times New Roman" w:eastAsia="Times New Roman" w:hAnsi="Times New Roman" w:cs="Times New Roman"/>
        </w:rPr>
        <w:t>doubt?!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To put God to the test is, after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all, not the best method. He has given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 so many promises contingent on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believing prayer, and has so often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proved </w:t>
      </w:r>
      <w:r w:rsidRPr="00D338DC">
        <w:rPr>
          <w:rFonts w:ascii="Times New Roman" w:eastAsia="Times New Roman" w:hAnsi="Times New Roman" w:cs="Times New Roman"/>
        </w:rPr>
        <w:lastRenderedPageBreak/>
        <w:t>His power and His willingness to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answer prayer, that we ought, as a rule,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hesitate very much before we ask Him</w:t>
      </w:r>
      <w:r w:rsidR="00A7112D" w:rsidRPr="00D338DC">
        <w:rPr>
          <w:rFonts w:ascii="Times New Roman" w:eastAsia="Times New Roman" w:hAnsi="Times New Roman" w:cs="Times New Roman"/>
        </w:rPr>
        <w:t xml:space="preserve"> for </w:t>
      </w:r>
      <w:r w:rsidRPr="00D338DC">
        <w:rPr>
          <w:rFonts w:ascii="Times New Roman" w:eastAsia="Times New Roman" w:hAnsi="Times New Roman" w:cs="Times New Roman"/>
        </w:rPr>
        <w:t>signs as well as for wonders!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But, someone may be thinking, does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the Lord God Almighty Himself bid us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put Him to the test? Did He not say,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"Bring </w:t>
      </w:r>
      <w:proofErr w:type="gramStart"/>
      <w:r w:rsidRPr="00D338DC">
        <w:rPr>
          <w:rFonts w:ascii="Times New Roman" w:eastAsia="Times New Roman" w:hAnsi="Times New Roman" w:cs="Times New Roman"/>
        </w:rPr>
        <w:t>ye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the whole tithe into the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storehouse... and prove Me now herewith,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saith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the Lord of Hosts, if I will not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open unto you the windows of heaven, and</w:t>
      </w:r>
      <w:r w:rsidR="005B691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pour you out a blessing, that there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shall not be room enough to receive it"?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(Malachi 3:10).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Yes, that is true: God does say,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"Prove Me: test </w:t>
      </w:r>
      <w:proofErr w:type="gramStart"/>
      <w:r w:rsidRPr="00D338DC">
        <w:rPr>
          <w:rFonts w:ascii="Times New Roman" w:eastAsia="Times New Roman" w:hAnsi="Times New Roman" w:cs="Times New Roman"/>
        </w:rPr>
        <w:t>Me</w:t>
      </w:r>
      <w:proofErr w:type="gramEnd"/>
      <w:r w:rsidRPr="00D338DC">
        <w:rPr>
          <w:rFonts w:ascii="Times New Roman" w:eastAsia="Times New Roman" w:hAnsi="Times New Roman" w:cs="Times New Roman"/>
        </w:rPr>
        <w:t>." But it is really we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ourselves who are thus tested. "If the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"windows of heaven are not opened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when we pray, and this blessing of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fullness-to-overflowing is not bestowed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upon is, it can only be because we are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whole-</w:t>
      </w:r>
      <w:proofErr w:type="spellStart"/>
      <w:r w:rsidRPr="00D338DC">
        <w:rPr>
          <w:rFonts w:ascii="Times New Roman" w:eastAsia="Times New Roman" w:hAnsi="Times New Roman" w:cs="Times New Roman"/>
        </w:rPr>
        <w:t>tithers</w:t>
      </w:r>
      <w:proofErr w:type="spellEnd"/>
      <w:r w:rsidRPr="00D338DC">
        <w:rPr>
          <w:rFonts w:ascii="Times New Roman" w:eastAsia="Times New Roman" w:hAnsi="Times New Roman" w:cs="Times New Roman"/>
        </w:rPr>
        <w:t>. When we are in very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deed wholly yielded to God -- when we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have brought the whole tithe into the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storehouse for God -- we shall find such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blessing that we shall not need to put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to any test! This is a thing we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shall have to speak about when we come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the question of unanswered prayer.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Meanwhile we want every Christian</w:t>
      </w:r>
      <w:r w:rsidR="00A7112D" w:rsidRPr="00D338DC">
        <w:rPr>
          <w:rFonts w:ascii="Times New Roman" w:eastAsia="Times New Roman" w:hAnsi="Times New Roman" w:cs="Times New Roman"/>
        </w:rPr>
        <w:t xml:space="preserve"> to ask, </w:t>
      </w:r>
      <w:r w:rsidRPr="00D338DC">
        <w:rPr>
          <w:rFonts w:ascii="Times New Roman" w:eastAsia="Times New Roman" w:hAnsi="Times New Roman" w:cs="Times New Roman"/>
        </w:rPr>
        <w:t>"Have I ever fairly tested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prayer?" How long is it since you last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offered up a definite prayer? People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 for "a blessing" upon an address,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or a meeting, or a mission; and some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blessing is certain to come, for others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also pleading with God about the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matter. You ask for relief from pain or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healing of sickness: but Godless people,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whom no one appears to be praying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often recover, and sometimes in a</w:t>
      </w:r>
      <w:r w:rsidR="00355D8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seemingly miraculous way. And we may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feel that we might have got better even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if no prayer had been offered on our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behalf. It seems to me that so many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people cannot put their finger upon any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really definite and conclusive answer to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in their own experience. Most</w:t>
      </w:r>
      <w:r w:rsidR="00355D8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Christians do not give God a chance to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show His delight in granting His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children's petitions; for their requests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so vague and indefinite. If this is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so, it is not surprising that prayer is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 often a mere form -- an almost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mechanical repetition, day by day, of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certain phrases; a few minutes'</w:t>
      </w:r>
      <w:r w:rsidR="00A7112D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"exercise" morning and evening.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Then there is another point. Have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you, when in prayer, ever had the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witness borne in upon you that your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request was granted? Those who know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something of the private life of men of</w:t>
      </w:r>
      <w:r w:rsidR="00355D8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are often amazed at the complete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assurance which comes over them at times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their prayers are answered, long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before the boon they seek is actually in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their</w:t>
      </w:r>
      <w:r w:rsidR="0061447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possession. One prayer-warrior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say, "A peace came over my soul. I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was confidant my request was granted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me." He then just thanked God for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he was quite sure God had done for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him. And his assurance would prove to be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absolutely well founded.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Our Lord Himself always had this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assurance, and we should ever bear in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mind that, although He was God, He lived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earthly life as a perfect Man,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depending upon the Holy Spirit of God.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</w:p>
    <w:p w:rsidR="001C43B2" w:rsidRPr="00D338DC" w:rsidRDefault="001C43B2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When He stood before the opened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tomb of Lazarus, before He had actually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called upon the dead to come forth, He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said, "Father, I thank </w:t>
      </w:r>
      <w:proofErr w:type="gramStart"/>
      <w:r w:rsidR="001C43B2" w:rsidRPr="00D338DC">
        <w:rPr>
          <w:rFonts w:ascii="Times New Roman" w:eastAsia="Times New Roman" w:hAnsi="Times New Roman" w:cs="Times New Roman"/>
        </w:rPr>
        <w:t>You</w:t>
      </w:r>
      <w:proofErr w:type="gramEnd"/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that </w:t>
      </w:r>
      <w:r w:rsidR="001C43B2" w:rsidRPr="00D338DC">
        <w:rPr>
          <w:rFonts w:ascii="Times New Roman" w:eastAsia="Times New Roman" w:hAnsi="Times New Roman" w:cs="Times New Roman"/>
        </w:rPr>
        <w:t xml:space="preserve">You </w:t>
      </w:r>
      <w:r w:rsidRPr="00D338DC">
        <w:rPr>
          <w:rFonts w:ascii="Times New Roman" w:eastAsia="Times New Roman" w:hAnsi="Times New Roman" w:cs="Times New Roman"/>
        </w:rPr>
        <w:t>ha</w:t>
      </w:r>
      <w:r w:rsidR="001C43B2" w:rsidRPr="00D338DC">
        <w:rPr>
          <w:rFonts w:ascii="Times New Roman" w:eastAsia="Times New Roman" w:hAnsi="Times New Roman" w:cs="Times New Roman"/>
        </w:rPr>
        <w:t>ve</w:t>
      </w:r>
      <w:r w:rsidRPr="00D338DC">
        <w:rPr>
          <w:rFonts w:ascii="Times New Roman" w:eastAsia="Times New Roman" w:hAnsi="Times New Roman" w:cs="Times New Roman"/>
        </w:rPr>
        <w:t xml:space="preserve"> heard Me. And I know that </w:t>
      </w:r>
      <w:proofErr w:type="gramStart"/>
      <w:r w:rsidR="001C43B2" w:rsidRPr="00D338DC">
        <w:rPr>
          <w:rFonts w:ascii="Times New Roman" w:eastAsia="Times New Roman" w:hAnsi="Times New Roman" w:cs="Times New Roman"/>
        </w:rPr>
        <w:t>You</w:t>
      </w:r>
      <w:proofErr w:type="gramEnd"/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hear Me always" (John 11:41-42). Why,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then, did He utter His thanks? "Because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the people which stand by I said it,</w:t>
      </w:r>
      <w:r w:rsidR="001C43B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they may believe that Thou hast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sent Me." If Christ is dwelling in our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hearts by faith: if the Holy Spirit is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breathing into us our petitions, and we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"praying in the Holy Spirit," ought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not to know that the Father "hears"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us? (Jude 20). And will not those who</w:t>
      </w:r>
      <w:r w:rsidR="00355D8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stand by begin to recognize that we,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too, are God-sent?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Men of prayer and women of prayer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 agonize before God for something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which they know is according to His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will, because of some definite promise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 the page of Scripture. They may pray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hours, or even for days, when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suddenly the Holy Spirit reveals to them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no uncertain way that God has granted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their request; and they are confident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they need no longer send up any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more petitions to God about the matter.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is as if God said in clear tones: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</w:t>
      </w:r>
      <w:r w:rsidR="001B059F" w:rsidRPr="00D338DC">
        <w:rPr>
          <w:rFonts w:ascii="Times New Roman" w:eastAsia="Times New Roman" w:hAnsi="Times New Roman" w:cs="Times New Roman"/>
        </w:rPr>
        <w:t>Your</w:t>
      </w:r>
      <w:r w:rsidRPr="00D338DC">
        <w:rPr>
          <w:rFonts w:ascii="Times New Roman" w:eastAsia="Times New Roman" w:hAnsi="Times New Roman" w:cs="Times New Roman"/>
        </w:rPr>
        <w:t xml:space="preserve"> prayer is heard and I have granted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thee the desire of </w:t>
      </w:r>
      <w:proofErr w:type="gramStart"/>
      <w:r w:rsidR="001B059F" w:rsidRPr="00D338DC">
        <w:rPr>
          <w:rFonts w:ascii="Times New Roman" w:eastAsia="Times New Roman" w:hAnsi="Times New Roman" w:cs="Times New Roman"/>
        </w:rPr>
        <w:t>Your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heart." This is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the experience of only one man, but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most men to whom prayer is the basis of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their life will bear </w:t>
      </w:r>
      <w:r w:rsidRPr="00D338DC">
        <w:rPr>
          <w:rFonts w:ascii="Times New Roman" w:eastAsia="Times New Roman" w:hAnsi="Times New Roman" w:cs="Times New Roman"/>
        </w:rPr>
        <w:lastRenderedPageBreak/>
        <w:t>witness to the same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fact. Nor is it a solitary experience in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their lives: it occurs again and again.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Then prayer must give place to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action. God taught Moses this: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"Wherefore </w:t>
      </w:r>
      <w:proofErr w:type="spellStart"/>
      <w:r w:rsidRPr="00D338DC">
        <w:rPr>
          <w:rFonts w:ascii="Times New Roman" w:eastAsia="Times New Roman" w:hAnsi="Times New Roman" w:cs="Times New Roman"/>
        </w:rPr>
        <w:t>criest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thou unto </w:t>
      </w:r>
      <w:proofErr w:type="gramStart"/>
      <w:r w:rsidRPr="00D338DC">
        <w:rPr>
          <w:rFonts w:ascii="Times New Roman" w:eastAsia="Times New Roman" w:hAnsi="Times New Roman" w:cs="Times New Roman"/>
        </w:rPr>
        <w:t>Me</w:t>
      </w:r>
      <w:proofErr w:type="gramEnd"/>
      <w:r w:rsidRPr="00D338DC">
        <w:rPr>
          <w:rFonts w:ascii="Times New Roman" w:eastAsia="Times New Roman" w:hAnsi="Times New Roman" w:cs="Times New Roman"/>
        </w:rPr>
        <w:t>? Speak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unto the children of Israel that they go</w:t>
      </w:r>
      <w:r w:rsidR="000C2CD2" w:rsidRPr="00D338DC">
        <w:rPr>
          <w:rFonts w:ascii="Times New Roman" w:eastAsia="Times New Roman" w:hAnsi="Times New Roman" w:cs="Times New Roman"/>
        </w:rPr>
        <w:t xml:space="preserve"> forward" (Exodus 14:15).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are not surprised to find that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Dr. </w:t>
      </w:r>
      <w:proofErr w:type="spellStart"/>
      <w:r w:rsidRPr="00D338DC">
        <w:rPr>
          <w:rFonts w:ascii="Times New Roman" w:eastAsia="Times New Roman" w:hAnsi="Times New Roman" w:cs="Times New Roman"/>
        </w:rPr>
        <w:t>Goforth</w:t>
      </w:r>
      <w:proofErr w:type="spellEnd"/>
      <w:r w:rsidRPr="00D338DC">
        <w:rPr>
          <w:rFonts w:ascii="Times New Roman" w:eastAsia="Times New Roman" w:hAnsi="Times New Roman" w:cs="Times New Roman"/>
        </w:rPr>
        <w:t>, a much-used missionary in</w:t>
      </w:r>
      <w:r w:rsidR="000C2CD2" w:rsidRPr="00D338DC">
        <w:rPr>
          <w:rFonts w:ascii="Times New Roman" w:eastAsia="Times New Roman" w:hAnsi="Times New Roman" w:cs="Times New Roman"/>
        </w:rPr>
        <w:t xml:space="preserve"> China, often has this </w:t>
      </w:r>
      <w:r w:rsidRPr="00D338DC">
        <w:rPr>
          <w:rFonts w:ascii="Times New Roman" w:eastAsia="Times New Roman" w:hAnsi="Times New Roman" w:cs="Times New Roman"/>
        </w:rPr>
        <w:t>assurance given</w:t>
      </w:r>
      <w:r w:rsidR="000C2CD2" w:rsidRPr="00D338DC">
        <w:rPr>
          <w:rFonts w:ascii="Times New Roman" w:eastAsia="Times New Roman" w:hAnsi="Times New Roman" w:cs="Times New Roman"/>
        </w:rPr>
        <w:t xml:space="preserve"> him that his petitions are </w:t>
      </w:r>
      <w:r w:rsidRPr="00D338DC">
        <w:rPr>
          <w:rFonts w:ascii="Times New Roman" w:eastAsia="Times New Roman" w:hAnsi="Times New Roman" w:cs="Times New Roman"/>
        </w:rPr>
        <w:t>granted. "I</w:t>
      </w:r>
      <w:r w:rsidR="000C2CD2" w:rsidRPr="00D338DC">
        <w:rPr>
          <w:rFonts w:ascii="Times New Roman" w:eastAsia="Times New Roman" w:hAnsi="Times New Roman" w:cs="Times New Roman"/>
        </w:rPr>
        <w:t xml:space="preserve"> knew that God had answered. I </w:t>
      </w:r>
      <w:r w:rsidRPr="00D338DC">
        <w:rPr>
          <w:rFonts w:ascii="Times New Roman" w:eastAsia="Times New Roman" w:hAnsi="Times New Roman" w:cs="Times New Roman"/>
        </w:rPr>
        <w:t>received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</w:t>
      </w:r>
      <w:r w:rsidR="000C2CD2" w:rsidRPr="00D338DC">
        <w:rPr>
          <w:rFonts w:ascii="Times New Roman" w:eastAsia="Times New Roman" w:hAnsi="Times New Roman" w:cs="Times New Roman"/>
        </w:rPr>
        <w:t xml:space="preserve">efinite assurance that He would </w:t>
      </w:r>
      <w:r w:rsidRPr="00D338DC">
        <w:rPr>
          <w:rFonts w:ascii="Times New Roman" w:eastAsia="Times New Roman" w:hAnsi="Times New Roman" w:cs="Times New Roman"/>
        </w:rPr>
        <w:t>open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way." For why should anyone be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surprised at this? The Lord Jesus said,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"Ye are </w:t>
      </w:r>
      <w:proofErr w:type="gramStart"/>
      <w:r w:rsidRPr="00D338DC">
        <w:rPr>
          <w:rFonts w:ascii="Times New Roman" w:eastAsia="Times New Roman" w:hAnsi="Times New Roman" w:cs="Times New Roman"/>
        </w:rPr>
        <w:t>My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friends, if ye do the things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 command you. No longer do I call you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servants; for the servant know</w:t>
      </w:r>
      <w:r w:rsidR="000C2CD2" w:rsidRPr="00D338DC">
        <w:rPr>
          <w:rFonts w:ascii="Times New Roman" w:eastAsia="Times New Roman" w:hAnsi="Times New Roman" w:cs="Times New Roman"/>
        </w:rPr>
        <w:t>s</w:t>
      </w:r>
      <w:r w:rsidRPr="00D338DC">
        <w:rPr>
          <w:rFonts w:ascii="Times New Roman" w:eastAsia="Times New Roman" w:hAnsi="Times New Roman" w:cs="Times New Roman"/>
        </w:rPr>
        <w:t xml:space="preserve"> not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what his </w:t>
      </w:r>
      <w:r w:rsidR="000C2CD2" w:rsidRPr="00D338DC">
        <w:rPr>
          <w:rFonts w:ascii="Times New Roman" w:eastAsia="Times New Roman" w:hAnsi="Times New Roman" w:cs="Times New Roman"/>
        </w:rPr>
        <w:t>L</w:t>
      </w:r>
      <w:r w:rsidRPr="00D338DC">
        <w:rPr>
          <w:rFonts w:ascii="Times New Roman" w:eastAsia="Times New Roman" w:hAnsi="Times New Roman" w:cs="Times New Roman"/>
        </w:rPr>
        <w:t>ord doe</w:t>
      </w:r>
      <w:r w:rsidR="000C2CD2" w:rsidRPr="00D338DC">
        <w:rPr>
          <w:rFonts w:ascii="Times New Roman" w:eastAsia="Times New Roman" w:hAnsi="Times New Roman" w:cs="Times New Roman"/>
        </w:rPr>
        <w:t>s</w:t>
      </w:r>
      <w:r w:rsidRPr="00D338DC">
        <w:rPr>
          <w:rFonts w:ascii="Times New Roman" w:eastAsia="Times New Roman" w:hAnsi="Times New Roman" w:cs="Times New Roman"/>
        </w:rPr>
        <w:t>: but I have called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you friends" (John 15:14-15). Do you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think it surprising, then, if the Lord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lets us, His "friends," know something</w:t>
      </w:r>
      <w:r w:rsidR="000C2CD2" w:rsidRPr="00D338DC">
        <w:rPr>
          <w:rFonts w:ascii="Times New Roman" w:eastAsia="Times New Roman" w:hAnsi="Times New Roman" w:cs="Times New Roman"/>
        </w:rPr>
        <w:t xml:space="preserve"> of His plans </w:t>
      </w:r>
      <w:r w:rsidRPr="00D338DC">
        <w:rPr>
          <w:rFonts w:ascii="Times New Roman" w:eastAsia="Times New Roman" w:hAnsi="Times New Roman" w:cs="Times New Roman"/>
        </w:rPr>
        <w:t>and purposes?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 question at once arises, Does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mean this to be the experience of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only a few chosen saints, or does He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wish all believers to exercise a like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faith, and to have a like assurance that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their prayers are answered?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know that God is no respecter of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persons, and therefore we know that any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true believer in Him may share His mind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will. We are His friends if we do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things He commands us. One of those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things is "prayer." Our </w:t>
      </w:r>
      <w:r w:rsidR="00B90D17" w:rsidRPr="00D338DC">
        <w:rPr>
          <w:rFonts w:ascii="Times New Roman" w:eastAsia="Times New Roman" w:hAnsi="Times New Roman" w:cs="Times New Roman"/>
        </w:rPr>
        <w:t>Saviour</w:t>
      </w:r>
      <w:r w:rsidRPr="00D338DC">
        <w:rPr>
          <w:rFonts w:ascii="Times New Roman" w:eastAsia="Times New Roman" w:hAnsi="Times New Roman" w:cs="Times New Roman"/>
        </w:rPr>
        <w:t xml:space="preserve"> begged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disciples to "have faith in God"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="00355D8B" w:rsidRPr="00D338DC">
        <w:rPr>
          <w:rFonts w:ascii="Times New Roman" w:eastAsia="Times New Roman" w:hAnsi="Times New Roman" w:cs="Times New Roman"/>
        </w:rPr>
        <w:t xml:space="preserve">(the literal </w:t>
      </w:r>
      <w:r w:rsidRPr="00D338DC">
        <w:rPr>
          <w:rFonts w:ascii="Times New Roman" w:eastAsia="Times New Roman" w:hAnsi="Times New Roman" w:cs="Times New Roman"/>
        </w:rPr>
        <w:t>translation is "Have the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faith of God"). Then, He declares, you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can say to a mountain, "Be thou taken up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cast into the sea," and if you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believe and doubt not, it shall come to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pass. Then He gives this promise: "All</w:t>
      </w:r>
      <w:r w:rsidR="00355D8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things whatsoever ye pray and ask for,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believe that ye have received them [that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is, in heaven], and ye shall have them</w:t>
      </w:r>
      <w:r w:rsidR="000C2CD2" w:rsidRPr="00D338DC">
        <w:rPr>
          <w:rFonts w:ascii="Times New Roman" w:eastAsia="Times New Roman" w:hAnsi="Times New Roman" w:cs="Times New Roman"/>
        </w:rPr>
        <w:t xml:space="preserve"> [on earth]" (Mark </w:t>
      </w:r>
      <w:r w:rsidRPr="00D338DC">
        <w:rPr>
          <w:rFonts w:ascii="Times New Roman" w:eastAsia="Times New Roman" w:hAnsi="Times New Roman" w:cs="Times New Roman"/>
        </w:rPr>
        <w:t>11:24). Now, this is</w:t>
      </w:r>
      <w:r w:rsidR="000C2CD2" w:rsidRPr="00D338DC">
        <w:rPr>
          <w:rFonts w:ascii="Times New Roman" w:eastAsia="Times New Roman" w:hAnsi="Times New Roman" w:cs="Times New Roman"/>
        </w:rPr>
        <w:t xml:space="preserve"> exactly the experience we </w:t>
      </w:r>
      <w:r w:rsidRPr="00D338DC">
        <w:rPr>
          <w:rFonts w:ascii="Times New Roman" w:eastAsia="Times New Roman" w:hAnsi="Times New Roman" w:cs="Times New Roman"/>
        </w:rPr>
        <w:t>have been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talking about. This is just what real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men of prayer do. Such things naturally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pass the comprehension of unbelievers.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Such things are perplexing to the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half-believers. Our Lord, however,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desires that men should know that we are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His disciples, sent as He was </w:t>
      </w:r>
      <w:r w:rsidRPr="00D338DC">
        <w:rPr>
          <w:rFonts w:ascii="Times New Roman" w:eastAsia="Times New Roman" w:hAnsi="Times New Roman" w:cs="Times New Roman"/>
        </w:rPr>
        <w:lastRenderedPageBreak/>
        <w:t>sent (John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17:18 and 20:21). They will know this if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love one another (John 13:35). But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another proof is provided, and it is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this: if we know and they see that "God</w:t>
      </w:r>
      <w:r w:rsidR="000C2CD2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hear</w:t>
      </w:r>
      <w:r w:rsidR="000C2CD2" w:rsidRPr="00D338DC">
        <w:rPr>
          <w:rFonts w:ascii="Times New Roman" w:eastAsia="Times New Roman" w:hAnsi="Times New Roman" w:cs="Times New Roman"/>
        </w:rPr>
        <w:t xml:space="preserve">s us always" (John 11:42). 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Some of us at once recall </w:t>
      </w:r>
      <w:proofErr w:type="gramStart"/>
      <w:r w:rsidRPr="00D338DC">
        <w:rPr>
          <w:rFonts w:ascii="Times New Roman" w:eastAsia="Times New Roman" w:hAnsi="Times New Roman" w:cs="Times New Roman"/>
        </w:rPr>
        <w:t>to mind</w:t>
      </w:r>
      <w:proofErr w:type="gramEnd"/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George Mueller's wonderful prayer-life.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 one occasion, when crossing from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Quebec to Liverpool, he had prayed very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definitely that a chair he had written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New York for should arrive in time to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catch the steamer, and he was quite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confident that God had granted his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petition. About half an hour before the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tender was timed to take the passengers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the ship, the agents informed him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no chair had arrived, and that it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could not possibly come in time for the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steamer. Now, Mrs. Mueller suffered much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from sea-sickness, and it was absolutely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essential that she should have the</w:t>
      </w:r>
      <w:r w:rsidR="00355D8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chair. Yet nothing would induce Mr.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Mueller to buy another one from a shop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near by. "We have made special prayer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our Heavenly Father would be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pleased to provide it for us, and we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 trust Him to do so," was his reply;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he went on board absolutely sure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his trust was not misplaced, and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not miscarry. Just before the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tender left, a van drove up, and on the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top of the load it carried was Mr.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Mueller's chair. It was hurried on board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placed into the hands of the very</w:t>
      </w:r>
      <w:r w:rsidR="00355D8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man who had urged George Mueller to buy</w:t>
      </w:r>
      <w:r w:rsidR="00355D8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another one! When he handed it to Mr.</w:t>
      </w:r>
      <w:r w:rsidR="00355D8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Mueller, the latter expressed no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surprise, but quietly removed his hat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thanked his Heavenly Father. To this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man of God such an answer to prayer was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wonderful, but natural. And do you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think that God allowed the chair to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 held back till the very last minute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 a lesson to Mr. Mueller's friends --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to us? We should never have heard of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incident but for that delay.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God does all He can to induce us to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 and to trust, and yet how slow we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to do so! Oh, what we miss through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lack of faith and want of prayer! No one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can have very real and deep communion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with God who does not know how to pray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 as to get answers to prayer.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If one has any doubt as to God's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willingness to be put to the test, let</w:t>
      </w:r>
      <w:r w:rsidR="004434B6" w:rsidRPr="00D338DC">
        <w:rPr>
          <w:rFonts w:ascii="Times New Roman" w:eastAsia="Times New Roman" w:hAnsi="Times New Roman" w:cs="Times New Roman"/>
        </w:rPr>
        <w:t xml:space="preserve"> him read a little book called </w:t>
      </w:r>
      <w:r w:rsidRPr="00D338DC">
        <w:rPr>
          <w:rFonts w:ascii="Times New Roman" w:eastAsia="Times New Roman" w:hAnsi="Times New Roman" w:cs="Times New Roman"/>
          <w:u w:val="single"/>
        </w:rPr>
        <w:t>Nor</w:t>
      </w:r>
      <w:r w:rsidR="004434B6" w:rsidRPr="00D338DC">
        <w:rPr>
          <w:rFonts w:ascii="Times New Roman" w:eastAsia="Times New Roman" w:hAnsi="Times New Roman" w:cs="Times New Roman"/>
          <w:u w:val="single"/>
        </w:rPr>
        <w:t xml:space="preserve"> </w:t>
      </w:r>
      <w:r w:rsidRPr="00D338DC">
        <w:rPr>
          <w:rFonts w:ascii="Times New Roman" w:eastAsia="Times New Roman" w:hAnsi="Times New Roman" w:cs="Times New Roman"/>
          <w:u w:val="single"/>
        </w:rPr>
        <w:t>Scrip</w:t>
      </w:r>
      <w:r w:rsidRPr="00D338DC">
        <w:rPr>
          <w:rFonts w:ascii="Times New Roman" w:eastAsia="Times New Roman" w:hAnsi="Times New Roman" w:cs="Times New Roman"/>
        </w:rPr>
        <w:t xml:space="preserve"> (Marshall, Morgan and Scott,</w:t>
      </w:r>
      <w:r w:rsidR="00355D8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Ltd.)</w:t>
      </w:r>
      <w:r w:rsidR="004434B6" w:rsidRPr="00D338DC">
        <w:rPr>
          <w:rFonts w:ascii="Times New Roman" w:eastAsia="Times New Roman" w:hAnsi="Times New Roman" w:cs="Times New Roman"/>
        </w:rPr>
        <w:t xml:space="preserve"> Miss </w:t>
      </w:r>
      <w:r w:rsidR="004434B6" w:rsidRPr="00D338DC">
        <w:rPr>
          <w:rFonts w:ascii="Times New Roman" w:eastAsia="Times New Roman" w:hAnsi="Times New Roman" w:cs="Times New Roman"/>
        </w:rPr>
        <w:lastRenderedPageBreak/>
        <w:t xml:space="preserve">Amy Wilson </w:t>
      </w:r>
      <w:r w:rsidRPr="00D338DC">
        <w:rPr>
          <w:rFonts w:ascii="Times New Roman" w:eastAsia="Times New Roman" w:hAnsi="Times New Roman" w:cs="Times New Roman"/>
        </w:rPr>
        <w:t>Carmichael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tells us in its pages how again and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again she "proved God." One gets the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impression from the book that it was no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accident that led her to do so. Surely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God's hand was in it? For instance, in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order to rescue a Hindu child from a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life of "religious" shame, it was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necessary to spend a hundred rupees. Was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she justified in doing so? She could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help many girls for such a sum: ought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she to spend it on one? Miss Carmichael felt led to pray that God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send her the round sum of a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hundred rupees -- no more, no less </w:t>
      </w:r>
      <w:r w:rsidR="004434B6" w:rsidRPr="00D338DC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if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was His will that the money should be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spent in this way. The money came </w:t>
      </w:r>
      <w:r w:rsidR="004434B6" w:rsidRPr="00D338DC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the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exact amount -- and the sender of it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explained that she had sat down to write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check for a broken sum, but had been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impelled to make it just a hundred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rupees.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That happened over fifteen years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ago, and since that time this same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missionary has put God to the test over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over again, and He has never failed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her. This is what she says: "Never once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fifteen years has a bill been left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unpaid; never once has a man or woman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been told when we were in need of help;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but never once have we lacked any good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thing. Once, as if to show what could be</w:t>
      </w:r>
      <w:r w:rsidR="00373861" w:rsidRPr="00D338DC">
        <w:rPr>
          <w:rFonts w:ascii="Times New Roman" w:eastAsia="Times New Roman" w:hAnsi="Times New Roman" w:cs="Times New Roman"/>
        </w:rPr>
        <w:t xml:space="preserve"> done if it were </w:t>
      </w:r>
      <w:r w:rsidRPr="00D338DC">
        <w:rPr>
          <w:rFonts w:ascii="Times New Roman" w:eastAsia="Times New Roman" w:hAnsi="Times New Roman" w:cs="Times New Roman"/>
        </w:rPr>
        <w:t>required, 25pounds came</w:t>
      </w:r>
      <w:r w:rsidR="00373861" w:rsidRPr="00D338DC">
        <w:rPr>
          <w:rFonts w:ascii="Times New Roman" w:eastAsia="Times New Roman" w:hAnsi="Times New Roman" w:cs="Times New Roman"/>
        </w:rPr>
        <w:t xml:space="preserve"> by telegram! </w:t>
      </w:r>
      <w:r w:rsidRPr="00D338DC">
        <w:rPr>
          <w:rFonts w:ascii="Times New Roman" w:eastAsia="Times New Roman" w:hAnsi="Times New Roman" w:cs="Times New Roman"/>
        </w:rPr>
        <w:t>Sometimes a man would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emerge from the </w:t>
      </w:r>
      <w:proofErr w:type="spellStart"/>
      <w:r w:rsidRPr="00D338DC">
        <w:rPr>
          <w:rFonts w:ascii="Times New Roman" w:eastAsia="Times New Roman" w:hAnsi="Times New Roman" w:cs="Times New Roman"/>
        </w:rPr>
        <w:t>clamoring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crowd at a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railway station, and slip some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indispensable gift of money into the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hand, and be lost in the crowd again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before the giver could be identified."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Is it wonderful? Wonderful! Why,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does St. John say, speaking by the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Spirit of God? "And this is the boldness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which we have towards Him, that if we</w:t>
      </w:r>
      <w:r w:rsidR="00DE4B91" w:rsidRPr="00D338DC">
        <w:rPr>
          <w:rFonts w:ascii="Times New Roman" w:eastAsia="Times New Roman" w:hAnsi="Times New Roman" w:cs="Times New Roman"/>
        </w:rPr>
        <w:t xml:space="preserve"> ask anything </w:t>
      </w:r>
      <w:r w:rsidRPr="00D338DC">
        <w:rPr>
          <w:rFonts w:ascii="Times New Roman" w:eastAsia="Times New Roman" w:hAnsi="Times New Roman" w:cs="Times New Roman"/>
        </w:rPr>
        <w:t>according to His will, He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hear</w:t>
      </w:r>
      <w:r w:rsidR="004434B6" w:rsidRPr="00D338DC">
        <w:rPr>
          <w:rFonts w:ascii="Times New Roman" w:eastAsia="Times New Roman" w:hAnsi="Times New Roman" w:cs="Times New Roman"/>
        </w:rPr>
        <w:t>s</w:t>
      </w:r>
      <w:r w:rsidRPr="00D338DC">
        <w:rPr>
          <w:rFonts w:ascii="Times New Roman" w:eastAsia="Times New Roman" w:hAnsi="Times New Roman" w:cs="Times New Roman"/>
        </w:rPr>
        <w:t xml:space="preserve"> us; and if we know that He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hear</w:t>
      </w:r>
      <w:r w:rsidR="004434B6" w:rsidRPr="00D338DC">
        <w:rPr>
          <w:rFonts w:ascii="Times New Roman" w:eastAsia="Times New Roman" w:hAnsi="Times New Roman" w:cs="Times New Roman"/>
        </w:rPr>
        <w:t>s</w:t>
      </w:r>
      <w:r w:rsidRPr="00D338DC">
        <w:rPr>
          <w:rFonts w:ascii="Times New Roman" w:eastAsia="Times New Roman" w:hAnsi="Times New Roman" w:cs="Times New Roman"/>
        </w:rPr>
        <w:t xml:space="preserve"> us, whatsoever we ask, we know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</w:t>
      </w:r>
      <w:r w:rsidR="004434B6" w:rsidRPr="00D338DC">
        <w:rPr>
          <w:rFonts w:ascii="Times New Roman" w:eastAsia="Times New Roman" w:hAnsi="Times New Roman" w:cs="Times New Roman"/>
        </w:rPr>
        <w:t xml:space="preserve"> we have the petitions which we </w:t>
      </w:r>
      <w:r w:rsidRPr="00D338DC">
        <w:rPr>
          <w:rFonts w:ascii="Times New Roman" w:eastAsia="Times New Roman" w:hAnsi="Times New Roman" w:cs="Times New Roman"/>
        </w:rPr>
        <w:t>have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asked of Him" (1</w:t>
      </w:r>
      <w:r w:rsidR="004434B6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John 5:14-15). Have you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I such "boldness"? If not, why not?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To call it wonderful is to show our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want of faith. It is natural to God to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answer prayer: normal, not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extraordinary. The fact is </w:t>
      </w:r>
      <w:r w:rsidR="00355D8B" w:rsidRPr="00D338DC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let</w:t>
      </w:r>
      <w:r w:rsidR="00355D8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us </w:t>
      </w:r>
      <w:proofErr w:type="gramStart"/>
      <w:r w:rsidRPr="00D338DC">
        <w:rPr>
          <w:rFonts w:ascii="Times New Roman" w:eastAsia="Times New Roman" w:hAnsi="Times New Roman" w:cs="Times New Roman"/>
        </w:rPr>
        <w:t>be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quite honest and straightforward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about it -- the fact is so many of us do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believe God. We may just as well be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quite candid about it. If we love God we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ought to pray, because He wants us to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pray, and commands us to pray. </w:t>
      </w:r>
      <w:r w:rsidRPr="00D338DC">
        <w:rPr>
          <w:rFonts w:ascii="Times New Roman" w:eastAsia="Times New Roman" w:hAnsi="Times New Roman" w:cs="Times New Roman"/>
        </w:rPr>
        <w:lastRenderedPageBreak/>
        <w:t>If we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believe God we shall pray because we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cannot help doing so: we cannot get on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without it. Fellow-Christian, you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believe in God, and you believe on Him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(John 3:16), but have you advanced far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enough in the Christian life to believe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Him; that is, to believe what He says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all He says? Does it not sound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blasphemous to ask such a thing of a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Christian man? Yet how few believers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really believe God! -- God forgive us!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Has it ever struck you that we trust the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word of our fellow-man more easily than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trust God's word? And yet, when a man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does "believe God," what miracles of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grace God works in and through him! No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man ever lived who has been revered and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respected by so many peoples and tongues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 that man of whom we are told three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times over in the New Testament that "He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believed God" (Romans 4:3; Galatians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3:6; James 2:23). Yes, "Abraham believed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God, and it was reckoned unto him for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righteousness." And today, Christian and</w:t>
      </w:r>
      <w:r w:rsidR="0037386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Jew and Moslem vie with each other in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honoring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his name. We implore every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believer on Christ Jesus never to rest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till he can </w:t>
      </w:r>
      <w:proofErr w:type="gramStart"/>
      <w:r w:rsidRPr="00D338DC">
        <w:rPr>
          <w:rFonts w:ascii="Times New Roman" w:eastAsia="Times New Roman" w:hAnsi="Times New Roman" w:cs="Times New Roman"/>
        </w:rPr>
        <w:t>say,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"I believe God, and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 act on that belief" (Acts 27:25).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before we leave the question of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testing God, we should like to point out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sometimes God leads us on "to prove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Him." Sometimes God has put it into the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heart of Miss Wilson Carmichael to ask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things she saw no need for. Yet she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felt impelled by the Holy Spirit to ask.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only were they granted her, but they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also proved an inestimable boon. Yes,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knows what things we have need of,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whether we want them or not, before we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ask (Matthew 6:8). Has not God said, "I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will in no wise fail thee"? 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Oftentimes the temptation would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come to Miss Wilson Carmichael to let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others know of some special need. But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always the inner assurance would come,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 in the very voice of God, "I know,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that is enough." And, of course, God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was glorified. During the trying days of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war, even the heathen used to say,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"Their God feeds them,"  "Is it not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known all the country round," said a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worldly heathen, "that your God hears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prayer?"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Oh, what glory to God was brought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about by their simple faith! Why do not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believe God? Why do we not take God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at His word? Do believers </w:t>
      </w:r>
      <w:r w:rsidRPr="00D338DC">
        <w:rPr>
          <w:rFonts w:ascii="Times New Roman" w:eastAsia="Times New Roman" w:hAnsi="Times New Roman" w:cs="Times New Roman"/>
        </w:rPr>
        <w:lastRenderedPageBreak/>
        <w:t>or unbelievers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ever say of us, "We know your prayers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answered"? Y</w:t>
      </w:r>
      <w:r w:rsidR="00DE4B91" w:rsidRPr="00D338DC">
        <w:rPr>
          <w:rFonts w:ascii="Times New Roman" w:eastAsia="Times New Roman" w:hAnsi="Times New Roman" w:cs="Times New Roman"/>
        </w:rPr>
        <w:t>ou</w:t>
      </w:r>
      <w:r w:rsidRPr="00D338DC">
        <w:rPr>
          <w:rFonts w:ascii="Times New Roman" w:eastAsia="Times New Roman" w:hAnsi="Times New Roman" w:cs="Times New Roman"/>
        </w:rPr>
        <w:t xml:space="preserve"> missionaries the wide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world over, listen! </w:t>
      </w:r>
      <w:proofErr w:type="gramStart"/>
      <w:r w:rsidRPr="00D338DC">
        <w:rPr>
          <w:rFonts w:ascii="Times New Roman" w:eastAsia="Times New Roman" w:hAnsi="Times New Roman" w:cs="Times New Roman"/>
        </w:rPr>
        <w:t>(Oh, that these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words might reach every ear, and stir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every heart!)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It is the yearning desire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of God -- of our loving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Jesus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 -- that every one of us should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have the same strong faith as that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devoted lady missionary we are speaking</w:t>
      </w:r>
      <w:r w:rsidR="00DE4B9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about.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Our loving Father does not wish any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child of His to have one moment's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anxiety or one unsatisfied need. No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matter how great our need may be; no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matter how numerous our requirements, if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only "prove Him" in the manner He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bids us, we shall never have room enough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receive all the blessing He will give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(Malachi 3:10).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3A2D2C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</w:t>
      </w:r>
      <w:r w:rsidR="00AC0B32" w:rsidRPr="00D338DC">
        <w:rPr>
          <w:rFonts w:ascii="Times New Roman" w:eastAsia="Times New Roman" w:hAnsi="Times New Roman" w:cs="Times New Roman"/>
        </w:rPr>
        <w:t>Oh, what peace we often forfeit!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Oh, what needless pain we bear!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</w:t>
      </w:r>
      <w:r w:rsidR="003A2D2C" w:rsidRPr="00D338DC">
        <w:rPr>
          <w:rFonts w:ascii="Times New Roman" w:eastAsia="Times New Roman" w:hAnsi="Times New Roman" w:cs="Times New Roman"/>
        </w:rPr>
        <w:t xml:space="preserve">     </w:t>
      </w:r>
      <w:r w:rsidRPr="00D338DC">
        <w:rPr>
          <w:rFonts w:ascii="Times New Roman" w:eastAsia="Times New Roman" w:hAnsi="Times New Roman" w:cs="Times New Roman"/>
        </w:rPr>
        <w:t>All because we do not carry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Everything to God in prayer;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or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all because, when we do "carry it,"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do not believe God's word. Why is it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find it so hard to trust Him? Has He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ever failed us? Has He not said over and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over and over again that He will grant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all petitions offered out of a pure</w:t>
      </w:r>
      <w:r w:rsidR="00355D8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heart, "in His name"?  "Ask of </w:t>
      </w:r>
      <w:proofErr w:type="gramStart"/>
      <w:r w:rsidRPr="00D338DC">
        <w:rPr>
          <w:rFonts w:ascii="Times New Roman" w:eastAsia="Times New Roman" w:hAnsi="Times New Roman" w:cs="Times New Roman"/>
        </w:rPr>
        <w:t>Me</w:t>
      </w:r>
      <w:proofErr w:type="gramEnd"/>
      <w:r w:rsidRPr="00D338DC">
        <w:rPr>
          <w:rFonts w:ascii="Times New Roman" w:eastAsia="Times New Roman" w:hAnsi="Times New Roman" w:cs="Times New Roman"/>
        </w:rPr>
        <w:t>";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"Pray ye"; "Prove Me"; "Try Me." The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Bible is full of answers to prayer --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wonderful answers, miraculou</w:t>
      </w:r>
      <w:r w:rsidR="003A2D2C" w:rsidRPr="00D338DC">
        <w:rPr>
          <w:rFonts w:ascii="Times New Roman" w:eastAsia="Times New Roman" w:hAnsi="Times New Roman" w:cs="Times New Roman"/>
        </w:rPr>
        <w:t xml:space="preserve">s </w:t>
      </w:r>
      <w:r w:rsidRPr="00D338DC">
        <w:rPr>
          <w:rFonts w:ascii="Times New Roman" w:eastAsia="Times New Roman" w:hAnsi="Times New Roman" w:cs="Times New Roman"/>
        </w:rPr>
        <w:t>answers; and yet somehow our faith fails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us, and we </w:t>
      </w:r>
      <w:proofErr w:type="spellStart"/>
      <w:r w:rsidRPr="00D338DC">
        <w:rPr>
          <w:rFonts w:ascii="Times New Roman" w:eastAsia="Times New Roman" w:hAnsi="Times New Roman" w:cs="Times New Roman"/>
        </w:rPr>
        <w:t>dishonor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God by distrusting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3A2D2C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</w:t>
      </w:r>
      <w:r w:rsidR="00AC0B32" w:rsidRPr="00D338DC">
        <w:rPr>
          <w:rFonts w:ascii="Times New Roman" w:eastAsia="Times New Roman" w:hAnsi="Times New Roman" w:cs="Times New Roman"/>
        </w:rPr>
        <w:t>If our faith were but more simple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We should take Him at His </w:t>
      </w:r>
      <w:r w:rsidR="00F52EB1" w:rsidRPr="00D338DC">
        <w:rPr>
          <w:rFonts w:ascii="Times New Roman" w:eastAsia="Times New Roman" w:hAnsi="Times New Roman" w:cs="Times New Roman"/>
        </w:rPr>
        <w:t>W</w:t>
      </w:r>
      <w:r w:rsidRPr="00D338DC">
        <w:rPr>
          <w:rFonts w:ascii="Times New Roman" w:eastAsia="Times New Roman" w:hAnsi="Times New Roman" w:cs="Times New Roman"/>
        </w:rPr>
        <w:t>ord,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</w:t>
      </w:r>
      <w:r w:rsidR="003A2D2C" w:rsidRPr="00D338DC">
        <w:rPr>
          <w:rFonts w:ascii="Times New Roman" w:eastAsia="Times New Roman" w:hAnsi="Times New Roman" w:cs="Times New Roman"/>
        </w:rPr>
        <w:t xml:space="preserve">     </w:t>
      </w:r>
      <w:r w:rsidRPr="00D338DC">
        <w:rPr>
          <w:rFonts w:ascii="Times New Roman" w:eastAsia="Times New Roman" w:hAnsi="Times New Roman" w:cs="Times New Roman"/>
        </w:rPr>
        <w:t xml:space="preserve">And our lives would </w:t>
      </w:r>
      <w:r w:rsidR="00F52EB1" w:rsidRPr="00D338DC">
        <w:rPr>
          <w:rFonts w:ascii="Times New Roman" w:eastAsia="Times New Roman" w:hAnsi="Times New Roman" w:cs="Times New Roman"/>
        </w:rPr>
        <w:t>know His S</w:t>
      </w:r>
      <w:r w:rsidRPr="00D338DC">
        <w:rPr>
          <w:rFonts w:ascii="Times New Roman" w:eastAsia="Times New Roman" w:hAnsi="Times New Roman" w:cs="Times New Roman"/>
        </w:rPr>
        <w:t>unshine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</w:t>
      </w:r>
      <w:proofErr w:type="gramStart"/>
      <w:r w:rsidRPr="00D338DC">
        <w:rPr>
          <w:rFonts w:ascii="Times New Roman" w:eastAsia="Times New Roman" w:hAnsi="Times New Roman" w:cs="Times New Roman"/>
        </w:rPr>
        <w:t>In the bounties of our Lord.</w:t>
      </w:r>
      <w:proofErr w:type="gramEnd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our eye must be "single" if our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faith is to be simple and our "whole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body full of light" (Matthew 6:22).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 must be the sole Master. We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cannot expect to be free from anxiety if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are trying to serve God and Mammon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(Matthew 6:24-25). Again we are led back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to the Victorious </w:t>
      </w:r>
      <w:r w:rsidRPr="00D338DC">
        <w:rPr>
          <w:rFonts w:ascii="Times New Roman" w:eastAsia="Times New Roman" w:hAnsi="Times New Roman" w:cs="Times New Roman"/>
        </w:rPr>
        <w:lastRenderedPageBreak/>
        <w:t>Life! When we indeed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present our bodies "a living sacrifice,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holy, acceptable to God" (Romans 12:1);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when we present our members "as servants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righteousness and sanctification"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(Romans 6:19); and then He presents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Himself to us and fills us with all the</w:t>
      </w:r>
      <w:r w:rsidR="003A2D2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fullness of God (Ephesians 3:10).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Let us ever bear in mind that real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faith not only believes that God can,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but that He does answer prayer. We may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 slothful in prayer, but "the Lord is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slack concerning His promise"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(2_Peter 3:9). Is not that a striking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expression?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Perhaps the most extraordinary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testing of God which that </w:t>
      </w:r>
      <w:proofErr w:type="spellStart"/>
      <w:r w:rsidRPr="00D338DC">
        <w:rPr>
          <w:rFonts w:ascii="Times New Roman" w:eastAsia="Times New Roman" w:hAnsi="Times New Roman" w:cs="Times New Roman"/>
        </w:rPr>
        <w:t>Dohnavur</w:t>
      </w:r>
      <w:proofErr w:type="spellEnd"/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missionary tells us of is the following.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question arose of purchasing a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rest-house in the hills near by. Was it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right thing to do? Only God could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decide. Much prayer was made. Eventually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petition was offered up that if it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was God's will that the house should be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purchased, the exact sum of 100pounds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should be received. That amount came at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once. Yet they still hesitated. Two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months later they asked God to give them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again the same sign of His approval of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purchase. That same day another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check for 100pounds came. Even now they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scarcely liked to proceed in the matter.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a few days' time, however, another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round sum of 100pounds was received,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earmarked for the purchase of such a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house. Does it not flood our hearts with joy to remember that our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gracious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is so kind? It is St.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Luke the physician who tells us that God</w:t>
      </w:r>
      <w:r w:rsidR="001B059F" w:rsidRPr="00D338DC">
        <w:rPr>
          <w:rFonts w:ascii="Times New Roman" w:eastAsia="Times New Roman" w:hAnsi="Times New Roman" w:cs="Times New Roman"/>
        </w:rPr>
        <w:t xml:space="preserve"> is kind (Luke 6:35). </w:t>
      </w:r>
      <w:r w:rsidRPr="00D338DC">
        <w:rPr>
          <w:rFonts w:ascii="Times New Roman" w:eastAsia="Times New Roman" w:hAnsi="Times New Roman" w:cs="Times New Roman"/>
        </w:rPr>
        <w:t>Love is always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"kind" (1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Corinthians 13:4); and God is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Love. Think over it when you pray. Our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Lord is "kind." It will help us in our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intercessions. He bears so patiently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with us when our faith would falter.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"How precious is </w:t>
      </w:r>
      <w:proofErr w:type="gramStart"/>
      <w:r w:rsidR="001B059F" w:rsidRPr="00D338DC">
        <w:rPr>
          <w:rFonts w:ascii="Times New Roman" w:eastAsia="Times New Roman" w:hAnsi="Times New Roman" w:cs="Times New Roman"/>
        </w:rPr>
        <w:t>Your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lovingkindness</w:t>
      </w:r>
      <w:proofErr w:type="spellEnd"/>
      <w:r w:rsidRPr="00D338DC">
        <w:rPr>
          <w:rFonts w:ascii="Times New Roman" w:eastAsia="Times New Roman" w:hAnsi="Times New Roman" w:cs="Times New Roman"/>
        </w:rPr>
        <w:t>, O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God" (Psalm 36:7); "</w:t>
      </w:r>
      <w:r w:rsidR="001B059F" w:rsidRPr="00D338DC">
        <w:rPr>
          <w:rFonts w:ascii="Times New Roman" w:eastAsia="Times New Roman" w:hAnsi="Times New Roman" w:cs="Times New Roman"/>
        </w:rPr>
        <w:t>Your</w:t>
      </w:r>
      <w:r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lovingkindness</w:t>
      </w:r>
      <w:proofErr w:type="spellEnd"/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better than life" (Psalm 63:3).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 danger is that we read of such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simple faith in prayer, and say, "How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wonderful!" and forget that God desires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every one of us to have such faith and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such prayer. God has no </w:t>
      </w:r>
      <w:proofErr w:type="spellStart"/>
      <w:r w:rsidRPr="00D338DC">
        <w:rPr>
          <w:rFonts w:ascii="Times New Roman" w:eastAsia="Times New Roman" w:hAnsi="Times New Roman" w:cs="Times New Roman"/>
        </w:rPr>
        <w:t>favorites</w:t>
      </w:r>
      <w:proofErr w:type="spellEnd"/>
      <w:r w:rsidRPr="00D338DC">
        <w:rPr>
          <w:rFonts w:ascii="Times New Roman" w:eastAsia="Times New Roman" w:hAnsi="Times New Roman" w:cs="Times New Roman"/>
        </w:rPr>
        <w:t>! He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wants me to pray; He wants you to pray.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allows such things to happen as we</w:t>
      </w:r>
      <w:r w:rsidR="00355D8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have described above, and </w:t>
      </w:r>
      <w:r w:rsidRPr="00D338DC">
        <w:rPr>
          <w:rFonts w:ascii="Times New Roman" w:eastAsia="Times New Roman" w:hAnsi="Times New Roman" w:cs="Times New Roman"/>
        </w:rPr>
        <w:lastRenderedPageBreak/>
        <w:t>suffers them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come to our knowledge, not to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surprise us, but to stimulate us. One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sometimes wishes that Christian people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forget all the man-made rules with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which we have hedged prayer about! Let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 be simple. Let us be natural. Take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at His word. Let us remember that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"the kindness of God our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>, and His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="00355D8B" w:rsidRPr="00D338DC">
        <w:rPr>
          <w:rFonts w:ascii="Times New Roman" w:eastAsia="Times New Roman" w:hAnsi="Times New Roman" w:cs="Times New Roman"/>
        </w:rPr>
        <w:t xml:space="preserve">love toward man," has </w:t>
      </w:r>
      <w:r w:rsidRPr="00D338DC">
        <w:rPr>
          <w:rFonts w:ascii="Times New Roman" w:eastAsia="Times New Roman" w:hAnsi="Times New Roman" w:cs="Times New Roman"/>
        </w:rPr>
        <w:t>appeared (Titus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3:4). God sometimes leads men into the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prayer-life. Sometimes, however, God has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drive us into such a life.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As some of us look back over our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comparatively prayerless life, what a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thrill of wonder and of joy comes over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 as we think of the kindness and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"patience of Christ" (2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Thessalonians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3:5). Where should we have been without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that? We fail Him, but, blessed be His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name, He has never failed us, and He</w:t>
      </w:r>
      <w:r w:rsidR="00355D8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never will do so. We doubt Him, we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mistrust His love and His providence and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guidance; we "faint because of the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way"; we murmur because of the way; yet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all the time He is there blessing us,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waiting to pour out upon us a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blessing so great that there shall not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be room to receive it.  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 promise of Christ still holds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good: "Whatsoever ye shall ask in </w:t>
      </w:r>
      <w:proofErr w:type="gramStart"/>
      <w:r w:rsidRPr="00D338DC">
        <w:rPr>
          <w:rFonts w:ascii="Times New Roman" w:eastAsia="Times New Roman" w:hAnsi="Times New Roman" w:cs="Times New Roman"/>
        </w:rPr>
        <w:t>My</w:t>
      </w:r>
      <w:proofErr w:type="gramEnd"/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name, that will I do, that the Father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may be glorified in the Son" (John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14:14).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Prayer changes things --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 </w:t>
      </w:r>
      <w:proofErr w:type="gramStart"/>
      <w:r w:rsidRPr="00D338DC">
        <w:rPr>
          <w:rFonts w:ascii="Times New Roman" w:eastAsia="Times New Roman" w:hAnsi="Times New Roman" w:cs="Times New Roman"/>
        </w:rPr>
        <w:t>and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yet how blind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And slow we are to taste and see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The blessedness that comes to those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 Who trust in </w:t>
      </w:r>
      <w:proofErr w:type="gramStart"/>
      <w:r w:rsidRPr="00D338DC">
        <w:rPr>
          <w:rFonts w:ascii="Times New Roman" w:eastAsia="Times New Roman" w:hAnsi="Times New Roman" w:cs="Times New Roman"/>
        </w:rPr>
        <w:t>Thee.</w:t>
      </w:r>
      <w:proofErr w:type="gramEnd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henceforth we will just believe</w:t>
      </w:r>
      <w:r w:rsidR="001B059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B581A" w:rsidRDefault="000B581A" w:rsidP="000B581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jc w:val="center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CHAPTER FIVE</w:t>
      </w:r>
    </w:p>
    <w:p w:rsidR="00032AA0" w:rsidRPr="00D338DC" w:rsidRDefault="00032AA0" w:rsidP="000B581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jc w:val="center"/>
        <w:rPr>
          <w:rFonts w:ascii="Times New Roman" w:eastAsia="Times New Roman" w:hAnsi="Times New Roman" w:cs="Times New Roman"/>
        </w:rPr>
      </w:pPr>
      <w:bookmarkStart w:id="4" w:name="_Hlk282069570"/>
      <w:r w:rsidRPr="00D338DC">
        <w:rPr>
          <w:rFonts w:ascii="Times New Roman" w:eastAsia="Times New Roman" w:hAnsi="Times New Roman" w:cs="Times New Roman"/>
        </w:rPr>
        <w:t>WHAT IS PRAYER</w:t>
      </w:r>
      <w:bookmarkEnd w:id="4"/>
      <w:r w:rsidRPr="00D338DC">
        <w:rPr>
          <w:rFonts w:ascii="Times New Roman" w:eastAsia="Times New Roman" w:hAnsi="Times New Roman" w:cs="Times New Roman"/>
        </w:rPr>
        <w:t>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Mr. Moody was once addressing a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crowded meeting of children in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Edinburgh. In order to get their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attention he began with a question: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"What is prayer?" </w:t>
      </w:r>
      <w:proofErr w:type="gramStart"/>
      <w:r w:rsidRPr="00D338DC">
        <w:rPr>
          <w:rFonts w:ascii="Times New Roman" w:eastAsia="Times New Roman" w:hAnsi="Times New Roman" w:cs="Times New Roman"/>
        </w:rPr>
        <w:t>-- looking for no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reply, and expecting to give the answer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himself.</w:t>
      </w:r>
      <w:proofErr w:type="gramEnd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D132F5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To his amazement, scores of little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hands shot up all over the hall. He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asked one lad to reply; and the answer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came at once, clear and correct. "Prayer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an offering up of our desires unto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for things agreeable to His will, in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name of Christ, with confession of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sins and thankful acknowledgment of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His mercies." </w:t>
      </w:r>
    </w:p>
    <w:p w:rsidR="00D132F5" w:rsidRPr="00D338DC" w:rsidRDefault="00D132F5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Mr. Moody's delighted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comment was, "Thank God, my </w:t>
      </w:r>
      <w:proofErr w:type="gramStart"/>
      <w:r w:rsidRPr="00D338DC">
        <w:rPr>
          <w:rFonts w:ascii="Times New Roman" w:eastAsia="Times New Roman" w:hAnsi="Times New Roman" w:cs="Times New Roman"/>
        </w:rPr>
        <w:t>boy, that</w:t>
      </w:r>
      <w:proofErr w:type="gramEnd"/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you were born in Scotland." But that was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half a century ago. What sort of answer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he get today? How many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English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children could give a definition of</w:t>
      </w:r>
      <w:r w:rsidR="00FF344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prayer? Think for a moment and decide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answer you yourself would give.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What do we mean by prayer? I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believe the vast majority of Christians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say, "Prayer is asking things from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God." But surely prayer is much more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than merely "getting God to run our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errands for us," as someone puts it. It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a higher thing than the beggar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knocking at the rich man's door.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 word "prayer" really means "a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wish directed towards," that is, towards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God. All that true prayer seeks is God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Himself, for with Him we get all we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need. Prayer is simply "the turning of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soul to God." David describes it as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lifting up of the living soul to the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living God. "Unto Thee, O Lord, do I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lift up my soul" (Psalm 25:1). What a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beautiful description of prayer that is!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When we desire the Lord Jesus to behold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souls, we also desire that the</w:t>
      </w:r>
      <w:r w:rsidR="00FF344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beauty of holiness may be upon us.  When we lift up our souls to God in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it gives God an opportunity to do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He will in us and with us. It is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putting </w:t>
      </w:r>
      <w:proofErr w:type="gramStart"/>
      <w:r w:rsidRPr="00D338DC">
        <w:rPr>
          <w:rFonts w:ascii="Times New Roman" w:eastAsia="Times New Roman" w:hAnsi="Times New Roman" w:cs="Times New Roman"/>
        </w:rPr>
        <w:t>ourselves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at God's </w:t>
      </w:r>
      <w:r w:rsidR="00A319B1" w:rsidRPr="00D338DC">
        <w:rPr>
          <w:rFonts w:ascii="Times New Roman" w:eastAsia="Times New Roman" w:hAnsi="Times New Roman" w:cs="Times New Roman"/>
        </w:rPr>
        <w:t>d</w:t>
      </w:r>
      <w:r w:rsidRPr="00D338DC">
        <w:rPr>
          <w:rFonts w:ascii="Times New Roman" w:eastAsia="Times New Roman" w:hAnsi="Times New Roman" w:cs="Times New Roman"/>
        </w:rPr>
        <w:t>isposal. God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always on our side, but we are not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always on His side. When man prays, it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God's opportunity. The poet says: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D132F5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</w:t>
      </w:r>
      <w:r w:rsidR="00AC0B32" w:rsidRPr="00D338DC">
        <w:rPr>
          <w:rFonts w:ascii="Times New Roman" w:eastAsia="Times New Roman" w:hAnsi="Times New Roman" w:cs="Times New Roman"/>
        </w:rPr>
        <w:t>Prayer is the soul's sincere desire,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Uttered or unexpressed,</w:t>
      </w:r>
    </w:p>
    <w:p w:rsidR="00032AA0" w:rsidRPr="00D338DC" w:rsidRDefault="00D132F5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</w:t>
      </w:r>
      <w:r w:rsidR="00AC0B32" w:rsidRPr="00D338DC">
        <w:rPr>
          <w:rFonts w:ascii="Times New Roman" w:eastAsia="Times New Roman" w:hAnsi="Times New Roman" w:cs="Times New Roman"/>
        </w:rPr>
        <w:t>The motion of a hidden fire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That trembles in the breast.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"Prayer," says an old Jewish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mystic, "is the moment when heaven and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earth kiss each other."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Prayer, then, is certainly not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persuading God to do what we want Him to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="00A319B1" w:rsidRPr="00D338DC">
        <w:rPr>
          <w:rFonts w:ascii="Times New Roman" w:eastAsia="Times New Roman" w:hAnsi="Times New Roman" w:cs="Times New Roman"/>
        </w:rPr>
        <w:t xml:space="preserve">do. It is not </w:t>
      </w:r>
      <w:r w:rsidRPr="00D338DC">
        <w:rPr>
          <w:rFonts w:ascii="Times New Roman" w:eastAsia="Times New Roman" w:hAnsi="Times New Roman" w:cs="Times New Roman"/>
        </w:rPr>
        <w:t>bending the will of a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reluctant God to our will. It does not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change His purpose, although it may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release H</w:t>
      </w:r>
      <w:r w:rsidR="00A319B1" w:rsidRPr="00D338DC">
        <w:rPr>
          <w:rFonts w:ascii="Times New Roman" w:eastAsia="Times New Roman" w:hAnsi="Times New Roman" w:cs="Times New Roman"/>
        </w:rPr>
        <w:t xml:space="preserve">is power. "We must not </w:t>
      </w:r>
      <w:r w:rsidRPr="00D338DC">
        <w:rPr>
          <w:rFonts w:ascii="Times New Roman" w:eastAsia="Times New Roman" w:hAnsi="Times New Roman" w:cs="Times New Roman"/>
        </w:rPr>
        <w:t>conceive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prayer as overcoming God's</w:t>
      </w:r>
      <w:r w:rsidR="00FF344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reluctance," says Archbishop Trench,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"but as laying hold of His highest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willingness."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For God always purposes our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greatest good. Even the prayer offered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ignorance and blindness cannot swerve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 from that, although, when we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persistently pray for some harmful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thing, our </w:t>
      </w:r>
      <w:proofErr w:type="spellStart"/>
      <w:r w:rsidRPr="00D338DC">
        <w:rPr>
          <w:rFonts w:ascii="Times New Roman" w:eastAsia="Times New Roman" w:hAnsi="Times New Roman" w:cs="Times New Roman"/>
        </w:rPr>
        <w:t>willfulness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may bring it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about, and we suffer accordingly. "He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gave them their request," says the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Psalmist, "but sent leanness into their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soul" (Psalm 106:15). They brought this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"leanness" upon themselves. They were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"cursed with the burden of a granted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Prayer, in the minds of some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people, is only for emergencies! Danger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threatens, sickness comes, things are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lacking, difficulties arise -- </w:t>
      </w:r>
      <w:proofErr w:type="gramStart"/>
      <w:r w:rsidRPr="00D338DC">
        <w:rPr>
          <w:rFonts w:ascii="Times New Roman" w:eastAsia="Times New Roman" w:hAnsi="Times New Roman" w:cs="Times New Roman"/>
        </w:rPr>
        <w:t>then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they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pray. </w:t>
      </w:r>
      <w:proofErr w:type="gramStart"/>
      <w:r w:rsidRPr="00D338DC">
        <w:rPr>
          <w:rFonts w:ascii="Times New Roman" w:eastAsia="Times New Roman" w:hAnsi="Times New Roman" w:cs="Times New Roman"/>
        </w:rPr>
        <w:t>Like the infidel down a coal mine: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when the roof began to fall he began to</w:t>
      </w:r>
      <w:r w:rsidR="00FF344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pray.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An old Christian standing by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quietly remarked, "Aye, there's not</w:t>
      </w:r>
      <w:r w:rsidR="00D132F5" w:rsidRPr="00D338DC">
        <w:rPr>
          <w:rFonts w:ascii="Times New Roman" w:eastAsia="Times New Roman" w:hAnsi="Times New Roman" w:cs="Times New Roman"/>
        </w:rPr>
        <w:t xml:space="preserve">hing </w:t>
      </w:r>
      <w:r w:rsidRPr="00D338DC">
        <w:rPr>
          <w:rFonts w:ascii="Times New Roman" w:eastAsia="Times New Roman" w:hAnsi="Times New Roman" w:cs="Times New Roman"/>
        </w:rPr>
        <w:t>like cobs of coal to make a man pray."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Prayer is, however, much more than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merely asking God for something,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although that is a very valuable part of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if only because it reminds us of</w:t>
      </w:r>
      <w:r w:rsidR="00D132F5" w:rsidRPr="00D338DC">
        <w:rPr>
          <w:rFonts w:ascii="Times New Roman" w:eastAsia="Times New Roman" w:hAnsi="Times New Roman" w:cs="Times New Roman"/>
        </w:rPr>
        <w:t xml:space="preserve"> our utter dependence</w:t>
      </w:r>
      <w:r w:rsidRPr="00D338DC">
        <w:rPr>
          <w:rFonts w:ascii="Times New Roman" w:eastAsia="Times New Roman" w:hAnsi="Times New Roman" w:cs="Times New Roman"/>
        </w:rPr>
        <w:t xml:space="preserve"> upon God. It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also communion with God --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intercourse with God -- talking with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(not only to) God. We get to know people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by talking with them. We get to know God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in like manner. The </w:t>
      </w:r>
      <w:r w:rsidRPr="00D338DC">
        <w:rPr>
          <w:rFonts w:ascii="Times New Roman" w:eastAsia="Times New Roman" w:hAnsi="Times New Roman" w:cs="Times New Roman"/>
        </w:rPr>
        <w:lastRenderedPageBreak/>
        <w:t>highest result of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is not deliverance from evil, or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securing of some coveted thing, but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knowledge of God. </w:t>
      </w:r>
      <w:proofErr w:type="gramStart"/>
      <w:r w:rsidRPr="00D338DC">
        <w:rPr>
          <w:rFonts w:ascii="Times New Roman" w:eastAsia="Times New Roman" w:hAnsi="Times New Roman" w:cs="Times New Roman"/>
        </w:rPr>
        <w:t>"And this is life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eternal, that they should know Thee, the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only true God" (John 17:3).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Yes, prayer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discovers more of God, and that is the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soul's greatest discovery. Men still cry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out, "O, that I knew where I might find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Him, that I might come even to His seat"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(Job 23:3).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 kneeling Christian always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"finds" Him, and is found of Him. The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heavenly vision of the Lord Jesus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blinded the eyes of Saul of Tarsus on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downward course, but he tells us,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later on, that when he was praying in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temple at Jerusalem he fell into a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trance and saw Jesus. "I... saw him"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(Acts 22:18). Then it was that Christ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gave him his great commission to go to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Gentiles. Vision is always a</w:t>
      </w:r>
      <w:r w:rsidR="00A319B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precursor of vocation and venture. It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was so with Isaiah. "I saw the Lord high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lifted up, and his train filled the</w:t>
      </w:r>
      <w:r w:rsidR="00D132F5" w:rsidRPr="00D338DC">
        <w:rPr>
          <w:rFonts w:ascii="Times New Roman" w:eastAsia="Times New Roman" w:hAnsi="Times New Roman" w:cs="Times New Roman"/>
        </w:rPr>
        <w:t xml:space="preserve"> temple" (Isaiah 6:1). </w:t>
      </w:r>
      <w:r w:rsidRPr="00D338DC">
        <w:rPr>
          <w:rFonts w:ascii="Times New Roman" w:eastAsia="Times New Roman" w:hAnsi="Times New Roman" w:cs="Times New Roman"/>
        </w:rPr>
        <w:t>The prophet was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evidently in the sanctuary praying when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this happened. This vision also was a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prelude to a call to service, "Go..."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Now, we cannot get a vision of God unless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pray. And where there is no vision</w:t>
      </w:r>
      <w:r w:rsidR="00D132F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soul perishes.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 vision of God! Brother Lawrence</w:t>
      </w:r>
      <w:r w:rsidR="00A319B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once said, "Prayer is nothing else than</w:t>
      </w:r>
      <w:r w:rsidR="00A319B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sense of God's presence" -- and that</w:t>
      </w:r>
      <w:r w:rsidR="00A319B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just the practice of the presence of</w:t>
      </w:r>
      <w:r w:rsidR="00A319B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 friend of Horace Bushnell was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present when that man of God prayed.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There came over him a wonderful sense of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God's nearness. He says: "When Horace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Bushnell buried his face in his hands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prayed, I was afraid to stretch out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my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hand in the darkness, lest I should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touch God." Was the Psalmist of old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conscious of such a thought when he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cried, "My soul, wait thou only upon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God"? (Psalm 62:5). I believe</w:t>
      </w:r>
      <w:r w:rsidR="00FF344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much of our failure in prayer is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due to the fact that we have not looked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into this question, "What is prayer?" It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good to be conscious that we are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always in the presence of God. It is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better to gaze upon Him in adoration.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But it is best of all to commune with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 as a Friend -- and that is prayer.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Real prayer at its highest and best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reveals a soul athirst for God </w:t>
      </w:r>
      <w:r w:rsidR="00684D30" w:rsidRPr="00D338DC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just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God alone. Real prayer comes from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lips of those whose affection is set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 things above. What a man of prayer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Zinzendorf was! Why? He sought the Giver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rather than His gifts. He said: "I have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one passion: it is He, He alone." Even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Muslim seems to have got hold of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this thought. He says that there are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three degrees in prayer. The lowest is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spoken only by the lips. The next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when, by a resolute effort, we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succeed in fixing our thoughts on Divine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things. The third is when the soul finds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hard to turn away from God. Of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course, we know that God bids us "ask"</w:t>
      </w:r>
      <w:r w:rsidR="00684D30" w:rsidRPr="00D338DC">
        <w:rPr>
          <w:rFonts w:ascii="Times New Roman" w:eastAsia="Times New Roman" w:hAnsi="Times New Roman" w:cs="Times New Roman"/>
        </w:rPr>
        <w:t xml:space="preserve"> of Him. We all obey Him so far; </w:t>
      </w:r>
      <w:r w:rsidRPr="00D338DC">
        <w:rPr>
          <w:rFonts w:ascii="Times New Roman" w:eastAsia="Times New Roman" w:hAnsi="Times New Roman" w:cs="Times New Roman"/>
        </w:rPr>
        <w:t>and we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may rest well assured that prayer both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pleases God and supplies all our need.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But he would be a strange child who only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sought his father's presence when he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desired some gift from him! And do we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all yearn to rise to a higher level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prayer than mere petition? How is it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be done?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It seems to me that only two steps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necessary -- or shall we say two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thoughts? There must be, first of all, a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realization of God's glory, and then of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God's grace. We sometimes sing: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684D30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</w:t>
      </w:r>
      <w:r w:rsidR="00AC0B32" w:rsidRPr="00D338DC">
        <w:rPr>
          <w:rFonts w:ascii="Times New Roman" w:eastAsia="Times New Roman" w:hAnsi="Times New Roman" w:cs="Times New Roman"/>
        </w:rPr>
        <w:t>Grace and glory flow from Thee;</w:t>
      </w:r>
    </w:p>
    <w:p w:rsidR="00032AA0" w:rsidRPr="00D338DC" w:rsidRDefault="00684D30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</w:t>
      </w:r>
      <w:r w:rsidR="00AC0B32" w:rsidRPr="00D338DC">
        <w:rPr>
          <w:rFonts w:ascii="Times New Roman" w:eastAsia="Times New Roman" w:hAnsi="Times New Roman" w:cs="Times New Roman"/>
        </w:rPr>
        <w:t>Shower, O shower them, Lord, on me.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Nor is such a desire fanciful, although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some may ask what God's glory has to do</w:t>
      </w:r>
      <w:r w:rsidR="00684D30" w:rsidRPr="00D338DC">
        <w:rPr>
          <w:rFonts w:ascii="Times New Roman" w:eastAsia="Times New Roman" w:hAnsi="Times New Roman" w:cs="Times New Roman"/>
        </w:rPr>
        <w:t xml:space="preserve"> with prayer. 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ought we not to remind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ourselves Who He is to </w:t>
      </w:r>
      <w:proofErr w:type="gramStart"/>
      <w:r w:rsidRPr="00D338DC">
        <w:rPr>
          <w:rFonts w:ascii="Times New Roman" w:eastAsia="Times New Roman" w:hAnsi="Times New Roman" w:cs="Times New Roman"/>
        </w:rPr>
        <w:t>Whom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we Pray?</w:t>
      </w:r>
      <w:r w:rsidR="00684D30" w:rsidRPr="00D338DC">
        <w:rPr>
          <w:rFonts w:ascii="Times New Roman" w:eastAsia="Times New Roman" w:hAnsi="Times New Roman" w:cs="Times New Roman"/>
        </w:rPr>
        <w:t xml:space="preserve"> T</w:t>
      </w:r>
      <w:r w:rsidRPr="00D338DC">
        <w:rPr>
          <w:rFonts w:ascii="Times New Roman" w:eastAsia="Times New Roman" w:hAnsi="Times New Roman" w:cs="Times New Roman"/>
        </w:rPr>
        <w:t>here is logic in the couplet: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Thou art coming to a King;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Large petitions with thee bring.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Do you think that any one of us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spends enough time in pondering over,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yes, and </w:t>
      </w:r>
      <w:r w:rsidR="00FF344F" w:rsidRPr="00D338DC">
        <w:rPr>
          <w:rFonts w:ascii="Times New Roman" w:eastAsia="Times New Roman" w:hAnsi="Times New Roman" w:cs="Times New Roman"/>
        </w:rPr>
        <w:t>marvelling</w:t>
      </w:r>
      <w:r w:rsidRPr="00D338DC">
        <w:rPr>
          <w:rFonts w:ascii="Times New Roman" w:eastAsia="Times New Roman" w:hAnsi="Times New Roman" w:cs="Times New Roman"/>
        </w:rPr>
        <w:t xml:space="preserve"> over, God's exceeding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great glory? And do you </w:t>
      </w:r>
      <w:r w:rsidRPr="00D338DC">
        <w:rPr>
          <w:rFonts w:ascii="Times New Roman" w:eastAsia="Times New Roman" w:hAnsi="Times New Roman" w:cs="Times New Roman"/>
        </w:rPr>
        <w:lastRenderedPageBreak/>
        <w:t>suppose that any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one of us has grasped the full meaning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the word "grace"? Are not our prayers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 often ineffective and powerless -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and sometimes even prayerless </w:t>
      </w:r>
      <w:r w:rsidR="00684D30" w:rsidRPr="00D338DC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because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we rush unthinkingly and </w:t>
      </w:r>
      <w:proofErr w:type="spellStart"/>
      <w:r w:rsidRPr="00D338DC">
        <w:rPr>
          <w:rFonts w:ascii="Times New Roman" w:eastAsia="Times New Roman" w:hAnsi="Times New Roman" w:cs="Times New Roman"/>
        </w:rPr>
        <w:t>unpreparedly</w:t>
      </w:r>
      <w:proofErr w:type="spellEnd"/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into God's presence, without realizing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majesty and glory of the God Whom we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approaching, and without reflecting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upon the exceeding great riches of His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glory in Christ Jesus, which we hope to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draw upon? We must "think magnificently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God."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May we then suggest that before we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lay our petitions before God we first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dwell in meditation upon His glory and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then upon His grace -- for He offers us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both. We must lift up the soul to God.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Let us place ourselves, as it were, in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presence of God and direct our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to the King of kings, and Lord of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lords, Who only hath immortality,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dwelling in light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unapproachable... to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Whom be </w:t>
      </w:r>
      <w:proofErr w:type="spellStart"/>
      <w:r w:rsidRPr="00D338DC">
        <w:rPr>
          <w:rFonts w:ascii="Times New Roman" w:eastAsia="Times New Roman" w:hAnsi="Times New Roman" w:cs="Times New Roman"/>
        </w:rPr>
        <w:t>honor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and power eternal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(1Tim</w:t>
      </w:r>
      <w:r w:rsidR="00684D30" w:rsidRPr="00D338DC">
        <w:rPr>
          <w:rFonts w:ascii="Times New Roman" w:eastAsia="Times New Roman" w:hAnsi="Times New Roman" w:cs="Times New Roman"/>
        </w:rPr>
        <w:t>.</w:t>
      </w:r>
      <w:r w:rsidRPr="00D338DC">
        <w:rPr>
          <w:rFonts w:ascii="Times New Roman" w:eastAsia="Times New Roman" w:hAnsi="Times New Roman" w:cs="Times New Roman"/>
        </w:rPr>
        <w:t xml:space="preserve"> 6:16). Let us then give Him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adoration and praise because of His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exceeding great glory. Consecration is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enough. There must be adoration.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"Holy, holy, holy, is the Lord of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Hosts," cry the seraphim; "the whole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earth is full of his glory" (Isaiah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6</w:t>
      </w:r>
      <w:r w:rsidR="00684D30" w:rsidRPr="00D338DC">
        <w:rPr>
          <w:rFonts w:ascii="Times New Roman" w:eastAsia="Times New Roman" w:hAnsi="Times New Roman" w:cs="Times New Roman"/>
        </w:rPr>
        <w:t>:</w:t>
      </w:r>
      <w:r w:rsidRPr="00D338DC">
        <w:rPr>
          <w:rFonts w:ascii="Times New Roman" w:eastAsia="Times New Roman" w:hAnsi="Times New Roman" w:cs="Times New Roman"/>
        </w:rPr>
        <w:t>3). "Glory to God in the highest,"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cries the "whole multitude of the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heavenly host" (Luke 2:14). Yet some of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 try to commune with God without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stopping to "put off our shoes from off</w:t>
      </w:r>
      <w:r w:rsidR="00684D30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feet" (Exodus 3:5).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Lips cry, "God be merciful"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</w:t>
      </w:r>
      <w:proofErr w:type="gramStart"/>
      <w:r w:rsidRPr="00D338DC">
        <w:rPr>
          <w:rFonts w:ascii="Times New Roman" w:eastAsia="Times New Roman" w:hAnsi="Times New Roman" w:cs="Times New Roman"/>
        </w:rPr>
        <w:t>That ne'er cry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"God be praised."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O </w:t>
      </w:r>
      <w:proofErr w:type="gramStart"/>
      <w:r w:rsidR="00684D30" w:rsidRPr="00D338DC">
        <w:rPr>
          <w:rFonts w:ascii="Times New Roman" w:eastAsia="Times New Roman" w:hAnsi="Times New Roman" w:cs="Times New Roman"/>
        </w:rPr>
        <w:t>come</w:t>
      </w:r>
      <w:proofErr w:type="gramEnd"/>
      <w:r w:rsidR="00684D30" w:rsidRPr="00D338DC">
        <w:rPr>
          <w:rFonts w:ascii="Times New Roman" w:eastAsia="Times New Roman" w:hAnsi="Times New Roman" w:cs="Times New Roman"/>
        </w:rPr>
        <w:t xml:space="preserve"> let us adore Him!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And we may approach His glory with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boldness. Did not our Lord pray that His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disciples might behold His glory? (John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17:24). Why? And why is "the whole earth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full of His glory"? The telescope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reveals His infinite glory. The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microscope reveals His uttermost glory.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Even the unaided eye sees surpassing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glory in landscape, sunshine, sea and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sky. What does it all mean? These things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but a partial revelation of God's</w:t>
      </w:r>
      <w:r w:rsidR="00053D27" w:rsidRPr="00D338DC">
        <w:rPr>
          <w:rFonts w:ascii="Times New Roman" w:eastAsia="Times New Roman" w:hAnsi="Times New Roman" w:cs="Times New Roman"/>
        </w:rPr>
        <w:t xml:space="preserve"> glory. It </w:t>
      </w:r>
      <w:r w:rsidRPr="00D338DC">
        <w:rPr>
          <w:rFonts w:ascii="Times New Roman" w:eastAsia="Times New Roman" w:hAnsi="Times New Roman" w:cs="Times New Roman"/>
        </w:rPr>
        <w:t>was not a desire for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self-display that led our Lord to pray,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"Father, glorify </w:t>
      </w:r>
      <w:r w:rsidR="001B059F" w:rsidRPr="00D338DC">
        <w:rPr>
          <w:rFonts w:ascii="Times New Roman" w:eastAsia="Times New Roman" w:hAnsi="Times New Roman" w:cs="Times New Roman"/>
        </w:rPr>
        <w:t>Your</w:t>
      </w:r>
      <w:r w:rsidRPr="00D338DC">
        <w:rPr>
          <w:rFonts w:ascii="Times New Roman" w:eastAsia="Times New Roman" w:hAnsi="Times New Roman" w:cs="Times New Roman"/>
        </w:rPr>
        <w:t xml:space="preserve"> Son" </w:t>
      </w:r>
      <w:r w:rsidRPr="00D338DC">
        <w:rPr>
          <w:rFonts w:ascii="Times New Roman" w:eastAsia="Times New Roman" w:hAnsi="Times New Roman" w:cs="Times New Roman"/>
        </w:rPr>
        <w:lastRenderedPageBreak/>
        <w:t>... "O Father,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glorify Thou Me" (John 17:1,</w:t>
      </w:r>
      <w:r w:rsidR="00A32C9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3). Our dear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Lord wants us to realize His infinite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trustworthiness and unlimited power, so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we can approach Him in simple faith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trust.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81CD1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In heralding the coming of Christ,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prophet declared that "the glory of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Lord shall be revealed, and all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flesh shall see it together" (Isaiah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40:5). Now we must get a glimpse of that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glory before we can pray aright. So our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Lord said, "When y</w:t>
      </w:r>
      <w:r w:rsidR="00081CD1" w:rsidRPr="00D338DC">
        <w:rPr>
          <w:rFonts w:ascii="Times New Roman" w:eastAsia="Times New Roman" w:hAnsi="Times New Roman" w:cs="Times New Roman"/>
        </w:rPr>
        <w:t>ou</w:t>
      </w:r>
      <w:r w:rsidRPr="00D338DC">
        <w:rPr>
          <w:rFonts w:ascii="Times New Roman" w:eastAsia="Times New Roman" w:hAnsi="Times New Roman" w:cs="Times New Roman"/>
        </w:rPr>
        <w:t xml:space="preserve"> pray, say Our</w:t>
      </w:r>
      <w:r w:rsidR="00053D27" w:rsidRPr="00D338DC">
        <w:rPr>
          <w:rFonts w:ascii="Times New Roman" w:eastAsia="Times New Roman" w:hAnsi="Times New Roman" w:cs="Times New Roman"/>
        </w:rPr>
        <w:t xml:space="preserve"> Father, </w:t>
      </w:r>
      <w:r w:rsidRPr="00D338DC">
        <w:rPr>
          <w:rFonts w:ascii="Times New Roman" w:eastAsia="Times New Roman" w:hAnsi="Times New Roman" w:cs="Times New Roman"/>
        </w:rPr>
        <w:t>Who art in heaven [the realm of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glory], hallowed be </w:t>
      </w:r>
      <w:proofErr w:type="gramStart"/>
      <w:r w:rsidR="001B059F" w:rsidRPr="00D338DC">
        <w:rPr>
          <w:rFonts w:ascii="Times New Roman" w:eastAsia="Times New Roman" w:hAnsi="Times New Roman" w:cs="Times New Roman"/>
        </w:rPr>
        <w:t>Your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name." There is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nothing like a glimpse of glory to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banish fear and doubt. Before we offer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up our petitions may it not help us to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offer up our adoration in the words of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praise used by some of the saints of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old? </w:t>
      </w:r>
    </w:p>
    <w:p w:rsidR="00081CD1" w:rsidRPr="00D338DC" w:rsidRDefault="00081CD1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Some devout souls may not need such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help. We are told that Francis of Assisi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frequently spend an hour or two in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on the top of Mount Averno, while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only word which escaped his lips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be "God" repeated at intervals. He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began with adoration -- and often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stopped there!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most of us need some help to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realize the glory of the invisible God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before we can adequately praise and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adore Him. William Law said, "When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you begin to pray, use such expressions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the attributes of God as will make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you sensible of His greatness and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power</w:t>
      </w:r>
      <w:proofErr w:type="gramEnd"/>
      <w:r w:rsidRPr="00D338DC">
        <w:rPr>
          <w:rFonts w:ascii="Times New Roman" w:eastAsia="Times New Roman" w:hAnsi="Times New Roman" w:cs="Times New Roman"/>
        </w:rPr>
        <w:t>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A32C9C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This point is of such tremendous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importance that we venture to remind our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readers of helpful words. Some of us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begin every day with a glance</w:t>
      </w:r>
      <w:r w:rsidR="00053D27" w:rsidRPr="00D338DC">
        <w:rPr>
          <w:rFonts w:ascii="Times New Roman" w:eastAsia="Times New Roman" w:hAnsi="Times New Roman" w:cs="Times New Roman"/>
        </w:rPr>
        <w:t xml:space="preserve"> heavenwards while </w:t>
      </w:r>
      <w:r w:rsidRPr="00D338DC">
        <w:rPr>
          <w:rFonts w:ascii="Times New Roman" w:eastAsia="Times New Roman" w:hAnsi="Times New Roman" w:cs="Times New Roman"/>
        </w:rPr>
        <w:t>saying, "Glory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 to the Father, and to the Son, and to</w:t>
      </w:r>
      <w:r w:rsidR="00FF344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the Holy </w:t>
      </w:r>
      <w:r w:rsidR="00053D27" w:rsidRPr="00D338DC">
        <w:rPr>
          <w:rFonts w:ascii="Times New Roman" w:eastAsia="Times New Roman" w:hAnsi="Times New Roman" w:cs="Times New Roman"/>
        </w:rPr>
        <w:t>Spirit</w:t>
      </w:r>
      <w:r w:rsidRPr="00D338DC">
        <w:rPr>
          <w:rFonts w:ascii="Times New Roman" w:eastAsia="Times New Roman" w:hAnsi="Times New Roman" w:cs="Times New Roman"/>
        </w:rPr>
        <w:t>."  The prayer, "O Lord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most holy, O Lord most mighty, O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holy and merciful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>!" is often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enough to bring a solemn awe and a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spirit of holy adoration upon the soul.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The </w:t>
      </w:r>
      <w:r w:rsidR="00A32C9C" w:rsidRPr="00D338DC">
        <w:rPr>
          <w:rFonts w:ascii="Times New Roman" w:eastAsia="Times New Roman" w:hAnsi="Times New Roman" w:cs="Times New Roman"/>
        </w:rPr>
        <w:t>“</w:t>
      </w:r>
      <w:r w:rsidRPr="00D338DC">
        <w:rPr>
          <w:rFonts w:ascii="Times New Roman" w:eastAsia="Times New Roman" w:hAnsi="Times New Roman" w:cs="Times New Roman"/>
        </w:rPr>
        <w:t xml:space="preserve">Gloria in </w:t>
      </w:r>
      <w:proofErr w:type="spellStart"/>
      <w:r w:rsidRPr="00D338DC">
        <w:rPr>
          <w:rFonts w:ascii="Times New Roman" w:eastAsia="Times New Roman" w:hAnsi="Times New Roman" w:cs="Times New Roman"/>
        </w:rPr>
        <w:t>Excelsis</w:t>
      </w:r>
      <w:proofErr w:type="spellEnd"/>
      <w:r w:rsidR="00A32C9C" w:rsidRPr="00D338DC">
        <w:rPr>
          <w:rFonts w:ascii="Times New Roman" w:eastAsia="Times New Roman" w:hAnsi="Times New Roman" w:cs="Times New Roman"/>
        </w:rPr>
        <w:t>”</w:t>
      </w:r>
      <w:r w:rsidRPr="00D338DC">
        <w:rPr>
          <w:rFonts w:ascii="Times New Roman" w:eastAsia="Times New Roman" w:hAnsi="Times New Roman" w:cs="Times New Roman"/>
        </w:rPr>
        <w:t xml:space="preserve"> of the</w:t>
      </w:r>
      <w:r w:rsidR="00FF344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Communion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Service is most uplifting: </w:t>
      </w:r>
    </w:p>
    <w:p w:rsidR="00A32C9C" w:rsidRPr="00D338DC" w:rsidRDefault="00A32C9C" w:rsidP="000B581A">
      <w:pPr>
        <w:spacing w:after="0"/>
        <w:rPr>
          <w:rFonts w:ascii="Times New Roman" w:eastAsia="Times New Roman" w:hAnsi="Times New Roman" w:cs="Times New Roman"/>
        </w:rPr>
      </w:pPr>
    </w:p>
    <w:p w:rsidR="00A32C9C" w:rsidRPr="00D338DC" w:rsidRDefault="00AC0B32" w:rsidP="000B581A">
      <w:pPr>
        <w:spacing w:after="0"/>
        <w:ind w:left="284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 xml:space="preserve">"Glory </w:t>
      </w:r>
      <w:proofErr w:type="gramStart"/>
      <w:r w:rsidRPr="00D338DC">
        <w:rPr>
          <w:rFonts w:ascii="Times New Roman" w:eastAsia="Times New Roman" w:hAnsi="Times New Roman" w:cs="Times New Roman"/>
        </w:rPr>
        <w:t>be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to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on high and in earth peace... We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praise Thee; we bless Thee; we worship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Thee; we glorify Thee; we give thanks to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Thee for </w:t>
      </w:r>
      <w:r w:rsidR="001B059F" w:rsidRPr="00D338DC">
        <w:rPr>
          <w:rFonts w:ascii="Times New Roman" w:eastAsia="Times New Roman" w:hAnsi="Times New Roman" w:cs="Times New Roman"/>
        </w:rPr>
        <w:t>Your</w:t>
      </w:r>
      <w:r w:rsidRPr="00D338DC">
        <w:rPr>
          <w:rFonts w:ascii="Times New Roman" w:eastAsia="Times New Roman" w:hAnsi="Times New Roman" w:cs="Times New Roman"/>
        </w:rPr>
        <w:t xml:space="preserve"> great glory, O Lord God,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heavenly King, God the Father Almighty."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</w:p>
    <w:p w:rsidR="00A32C9C" w:rsidRPr="00D338DC" w:rsidRDefault="00A32C9C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Which of us can from the heart utter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praise like that and remain unmoved,</w:t>
      </w:r>
      <w:r w:rsidR="00D338D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</w:t>
      </w:r>
      <w:r w:rsidR="00081CD1" w:rsidRPr="00D338DC">
        <w:rPr>
          <w:rFonts w:ascii="Times New Roman" w:eastAsia="Times New Roman" w:hAnsi="Times New Roman" w:cs="Times New Roman"/>
        </w:rPr>
        <w:t xml:space="preserve">conscious of the very presence </w:t>
      </w:r>
      <w:r w:rsidRPr="00D338DC">
        <w:rPr>
          <w:rFonts w:ascii="Times New Roman" w:eastAsia="Times New Roman" w:hAnsi="Times New Roman" w:cs="Times New Roman"/>
        </w:rPr>
        <w:t>and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wondrous majesty of the Lord God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Almighty? A verse of a hymn may serve</w:t>
      </w:r>
      <w:r w:rsidR="00A32C9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same purpose.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ind w:left="284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My God, how wonderful Thou art!</w:t>
      </w:r>
    </w:p>
    <w:p w:rsidR="00032AA0" w:rsidRPr="00D338DC" w:rsidRDefault="00AC0B32" w:rsidP="000B581A">
      <w:pPr>
        <w:spacing w:after="0"/>
        <w:ind w:left="284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</w:t>
      </w:r>
      <w:proofErr w:type="gramStart"/>
      <w:r w:rsidR="001B059F" w:rsidRPr="00D338DC">
        <w:rPr>
          <w:rFonts w:ascii="Times New Roman" w:eastAsia="Times New Roman" w:hAnsi="Times New Roman" w:cs="Times New Roman"/>
        </w:rPr>
        <w:t>Your</w:t>
      </w:r>
      <w:r w:rsidRPr="00D338DC">
        <w:rPr>
          <w:rFonts w:ascii="Times New Roman" w:eastAsia="Times New Roman" w:hAnsi="Times New Roman" w:cs="Times New Roman"/>
        </w:rPr>
        <w:t xml:space="preserve"> majesty how bright.</w:t>
      </w:r>
      <w:proofErr w:type="gramEnd"/>
    </w:p>
    <w:p w:rsidR="00032AA0" w:rsidRPr="00D338DC" w:rsidRDefault="00AC0B32" w:rsidP="000B581A">
      <w:pPr>
        <w:spacing w:after="0"/>
        <w:ind w:left="284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How beautiful </w:t>
      </w:r>
      <w:proofErr w:type="gramStart"/>
      <w:r w:rsidR="001B059F" w:rsidRPr="00D338DC">
        <w:rPr>
          <w:rFonts w:ascii="Times New Roman" w:eastAsia="Times New Roman" w:hAnsi="Times New Roman" w:cs="Times New Roman"/>
        </w:rPr>
        <w:t>Your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mercy-seat</w:t>
      </w:r>
    </w:p>
    <w:p w:rsidR="00032AA0" w:rsidRPr="00D338DC" w:rsidRDefault="00AC0B32" w:rsidP="000B581A">
      <w:pPr>
        <w:spacing w:after="0"/>
        <w:ind w:left="284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In depths of burning light!</w:t>
      </w:r>
    </w:p>
    <w:p w:rsidR="00032AA0" w:rsidRPr="00D338DC" w:rsidRDefault="00AC0B32" w:rsidP="000B581A">
      <w:pPr>
        <w:spacing w:after="0"/>
        <w:ind w:left="284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How wonderful, how beautiful</w:t>
      </w:r>
    </w:p>
    <w:p w:rsidR="00032AA0" w:rsidRPr="00D338DC" w:rsidRDefault="00AC0B32" w:rsidP="000B581A">
      <w:pPr>
        <w:spacing w:after="0"/>
        <w:ind w:left="284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The sight of Thee must be;</w:t>
      </w:r>
    </w:p>
    <w:p w:rsidR="00032AA0" w:rsidRPr="00D338DC" w:rsidRDefault="00AC0B32" w:rsidP="000B581A">
      <w:pPr>
        <w:spacing w:after="0"/>
        <w:ind w:left="284"/>
        <w:rPr>
          <w:rFonts w:ascii="Times New Roman" w:eastAsia="Times New Roman" w:hAnsi="Times New Roman" w:cs="Times New Roman"/>
        </w:rPr>
      </w:pPr>
      <w:proofErr w:type="spellStart"/>
      <w:r w:rsidRPr="00D338DC">
        <w:rPr>
          <w:rFonts w:ascii="Times New Roman" w:eastAsia="Times New Roman" w:hAnsi="Times New Roman" w:cs="Times New Roman"/>
        </w:rPr>
        <w:t>Thine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endless wisdom, boundless power</w:t>
      </w:r>
    </w:p>
    <w:p w:rsidR="00032AA0" w:rsidRPr="00D338DC" w:rsidRDefault="00AC0B32" w:rsidP="000B581A">
      <w:pPr>
        <w:spacing w:after="0"/>
        <w:ind w:left="284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</w:t>
      </w:r>
      <w:proofErr w:type="gramStart"/>
      <w:r w:rsidRPr="00D338DC">
        <w:rPr>
          <w:rFonts w:ascii="Times New Roman" w:eastAsia="Times New Roman" w:hAnsi="Times New Roman" w:cs="Times New Roman"/>
        </w:rPr>
        <w:t>And awful purity.</w:t>
      </w:r>
      <w:proofErr w:type="gramEnd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This carries us into the very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heavenlies</w:t>
      </w:r>
      <w:proofErr w:type="spellEnd"/>
      <w:r w:rsidRPr="00D338DC">
        <w:rPr>
          <w:rFonts w:ascii="Times New Roman" w:eastAsia="Times New Roman" w:hAnsi="Times New Roman" w:cs="Times New Roman"/>
        </w:rPr>
        <w:t>, as also do the words: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53D27" w:rsidRPr="00D338DC" w:rsidRDefault="00AC0B32" w:rsidP="000B581A">
      <w:pPr>
        <w:spacing w:after="0"/>
        <w:ind w:left="284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Holy, holy, holy, Lord God Almighty,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</w:p>
    <w:p w:rsidR="00053D27" w:rsidRPr="00D338DC" w:rsidRDefault="00AC0B32" w:rsidP="000B581A">
      <w:pPr>
        <w:spacing w:after="0"/>
        <w:ind w:left="284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All </w:t>
      </w:r>
      <w:r w:rsidR="001B059F" w:rsidRPr="00D338DC">
        <w:rPr>
          <w:rFonts w:ascii="Times New Roman" w:eastAsia="Times New Roman" w:hAnsi="Times New Roman" w:cs="Times New Roman"/>
        </w:rPr>
        <w:t>Your</w:t>
      </w:r>
      <w:r w:rsidRPr="00D338DC">
        <w:rPr>
          <w:rFonts w:ascii="Times New Roman" w:eastAsia="Times New Roman" w:hAnsi="Times New Roman" w:cs="Times New Roman"/>
        </w:rPr>
        <w:t xml:space="preserve"> works shall praise </w:t>
      </w:r>
      <w:proofErr w:type="gramStart"/>
      <w:r w:rsidR="001B059F" w:rsidRPr="00D338DC">
        <w:rPr>
          <w:rFonts w:ascii="Times New Roman" w:eastAsia="Times New Roman" w:hAnsi="Times New Roman" w:cs="Times New Roman"/>
        </w:rPr>
        <w:t>Your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name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</w:p>
    <w:p w:rsidR="00032AA0" w:rsidRPr="00D338DC" w:rsidRDefault="00AC0B32" w:rsidP="000B581A">
      <w:pPr>
        <w:spacing w:after="0"/>
        <w:ind w:left="284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In earth, and sky, and sea.</w:t>
      </w:r>
      <w:proofErr w:type="gramEnd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need to cry out, and to cry often,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"My soul doth magnify the Lord, and my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spirit hath rejoiced in God my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>"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(Luke 1:46-47). Can we catch the spirit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the Psalmist and sing, "Bless the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Lord, O my soul, and all that is within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me, bless His holy name"? (Psalm 103:1).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"Bless the Lord, O my soul. O Lord my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God, Thou art very great; Thou are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clothed with </w:t>
      </w:r>
      <w:proofErr w:type="spellStart"/>
      <w:r w:rsidRPr="00D338DC">
        <w:rPr>
          <w:rFonts w:ascii="Times New Roman" w:eastAsia="Times New Roman" w:hAnsi="Times New Roman" w:cs="Times New Roman"/>
        </w:rPr>
        <w:t>honor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and majesty" (Psalm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104:1). When shall we learn that "in His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temple everything </w:t>
      </w:r>
      <w:proofErr w:type="spellStart"/>
      <w:r w:rsidRPr="00D338DC">
        <w:rPr>
          <w:rFonts w:ascii="Times New Roman" w:eastAsia="Times New Roman" w:hAnsi="Times New Roman" w:cs="Times New Roman"/>
        </w:rPr>
        <w:t>saith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338DC">
        <w:rPr>
          <w:rFonts w:ascii="Times New Roman" w:eastAsia="Times New Roman" w:hAnsi="Times New Roman" w:cs="Times New Roman"/>
        </w:rPr>
        <w:t>Glory!</w:t>
      </w:r>
      <w:proofErr w:type="gramEnd"/>
      <w:r w:rsidRPr="00D338DC">
        <w:rPr>
          <w:rFonts w:ascii="Times New Roman" w:eastAsia="Times New Roman" w:hAnsi="Times New Roman" w:cs="Times New Roman"/>
        </w:rPr>
        <w:t>" (Psalm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29:9 RV)</w:t>
      </w:r>
      <w:r w:rsidR="00053D27" w:rsidRPr="00D338DC">
        <w:rPr>
          <w:rFonts w:ascii="Times New Roman" w:eastAsia="Times New Roman" w:hAnsi="Times New Roman" w:cs="Times New Roman"/>
        </w:rPr>
        <w:t xml:space="preserve">. Let us, too, cry, </w:t>
      </w:r>
      <w:proofErr w:type="gramStart"/>
      <w:r w:rsidR="00053D27" w:rsidRPr="00D338DC">
        <w:rPr>
          <w:rFonts w:ascii="Times New Roman" w:eastAsia="Times New Roman" w:hAnsi="Times New Roman" w:cs="Times New Roman"/>
        </w:rPr>
        <w:t>Glory</w:t>
      </w:r>
      <w:proofErr w:type="gramEnd"/>
      <w:r w:rsidR="00053D27" w:rsidRPr="00D338DC">
        <w:rPr>
          <w:rFonts w:ascii="Times New Roman" w:eastAsia="Times New Roman" w:hAnsi="Times New Roman" w:cs="Times New Roman"/>
        </w:rPr>
        <w:t>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Such worship of God, such adoration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praise and thanksgiving, not only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put us into the spirit of prayer, but in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some mysterious way they help </w:t>
      </w:r>
      <w:r w:rsidRPr="00D338DC">
        <w:rPr>
          <w:rFonts w:ascii="Times New Roman" w:eastAsia="Times New Roman" w:hAnsi="Times New Roman" w:cs="Times New Roman"/>
        </w:rPr>
        <w:lastRenderedPageBreak/>
        <w:t>God to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work on our behalf. Do you remember</w:t>
      </w:r>
      <w:r w:rsidR="00053D27" w:rsidRPr="00D338DC">
        <w:rPr>
          <w:rFonts w:ascii="Times New Roman" w:eastAsia="Times New Roman" w:hAnsi="Times New Roman" w:cs="Times New Roman"/>
        </w:rPr>
        <w:t xml:space="preserve"> those wonderful words, </w:t>
      </w:r>
      <w:r w:rsidR="00415601" w:rsidRPr="00D338DC">
        <w:rPr>
          <w:rFonts w:ascii="Times New Roman" w:eastAsia="Times New Roman" w:hAnsi="Times New Roman" w:cs="Times New Roman"/>
        </w:rPr>
        <w:t>"Whoever</w:t>
      </w:r>
      <w:r w:rsidRPr="00D338DC">
        <w:rPr>
          <w:rFonts w:ascii="Times New Roman" w:eastAsia="Times New Roman" w:hAnsi="Times New Roman" w:cs="Times New Roman"/>
        </w:rPr>
        <w:t xml:space="preserve"> offer</w:t>
      </w:r>
      <w:r w:rsidR="00415601" w:rsidRPr="00D338DC">
        <w:rPr>
          <w:rFonts w:ascii="Times New Roman" w:eastAsia="Times New Roman" w:hAnsi="Times New Roman" w:cs="Times New Roman"/>
        </w:rPr>
        <w:t>s</w:t>
      </w:r>
      <w:r w:rsidR="00053D27" w:rsidRPr="00D338DC">
        <w:rPr>
          <w:rFonts w:ascii="Times New Roman" w:eastAsia="Times New Roman" w:hAnsi="Times New Roman" w:cs="Times New Roman"/>
        </w:rPr>
        <w:t xml:space="preserve"> </w:t>
      </w:r>
      <w:r w:rsidR="00415601" w:rsidRPr="00D338DC">
        <w:rPr>
          <w:rFonts w:ascii="Times New Roman" w:eastAsia="Times New Roman" w:hAnsi="Times New Roman" w:cs="Times New Roman"/>
        </w:rPr>
        <w:t xml:space="preserve">the sacrifice of </w:t>
      </w:r>
      <w:r w:rsidRPr="00D338DC">
        <w:rPr>
          <w:rFonts w:ascii="Times New Roman" w:eastAsia="Times New Roman" w:hAnsi="Times New Roman" w:cs="Times New Roman"/>
        </w:rPr>
        <w:t>thanksgiving,</w:t>
      </w:r>
      <w:r w:rsidR="004156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glorif</w:t>
      </w:r>
      <w:r w:rsidR="00415601" w:rsidRPr="00D338DC">
        <w:rPr>
          <w:rFonts w:ascii="Times New Roman" w:eastAsia="Times New Roman" w:hAnsi="Times New Roman" w:cs="Times New Roman"/>
        </w:rPr>
        <w:t>ies</w:t>
      </w:r>
      <w:r w:rsidRPr="00D338D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338DC">
        <w:rPr>
          <w:rFonts w:ascii="Times New Roman" w:eastAsia="Times New Roman" w:hAnsi="Times New Roman" w:cs="Times New Roman"/>
        </w:rPr>
        <w:t>Me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and prepare</w:t>
      </w:r>
      <w:r w:rsidR="00415601" w:rsidRPr="00D338DC">
        <w:rPr>
          <w:rFonts w:ascii="Times New Roman" w:eastAsia="Times New Roman" w:hAnsi="Times New Roman" w:cs="Times New Roman"/>
        </w:rPr>
        <w:t>s</w:t>
      </w:r>
      <w:r w:rsidRPr="00D338DC">
        <w:rPr>
          <w:rFonts w:ascii="Times New Roman" w:eastAsia="Times New Roman" w:hAnsi="Times New Roman" w:cs="Times New Roman"/>
        </w:rPr>
        <w:t xml:space="preserve"> a way that I</w:t>
      </w:r>
      <w:r w:rsidR="004156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may show him the salvation of God"?</w:t>
      </w:r>
      <w:r w:rsidR="00415601" w:rsidRPr="00D338DC">
        <w:rPr>
          <w:rFonts w:ascii="Times New Roman" w:eastAsia="Times New Roman" w:hAnsi="Times New Roman" w:cs="Times New Roman"/>
        </w:rPr>
        <w:t xml:space="preserve"> (Psalm 50:23</w:t>
      </w:r>
      <w:r w:rsidRPr="00D338DC">
        <w:rPr>
          <w:rFonts w:ascii="Times New Roman" w:eastAsia="Times New Roman" w:hAnsi="Times New Roman" w:cs="Times New Roman"/>
        </w:rPr>
        <w:t>.) Praise and</w:t>
      </w:r>
      <w:r w:rsidR="004156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thanksgiving not only open the gates of</w:t>
      </w:r>
      <w:r w:rsidR="004156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heaven for me to approach God, but also</w:t>
      </w:r>
      <w:r w:rsidR="004156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"prepare a way" for God to bless me. St.</w:t>
      </w:r>
      <w:r w:rsidR="004156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Paul cries, "Rejoice evermore!" before</w:t>
      </w:r>
      <w:r w:rsidR="004156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says, "Pray without ceasing." So then</w:t>
      </w:r>
      <w:r w:rsidR="00415601" w:rsidRPr="00D338DC">
        <w:rPr>
          <w:rFonts w:ascii="Times New Roman" w:eastAsia="Times New Roman" w:hAnsi="Times New Roman" w:cs="Times New Roman"/>
        </w:rPr>
        <w:t xml:space="preserve"> </w:t>
      </w:r>
      <w:r w:rsidR="00633AC9" w:rsidRPr="00D338DC">
        <w:rPr>
          <w:rFonts w:ascii="Times New Roman" w:eastAsia="Times New Roman" w:hAnsi="Times New Roman" w:cs="Times New Roman"/>
        </w:rPr>
        <w:t xml:space="preserve">our </w:t>
      </w:r>
      <w:r w:rsidRPr="00D338DC">
        <w:rPr>
          <w:rFonts w:ascii="Times New Roman" w:eastAsia="Times New Roman" w:hAnsi="Times New Roman" w:cs="Times New Roman"/>
        </w:rPr>
        <w:t>praise, as well as our prayers, is</w:t>
      </w:r>
      <w:r w:rsidR="0041560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be without ceasing.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At the raising of Lazarus our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Lord's </w:t>
      </w:r>
      <w:proofErr w:type="gramStart"/>
      <w:r w:rsidRPr="00D338DC">
        <w:rPr>
          <w:rFonts w:ascii="Times New Roman" w:eastAsia="Times New Roman" w:hAnsi="Times New Roman" w:cs="Times New Roman"/>
        </w:rPr>
        <w:t>prayer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had as its first utterance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note of thanksgiving. "Father, I thank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Thee that </w:t>
      </w:r>
      <w:proofErr w:type="gramStart"/>
      <w:r w:rsidR="00633AC9" w:rsidRPr="00D338DC">
        <w:rPr>
          <w:rFonts w:ascii="Times New Roman" w:eastAsia="Times New Roman" w:hAnsi="Times New Roman" w:cs="Times New Roman"/>
        </w:rPr>
        <w:t>You</w:t>
      </w:r>
      <w:proofErr w:type="gramEnd"/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heard</w:t>
      </w:r>
      <w:r w:rsidR="00BF376B" w:rsidRPr="00D338DC">
        <w:rPr>
          <w:rFonts w:ascii="Times New Roman" w:eastAsia="Times New Roman" w:hAnsi="Times New Roman" w:cs="Times New Roman"/>
        </w:rPr>
        <w:t xml:space="preserve"> Me" </w:t>
      </w:r>
      <w:r w:rsidRPr="00D338DC">
        <w:rPr>
          <w:rFonts w:ascii="Times New Roman" w:eastAsia="Times New Roman" w:hAnsi="Times New Roman" w:cs="Times New Roman"/>
        </w:rPr>
        <w:t>(John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11:41). He said it for those around to</w:t>
      </w:r>
      <w:r w:rsidR="00BF376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hear. Yes, and for us to hear.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You may perhaps be wondering why it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that we should specially give thanks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God for His great glory when we kneel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prayer; and why we should spend any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time in thinking of and gazing upon that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glory. But is He not the King of Glory?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All He is and all He does is glory. His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holiness is "glorious" (Exodus 15:11).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name is glorious (Deuteronomy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28:58). His work is "glorious" (Psalm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111:3). His power is glorious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(Colossians 1:11). His voice is</w:t>
      </w:r>
      <w:r w:rsidR="00BF376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glorious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(Isaiah 30:30).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All things bright and beautiful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 </w:t>
      </w:r>
      <w:proofErr w:type="gramStart"/>
      <w:r w:rsidRPr="00D338DC">
        <w:rPr>
          <w:rFonts w:ascii="Times New Roman" w:eastAsia="Times New Roman" w:hAnsi="Times New Roman" w:cs="Times New Roman"/>
        </w:rPr>
        <w:t>All creatures great and small.</w:t>
      </w:r>
      <w:proofErr w:type="gramEnd"/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All things wise and wonderful,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 The Lord God made them all.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for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His glory.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"For of him and through him and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unto him are all things; to whom be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="00BF376B" w:rsidRPr="00D338DC">
        <w:rPr>
          <w:rFonts w:ascii="Times New Roman" w:eastAsia="Times New Roman" w:hAnsi="Times New Roman" w:cs="Times New Roman"/>
        </w:rPr>
        <w:t xml:space="preserve">glory for ever" </w:t>
      </w:r>
      <w:r w:rsidRPr="00D338DC">
        <w:rPr>
          <w:rFonts w:ascii="Times New Roman" w:eastAsia="Times New Roman" w:hAnsi="Times New Roman" w:cs="Times New Roman"/>
        </w:rPr>
        <w:t>(Romans 11:36).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And this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the God who bids us come to Him in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prayer. This God is our</w:t>
      </w:r>
      <w:r w:rsidR="00BF376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God, and He has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="00BF376B" w:rsidRPr="00D338DC">
        <w:rPr>
          <w:rFonts w:ascii="Times New Roman" w:eastAsia="Times New Roman" w:hAnsi="Times New Roman" w:cs="Times New Roman"/>
        </w:rPr>
        <w:t xml:space="preserve">"gifts for men" (Psalm </w:t>
      </w:r>
      <w:r w:rsidRPr="00D338DC">
        <w:rPr>
          <w:rFonts w:ascii="Times New Roman" w:eastAsia="Times New Roman" w:hAnsi="Times New Roman" w:cs="Times New Roman"/>
        </w:rPr>
        <w:t>68:18). God says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everyone that is called by His name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has been created for His glory</w:t>
      </w:r>
      <w:r w:rsidR="00FF344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(Isaiah 43:7). His Church is to be a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"glorious" Church -- holy and without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blemish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(Ephesians 5:27). Have you ever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fully realized that the Lord Jesus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desires to share with us the glory we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see in Him? This is His </w:t>
      </w:r>
      <w:r w:rsidRPr="00D338DC">
        <w:rPr>
          <w:rFonts w:ascii="Times New Roman" w:eastAsia="Times New Roman" w:hAnsi="Times New Roman" w:cs="Times New Roman"/>
        </w:rPr>
        <w:lastRenderedPageBreak/>
        <w:t>great gift to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you and me, His redeemed ones. Believe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me, the more we have of God's glory, the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less shall we seek His gifts. Not only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that day "when he shall come to be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glorified in his saints"</w:t>
      </w:r>
      <w:r w:rsidR="00BF376B" w:rsidRPr="00D338DC">
        <w:rPr>
          <w:rFonts w:ascii="Times New Roman" w:eastAsia="Times New Roman" w:hAnsi="Times New Roman" w:cs="Times New Roman"/>
        </w:rPr>
        <w:t xml:space="preserve"> (2 </w:t>
      </w:r>
      <w:r w:rsidRPr="00D338DC">
        <w:rPr>
          <w:rFonts w:ascii="Times New Roman" w:eastAsia="Times New Roman" w:hAnsi="Times New Roman" w:cs="Times New Roman"/>
        </w:rPr>
        <w:t>Thessalonians 1:10) is there glory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us, but here and now -- today. He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wishes us to be partakers of His glory.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Did not our Lord Himself say so? "The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glory which thou hast given me, I have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given unto them," He</w:t>
      </w:r>
      <w:r w:rsidR="00BF376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declares (John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17:22). What is God's command? "Arise,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shine, for </w:t>
      </w:r>
      <w:proofErr w:type="gramStart"/>
      <w:r w:rsidR="001B059F" w:rsidRPr="00D338DC">
        <w:rPr>
          <w:rFonts w:ascii="Times New Roman" w:eastAsia="Times New Roman" w:hAnsi="Times New Roman" w:cs="Times New Roman"/>
        </w:rPr>
        <w:t>Your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light is come, and the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glory of the Lord is risen upon thee."</w:t>
      </w:r>
      <w:r w:rsidR="00BF376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Nay, more than this: "His glory shall be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seen upon thee," says the inspired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prophet (Isaiah 60:1-2).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God would have people say of us as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St. Peter said of the disciples of old: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"The Spirit of Glory and the Spirit of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rest</w:t>
      </w:r>
      <w:r w:rsidR="00633AC9" w:rsidRPr="00D338DC">
        <w:rPr>
          <w:rFonts w:ascii="Times New Roman" w:eastAsia="Times New Roman" w:hAnsi="Times New Roman" w:cs="Times New Roman"/>
        </w:rPr>
        <w:t xml:space="preserve">s upon you" (1 </w:t>
      </w:r>
      <w:r w:rsidRPr="00D338DC">
        <w:rPr>
          <w:rFonts w:ascii="Times New Roman" w:eastAsia="Times New Roman" w:hAnsi="Times New Roman" w:cs="Times New Roman"/>
        </w:rPr>
        <w:t>Peter 4:14).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not that be an answer to most of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="00BF376B" w:rsidRPr="00D338DC">
        <w:rPr>
          <w:rFonts w:ascii="Times New Roman" w:eastAsia="Times New Roman" w:hAnsi="Times New Roman" w:cs="Times New Roman"/>
        </w:rPr>
        <w:t xml:space="preserve">our prayers? Could we ask for </w:t>
      </w:r>
      <w:r w:rsidRPr="00D338DC">
        <w:rPr>
          <w:rFonts w:ascii="Times New Roman" w:eastAsia="Times New Roman" w:hAnsi="Times New Roman" w:cs="Times New Roman"/>
        </w:rPr>
        <w:t>anything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better? How can we get this glory? How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are we to reflect it? </w:t>
      </w:r>
      <w:proofErr w:type="gramStart"/>
      <w:r w:rsidRPr="00D338DC">
        <w:rPr>
          <w:rFonts w:ascii="Times New Roman" w:eastAsia="Times New Roman" w:hAnsi="Times New Roman" w:cs="Times New Roman"/>
        </w:rPr>
        <w:t>Only as the result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prayer.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It is when we pray, that the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Holy Spirit takes of the things of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 and reveals them unto us (John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16:15).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It was when Moses prayer, "Show me,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I pray thee, </w:t>
      </w:r>
      <w:r w:rsidR="001B059F" w:rsidRPr="00D338DC">
        <w:rPr>
          <w:rFonts w:ascii="Times New Roman" w:eastAsia="Times New Roman" w:hAnsi="Times New Roman" w:cs="Times New Roman"/>
        </w:rPr>
        <w:t>Your</w:t>
      </w:r>
      <w:r w:rsidRPr="00D338DC">
        <w:rPr>
          <w:rFonts w:ascii="Times New Roman" w:eastAsia="Times New Roman" w:hAnsi="Times New Roman" w:cs="Times New Roman"/>
        </w:rPr>
        <w:t xml:space="preserve"> glory," that he not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="00BF376B" w:rsidRPr="00D338DC">
        <w:rPr>
          <w:rFonts w:ascii="Times New Roman" w:eastAsia="Times New Roman" w:hAnsi="Times New Roman" w:cs="Times New Roman"/>
        </w:rPr>
        <w:t xml:space="preserve">only saw </w:t>
      </w:r>
      <w:r w:rsidRPr="00D338DC">
        <w:rPr>
          <w:rFonts w:ascii="Times New Roman" w:eastAsia="Times New Roman" w:hAnsi="Times New Roman" w:cs="Times New Roman"/>
        </w:rPr>
        <w:t>somewhat of it, but shared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something of that glory, and his own</w:t>
      </w:r>
      <w:r w:rsidR="00633AC9" w:rsidRPr="00D338DC">
        <w:rPr>
          <w:rFonts w:ascii="Times New Roman" w:eastAsia="Times New Roman" w:hAnsi="Times New Roman" w:cs="Times New Roman"/>
        </w:rPr>
        <w:t xml:space="preserve"> f</w:t>
      </w:r>
      <w:r w:rsidRPr="00D338DC">
        <w:rPr>
          <w:rFonts w:ascii="Times New Roman" w:eastAsia="Times New Roman" w:hAnsi="Times New Roman" w:cs="Times New Roman"/>
        </w:rPr>
        <w:t>ace shone with the light of it (Exodus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3</w:t>
      </w:r>
      <w:r w:rsidR="00BF376B" w:rsidRPr="00D338DC">
        <w:rPr>
          <w:rFonts w:ascii="Times New Roman" w:eastAsia="Times New Roman" w:hAnsi="Times New Roman" w:cs="Times New Roman"/>
        </w:rPr>
        <w:t xml:space="preserve">3:18, 34:29). And when we, too, </w:t>
      </w:r>
      <w:r w:rsidRPr="00D338DC">
        <w:rPr>
          <w:rFonts w:ascii="Times New Roman" w:eastAsia="Times New Roman" w:hAnsi="Times New Roman" w:cs="Times New Roman"/>
        </w:rPr>
        <w:t>gaze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upon the "glory of God in the face of</w:t>
      </w:r>
      <w:r w:rsidR="00FF344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Jesus Christ" (2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Corinthians 4:6), we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shall see not only a glimpse of that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glory, but we shall gain something of it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ourselves.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Now, that is prayer, and the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highest result of prayer. </w:t>
      </w:r>
      <w:proofErr w:type="gramStart"/>
      <w:r w:rsidRPr="00D338DC">
        <w:rPr>
          <w:rFonts w:ascii="Times New Roman" w:eastAsia="Times New Roman" w:hAnsi="Times New Roman" w:cs="Times New Roman"/>
        </w:rPr>
        <w:t>Nor is there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any other way of securing that glory,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God may be glorified in us (Isaiah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60:21).</w:t>
      </w:r>
      <w:proofErr w:type="gramEnd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Let us often meditate upon Christ's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glory -- gaze upon it and so reflect it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receive it. This is what happened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="00BF376B" w:rsidRPr="00D338DC">
        <w:rPr>
          <w:rFonts w:ascii="Times New Roman" w:eastAsia="Times New Roman" w:hAnsi="Times New Roman" w:cs="Times New Roman"/>
        </w:rPr>
        <w:t xml:space="preserve">to our Lord's first </w:t>
      </w:r>
      <w:r w:rsidRPr="00D338DC">
        <w:rPr>
          <w:rFonts w:ascii="Times New Roman" w:eastAsia="Times New Roman" w:hAnsi="Times New Roman" w:cs="Times New Roman"/>
        </w:rPr>
        <w:t>disciples.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They said in awed tones, "We beheld his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glory!" Yes, but what followed? A few</w:t>
      </w:r>
      <w:r w:rsidR="00BF376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plain, unlettered, obscure fishermen</w:t>
      </w:r>
      <w:r w:rsidR="00BF376B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companied with Christ a little while,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seeing His glory; and lo! </w:t>
      </w:r>
      <w:r w:rsidR="00633AC9" w:rsidRPr="00D338DC">
        <w:rPr>
          <w:rFonts w:ascii="Times New Roman" w:eastAsia="Times New Roman" w:hAnsi="Times New Roman" w:cs="Times New Roman"/>
        </w:rPr>
        <w:t>T</w:t>
      </w:r>
      <w:r w:rsidRPr="00D338DC">
        <w:rPr>
          <w:rFonts w:ascii="Times New Roman" w:eastAsia="Times New Roman" w:hAnsi="Times New Roman" w:cs="Times New Roman"/>
        </w:rPr>
        <w:t>hey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themselves caught something of that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glory. And then others </w:t>
      </w:r>
      <w:r w:rsidR="00633AC9" w:rsidRPr="00D338DC">
        <w:rPr>
          <w:rFonts w:ascii="Times New Roman" w:eastAsia="Times New Roman" w:hAnsi="Times New Roman" w:cs="Times New Roman"/>
        </w:rPr>
        <w:t>marvelled</w:t>
      </w:r>
      <w:r w:rsidRPr="00D338DC">
        <w:rPr>
          <w:rFonts w:ascii="Times New Roman" w:eastAsia="Times New Roman" w:hAnsi="Times New Roman" w:cs="Times New Roman"/>
        </w:rPr>
        <w:t xml:space="preserve"> and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"took knowledge of them that they had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been with Jesus" (Acts 4:13). And when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we can declare, with St. John, </w:t>
      </w:r>
      <w:r w:rsidRPr="00D338DC">
        <w:rPr>
          <w:rFonts w:ascii="Times New Roman" w:eastAsia="Times New Roman" w:hAnsi="Times New Roman" w:cs="Times New Roman"/>
        </w:rPr>
        <w:lastRenderedPageBreak/>
        <w:t>"</w:t>
      </w:r>
      <w:proofErr w:type="gramStart"/>
      <w:r w:rsidRPr="00D338DC">
        <w:rPr>
          <w:rFonts w:ascii="Times New Roman" w:eastAsia="Times New Roman" w:hAnsi="Times New Roman" w:cs="Times New Roman"/>
        </w:rPr>
        <w:t>Yea,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and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fellowship is with the Father and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Son Jesus Christ" (1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John 1:3),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people will say the same of us: "They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have been with Jesus!"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As we lift up our soul in prayer to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living God, we gain the beauty of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holiness as surely as a flower becomes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beautiful by living in the sunlight. Was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="00BF376B" w:rsidRPr="00D338DC">
        <w:rPr>
          <w:rFonts w:ascii="Times New Roman" w:eastAsia="Times New Roman" w:hAnsi="Times New Roman" w:cs="Times New Roman"/>
        </w:rPr>
        <w:t xml:space="preserve">not our Lord Himself </w:t>
      </w:r>
      <w:r w:rsidRPr="00D338DC">
        <w:rPr>
          <w:rFonts w:ascii="Times New Roman" w:eastAsia="Times New Roman" w:hAnsi="Times New Roman" w:cs="Times New Roman"/>
        </w:rPr>
        <w:t>transfigured when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prayed? And the "very fashion" of our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countenance will change, and we shall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have our Mount of Transfiguration when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has its rightful place in our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lives. And men will see in our faces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="00BF376B" w:rsidRPr="00D338DC">
        <w:rPr>
          <w:rFonts w:ascii="Times New Roman" w:eastAsia="Times New Roman" w:hAnsi="Times New Roman" w:cs="Times New Roman"/>
        </w:rPr>
        <w:t xml:space="preserve">"the outward </w:t>
      </w:r>
      <w:r w:rsidRPr="00D338DC">
        <w:rPr>
          <w:rFonts w:ascii="Times New Roman" w:eastAsia="Times New Roman" w:hAnsi="Times New Roman" w:cs="Times New Roman"/>
        </w:rPr>
        <w:t>and visible sign of an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inward and spiritual grace." Our value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God and to man is in exact proportion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the extent in which we reveal the</w:t>
      </w:r>
      <w:r w:rsidR="00633AC9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glory of God to others.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have dwelt so much upon the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glory of Him to </w:t>
      </w:r>
      <w:proofErr w:type="gramStart"/>
      <w:r w:rsidRPr="00D338DC">
        <w:rPr>
          <w:rFonts w:ascii="Times New Roman" w:eastAsia="Times New Roman" w:hAnsi="Times New Roman" w:cs="Times New Roman"/>
        </w:rPr>
        <w:t>Whom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we pray, that we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must not now speak of His grace.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What is prayer? It is a sign of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spiritual life. I should as soon expect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life in a dead man as spiritual life in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prayerless soul! Our spirituality and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fruitfulness are always in</w:t>
      </w:r>
      <w:r w:rsidR="00FF344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proportion to the reality of our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prayers. If, then, we have at all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wandered away from home in the matter of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prayer, let us today resolve, "I will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arise and go unto my Father, and say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unto Him, Father--."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A62273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At this point I laid down my pen,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on the page of the first paper I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picked up were these words: </w:t>
      </w:r>
    </w:p>
    <w:p w:rsidR="00A62273" w:rsidRPr="00D338DC" w:rsidRDefault="00A62273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ind w:left="284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"The secret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failure is that we see men rather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than God. Romanism trembled when Martin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Luther saw God. The 'great awakening'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sprang into being when Jonathan Edwards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saw God. The world became the parish of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one man when John Wesley saw God.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Multitudes were saved when Whitefield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saw God. Thousands of orphans were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fed when George Mueller saw God. And He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'the same yesterday, today, and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forever.'"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 xml:space="preserve">Is it not time that we got a </w:t>
      </w:r>
      <w:r w:rsidR="00F94D5A" w:rsidRPr="00D338DC">
        <w:rPr>
          <w:rFonts w:ascii="Times New Roman" w:eastAsia="Times New Roman" w:hAnsi="Times New Roman" w:cs="Times New Roman"/>
        </w:rPr>
        <w:t>true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vision of God -- of God in all His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glory? Who can say what will happen when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Church sees God? But let us not wait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others. Let us, each one for</w:t>
      </w:r>
      <w:r w:rsidR="00FF344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himself, with unveiled face and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unsullied heart, get this vision of the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glory of the Lord.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304DFF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"Blessed are the pure in heart, for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they shall see God" (Matthew 5:8). No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mission</w:t>
      </w:r>
      <w:r w:rsidR="00A62273" w:rsidRPr="00D338DC">
        <w:rPr>
          <w:rFonts w:ascii="Times New Roman" w:eastAsia="Times New Roman" w:hAnsi="Times New Roman" w:cs="Times New Roman"/>
        </w:rPr>
        <w:t>ary</w:t>
      </w:r>
      <w:r w:rsidRPr="00D338DC">
        <w:rPr>
          <w:rFonts w:ascii="Times New Roman" w:eastAsia="Times New Roman" w:hAnsi="Times New Roman" w:cs="Times New Roman"/>
        </w:rPr>
        <w:t xml:space="preserve"> whom it has been my joy to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meet ever impressed me quite as much as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Dr. Wilbur Chapman. He wrote to a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friend: "I have learned some great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lessons concerning prayer. At one of our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missions in England the audiences were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exceedingly small. But I received a note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saying that an American missionary...was going to pray God's blessing upon our work. He was known as 'Praying</w:t>
      </w:r>
      <w:r w:rsidR="00A62273" w:rsidRPr="00D338DC">
        <w:rPr>
          <w:rFonts w:ascii="Times New Roman" w:eastAsia="Times New Roman" w:hAnsi="Times New Roman" w:cs="Times New Roman"/>
        </w:rPr>
        <w:t xml:space="preserve"> Hyde.' </w:t>
      </w:r>
      <w:r w:rsidRPr="00D338DC">
        <w:rPr>
          <w:rFonts w:ascii="Times New Roman" w:eastAsia="Times New Roman" w:hAnsi="Times New Roman" w:cs="Times New Roman"/>
        </w:rPr>
        <w:t>Almost instantly the tide turned.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hall became packed, and at my first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invitation fifty men </w:t>
      </w:r>
      <w:r w:rsidR="00304DFF" w:rsidRPr="00D338DC">
        <w:rPr>
          <w:rFonts w:ascii="Times New Roman" w:eastAsia="Times New Roman" w:hAnsi="Times New Roman" w:cs="Times New Roman"/>
        </w:rPr>
        <w:t xml:space="preserve">turned to </w:t>
      </w:r>
      <w:r w:rsidRPr="00D338DC">
        <w:rPr>
          <w:rFonts w:ascii="Times New Roman" w:eastAsia="Times New Roman" w:hAnsi="Times New Roman" w:cs="Times New Roman"/>
        </w:rPr>
        <w:t>Christ as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>. As we were leaving I said,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"Mr. Hyde, I want you to pray for me.'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</w:p>
    <w:p w:rsidR="00304DFF" w:rsidRPr="00D338DC" w:rsidRDefault="00304DFF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He came to my room, turned the key in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door, and dropped on his knees, and</w:t>
      </w:r>
      <w:r w:rsidR="00304DF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waited five minutes without a single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syllable coming from his lips. I could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hear my own heart thumping and his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beating. I felt the hot tears running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down my face. I knew I was with God.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Then, with upturned face, down which the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tears were streaming, he said 'O God!'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Then for five minutes at least he was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still again; and then, when he knew that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was talking with God... there came up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from the depth of his heart such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petitions for men as I had never heard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before. I rose from my knees to know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real prayer was. We believe that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is mighty, and we believe it as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never did before."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Dr. Chapman used to say, "It was a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season of prayer with John Hyde that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made me realize what real prayer was. I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owe to him more than I owe to any man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showing me what a prayer-life is,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what a real consecrated life is.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...</w:t>
      </w:r>
      <w:r w:rsidR="00B14AD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Jesus Christ became a new Ideal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me, and I had a glimpse of His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prayer-life; and I had a longing which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has remained to this day to be a real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praying man." And God the Holy Spirit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can so teach us.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Oh, ye who sigh and languish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 xml:space="preserve">          And mourn your lack of power,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Hear ye this gentle whisper: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  "Could ye not watch one </w:t>
      </w:r>
      <w:proofErr w:type="gramStart"/>
      <w:r w:rsidRPr="00D338DC">
        <w:rPr>
          <w:rFonts w:ascii="Times New Roman" w:eastAsia="Times New Roman" w:hAnsi="Times New Roman" w:cs="Times New Roman"/>
        </w:rPr>
        <w:t>hour</w:t>
      </w:r>
      <w:proofErr w:type="gramEnd"/>
      <w:r w:rsidRPr="00D338DC">
        <w:rPr>
          <w:rFonts w:ascii="Times New Roman" w:eastAsia="Times New Roman" w:hAnsi="Times New Roman" w:cs="Times New Roman"/>
        </w:rPr>
        <w:t>"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For fruitfulness and blessing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  There is no royal road;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The power for holy service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  Is intercourse with </w:t>
      </w:r>
      <w:proofErr w:type="gramStart"/>
      <w:r w:rsidRPr="00D338DC">
        <w:rPr>
          <w:rFonts w:ascii="Times New Roman" w:eastAsia="Times New Roman" w:hAnsi="Times New Roman" w:cs="Times New Roman"/>
        </w:rPr>
        <w:t>God.</w:t>
      </w:r>
      <w:proofErr w:type="gramEnd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A62273" w:rsidRPr="00D338DC" w:rsidRDefault="00A62273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D338DC">
        <w:rPr>
          <w:rFonts w:ascii="Times New Roman" w:eastAsia="Times New Roman" w:hAnsi="Times New Roman" w:cs="Times New Roman"/>
          <w:b/>
        </w:rPr>
        <w:t>CHAPTER SIX</w:t>
      </w:r>
    </w:p>
    <w:p w:rsidR="00032AA0" w:rsidRPr="00D338DC" w:rsidRDefault="00032AA0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32AA0" w:rsidRPr="00D338DC" w:rsidRDefault="00AC0B32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5" w:name="_Hlk284315405"/>
      <w:r w:rsidRPr="00D338DC">
        <w:rPr>
          <w:rFonts w:ascii="Times New Roman" w:eastAsia="Times New Roman" w:hAnsi="Times New Roman" w:cs="Times New Roman"/>
          <w:b/>
        </w:rPr>
        <w:t>HOW SHALL I PRAY</w:t>
      </w:r>
      <w:bookmarkEnd w:id="5"/>
      <w:r w:rsidRPr="00D338DC">
        <w:rPr>
          <w:rFonts w:ascii="Times New Roman" w:eastAsia="Times New Roman" w:hAnsi="Times New Roman" w:cs="Times New Roman"/>
          <w:b/>
        </w:rPr>
        <w:t>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How shall I pray? Could there be a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more important question for a Christian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man to ask? How shall I approach the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King of Glory?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When we read Christ's promises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regarding prayer we are apt to think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He puts far too great a power into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hands -- unless, indeed, we hastily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conclude that it is impossible for Him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act as He promises. He says, ask</w:t>
      </w:r>
      <w:r w:rsidR="00FF344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"anything,"  "whatsoever,"  "what ye</w:t>
      </w:r>
      <w:r w:rsidR="00A6227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will," and it shall be done.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then He puts in a qualifying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phrase. He says that we are to ask in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name. That is the condition, and the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only one, although, as we shall remind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ourselves later on, it is sometimes</w:t>
      </w:r>
      <w:r w:rsidR="0061447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couched in different words.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If, therefore, we ask and do not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receive, it can only be that we are not</w:t>
      </w:r>
      <w:r w:rsidR="00555D18" w:rsidRPr="00D338DC">
        <w:rPr>
          <w:rFonts w:ascii="Times New Roman" w:eastAsia="Times New Roman" w:hAnsi="Times New Roman" w:cs="Times New Roman"/>
        </w:rPr>
        <w:t xml:space="preserve"> fulfilling this </w:t>
      </w:r>
      <w:r w:rsidRPr="00D338DC">
        <w:rPr>
          <w:rFonts w:ascii="Times New Roman" w:eastAsia="Times New Roman" w:hAnsi="Times New Roman" w:cs="Times New Roman"/>
        </w:rPr>
        <w:t>condition. If then, we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true disciples of His -- if we are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sincere -- we shall take pains (infinite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pains, if need be) to discover just what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means to ask in His name; and we</w:t>
      </w:r>
      <w:r w:rsidR="00FF344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shall not rest content until we have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fulfilled that condition. Let us read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promise again to be quite sure about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it. "Whatsoever ye shall ask in my name,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will I do, that the Father may be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glorified in the Son. If ye shall ask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anything in my name, I will do it" (John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14:13-14).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This was something quite new, for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Lord said so. "Hitherto ye have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asked nothing in my name," but now, "ask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ye shall receive, that your joy may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 full" (John 16:24).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Five times over our Lord repeats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this simple condition, "In my name"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="00FF344F" w:rsidRPr="00D338DC">
        <w:rPr>
          <w:rFonts w:ascii="Times New Roman" w:eastAsia="Times New Roman" w:hAnsi="Times New Roman" w:cs="Times New Roman"/>
        </w:rPr>
        <w:t xml:space="preserve">(John 14:13-14; </w:t>
      </w:r>
      <w:r w:rsidRPr="00D338DC">
        <w:rPr>
          <w:rFonts w:ascii="Times New Roman" w:eastAsia="Times New Roman" w:hAnsi="Times New Roman" w:cs="Times New Roman"/>
        </w:rPr>
        <w:t>15:16</w:t>
      </w:r>
      <w:proofErr w:type="gramStart"/>
      <w:r w:rsidRPr="00D338DC">
        <w:rPr>
          <w:rFonts w:ascii="Times New Roman" w:eastAsia="Times New Roman" w:hAnsi="Times New Roman" w:cs="Times New Roman"/>
        </w:rPr>
        <w:t>;  16:23,24,26</w:t>
      </w:r>
      <w:proofErr w:type="gramEnd"/>
      <w:r w:rsidRPr="00D338DC">
        <w:rPr>
          <w:rFonts w:ascii="Times New Roman" w:eastAsia="Times New Roman" w:hAnsi="Times New Roman" w:cs="Times New Roman"/>
        </w:rPr>
        <w:t>).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Evidently something very important is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here implied. It is more than a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condition -- it is also a promise, an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encouragement, for our Lord's biddings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are always His </w:t>
      </w:r>
      <w:proofErr w:type="spellStart"/>
      <w:r w:rsidRPr="00D338DC">
        <w:rPr>
          <w:rFonts w:ascii="Times New Roman" w:eastAsia="Times New Roman" w:hAnsi="Times New Roman" w:cs="Times New Roman"/>
        </w:rPr>
        <w:t>enablings</w:t>
      </w:r>
      <w:proofErr w:type="spellEnd"/>
      <w:r w:rsidRPr="00D338DC">
        <w:rPr>
          <w:rFonts w:ascii="Times New Roman" w:eastAsia="Times New Roman" w:hAnsi="Times New Roman" w:cs="Times New Roman"/>
        </w:rPr>
        <w:t>. What, then,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does it mean to ask in His name? We must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know this at all costs, for it is the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secret of all power in prayer. And it is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possible to make a wrong use of those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words. Our Lord said, "Many shall come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my name, saying 'I am Christ," and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shall deceive many" (Matthew 24:5). He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might well have said, "And many shall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think they are praying to the Father in</w:t>
      </w:r>
      <w:r w:rsidR="00555D18" w:rsidRPr="00D338DC">
        <w:rPr>
          <w:rFonts w:ascii="Times New Roman" w:eastAsia="Times New Roman" w:hAnsi="Times New Roman" w:cs="Times New Roman"/>
        </w:rPr>
        <w:t xml:space="preserve"> my name, while </w:t>
      </w:r>
      <w:r w:rsidRPr="00D338DC">
        <w:rPr>
          <w:rFonts w:ascii="Times New Roman" w:eastAsia="Times New Roman" w:hAnsi="Times New Roman" w:cs="Times New Roman"/>
        </w:rPr>
        <w:t>deceiving themselves."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Does it mean just adding the words,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"and all this we ask in the name of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Jesus Christ," at the end of our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prayers?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Many people apparently think that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it does. But have you never heard </w:t>
      </w:r>
      <w:r w:rsidR="00555D18" w:rsidRPr="00D338DC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or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offered -- prayers full of self-will and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selfishness which ended up in that way,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"for Christ's sake. Amen"?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God could not answer the prayers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St. James refers to in his epistle just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because those who offered them added,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"we ask these things in the name of our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Lord Jesus Christ." Those Christians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were asking "amiss" (James 4:3). A wrong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cannot be made right by the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addition of some mystic phrase!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And a right prayer does not fail if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some such words are omitted. No! It is</w:t>
      </w:r>
      <w:r w:rsidR="00555D18" w:rsidRPr="00D338DC">
        <w:rPr>
          <w:rFonts w:ascii="Times New Roman" w:eastAsia="Times New Roman" w:hAnsi="Times New Roman" w:cs="Times New Roman"/>
        </w:rPr>
        <w:t xml:space="preserve"> more than a </w:t>
      </w:r>
      <w:r w:rsidRPr="00D338DC">
        <w:rPr>
          <w:rFonts w:ascii="Times New Roman" w:eastAsia="Times New Roman" w:hAnsi="Times New Roman" w:cs="Times New Roman"/>
        </w:rPr>
        <w:t>question of words. Our Lord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thinking about faith and facts more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than about some formula. The chief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object of prayer is to glorify the Lord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Jesus. We are to ask in Christ's name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"that the Father may be glorified in the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Son" (John 14:13). Listen! We are not to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seek wealth or </w:t>
      </w:r>
      <w:r w:rsidRPr="00D338DC">
        <w:rPr>
          <w:rFonts w:ascii="Times New Roman" w:eastAsia="Times New Roman" w:hAnsi="Times New Roman" w:cs="Times New Roman"/>
        </w:rPr>
        <w:lastRenderedPageBreak/>
        <w:t>health, prosperity or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success, ease or comfort, spirituality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or fruitfulness in service simply for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own enjoyment or advancement or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popularity, but only for Christ's sake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-- for His glory. Let us take three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steps to a right</w:t>
      </w:r>
      <w:r w:rsidR="00FF344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understanding of those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impo</w:t>
      </w:r>
      <w:r w:rsidR="00555D18" w:rsidRPr="00D338DC">
        <w:rPr>
          <w:rFonts w:ascii="Times New Roman" w:eastAsia="Times New Roman" w:hAnsi="Times New Roman" w:cs="Times New Roman"/>
        </w:rPr>
        <w:t xml:space="preserve">rtant words, "in my name." 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(1) There is a sense in which some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things are done only "for Christ's sake"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-- because of His atoning death. Those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who do not believe in the atoning death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Christ cannot pray "in His name."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They may use the words, but without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effect. For we are "justified by His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blood" (Romans 5:9), and "we have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redemption through His blood, even the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forgiveness of sins" (Ephesians 1:7;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Colossians 1:14). In these days when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Unitarianism under its guileful name of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Modernism has invaded all sects, it is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most important to remember the place and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work of the shed blood of Christ, or</w:t>
      </w:r>
      <w:r w:rsidR="00FF344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"prayer" -- so-called -- becomes a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delusion and a snare.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Let us illustrate this point by an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experience which happened quite early in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Mr. Moody's ministry. The wife of an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infidel judge -- a man of great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intellectual gifts -- begged Mr. Moody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speak to her husband. Moody, however,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hesitated at arguing with such a man,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told him so quite frankly. "But," he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added, "</w:t>
      </w:r>
      <w:proofErr w:type="gramStart"/>
      <w:r w:rsidRPr="00D338DC">
        <w:rPr>
          <w:rFonts w:ascii="Times New Roman" w:eastAsia="Times New Roman" w:hAnsi="Times New Roman" w:cs="Times New Roman"/>
        </w:rPr>
        <w:t>if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ever you are converted will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you promise to let me know?" The judge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laughed cynically, and replied, "Oh,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yes, I'll let you know </w:t>
      </w:r>
      <w:proofErr w:type="gramStart"/>
      <w:r w:rsidRPr="00D338DC">
        <w:rPr>
          <w:rFonts w:ascii="Times New Roman" w:eastAsia="Times New Roman" w:hAnsi="Times New Roman" w:cs="Times New Roman"/>
        </w:rPr>
        <w:t>quick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enough if I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am ever converted!" Moody went his way,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relying upon prayer. That judge was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converted, and within a year. He kept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promise and told Moody just how it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came about. "I began to grow very uneasy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miserable one night when my wife was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at a prayer-meeting. I went to bed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before she came home. I could not sleep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all that night. Getting up early the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next morning, I told my wife I should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not need any breakfast, and </w:t>
      </w:r>
      <w:r w:rsidR="00555D18" w:rsidRPr="00D338DC">
        <w:rPr>
          <w:rFonts w:ascii="Times New Roman" w:eastAsia="Times New Roman" w:hAnsi="Times New Roman" w:cs="Times New Roman"/>
        </w:rPr>
        <w:t>s</w:t>
      </w:r>
      <w:r w:rsidRPr="00D338DC">
        <w:rPr>
          <w:rFonts w:ascii="Times New Roman" w:eastAsia="Times New Roman" w:hAnsi="Times New Roman" w:cs="Times New Roman"/>
        </w:rPr>
        <w:t>et off to</w:t>
      </w:r>
      <w:r w:rsidR="00F3153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my office. Telling the clerks they could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take a holiday, I shut myself up in my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private room. But I became more and more</w:t>
      </w:r>
      <w:r w:rsidR="00555D18" w:rsidRPr="00D338DC">
        <w:rPr>
          <w:rFonts w:ascii="Times New Roman" w:eastAsia="Times New Roman" w:hAnsi="Times New Roman" w:cs="Times New Roman"/>
        </w:rPr>
        <w:t xml:space="preserve"> wretched. </w:t>
      </w:r>
      <w:r w:rsidRPr="00D338DC">
        <w:rPr>
          <w:rFonts w:ascii="Times New Roman" w:eastAsia="Times New Roman" w:hAnsi="Times New Roman" w:cs="Times New Roman"/>
        </w:rPr>
        <w:t>Finally, I fell on my knees</w:t>
      </w:r>
      <w:r w:rsidR="00555D18" w:rsidRPr="00D338DC">
        <w:rPr>
          <w:rFonts w:ascii="Times New Roman" w:eastAsia="Times New Roman" w:hAnsi="Times New Roman" w:cs="Times New Roman"/>
        </w:rPr>
        <w:t xml:space="preserve"> and asked God to </w:t>
      </w:r>
      <w:r w:rsidRPr="00D338DC">
        <w:rPr>
          <w:rFonts w:ascii="Times New Roman" w:eastAsia="Times New Roman" w:hAnsi="Times New Roman" w:cs="Times New Roman"/>
        </w:rPr>
        <w:t>forgive me my sins, but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 would not say 'for Jesus' sake,' for I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was Unitarian, and I did not believe in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atonement. In an agony of mind I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kept praying, 'O God, forgive me my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sins,' but no answer came. At last, in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desperation, I cried, 'O God, for</w:t>
      </w:r>
      <w:r w:rsidR="00555D18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Christ's sake </w:t>
      </w:r>
      <w:proofErr w:type="gramStart"/>
      <w:r w:rsidRPr="00D338DC">
        <w:rPr>
          <w:rFonts w:ascii="Times New Roman" w:eastAsia="Times New Roman" w:hAnsi="Times New Roman" w:cs="Times New Roman"/>
        </w:rPr>
        <w:t>forgive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my sins.' Then I</w:t>
      </w:r>
      <w:r w:rsidR="00555D18" w:rsidRPr="00D338DC">
        <w:rPr>
          <w:rFonts w:ascii="Times New Roman" w:eastAsia="Times New Roman" w:hAnsi="Times New Roman" w:cs="Times New Roman"/>
        </w:rPr>
        <w:t xml:space="preserve"> found peace at once."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That judge had no access to the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presence of God until he sought it in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name of Jesus Christ. When we came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Christ's name he was at once heard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forgiven. Yes, to pray "in the name"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the Lord Jesus is to ask for things</w:t>
      </w:r>
      <w:r w:rsidR="00FF4BA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which the blood of Christ has secured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-- "purchased" -- for us. We have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"boldness to enter into the holiest by</w:t>
      </w:r>
      <w:r w:rsidR="00F41DD1" w:rsidRPr="00D338DC">
        <w:rPr>
          <w:rFonts w:ascii="Times New Roman" w:eastAsia="Times New Roman" w:hAnsi="Times New Roman" w:cs="Times New Roman"/>
        </w:rPr>
        <w:t xml:space="preserve"> the blood of Jesus" </w:t>
      </w:r>
      <w:r w:rsidRPr="00D338DC">
        <w:rPr>
          <w:rFonts w:ascii="Times New Roman" w:eastAsia="Times New Roman" w:hAnsi="Times New Roman" w:cs="Times New Roman"/>
        </w:rPr>
        <w:t>(Hebrews 10:19).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There is entrance by no other way.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this is not all that those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words "In my Name" mean.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(2) The most familiar illustration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coming "in the name" of Christ is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of drawing money from a bank by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means of a check. I can draw from my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bank account only up to the amount of my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deposit there. In my own name, I can go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 farther. In the Bank of England I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have no money whatsoever, and can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therefore draw nothing </w:t>
      </w:r>
      <w:proofErr w:type="spellStart"/>
      <w:r w:rsidRPr="00D338DC">
        <w:rPr>
          <w:rFonts w:ascii="Times New Roman" w:eastAsia="Times New Roman" w:hAnsi="Times New Roman" w:cs="Times New Roman"/>
        </w:rPr>
        <w:t>therefrom</w:t>
      </w:r>
      <w:proofErr w:type="spellEnd"/>
      <w:r w:rsidRPr="00D338DC">
        <w:rPr>
          <w:rFonts w:ascii="Times New Roman" w:eastAsia="Times New Roman" w:hAnsi="Times New Roman" w:cs="Times New Roman"/>
        </w:rPr>
        <w:t>. But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suppose a very weal</w:t>
      </w:r>
      <w:r w:rsidR="00F41DD1" w:rsidRPr="00D338DC">
        <w:rPr>
          <w:rFonts w:ascii="Times New Roman" w:eastAsia="Times New Roman" w:hAnsi="Times New Roman" w:cs="Times New Roman"/>
        </w:rPr>
        <w:t xml:space="preserve">thy </w:t>
      </w:r>
      <w:r w:rsidRPr="00D338DC">
        <w:rPr>
          <w:rFonts w:ascii="Times New Roman" w:eastAsia="Times New Roman" w:hAnsi="Times New Roman" w:cs="Times New Roman"/>
        </w:rPr>
        <w:t>man who has a big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account there gives me a blank check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bearing his signature, and bids me fill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in to any amount I choose. He is my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friend. What shall I do? Shall I just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satisfy my present need, or shall I draw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 much as I dare? I shall certainly do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nothing to offend my friend, or to lower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myself in his esteem.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Well, we are told by some that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heaven is our bank. God is the Great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Banker, for "every good gift and every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perfect gift is from above, and cometh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down from the Father" (James 1:17). We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need a "check" wherewith to "draw" upon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this boundless store. The Lord Jesus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gives us a blank check in prayer. "Fill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in," says He, "to any amount; ask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'anything,'  'what ye will,' and you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shall have it. Present your check in </w:t>
      </w:r>
      <w:proofErr w:type="gramStart"/>
      <w:r w:rsidRPr="00D338DC">
        <w:rPr>
          <w:rFonts w:ascii="Times New Roman" w:eastAsia="Times New Roman" w:hAnsi="Times New Roman" w:cs="Times New Roman"/>
        </w:rPr>
        <w:t>My</w:t>
      </w:r>
      <w:proofErr w:type="gramEnd"/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name, and your request will be </w:t>
      </w:r>
      <w:proofErr w:type="spellStart"/>
      <w:r w:rsidRPr="00D338DC">
        <w:rPr>
          <w:rFonts w:ascii="Times New Roman" w:eastAsia="Times New Roman" w:hAnsi="Times New Roman" w:cs="Times New Roman"/>
        </w:rPr>
        <w:t>honored</w:t>
      </w:r>
      <w:proofErr w:type="spellEnd"/>
      <w:r w:rsidRPr="00D338DC">
        <w:rPr>
          <w:rFonts w:ascii="Times New Roman" w:eastAsia="Times New Roman" w:hAnsi="Times New Roman" w:cs="Times New Roman"/>
        </w:rPr>
        <w:t>."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Let me put this in the words of a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well-known evangelist of today. "That is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happens when I go to the bank of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heaven -- when I go to God in prayer. I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have nothing deposited there; I have no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credit there; and if I go in my own name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 will get absolutely nothing. But Jesus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 has unlimited credit in heaven,</w:t>
      </w:r>
      <w:r w:rsidR="00F41DD1" w:rsidRPr="00D338DC">
        <w:rPr>
          <w:rFonts w:ascii="Times New Roman" w:eastAsia="Times New Roman" w:hAnsi="Times New Roman" w:cs="Times New Roman"/>
        </w:rPr>
        <w:t xml:space="preserve"> and He </w:t>
      </w:r>
      <w:r w:rsidRPr="00D338DC">
        <w:rPr>
          <w:rFonts w:ascii="Times New Roman" w:eastAsia="Times New Roman" w:hAnsi="Times New Roman" w:cs="Times New Roman"/>
        </w:rPr>
        <w:t>has granted me the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privilege of going with His name on my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checks; and when </w:t>
      </w:r>
      <w:r w:rsidRPr="00D338DC">
        <w:rPr>
          <w:rFonts w:ascii="Times New Roman" w:eastAsia="Times New Roman" w:hAnsi="Times New Roman" w:cs="Times New Roman"/>
        </w:rPr>
        <w:lastRenderedPageBreak/>
        <w:t>I thus go my prayers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will be </w:t>
      </w:r>
      <w:proofErr w:type="spellStart"/>
      <w:r w:rsidRPr="00D338DC">
        <w:rPr>
          <w:rFonts w:ascii="Times New Roman" w:eastAsia="Times New Roman" w:hAnsi="Times New Roman" w:cs="Times New Roman"/>
        </w:rPr>
        <w:t>honored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to any extent. To pray,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then, in the name of Christ is to pray,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on the ground of my credit, but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This is all very delightful, and,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a sense, very true.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If the check were drawn on a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Government account, or upon some weal</w:t>
      </w:r>
      <w:r w:rsidR="00F41DD1" w:rsidRPr="00D338DC">
        <w:rPr>
          <w:rFonts w:ascii="Times New Roman" w:eastAsia="Times New Roman" w:hAnsi="Times New Roman" w:cs="Times New Roman"/>
        </w:rPr>
        <w:t xml:space="preserve">thy </w:t>
      </w:r>
      <w:r w:rsidRPr="00D338DC">
        <w:rPr>
          <w:rFonts w:ascii="Times New Roman" w:eastAsia="Times New Roman" w:hAnsi="Times New Roman" w:cs="Times New Roman"/>
        </w:rPr>
        <w:t>corporation, one might be tempted to get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all one could. But remember we are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coming to a loving Father to </w:t>
      </w:r>
      <w:proofErr w:type="gramStart"/>
      <w:r w:rsidRPr="00D338DC">
        <w:rPr>
          <w:rFonts w:ascii="Times New Roman" w:eastAsia="Times New Roman" w:hAnsi="Times New Roman" w:cs="Times New Roman"/>
        </w:rPr>
        <w:t>Whom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we owe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all, and Whom we love with all our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heart, and to Whom we may come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repeatedly. In cashing our checks at the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bank of heaven we desire chiefly His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honor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and His glory. We wish to do only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which is pleasing in His sight. To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cash some of our "checks" -- to answer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some of our prayers -- would only bring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dishonor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to His name, and discredit and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discomfort to us. True, His resources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are unlimited; but His </w:t>
      </w:r>
      <w:proofErr w:type="spellStart"/>
      <w:r w:rsidRPr="00D338DC">
        <w:rPr>
          <w:rFonts w:ascii="Times New Roman" w:eastAsia="Times New Roman" w:hAnsi="Times New Roman" w:cs="Times New Roman"/>
        </w:rPr>
        <w:t>honor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is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assailable.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experience makes argument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unnecessary! Dear reader, have we not --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all of us -- often tried this method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only to fail?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How many of us dare say we have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never come away from the bank of heaven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without getting what we asked for,</w:t>
      </w:r>
      <w:r w:rsidR="00F41DD1" w:rsidRPr="00D338DC">
        <w:rPr>
          <w:rFonts w:ascii="Times New Roman" w:eastAsia="Times New Roman" w:hAnsi="Times New Roman" w:cs="Times New Roman"/>
        </w:rPr>
        <w:t xml:space="preserve"> although we have </w:t>
      </w:r>
      <w:r w:rsidRPr="00D338DC">
        <w:rPr>
          <w:rFonts w:ascii="Times New Roman" w:eastAsia="Times New Roman" w:hAnsi="Times New Roman" w:cs="Times New Roman"/>
        </w:rPr>
        <w:t>apparently asked "in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Christ's name"? Wherein do we fail? Is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because we do not seek to learn God's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 for us? We must not try to exceed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will.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May I give a personal experience of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my own which has never been told in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public, and which is probably quite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unique? It happened over thirty years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ago, and now I see why. It makes such a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splendid illustration of what we are now</w:t>
      </w:r>
      <w:r w:rsidR="00F41DD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trying to learn about prayer.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 well-to-do friend, and an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exceedingly busy one, wished to give me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one pound towards a certain object. He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invited me to his office, and hastily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wrote out a check for the amount. He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folded the check and handed it to me,</w:t>
      </w:r>
      <w:r w:rsidR="008F4587" w:rsidRPr="00D338DC">
        <w:rPr>
          <w:rFonts w:ascii="Times New Roman" w:eastAsia="Times New Roman" w:hAnsi="Times New Roman" w:cs="Times New Roman"/>
        </w:rPr>
        <w:t xml:space="preserve"> saying</w:t>
      </w:r>
      <w:proofErr w:type="gramStart"/>
      <w:r w:rsidR="008F4587" w:rsidRPr="00D338DC">
        <w:rPr>
          <w:rFonts w:ascii="Times New Roman" w:eastAsia="Times New Roman" w:hAnsi="Times New Roman" w:cs="Times New Roman"/>
        </w:rPr>
        <w:t xml:space="preserve">, </w:t>
      </w:r>
      <w:r w:rsidRPr="00D338DC">
        <w:rPr>
          <w:rFonts w:ascii="Times New Roman" w:eastAsia="Times New Roman" w:hAnsi="Times New Roman" w:cs="Times New Roman"/>
        </w:rPr>
        <w:t xml:space="preserve"> </w:t>
      </w:r>
      <w:r w:rsidR="008F4587" w:rsidRPr="00D338DC">
        <w:rPr>
          <w:rFonts w:ascii="Times New Roman" w:eastAsia="Times New Roman" w:hAnsi="Times New Roman" w:cs="Times New Roman"/>
        </w:rPr>
        <w:t>“</w:t>
      </w:r>
      <w:proofErr w:type="gramEnd"/>
      <w:r w:rsidRPr="00D338DC">
        <w:rPr>
          <w:rFonts w:ascii="Times New Roman" w:eastAsia="Times New Roman" w:hAnsi="Times New Roman" w:cs="Times New Roman"/>
        </w:rPr>
        <w:t>Will you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kindly cash it at the bank?" On arriving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at the bank I glanced at my name on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check without troubling to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verify the amount, endorsed it, and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handed it to a clerk. "This is rather a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big sum to cash over </w:t>
      </w:r>
      <w:r w:rsidRPr="00D338DC">
        <w:rPr>
          <w:rFonts w:ascii="Times New Roman" w:eastAsia="Times New Roman" w:hAnsi="Times New Roman" w:cs="Times New Roman"/>
        </w:rPr>
        <w:lastRenderedPageBreak/>
        <w:t>the counter," he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said, eyeing me narrowly. "Yes," I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replied laughingly, "one pound!"  "No,"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said the clerk: "this is made out for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'one thousand pounds!'"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And so it was! My friend was, no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doubt, accustomed to writing big checks;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he had actually written "one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thousand" instead of "one" pound. Now,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was my position legally? The check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was truly in his name. The signature was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all right. My endorsement was all right.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Could I not demand the 1,000 pounds,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provided there was sufficient in the</w:t>
      </w:r>
      <w:r w:rsidR="00FF4BA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account? The check was written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deliberately, if hurriedly, and freely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me -- why should I not take the gift?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Why not?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I was dealing with a friend --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generous friend to whom I owed many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deeds of </w:t>
      </w:r>
      <w:proofErr w:type="spellStart"/>
      <w:r w:rsidRPr="00D338DC">
        <w:rPr>
          <w:rFonts w:ascii="Times New Roman" w:eastAsia="Times New Roman" w:hAnsi="Times New Roman" w:cs="Times New Roman"/>
        </w:rPr>
        <w:t>lovingkindness</w:t>
      </w:r>
      <w:proofErr w:type="spellEnd"/>
      <w:r w:rsidRPr="00D338DC">
        <w:rPr>
          <w:rFonts w:ascii="Times New Roman" w:eastAsia="Times New Roman" w:hAnsi="Times New Roman" w:cs="Times New Roman"/>
        </w:rPr>
        <w:t>. He had revealed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mind to me. I knew his wishes and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desires.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He meant to give me one pound, and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 more. I knew his intention, his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"mind," and at once took back the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all-too-generous check, and in due time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 received just one pound, according to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will. Had that donor given me a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blank check the result would have been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exactly the same. He would have expected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me to write in one pound, and my </w:t>
      </w:r>
      <w:proofErr w:type="spellStart"/>
      <w:r w:rsidRPr="00D338DC">
        <w:rPr>
          <w:rFonts w:ascii="Times New Roman" w:eastAsia="Times New Roman" w:hAnsi="Times New Roman" w:cs="Times New Roman"/>
        </w:rPr>
        <w:t>honor</w:t>
      </w:r>
      <w:proofErr w:type="spellEnd"/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have been at stake in my doing so.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Need we draw the lesson? God has His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 for each one of us, and unless we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seek to know that will we are likely to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ask for "a thousand," when He knows that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"one" will be best for us.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In our prayers we are coming to a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Friend -- a loving Father. We owe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everything to Him. He bids us come to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 whenever we like for all we need.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resources are infinite.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He bids us to remember that we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should ask only for those things that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according to His will -- only for</w:t>
      </w:r>
      <w:r w:rsidR="008F4587" w:rsidRPr="00D338DC">
        <w:rPr>
          <w:rFonts w:ascii="Times New Roman" w:eastAsia="Times New Roman" w:hAnsi="Times New Roman" w:cs="Times New Roman"/>
        </w:rPr>
        <w:t xml:space="preserve"> that which will bring glory </w:t>
      </w:r>
      <w:r w:rsidRPr="00D338DC">
        <w:rPr>
          <w:rFonts w:ascii="Times New Roman" w:eastAsia="Times New Roman" w:hAnsi="Times New Roman" w:cs="Times New Roman"/>
        </w:rPr>
        <w:t>to His name.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John says, "If we ask anything according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to His will, He </w:t>
      </w:r>
      <w:proofErr w:type="spellStart"/>
      <w:r w:rsidRPr="00D338DC">
        <w:rPr>
          <w:rFonts w:ascii="Times New Roman" w:eastAsia="Times New Roman" w:hAnsi="Times New Roman" w:cs="Times New Roman"/>
        </w:rPr>
        <w:t>heareth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us" (1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John</w:t>
      </w:r>
      <w:r w:rsidR="00FF4BA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5:14). So then our Friend gives us a</w:t>
      </w:r>
      <w:r w:rsidR="008F4587" w:rsidRPr="00D338DC">
        <w:rPr>
          <w:rFonts w:ascii="Times New Roman" w:eastAsia="Times New Roman" w:hAnsi="Times New Roman" w:cs="Times New Roman"/>
        </w:rPr>
        <w:t xml:space="preserve"> blank check, and </w:t>
      </w:r>
      <w:r w:rsidRPr="00D338DC">
        <w:rPr>
          <w:rFonts w:ascii="Times New Roman" w:eastAsia="Times New Roman" w:hAnsi="Times New Roman" w:cs="Times New Roman"/>
        </w:rPr>
        <w:t>leaves us to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fill in "anything"; but He knows that if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we truly love Him we shall never </w:t>
      </w:r>
      <w:r w:rsidRPr="00D338DC">
        <w:rPr>
          <w:rFonts w:ascii="Times New Roman" w:eastAsia="Times New Roman" w:hAnsi="Times New Roman" w:cs="Times New Roman"/>
        </w:rPr>
        <w:lastRenderedPageBreak/>
        <w:t>put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down -- never ask for -- things He is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willing to give us, because they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be harmful to us.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Perhaps with most of us the fault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lies in the other direction. God gives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 a blank check and says, Ask for a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pound -- and we ask for a shilling!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not my friend have been insulted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had I treated him thus? Do we ask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enough? Do we dare to ask "according to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riches in glory"?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8F4587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</w:t>
      </w:r>
      <w:r w:rsidR="00AC0B32" w:rsidRPr="00D338DC">
        <w:rPr>
          <w:rFonts w:ascii="Times New Roman" w:eastAsia="Times New Roman" w:hAnsi="Times New Roman" w:cs="Times New Roman"/>
        </w:rPr>
        <w:t>he point we are dwelling upon,</w:t>
      </w:r>
      <w:r w:rsidRPr="00D338DC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however, is this -- we cannot be sure</w:t>
      </w:r>
      <w:r w:rsidRPr="00D338DC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that we are praying "in His name" unless</w:t>
      </w:r>
      <w:r w:rsidRPr="00D338DC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we learn His will for us.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(3) But even now we have not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exhausted the meaning of those words,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"In my Name." We all know what it is to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ask for a thing "in the name" of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another. But we are very careful not to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allow anyone to use our name who is not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be trusted, or he might abuse our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trust and discredit our name. </w:t>
      </w:r>
      <w:proofErr w:type="spellStart"/>
      <w:r w:rsidRPr="00D338DC">
        <w:rPr>
          <w:rFonts w:ascii="Times New Roman" w:eastAsia="Times New Roman" w:hAnsi="Times New Roman" w:cs="Times New Roman"/>
        </w:rPr>
        <w:t>Gehazi</w:t>
      </w:r>
      <w:proofErr w:type="spellEnd"/>
      <w:r w:rsidRPr="00D338DC">
        <w:rPr>
          <w:rFonts w:ascii="Times New Roman" w:eastAsia="Times New Roman" w:hAnsi="Times New Roman" w:cs="Times New Roman"/>
        </w:rPr>
        <w:t>,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trusted servant, dishonestly used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Elisha's name when he ran after </w:t>
      </w:r>
      <w:proofErr w:type="spellStart"/>
      <w:r w:rsidRPr="00D338DC">
        <w:rPr>
          <w:rFonts w:ascii="Times New Roman" w:eastAsia="Times New Roman" w:hAnsi="Times New Roman" w:cs="Times New Roman"/>
        </w:rPr>
        <w:t>Naaman</w:t>
      </w:r>
      <w:proofErr w:type="spellEnd"/>
      <w:r w:rsidRPr="00D338DC">
        <w:rPr>
          <w:rFonts w:ascii="Times New Roman" w:eastAsia="Times New Roman" w:hAnsi="Times New Roman" w:cs="Times New Roman"/>
        </w:rPr>
        <w:t>.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Elisha's name he secured riches, but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also inherited a curse for his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wickedness.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 trusted clerk often uses his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employer's name and handles great sums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money as if they were his own. But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this he does only so long as he is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thought to be wor</w:t>
      </w:r>
      <w:r w:rsidR="008F4587" w:rsidRPr="00D338DC">
        <w:rPr>
          <w:rFonts w:ascii="Times New Roman" w:eastAsia="Times New Roman" w:hAnsi="Times New Roman" w:cs="Times New Roman"/>
        </w:rPr>
        <w:t>thy</w:t>
      </w:r>
      <w:r w:rsidRPr="00D338DC">
        <w:rPr>
          <w:rFonts w:ascii="Times New Roman" w:eastAsia="Times New Roman" w:hAnsi="Times New Roman" w:cs="Times New Roman"/>
        </w:rPr>
        <w:t xml:space="preserve"> of such confidence</w:t>
      </w:r>
      <w:r w:rsidR="00FF4BA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him. And he uses the money for his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master, and not for himself. All our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money belongs to our Master, Christ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Jesus. We can go to God for supplies in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name if we use all we get for His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glory.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When I go to cash a check payable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me, the banker is quite satisfied if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signature of his client is genuine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that I am the person authorized to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receive the money. He does not ask for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references to my character. He has no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right whatever to enquire whether I am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</w:t>
      </w:r>
      <w:r w:rsidR="008F4587" w:rsidRPr="00D338DC">
        <w:rPr>
          <w:rFonts w:ascii="Times New Roman" w:eastAsia="Times New Roman" w:hAnsi="Times New Roman" w:cs="Times New Roman"/>
        </w:rPr>
        <w:t>thy</w:t>
      </w:r>
      <w:r w:rsidRPr="00D338DC">
        <w:rPr>
          <w:rFonts w:ascii="Times New Roman" w:eastAsia="Times New Roman" w:hAnsi="Times New Roman" w:cs="Times New Roman"/>
        </w:rPr>
        <w:t xml:space="preserve"> to receive the money or to be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trusted to use it aright. It is not so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with the Bank of Heaven. Now, this is a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point of greatest importance. Do not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hurry over what is now to be said. When I go to haven's bank in the name of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Lord Jesus, with a check drawn upon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unsearchable riches of Christ, God</w:t>
      </w:r>
      <w:r w:rsidR="008F458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demands that I </w:t>
      </w:r>
      <w:r w:rsidRPr="00D338DC">
        <w:rPr>
          <w:rFonts w:ascii="Times New Roman" w:eastAsia="Times New Roman" w:hAnsi="Times New Roman" w:cs="Times New Roman"/>
        </w:rPr>
        <w:lastRenderedPageBreak/>
        <w:t>shall be a wor</w:t>
      </w:r>
      <w:r w:rsidR="008F4587" w:rsidRPr="00D338DC">
        <w:rPr>
          <w:rFonts w:ascii="Times New Roman" w:eastAsia="Times New Roman" w:hAnsi="Times New Roman" w:cs="Times New Roman"/>
        </w:rPr>
        <w:t xml:space="preserve">thy </w:t>
      </w:r>
      <w:r w:rsidRPr="00D338DC">
        <w:rPr>
          <w:rFonts w:ascii="Times New Roman" w:eastAsia="Times New Roman" w:hAnsi="Times New Roman" w:cs="Times New Roman"/>
        </w:rPr>
        <w:t>recipient. Not "wor</w:t>
      </w:r>
      <w:r w:rsidR="00817170" w:rsidRPr="00D338DC">
        <w:rPr>
          <w:rFonts w:ascii="Times New Roman" w:eastAsia="Times New Roman" w:hAnsi="Times New Roman" w:cs="Times New Roman"/>
        </w:rPr>
        <w:t>thy</w:t>
      </w:r>
      <w:r w:rsidRPr="00D338DC">
        <w:rPr>
          <w:rFonts w:ascii="Times New Roman" w:eastAsia="Times New Roman" w:hAnsi="Times New Roman" w:cs="Times New Roman"/>
        </w:rPr>
        <w:t>" in the sense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I can merit or deserve anything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from a holy God -- but wor</w:t>
      </w:r>
      <w:r w:rsidR="00DF085A" w:rsidRPr="00D338DC">
        <w:rPr>
          <w:rFonts w:ascii="Times New Roman" w:eastAsia="Times New Roman" w:hAnsi="Times New Roman" w:cs="Times New Roman"/>
        </w:rPr>
        <w:t>thy</w:t>
      </w:r>
      <w:r w:rsidRPr="00D338DC">
        <w:rPr>
          <w:rFonts w:ascii="Times New Roman" w:eastAsia="Times New Roman" w:hAnsi="Times New Roman" w:cs="Times New Roman"/>
        </w:rPr>
        <w:t xml:space="preserve"> in the</w:t>
      </w:r>
      <w:r w:rsidR="00FF4BA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sense that I am seeking the gift not for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my own glory or self-interest, but only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the glory of God.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Otherwise I may pray and not get.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"Ye ask and receive not, because ye ask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amiss that ye may spend it in your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pleasures" (James 4:3 RV).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 great Heavenly Banker will not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cash checks for us if our motives are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right. Is not this why so many fail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prayer? Christ's name is the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revelation of His character.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To pray "in His name" is to pray in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character, as His representative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sent by Him: it is to pray by His Spirit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according to His will; to have His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approval in our asking, to seek what He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seeks, to ask help to do what He Himself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wish to be done, and to desire to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 it not for our own glorification, but</w:t>
      </w:r>
      <w:r w:rsidR="00FF4BA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His glory alone. To pray "in His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name" we must have identity of interests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purpose. Self and its aims and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desires must be entirely controlled by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God's Holy Spirit, so that our wills are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complete harmony with Christ's will.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must reach the attitude of St.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Augustine when he cried, "O Lord, grant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that I may do </w:t>
      </w:r>
      <w:proofErr w:type="gramStart"/>
      <w:r w:rsidR="001B059F" w:rsidRPr="00D338DC">
        <w:rPr>
          <w:rFonts w:ascii="Times New Roman" w:eastAsia="Times New Roman" w:hAnsi="Times New Roman" w:cs="Times New Roman"/>
        </w:rPr>
        <w:t>Your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will as if it were my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will, so that </w:t>
      </w:r>
      <w:r w:rsidR="00DF085A" w:rsidRPr="00D338DC">
        <w:rPr>
          <w:rFonts w:ascii="Times New Roman" w:eastAsia="Times New Roman" w:hAnsi="Times New Roman" w:cs="Times New Roman"/>
        </w:rPr>
        <w:t xml:space="preserve">You </w:t>
      </w:r>
      <w:r w:rsidRPr="00D338DC">
        <w:rPr>
          <w:rFonts w:ascii="Times New Roman" w:eastAsia="Times New Roman" w:hAnsi="Times New Roman" w:cs="Times New Roman"/>
        </w:rPr>
        <w:t>may do my will as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if it were </w:t>
      </w:r>
      <w:r w:rsidR="001B059F" w:rsidRPr="00D338DC">
        <w:rPr>
          <w:rFonts w:ascii="Times New Roman" w:eastAsia="Times New Roman" w:hAnsi="Times New Roman" w:cs="Times New Roman"/>
        </w:rPr>
        <w:t>Your</w:t>
      </w:r>
      <w:r w:rsidRPr="00D338DC">
        <w:rPr>
          <w:rFonts w:ascii="Times New Roman" w:eastAsia="Times New Roman" w:hAnsi="Times New Roman" w:cs="Times New Roman"/>
        </w:rPr>
        <w:t xml:space="preserve"> will."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Child of God, does this seem to</w:t>
      </w:r>
      <w:r w:rsidR="00DF085A" w:rsidRPr="00D338DC">
        <w:rPr>
          <w:rFonts w:ascii="Times New Roman" w:eastAsia="Times New Roman" w:hAnsi="Times New Roman" w:cs="Times New Roman"/>
        </w:rPr>
        <w:t xml:space="preserve"> make prayer </w:t>
      </w:r>
      <w:r w:rsidRPr="00D338DC">
        <w:rPr>
          <w:rFonts w:ascii="Times New Roman" w:eastAsia="Times New Roman" w:hAnsi="Times New Roman" w:cs="Times New Roman"/>
        </w:rPr>
        <w:t>"in His name" quite beyond</w:t>
      </w:r>
      <w:r w:rsidR="00DF085A" w:rsidRPr="00D338DC">
        <w:rPr>
          <w:rFonts w:ascii="Times New Roman" w:eastAsia="Times New Roman" w:hAnsi="Times New Roman" w:cs="Times New Roman"/>
        </w:rPr>
        <w:t xml:space="preserve"> us? That was not </w:t>
      </w:r>
      <w:r w:rsidRPr="00D338DC">
        <w:rPr>
          <w:rFonts w:ascii="Times New Roman" w:eastAsia="Times New Roman" w:hAnsi="Times New Roman" w:cs="Times New Roman"/>
        </w:rPr>
        <w:t>our Lord's intention.</w:t>
      </w:r>
      <w:r w:rsidR="00DF085A" w:rsidRPr="00D338DC">
        <w:rPr>
          <w:rFonts w:ascii="Times New Roman" w:eastAsia="Times New Roman" w:hAnsi="Times New Roman" w:cs="Times New Roman"/>
        </w:rPr>
        <w:t xml:space="preserve"> He is not mocking us! </w:t>
      </w:r>
      <w:r w:rsidRPr="00D338DC">
        <w:rPr>
          <w:rFonts w:ascii="Times New Roman" w:eastAsia="Times New Roman" w:hAnsi="Times New Roman" w:cs="Times New Roman"/>
        </w:rPr>
        <w:t>Speaking of the</w:t>
      </w:r>
      <w:r w:rsidR="00DF085A" w:rsidRPr="00D338DC">
        <w:rPr>
          <w:rFonts w:ascii="Times New Roman" w:eastAsia="Times New Roman" w:hAnsi="Times New Roman" w:cs="Times New Roman"/>
        </w:rPr>
        <w:t xml:space="preserve"> Holy Spirit our Lord used </w:t>
      </w:r>
      <w:r w:rsidRPr="00D338DC">
        <w:rPr>
          <w:rFonts w:ascii="Times New Roman" w:eastAsia="Times New Roman" w:hAnsi="Times New Roman" w:cs="Times New Roman"/>
        </w:rPr>
        <w:t>these words:</w:t>
      </w:r>
      <w:r w:rsidR="00DF085A" w:rsidRPr="00D338DC">
        <w:rPr>
          <w:rFonts w:ascii="Times New Roman" w:eastAsia="Times New Roman" w:hAnsi="Times New Roman" w:cs="Times New Roman"/>
        </w:rPr>
        <w:t xml:space="preserve"> "The Comforter... </w:t>
      </w:r>
      <w:proofErr w:type="gramStart"/>
      <w:r w:rsidR="00DF085A" w:rsidRPr="00D338DC">
        <w:rPr>
          <w:rFonts w:ascii="Times New Roman" w:eastAsia="Times New Roman" w:hAnsi="Times New Roman" w:cs="Times New Roman"/>
        </w:rPr>
        <w:t xml:space="preserve">Whom the </w:t>
      </w:r>
      <w:r w:rsidRPr="00D338DC">
        <w:rPr>
          <w:rFonts w:ascii="Times New Roman" w:eastAsia="Times New Roman" w:hAnsi="Times New Roman" w:cs="Times New Roman"/>
        </w:rPr>
        <w:t>Father will</w:t>
      </w:r>
      <w:r w:rsidR="00DF085A" w:rsidRPr="00D338DC">
        <w:rPr>
          <w:rFonts w:ascii="Times New Roman" w:eastAsia="Times New Roman" w:hAnsi="Times New Roman" w:cs="Times New Roman"/>
        </w:rPr>
        <w:t xml:space="preserve"> send in my name" (John 14:26).</w:t>
      </w:r>
      <w:proofErr w:type="gramEnd"/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Now, our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wants us to be so controlled by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Holy Spirit that we may act in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Christ's name. "As many as are led by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Spirit of God, they are the sons of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God" (Romans 8:14). And only sons can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say, "Our Father."  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>Our Lord said of Saul of Tarsus: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"He is a chosen vessel unto </w:t>
      </w:r>
      <w:proofErr w:type="gramStart"/>
      <w:r w:rsidRPr="00D338DC">
        <w:rPr>
          <w:rFonts w:ascii="Times New Roman" w:eastAsia="Times New Roman" w:hAnsi="Times New Roman" w:cs="Times New Roman"/>
        </w:rPr>
        <w:t>Me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to bear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My name before the Gentiles and kings,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the children of Israel" (Acts 9:15).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to them, but before them. So St.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Paul says: "It pleased God to reveal his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Son in me." We cannot pray in Christ's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name unless we bear that name before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people. And this is only possible so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long as we "abide in" Him and His words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abide in us. So we come to this --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unless the heart is right the prayer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must be wrong.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Christ said, "If ye abide in </w:t>
      </w:r>
      <w:proofErr w:type="gramStart"/>
      <w:r w:rsidRPr="00D338DC">
        <w:rPr>
          <w:rFonts w:ascii="Times New Roman" w:eastAsia="Times New Roman" w:hAnsi="Times New Roman" w:cs="Times New Roman"/>
        </w:rPr>
        <w:t>Me</w:t>
      </w:r>
      <w:proofErr w:type="gramEnd"/>
      <w:r w:rsidRPr="00D338DC">
        <w:rPr>
          <w:rFonts w:ascii="Times New Roman" w:eastAsia="Times New Roman" w:hAnsi="Times New Roman" w:cs="Times New Roman"/>
        </w:rPr>
        <w:t>,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My words abide in you, ye shall ask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ye will, and it shall be done unto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you" (John 15:7).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Those three promises are really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identical -- they express the same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thought in different words. Look at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them--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Ask anything in </w:t>
      </w:r>
      <w:proofErr w:type="gramStart"/>
      <w:r w:rsidRPr="00D338DC">
        <w:rPr>
          <w:rFonts w:ascii="Times New Roman" w:eastAsia="Times New Roman" w:hAnsi="Times New Roman" w:cs="Times New Roman"/>
        </w:rPr>
        <w:t>My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name, and I will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 it (John 14:13-14).</w:t>
      </w:r>
    </w:p>
    <w:p w:rsidR="00032AA0" w:rsidRPr="00D338DC" w:rsidRDefault="00AC0B32" w:rsidP="000B581A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Ask what ye will (if ye abide in </w:t>
      </w:r>
      <w:proofErr w:type="gramStart"/>
      <w:r w:rsidRPr="00D338DC">
        <w:rPr>
          <w:rFonts w:ascii="Times New Roman" w:eastAsia="Times New Roman" w:hAnsi="Times New Roman" w:cs="Times New Roman"/>
        </w:rPr>
        <w:t>Me</w:t>
      </w:r>
      <w:proofErr w:type="gramEnd"/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My words abide in you), and it shall</w:t>
      </w:r>
      <w:r w:rsidR="007364F7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 done (John 15:7).</w:t>
      </w:r>
    </w:p>
    <w:p w:rsidR="00032AA0" w:rsidRPr="00D338DC" w:rsidRDefault="00AC0B32" w:rsidP="000B581A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Ask anything, according to His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will, we </w:t>
      </w:r>
      <w:r w:rsidR="00DF085A" w:rsidRPr="00D338DC">
        <w:rPr>
          <w:rFonts w:ascii="Times New Roman" w:eastAsia="Times New Roman" w:hAnsi="Times New Roman" w:cs="Times New Roman"/>
        </w:rPr>
        <w:t xml:space="preserve">have the petitions (1 </w:t>
      </w:r>
      <w:r w:rsidRPr="00D338DC">
        <w:rPr>
          <w:rFonts w:ascii="Times New Roman" w:eastAsia="Times New Roman" w:hAnsi="Times New Roman" w:cs="Times New Roman"/>
        </w:rPr>
        <w:t>John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5:14).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And we could sum them all up in the</w:t>
      </w:r>
      <w:r w:rsidR="00DF085A" w:rsidRPr="00D338DC">
        <w:rPr>
          <w:rFonts w:ascii="Times New Roman" w:eastAsia="Times New Roman" w:hAnsi="Times New Roman" w:cs="Times New Roman"/>
        </w:rPr>
        <w:t xml:space="preserve"> words of </w:t>
      </w:r>
      <w:r w:rsidRPr="00D338DC">
        <w:rPr>
          <w:rFonts w:ascii="Times New Roman" w:eastAsia="Times New Roman" w:hAnsi="Times New Roman" w:cs="Times New Roman"/>
        </w:rPr>
        <w:t>St. John, "Whatsoever we ask,</w:t>
      </w:r>
      <w:r w:rsidR="00DF085A" w:rsidRPr="00D338DC">
        <w:rPr>
          <w:rFonts w:ascii="Times New Roman" w:eastAsia="Times New Roman" w:hAnsi="Times New Roman" w:cs="Times New Roman"/>
        </w:rPr>
        <w:t xml:space="preserve"> we receive of </w:t>
      </w:r>
      <w:r w:rsidRPr="00D338DC">
        <w:rPr>
          <w:rFonts w:ascii="Times New Roman" w:eastAsia="Times New Roman" w:hAnsi="Times New Roman" w:cs="Times New Roman"/>
        </w:rPr>
        <w:t>him, because we keep his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commandments and do the things which are</w:t>
      </w:r>
      <w:r w:rsidR="00DF085A" w:rsidRPr="00D338DC">
        <w:rPr>
          <w:rFonts w:ascii="Times New Roman" w:eastAsia="Times New Roman" w:hAnsi="Times New Roman" w:cs="Times New Roman"/>
        </w:rPr>
        <w:t xml:space="preserve"> pleasing in His sight" (1 </w:t>
      </w:r>
      <w:r w:rsidRPr="00D338DC">
        <w:rPr>
          <w:rFonts w:ascii="Times New Roman" w:eastAsia="Times New Roman" w:hAnsi="Times New Roman" w:cs="Times New Roman"/>
        </w:rPr>
        <w:t>John 3:22).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When we do what He bids, He does what we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ask! Listen to God and God will listen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you. Thus our Lord gives us "power of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attorney" over His kingdom, the kingdom</w:t>
      </w:r>
      <w:r w:rsidR="00DF085A" w:rsidRPr="00D338DC">
        <w:rPr>
          <w:rFonts w:ascii="Times New Roman" w:eastAsia="Times New Roman" w:hAnsi="Times New Roman" w:cs="Times New Roman"/>
        </w:rPr>
        <w:t xml:space="preserve"> of heaven, if only we fulfi</w:t>
      </w:r>
      <w:r w:rsidRPr="00D338DC">
        <w:rPr>
          <w:rFonts w:ascii="Times New Roman" w:eastAsia="Times New Roman" w:hAnsi="Times New Roman" w:cs="Times New Roman"/>
        </w:rPr>
        <w:t>l the</w:t>
      </w:r>
      <w:r w:rsidR="00DF085A" w:rsidRPr="00D338DC">
        <w:rPr>
          <w:rFonts w:ascii="Times New Roman" w:eastAsia="Times New Roman" w:hAnsi="Times New Roman" w:cs="Times New Roman"/>
        </w:rPr>
        <w:t xml:space="preserve"> condition of </w:t>
      </w:r>
      <w:r w:rsidRPr="00D338DC">
        <w:rPr>
          <w:rFonts w:ascii="Times New Roman" w:eastAsia="Times New Roman" w:hAnsi="Times New Roman" w:cs="Times New Roman"/>
        </w:rPr>
        <w:t>abiding in Him.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Oh, what a wonder is this! How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eagerly and earnestly we should seek to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know His "mind," His wish, His will! How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amazing it is that any one of us should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by our own self-seeking miss such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unsearchable riches! We know that God's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 is the best for us. We know that He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longs to bless us and make us a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blessing. We know that to follow our own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inclination is absolutely certain to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harm us and to hurt us and those whom we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love. We know that to turn away from His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 for us is to court disaster. O</w:t>
      </w:r>
      <w:r w:rsidR="00FF4BA5" w:rsidRPr="00D338DC">
        <w:rPr>
          <w:rFonts w:ascii="Times New Roman" w:eastAsia="Times New Roman" w:hAnsi="Times New Roman" w:cs="Times New Roman"/>
        </w:rPr>
        <w:t xml:space="preserve"> </w:t>
      </w:r>
      <w:r w:rsidR="00DF085A" w:rsidRPr="00D338DC">
        <w:rPr>
          <w:rFonts w:ascii="Times New Roman" w:eastAsia="Times New Roman" w:hAnsi="Times New Roman" w:cs="Times New Roman"/>
        </w:rPr>
        <w:t xml:space="preserve">child of </w:t>
      </w:r>
      <w:r w:rsidRPr="00D338DC">
        <w:rPr>
          <w:rFonts w:ascii="Times New Roman" w:eastAsia="Times New Roman" w:hAnsi="Times New Roman" w:cs="Times New Roman"/>
        </w:rPr>
        <w:lastRenderedPageBreak/>
        <w:t>God, why do we not trust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 fully and wholly? Here we are, then,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once again brought face to face with a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life of holiness. We see with the utmost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clearness that our </w:t>
      </w:r>
      <w:proofErr w:type="spellStart"/>
      <w:r w:rsidRPr="00D338DC">
        <w:rPr>
          <w:rFonts w:ascii="Times New Roman" w:eastAsia="Times New Roman" w:hAnsi="Times New Roman" w:cs="Times New Roman"/>
        </w:rPr>
        <w:t>Savior's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call to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is simply a clarion call to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holiness, "Be ye holy!" for without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holiness no man can see God, and prayer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cannot be efficacious.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</w:p>
    <w:p w:rsidR="00DF085A" w:rsidRPr="00D338DC" w:rsidRDefault="00DF085A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When we confess that we "never get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answers to our prayers," we are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condemning not God, or His promises, or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power of prayer, but ourselves.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There is no greater test of spirituality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than prayer. The man who tries to pray</w:t>
      </w:r>
      <w:r w:rsidR="00DF085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quickly discovers just where he stands</w:t>
      </w:r>
      <w:r w:rsidR="00FF4BA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God's sight.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Unless we are living the Victorious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Life we cannot truly pray "in the name"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Christ, and our prayer-life must of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necessity be feeble, fitful and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oft-times unfruitful.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And "in His name" must be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"according to His will." But can we know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will? Assuredly we can. St. Paul not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only says, "Let this mind be in you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which was in Christ Jesus..."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(Philippians 2:5); and he also boldly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declares, "We have the mind of Christ"</w:t>
      </w:r>
      <w:r w:rsidR="00FE61BA" w:rsidRPr="00D338DC">
        <w:rPr>
          <w:rFonts w:ascii="Times New Roman" w:eastAsia="Times New Roman" w:hAnsi="Times New Roman" w:cs="Times New Roman"/>
        </w:rPr>
        <w:t xml:space="preserve"> (1 </w:t>
      </w:r>
      <w:r w:rsidRPr="00D338DC">
        <w:rPr>
          <w:rFonts w:ascii="Times New Roman" w:eastAsia="Times New Roman" w:hAnsi="Times New Roman" w:cs="Times New Roman"/>
        </w:rPr>
        <w:t>Corinthians 2:16). How, then, can we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get to know God's will?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shall remember that "the secret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the Lord is with them that fear him"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(Psalm 25:14).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In the first place, we must not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expect God to reveal His will to us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unless we desire to know that will and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intend to do that will. Knowledge of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God's will and the performance of that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 go together. We are apt to desire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know God's will so that we may decide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whether we will obey or not. Such an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attitude is disastrous. "If any man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</w:t>
      </w:r>
      <w:r w:rsidR="00FE61BA" w:rsidRPr="00D338DC">
        <w:rPr>
          <w:rFonts w:ascii="Times New Roman" w:eastAsia="Times New Roman" w:hAnsi="Times New Roman" w:cs="Times New Roman"/>
        </w:rPr>
        <w:t>s</w:t>
      </w:r>
      <w:r w:rsidRPr="00D338DC">
        <w:rPr>
          <w:rFonts w:ascii="Times New Roman" w:eastAsia="Times New Roman" w:hAnsi="Times New Roman" w:cs="Times New Roman"/>
        </w:rPr>
        <w:t xml:space="preserve"> to do His will, he shall know of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teaching" (John 7:17).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God's will is revealed in His Word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Holy Scriptures. What He promises in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Word I may know to be according to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will.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>For example, I may confidently ask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wisdom, because His Word says, "If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any... lack wisdom, let him ask of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God... and it shall be given him" (James</w:t>
      </w:r>
      <w:r w:rsidR="00FE61BA" w:rsidRPr="00D338DC">
        <w:rPr>
          <w:rFonts w:ascii="Times New Roman" w:eastAsia="Times New Roman" w:hAnsi="Times New Roman" w:cs="Times New Roman"/>
        </w:rPr>
        <w:t xml:space="preserve"> 1:5).  We </w:t>
      </w:r>
      <w:r w:rsidRPr="00D338DC">
        <w:rPr>
          <w:rFonts w:ascii="Times New Roman" w:eastAsia="Times New Roman" w:hAnsi="Times New Roman" w:cs="Times New Roman"/>
        </w:rPr>
        <w:t>cannot be men of</w:t>
      </w:r>
      <w:r w:rsidR="00D338D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prevailing prayer unless we study God's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Word to find out His will for us.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</w:p>
    <w:p w:rsidR="00FE61BA" w:rsidRPr="00D338DC" w:rsidRDefault="00FE61BA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it is the Holy Spirit of God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Who is prayer's great Helper. Read again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those wonderful words of St. Paul: "In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same way the Spirit also helps us in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</w:t>
      </w:r>
      <w:r w:rsidR="00D338DC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weakness; for we do not know what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prayers to offer nor in what way to</w:t>
      </w:r>
      <w:r w:rsidR="00FF4BA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offer them, but the Spirit Himself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pleads for us in yearnings that can find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 words, and the Searcher of hearts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knows what the Spirit's meaning is,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because His intercessions for God's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people are in harmony with God's will"</w:t>
      </w:r>
      <w:r w:rsidR="00FF4BA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(Romans 8:26-27 Weymouth).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What comforting words! Ignorance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helplessness in prayer are indeed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blessed things if they cast us upon the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Holy Spirit. Blessed be the name of the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Lord Jesus! We are left without excuse.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 we must: pray we can.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Remember our Heavenly Father is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pledged to give the Holy Spirit to them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ask Him (Luke 11:13) -- and any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other "good thing" too (Matthew 7:11).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Child of God, you have often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</w:t>
      </w:r>
      <w:r w:rsidR="00FE61BA" w:rsidRPr="00D338DC">
        <w:rPr>
          <w:rFonts w:ascii="Times New Roman" w:eastAsia="Times New Roman" w:hAnsi="Times New Roman" w:cs="Times New Roman"/>
        </w:rPr>
        <w:t>d</w:t>
      </w:r>
      <w:r w:rsidRPr="00D338DC">
        <w:rPr>
          <w:rFonts w:ascii="Times New Roman" w:eastAsia="Times New Roman" w:hAnsi="Times New Roman" w:cs="Times New Roman"/>
        </w:rPr>
        <w:t>. You have, no doubt, often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bewailed your feebleness and slackness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prayer. But have you really prayed in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name?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It is when we have failed and know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"what prayers to offer" or "in what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way," that the Holy Spirit is promised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 our Helper.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Is it not worth while to be wholly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whole-heartedly yielded to Christ?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half-and-half Christian is of very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little use either to God or man. God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cannot use him, and man has no use for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him, but considers him a hypocrite. One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sin allowed in the life wrecks at once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usefulness and our joy, and robs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of its power.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>Beloved, we have caught a fresh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glimpse of the grace and the glory of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Lord Jesus Christ. He is willing and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waiting to share with us both His glory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His grace. He is willing to make us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channels of blessing. Shall we not</w:t>
      </w:r>
      <w:r w:rsidR="00FF4BA5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worship God in sincerity and truth, and</w:t>
      </w:r>
      <w:r w:rsidR="00FE61BA" w:rsidRPr="00D338DC">
        <w:rPr>
          <w:rFonts w:ascii="Times New Roman" w:eastAsia="Times New Roman" w:hAnsi="Times New Roman" w:cs="Times New Roman"/>
        </w:rPr>
        <w:t xml:space="preserve"> cry eagerly and </w:t>
      </w:r>
      <w:r w:rsidRPr="00D338DC">
        <w:rPr>
          <w:rFonts w:ascii="Times New Roman" w:eastAsia="Times New Roman" w:hAnsi="Times New Roman" w:cs="Times New Roman"/>
        </w:rPr>
        <w:t>earnestly, "Lord,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shall I do?" (Acts 22:10 RV) and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then, in the power of His might, do it?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St. Paul once shot up that prayer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heaven, "What shall I do?" What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answer did he get? Listen! He tells us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his counsel to believers everywhere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just what it meant to him, and should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mean to us: "Beloved, put on... a heart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compassion, kindness, humility,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longsuffering;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... above all things put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 love... and let the peace of Christ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rule in your hearts. ... Let the word of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 dwell in you richly in all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wisdom. ... And whatsoever ye do, in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word or deed, do all in the name of the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Lord Jesus, giving thanks to God the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Father through him" (Colossians</w:t>
      </w:r>
      <w:r w:rsidR="00FE61BA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3:12-17).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It is only when whatsoever we do is</w:t>
      </w:r>
      <w:r w:rsidR="00B45A4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done in His name that He will do</w:t>
      </w:r>
      <w:r w:rsidR="00B45A4F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whatsoever we ask in His name.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B581A" w:rsidRDefault="000B581A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32AA0" w:rsidRPr="00D338DC" w:rsidRDefault="00AC0B32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D338DC">
        <w:rPr>
          <w:rFonts w:ascii="Times New Roman" w:eastAsia="Times New Roman" w:hAnsi="Times New Roman" w:cs="Times New Roman"/>
          <w:b/>
        </w:rPr>
        <w:t>CHAPTER SEVEN</w:t>
      </w:r>
    </w:p>
    <w:p w:rsidR="00032AA0" w:rsidRPr="00D338DC" w:rsidRDefault="00032AA0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32AA0" w:rsidRPr="00D338DC" w:rsidRDefault="00AC0B32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6" w:name="_Hlk285610843"/>
      <w:r w:rsidRPr="00D338DC">
        <w:rPr>
          <w:rFonts w:ascii="Times New Roman" w:eastAsia="Times New Roman" w:hAnsi="Times New Roman" w:cs="Times New Roman"/>
          <w:b/>
        </w:rPr>
        <w:t>M</w:t>
      </w:r>
      <w:bookmarkStart w:id="7" w:name="_Hlk285610803"/>
      <w:r w:rsidRPr="00D338DC">
        <w:rPr>
          <w:rFonts w:ascii="Times New Roman" w:eastAsia="Times New Roman" w:hAnsi="Times New Roman" w:cs="Times New Roman"/>
          <w:b/>
        </w:rPr>
        <w:t>U</w:t>
      </w:r>
      <w:bookmarkEnd w:id="7"/>
      <w:r w:rsidRPr="00D338DC">
        <w:rPr>
          <w:rFonts w:ascii="Times New Roman" w:eastAsia="Times New Roman" w:hAnsi="Times New Roman" w:cs="Times New Roman"/>
          <w:b/>
        </w:rPr>
        <w:t>ST I AGONIZE</w:t>
      </w:r>
      <w:bookmarkEnd w:id="6"/>
      <w:r w:rsidRPr="00D338DC">
        <w:rPr>
          <w:rFonts w:ascii="Times New Roman" w:eastAsia="Times New Roman" w:hAnsi="Times New Roman" w:cs="Times New Roman"/>
          <w:b/>
        </w:rPr>
        <w:t>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Prayer is measured, not by time,</w:t>
      </w:r>
      <w:r w:rsidR="0077651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but by intensity. Earnest souls who read</w:t>
      </w:r>
      <w:r w:rsidR="0077651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men like Praying Hyde are today</w:t>
      </w:r>
      <w:r w:rsidR="0077651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anxiously asking, "Am I expected to pray</w:t>
      </w:r>
      <w:r w:rsidR="00776514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like that?"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They hear of others who sometimes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remain on their knees before God all day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or all night, refusing food and scorning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sleep, while they pray and pray and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pray. They naturally wonder, "Are we to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 the same? Must all of us follow their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examples?" We must remember that those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men of prayer did not pray by time. They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continued so long in prayer because they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could not stop praying.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Some have ventured to think that in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has been said in earlier chapters I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have hinted that we must all follow in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their train. Child of God, do not let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any such thought -- such fear? --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distress you. Just be willing to do what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will have you do -- what He leads you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do. Think about it; pray about it. We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bidden by the Lord Jesus to pray to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loving Heavenly Father. We sometimes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sing, "Oh, how He loves!" And nothing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can fathom that love.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Prayer is not given us as a burden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be borne, or an irksome duty to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fulfill</w:t>
      </w:r>
      <w:proofErr w:type="spellEnd"/>
      <w:r w:rsidRPr="00D338DC">
        <w:rPr>
          <w:rFonts w:ascii="Times New Roman" w:eastAsia="Times New Roman" w:hAnsi="Times New Roman" w:cs="Times New Roman"/>
        </w:rPr>
        <w:t>, but to be a joy and power to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which there is no limit. It is given us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we "may find grace to help us in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time of need" (Hebrews 4:16 RV). And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every time is a "time of need."  "Pray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338DC">
        <w:rPr>
          <w:rFonts w:ascii="Times New Roman" w:eastAsia="Times New Roman" w:hAnsi="Times New Roman" w:cs="Times New Roman"/>
        </w:rPr>
        <w:t>ye</w:t>
      </w:r>
      <w:proofErr w:type="gramEnd"/>
      <w:r w:rsidRPr="00D338DC">
        <w:rPr>
          <w:rFonts w:ascii="Times New Roman" w:eastAsia="Times New Roman" w:hAnsi="Times New Roman" w:cs="Times New Roman"/>
        </w:rPr>
        <w:t>" is an invitation to be accepted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rather than a command to be obeyed. Is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it a </w:t>
      </w:r>
      <w:r w:rsidR="006C3EA3" w:rsidRPr="00D338DC">
        <w:rPr>
          <w:rFonts w:ascii="Times New Roman" w:eastAsia="Times New Roman" w:hAnsi="Times New Roman" w:cs="Times New Roman"/>
        </w:rPr>
        <w:t xml:space="preserve">burden for a child to come </w:t>
      </w:r>
      <w:r w:rsidRPr="00D338DC">
        <w:rPr>
          <w:rFonts w:ascii="Times New Roman" w:eastAsia="Times New Roman" w:hAnsi="Times New Roman" w:cs="Times New Roman"/>
        </w:rPr>
        <w:t>to his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father to ask for some boon? How a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father loves his child, and seeks its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highest good! How he shields that little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one from any sorrow or pain or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suffering! Our heavenly Father loves us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infinitely more than any earthly father.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Lord Jesus loves us infinitely more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than any earthly friend. God forgive me</w:t>
      </w:r>
      <w:r w:rsidR="006C3EA3" w:rsidRPr="00D338DC">
        <w:rPr>
          <w:rFonts w:ascii="Times New Roman" w:eastAsia="Times New Roman" w:hAnsi="Times New Roman" w:cs="Times New Roman"/>
        </w:rPr>
        <w:t xml:space="preserve"> if </w:t>
      </w:r>
      <w:r w:rsidRPr="00D338DC">
        <w:rPr>
          <w:rFonts w:ascii="Times New Roman" w:eastAsia="Times New Roman" w:hAnsi="Times New Roman" w:cs="Times New Roman"/>
        </w:rPr>
        <w:t>any words of mine, on such a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precious theme as prayer, have wounded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hearts or consciences of those who</w:t>
      </w:r>
      <w:r w:rsidR="006C3EA3" w:rsidRPr="00D338DC">
        <w:rPr>
          <w:rFonts w:ascii="Times New Roman" w:eastAsia="Times New Roman" w:hAnsi="Times New Roman" w:cs="Times New Roman"/>
        </w:rPr>
        <w:t xml:space="preserve"> are yearning to know more </w:t>
      </w:r>
      <w:r w:rsidRPr="00D338DC">
        <w:rPr>
          <w:rFonts w:ascii="Times New Roman" w:eastAsia="Times New Roman" w:hAnsi="Times New Roman" w:cs="Times New Roman"/>
        </w:rPr>
        <w:t>about prayer.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"Your heavenly </w:t>
      </w:r>
      <w:r w:rsidR="006C3EA3" w:rsidRPr="00D338DC">
        <w:rPr>
          <w:rFonts w:ascii="Times New Roman" w:eastAsia="Times New Roman" w:hAnsi="Times New Roman" w:cs="Times New Roman"/>
        </w:rPr>
        <w:t>Father knows</w:t>
      </w:r>
      <w:r w:rsidRPr="00D338DC">
        <w:rPr>
          <w:rFonts w:ascii="Times New Roman" w:eastAsia="Times New Roman" w:hAnsi="Times New Roman" w:cs="Times New Roman"/>
        </w:rPr>
        <w:t>," said our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Lord: and if He knows, we can but trust</w:t>
      </w:r>
      <w:r w:rsidR="006C3EA3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not be afraid.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 schoolmaster may blame a boy for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neglected homework, or unpunctual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attendance, or frequent absence; but the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loving father in the home knows all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about it. He knows all about the devoted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service of the little </w:t>
      </w:r>
      <w:proofErr w:type="spellStart"/>
      <w:r w:rsidRPr="00D338DC">
        <w:rPr>
          <w:rFonts w:ascii="Times New Roman" w:eastAsia="Times New Roman" w:hAnsi="Times New Roman" w:cs="Times New Roman"/>
        </w:rPr>
        <w:t>laddie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in the home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circle, where sickness or poverty throws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 many loving tasks in his way. Our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dear, loving Father knows all about us.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sees. He knows how little leisure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some of us have for prolonged periods of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For some of us God makes leisure.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makes us lie down (Psalm 23:2) that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may make us look up. Even then,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weakness of body often prevents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prolonged prayer. Yet I question if any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us, however great and reasonable our</w:t>
      </w:r>
      <w:r w:rsidR="00D338D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338DC">
        <w:rPr>
          <w:rFonts w:ascii="Times New Roman" w:eastAsia="Times New Roman" w:hAnsi="Times New Roman" w:cs="Times New Roman"/>
        </w:rPr>
        <w:t>excuses,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spend enough thought over our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prayers. Some of </w:t>
      </w:r>
      <w:r w:rsidRPr="00D338DC">
        <w:rPr>
          <w:rFonts w:ascii="Times New Roman" w:eastAsia="Times New Roman" w:hAnsi="Times New Roman" w:cs="Times New Roman"/>
        </w:rPr>
        <w:lastRenderedPageBreak/>
        <w:t>us are bound to be much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prayer. Our very work demands it. We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may be looked upon as spiritual leaders;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may have the spiritual welfare or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training of others. God forbid that we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should sin against the Lord in ceasing</w:t>
      </w:r>
      <w:r w:rsidR="00D338DC">
        <w:rPr>
          <w:rFonts w:ascii="Times New Roman" w:eastAsia="Times New Roman" w:hAnsi="Times New Roman" w:cs="Times New Roman"/>
        </w:rPr>
        <w:t xml:space="preserve"> to pray enough for them (1 </w:t>
      </w:r>
      <w:r w:rsidRPr="00D338DC">
        <w:rPr>
          <w:rFonts w:ascii="Times New Roman" w:eastAsia="Times New Roman" w:hAnsi="Times New Roman" w:cs="Times New Roman"/>
        </w:rPr>
        <w:t>Samuel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12:23). Yes, with some it is our very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business -- almost our life's work </w:t>
      </w:r>
      <w:r w:rsidR="00D338DC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to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pray. Others--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Have </w:t>
      </w:r>
      <w:proofErr w:type="gramStart"/>
      <w:r w:rsidRPr="00D338DC">
        <w:rPr>
          <w:rFonts w:ascii="Times New Roman" w:eastAsia="Times New Roman" w:hAnsi="Times New Roman" w:cs="Times New Roman"/>
        </w:rPr>
        <w:t>friends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who give them pain,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Yet have not sought a friend in Him.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For them they cannot help praying. If we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have the burden of souls upon us we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shall never ask, "How long need I pray?"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how well we know the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difficulties which surround the</w:t>
      </w:r>
      <w:r w:rsidR="00D338DC">
        <w:rPr>
          <w:rFonts w:ascii="Times New Roman" w:eastAsia="Times New Roman" w:hAnsi="Times New Roman" w:cs="Times New Roman"/>
        </w:rPr>
        <w:t xml:space="preserve"> prayer </w:t>
      </w:r>
      <w:r w:rsidRPr="00D338DC">
        <w:rPr>
          <w:rFonts w:ascii="Times New Roman" w:eastAsia="Times New Roman" w:hAnsi="Times New Roman" w:cs="Times New Roman"/>
        </w:rPr>
        <w:t>life of many! A little pile of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letters lies before me as I write. They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full of excuses, and kindly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protests, and </w:t>
      </w:r>
      <w:proofErr w:type="spellStart"/>
      <w:r w:rsidRPr="00D338DC">
        <w:rPr>
          <w:rFonts w:ascii="Times New Roman" w:eastAsia="Times New Roman" w:hAnsi="Times New Roman" w:cs="Times New Roman"/>
        </w:rPr>
        <w:t>reasonings</w:t>
      </w:r>
      <w:proofErr w:type="spellEnd"/>
      <w:r w:rsidRPr="00D338DC">
        <w:rPr>
          <w:rFonts w:ascii="Times New Roman" w:eastAsia="Times New Roman" w:hAnsi="Times New Roman" w:cs="Times New Roman"/>
        </w:rPr>
        <w:t>, it is true.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But is that why they are written? No!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No! </w:t>
      </w:r>
      <w:proofErr w:type="gramStart"/>
      <w:r w:rsidRPr="00D338DC">
        <w:rPr>
          <w:rFonts w:ascii="Times New Roman" w:eastAsia="Times New Roman" w:hAnsi="Times New Roman" w:cs="Times New Roman"/>
        </w:rPr>
        <w:t>Far from it.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In every one of them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there is an undercurrent of deep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yearning to know God's will, and how to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obey the call to prayer amid all the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countless claims of life.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Those letters tell of many who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cannot get away from others for times of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secret prayer; of those who share even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bedrooms; of busy mothers, and maids,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mistresses who scarcely know how to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get through the endless washing and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cooking, mending and cleaning, shopping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visiting; of tired workers who are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too weary to pray when the day's work is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done.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Child of God, our heavenly Father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knows all about it. He is not a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taskmaster. He is our Father. If you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have no time for prayer, or no chance of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secret prayer, why, just tell Him all</w:t>
      </w:r>
      <w:r w:rsidR="00F3153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about it -- and you will discover that</w:t>
      </w:r>
      <w:r w:rsid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you are praying!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To those who seem unable to get any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solitude at all, or even the opportunity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stealing into a quiet church for a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few moments, may we point to the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wonderful prayer-life of St. Paul? Did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ever occur to you that he was in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prison when he wrote most of those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="008F6814" w:rsidRPr="00D338DC">
        <w:rPr>
          <w:rFonts w:ascii="Times New Roman" w:eastAsia="Times New Roman" w:hAnsi="Times New Roman" w:cs="Times New Roman"/>
        </w:rPr>
        <w:t>marvellous</w:t>
      </w:r>
      <w:r w:rsidRPr="00D338DC">
        <w:rPr>
          <w:rFonts w:ascii="Times New Roman" w:eastAsia="Times New Roman" w:hAnsi="Times New Roman" w:cs="Times New Roman"/>
        </w:rPr>
        <w:t xml:space="preserve"> prayers of his </w:t>
      </w:r>
      <w:r w:rsidRPr="00D338DC">
        <w:rPr>
          <w:rFonts w:ascii="Times New Roman" w:eastAsia="Times New Roman" w:hAnsi="Times New Roman" w:cs="Times New Roman"/>
        </w:rPr>
        <w:lastRenderedPageBreak/>
        <w:t>which we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possess? Picture him. He was chained to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Roman soldier day and night, and was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never alone for a moment. </w:t>
      </w:r>
      <w:proofErr w:type="spellStart"/>
      <w:r w:rsidRPr="00D338DC">
        <w:rPr>
          <w:rFonts w:ascii="Times New Roman" w:eastAsia="Times New Roman" w:hAnsi="Times New Roman" w:cs="Times New Roman"/>
        </w:rPr>
        <w:t>Epaphras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was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there part of the time, and caught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something of his master's passion for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prayer. St. Luke may have been there.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prayer-meetings! No opportunity for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secret prayer. No! </w:t>
      </w:r>
      <w:r w:rsidR="00642F3F">
        <w:rPr>
          <w:rFonts w:ascii="Times New Roman" w:eastAsia="Times New Roman" w:hAnsi="Times New Roman" w:cs="Times New Roman"/>
        </w:rPr>
        <w:t>B</w:t>
      </w:r>
      <w:r w:rsidRPr="00D338DC">
        <w:rPr>
          <w:rFonts w:ascii="Times New Roman" w:eastAsia="Times New Roman" w:hAnsi="Times New Roman" w:cs="Times New Roman"/>
        </w:rPr>
        <w:t>ut how much we owe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the uplifting of those chained hands!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You and I may be never, or rarely ever,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alone, but at least our hands are not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fettered with chains, and our hearts are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fettered, nor our lips.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Can we make time for prayer? I may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 wrong, but my own belief is that it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is not God's will for most of us </w:t>
      </w:r>
      <w:r w:rsidR="00642F3F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and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perhaps not for any of us -- to spend so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much time in prayer as to injure our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physical health through getting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insufficient food or sleep. With very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many it is a physical impossibility, because of bodily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weakness, to remain long in the spirit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intense prayer.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 posture in which we pray is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immaterial. God will listen whether we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kneel, or stand, or sit, or walk, or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work.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642F3F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 am quite aware that many have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testified to the fact that God sometimes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gives special strength to those who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curtail their hours of rest in order to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 more. At one time the writer tried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getting up very early in the morning --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every morning -- for prayer and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communion with God. After a time he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found that his daily work was suffering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intensity and effectiveness, and that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was difficult to keep awake during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the early evening hours! </w:t>
      </w:r>
    </w:p>
    <w:p w:rsidR="00642F3F" w:rsidRDefault="00642F3F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do we pray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 much as we might do? It is a lasting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regret to me that I allowed the days of</w:t>
      </w:r>
      <w:r w:rsidR="00F3153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youth and </w:t>
      </w:r>
      <w:proofErr w:type="spellStart"/>
      <w:r w:rsidRPr="00D338DC">
        <w:rPr>
          <w:rFonts w:ascii="Times New Roman" w:eastAsia="Times New Roman" w:hAnsi="Times New Roman" w:cs="Times New Roman"/>
        </w:rPr>
        <w:t>vigor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to pass by without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laying more stress upon those early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hours of prayer.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Now, the inspired command is clear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enough: "Pray without ceasing</w:t>
      </w:r>
      <w:r w:rsidR="00642F3F">
        <w:rPr>
          <w:rFonts w:ascii="Times New Roman" w:eastAsia="Times New Roman" w:hAnsi="Times New Roman" w:cs="Times New Roman"/>
        </w:rPr>
        <w:t xml:space="preserve"> (1 Thessalonians 5:17). </w:t>
      </w:r>
      <w:r w:rsidRPr="00D338DC">
        <w:rPr>
          <w:rFonts w:ascii="Times New Roman" w:eastAsia="Times New Roman" w:hAnsi="Times New Roman" w:cs="Times New Roman"/>
        </w:rPr>
        <w:t>Our dear Lord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said, "Men ought always to pray, and not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faint" -- "and never lose heart"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(Weymouth</w:t>
      </w:r>
      <w:proofErr w:type="gramStart"/>
      <w:r w:rsidRPr="00D338DC">
        <w:rPr>
          <w:rFonts w:ascii="Times New Roman" w:eastAsia="Times New Roman" w:hAnsi="Times New Roman" w:cs="Times New Roman"/>
        </w:rPr>
        <w:t>)  (</w:t>
      </w:r>
      <w:proofErr w:type="gramEnd"/>
      <w:r w:rsidRPr="00D338DC">
        <w:rPr>
          <w:rFonts w:ascii="Times New Roman" w:eastAsia="Times New Roman" w:hAnsi="Times New Roman" w:cs="Times New Roman"/>
        </w:rPr>
        <w:t>Luke 18:1).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>This, of course, cannot mean that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are to be always on our knees. I am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convinced that God does not wish us to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neglect rightful work in order to pray.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But it is equally certain that we might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work better and do more work if we gave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less time to work and more to prayer.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Let us work well. We are to be "not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slothful in business" (Romans 1:11). Paul says, "We exhort you, brethren,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ye abound more and more; and that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</w:t>
      </w:r>
      <w:r w:rsidR="00642F3F">
        <w:rPr>
          <w:rFonts w:ascii="Times New Roman" w:eastAsia="Times New Roman" w:hAnsi="Times New Roman" w:cs="Times New Roman"/>
        </w:rPr>
        <w:t>ou</w:t>
      </w:r>
      <w:r w:rsidRPr="00D338DC">
        <w:rPr>
          <w:rFonts w:ascii="Times New Roman" w:eastAsia="Times New Roman" w:hAnsi="Times New Roman" w:cs="Times New Roman"/>
        </w:rPr>
        <w:t>... do your own business, and to work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with your hands... that y</w:t>
      </w:r>
      <w:r w:rsidR="00642F3F">
        <w:rPr>
          <w:rFonts w:ascii="Times New Roman" w:eastAsia="Times New Roman" w:hAnsi="Times New Roman" w:cs="Times New Roman"/>
        </w:rPr>
        <w:t>ou</w:t>
      </w:r>
      <w:r w:rsidRPr="00D338DC">
        <w:rPr>
          <w:rFonts w:ascii="Times New Roman" w:eastAsia="Times New Roman" w:hAnsi="Times New Roman" w:cs="Times New Roman"/>
        </w:rPr>
        <w:t xml:space="preserve"> may walk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honestly... and have need of nothing"</w:t>
      </w:r>
      <w:r w:rsidR="00642F3F">
        <w:rPr>
          <w:rFonts w:ascii="Times New Roman" w:eastAsia="Times New Roman" w:hAnsi="Times New Roman" w:cs="Times New Roman"/>
        </w:rPr>
        <w:t xml:space="preserve"> (1 </w:t>
      </w:r>
      <w:r w:rsidRPr="00D338DC">
        <w:rPr>
          <w:rFonts w:ascii="Times New Roman" w:eastAsia="Times New Roman" w:hAnsi="Times New Roman" w:cs="Times New Roman"/>
        </w:rPr>
        <w:t>Thessalonians 4:11-12). "If any will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</w:t>
      </w:r>
      <w:r w:rsidR="00642F3F">
        <w:rPr>
          <w:rFonts w:ascii="Times New Roman" w:eastAsia="Times New Roman" w:hAnsi="Times New Roman" w:cs="Times New Roman"/>
        </w:rPr>
        <w:t xml:space="preserve">t work, neither let him eat" (1 </w:t>
      </w:r>
      <w:r w:rsidRPr="00D338DC">
        <w:rPr>
          <w:rFonts w:ascii="Times New Roman" w:eastAsia="Times New Roman" w:hAnsi="Times New Roman" w:cs="Times New Roman"/>
        </w:rPr>
        <w:t>Thess</w:t>
      </w:r>
      <w:r w:rsidR="00642F3F">
        <w:rPr>
          <w:rFonts w:ascii="Times New Roman" w:eastAsia="Times New Roman" w:hAnsi="Times New Roman" w:cs="Times New Roman"/>
        </w:rPr>
        <w:t xml:space="preserve">. </w:t>
      </w:r>
      <w:r w:rsidRPr="00D338DC">
        <w:rPr>
          <w:rFonts w:ascii="Times New Roman" w:eastAsia="Times New Roman" w:hAnsi="Times New Roman" w:cs="Times New Roman"/>
        </w:rPr>
        <w:t>3:10).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are there not endless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opportunities during every day of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"lifting up holy hands" -- or at least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holy hearts -- in prayer to our Father?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 we seize the opportunity, as we open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eyes upon each new day, of praising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="008F6814">
        <w:rPr>
          <w:rFonts w:ascii="Times New Roman" w:eastAsia="Times New Roman" w:hAnsi="Times New Roman" w:cs="Times New Roman"/>
        </w:rPr>
        <w:t xml:space="preserve">and blessing </w:t>
      </w:r>
      <w:r w:rsidRPr="00D338DC">
        <w:rPr>
          <w:rFonts w:ascii="Times New Roman" w:eastAsia="Times New Roman" w:hAnsi="Times New Roman" w:cs="Times New Roman"/>
        </w:rPr>
        <w:t>our Redeemer? Every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day is an Easter day to the Christian.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can pray as we dress. Without a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reminder we shall often forget. Stick a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piece of stamp-paper in the corner of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your looking-glass, bearing the words,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"Pray without ceasing." Try it. We can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 as we go from one duty to another.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can often pray at our work. The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washing and the writing, the mending and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minding, the cooking and the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cleaning will be done all the better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it.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Do not children, both young and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old, work better and play better when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some loved one is watching? Will it not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help us ever to remember that the Lord</w:t>
      </w:r>
      <w:r w:rsidR="00642F3F">
        <w:rPr>
          <w:rFonts w:ascii="Times New Roman" w:eastAsia="Times New Roman" w:hAnsi="Times New Roman" w:cs="Times New Roman"/>
        </w:rPr>
        <w:t xml:space="preserve"> Jesus is always with us, </w:t>
      </w:r>
      <w:r w:rsidRPr="00D338DC">
        <w:rPr>
          <w:rFonts w:ascii="Times New Roman" w:eastAsia="Times New Roman" w:hAnsi="Times New Roman" w:cs="Times New Roman"/>
        </w:rPr>
        <w:t xml:space="preserve">watching? </w:t>
      </w:r>
      <w:proofErr w:type="gramStart"/>
      <w:r w:rsidRPr="00D338DC">
        <w:rPr>
          <w:rFonts w:ascii="Times New Roman" w:eastAsia="Times New Roman" w:hAnsi="Times New Roman" w:cs="Times New Roman"/>
        </w:rPr>
        <w:t>Aye,</w:t>
      </w:r>
      <w:proofErr w:type="gramEnd"/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helping. The very consciousness of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eye upon us will be the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consciousness of His power within us.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Do you not think that St. Paul had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his mind this habitual praying rather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than fixed seasons of prayer when he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said, "The Lord is at hand" -- i.e., is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near (Weymouth).  "In nothing be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anxious, but in everything, by prayer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supplication, with thanksgiving, let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your requests be made known unto God"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(Philippians 4:5-6)? Does not "In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everything" suggest that, as thing after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thing befalls us, moment by moment, we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should then and there make </w:t>
      </w:r>
      <w:r w:rsidRPr="00D338DC">
        <w:rPr>
          <w:rFonts w:ascii="Times New Roman" w:eastAsia="Times New Roman" w:hAnsi="Times New Roman" w:cs="Times New Roman"/>
        </w:rPr>
        <w:lastRenderedPageBreak/>
        <w:t>it a "thing"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prayer and praise to the Lord Who is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near? "Why should we limit this</w:t>
      </w:r>
      <w:r w:rsidR="00642F3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"nearness" to the Second Advent?)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What a blessed thought: prayer is</w:t>
      </w:r>
      <w:r w:rsidR="000F092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a near-God. When our Lord sent His</w:t>
      </w:r>
      <w:r w:rsidR="000F092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disciples forth to work, He said, "Lo, I</w:t>
      </w:r>
      <w:r w:rsidR="000F092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am with you </w:t>
      </w:r>
      <w:proofErr w:type="spellStart"/>
      <w:r w:rsidRPr="00D338DC">
        <w:rPr>
          <w:rFonts w:ascii="Times New Roman" w:eastAsia="Times New Roman" w:hAnsi="Times New Roman" w:cs="Times New Roman"/>
        </w:rPr>
        <w:t>alway</w:t>
      </w:r>
      <w:proofErr w:type="spellEnd"/>
      <w:r w:rsidRPr="00D338DC">
        <w:rPr>
          <w:rFonts w:ascii="Times New Roman" w:eastAsia="Times New Roman" w:hAnsi="Times New Roman" w:cs="Times New Roman"/>
        </w:rPr>
        <w:t>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Sir Thomas Browne, the celebrated</w:t>
      </w:r>
      <w:r w:rsidR="000F092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physician, had caught this spirit. He</w:t>
      </w:r>
      <w:r w:rsidR="000F092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made a vow "to pray in all places where</w:t>
      </w:r>
      <w:r w:rsidR="000F092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quietness invite</w:t>
      </w:r>
      <w:r w:rsidR="000F0920">
        <w:rPr>
          <w:rFonts w:ascii="Times New Roman" w:eastAsia="Times New Roman" w:hAnsi="Times New Roman" w:cs="Times New Roman"/>
        </w:rPr>
        <w:t>s</w:t>
      </w:r>
      <w:r w:rsidRPr="00D338DC">
        <w:rPr>
          <w:rFonts w:ascii="Times New Roman" w:eastAsia="Times New Roman" w:hAnsi="Times New Roman" w:cs="Times New Roman"/>
        </w:rPr>
        <w:t>; in any house,</w:t>
      </w:r>
      <w:r w:rsidR="000F092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highway or street; and to know no street</w:t>
      </w:r>
      <w:r w:rsidR="000F092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this city that may not witness that I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have not forgotten God and my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in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it; and </w:t>
      </w:r>
      <w:proofErr w:type="gramStart"/>
      <w:r w:rsidRPr="00D338DC">
        <w:rPr>
          <w:rFonts w:ascii="Times New Roman" w:eastAsia="Times New Roman" w:hAnsi="Times New Roman" w:cs="Times New Roman"/>
        </w:rPr>
        <w:t>that no town or parish where I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have been may not say the like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D338DC">
        <w:rPr>
          <w:rFonts w:ascii="Times New Roman" w:eastAsia="Times New Roman" w:hAnsi="Times New Roman" w:cs="Times New Roman"/>
        </w:rPr>
        <w:t>To take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occasion of praying upon the sight of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any church which I see as I ride about.</w:t>
      </w:r>
      <w:proofErr w:type="gramEnd"/>
      <w:r w:rsidR="00E04ACA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338DC">
        <w:rPr>
          <w:rFonts w:ascii="Times New Roman" w:eastAsia="Times New Roman" w:hAnsi="Times New Roman" w:cs="Times New Roman"/>
        </w:rPr>
        <w:t>To pray daily and particularly for my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sick patients, and for all sick people,</w:t>
      </w:r>
      <w:r w:rsidR="00E04ACA">
        <w:rPr>
          <w:rFonts w:ascii="Times New Roman" w:eastAsia="Times New Roman" w:hAnsi="Times New Roman" w:cs="Times New Roman"/>
        </w:rPr>
        <w:t xml:space="preserve"> under whose</w:t>
      </w:r>
      <w:r w:rsidRPr="00D338DC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338DC">
        <w:rPr>
          <w:rFonts w:ascii="Times New Roman" w:eastAsia="Times New Roman" w:hAnsi="Times New Roman" w:cs="Times New Roman"/>
        </w:rPr>
        <w:t>soever</w:t>
      </w:r>
      <w:proofErr w:type="spellEnd"/>
      <w:r w:rsidRPr="00D338DC">
        <w:rPr>
          <w:rFonts w:ascii="Times New Roman" w:eastAsia="Times New Roman" w:hAnsi="Times New Roman" w:cs="Times New Roman"/>
        </w:rPr>
        <w:t>.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And at</w:t>
      </w:r>
      <w:r w:rsidR="00F3153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entrance into the house of the sick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say, 'The peace and the mercy of God</w:t>
      </w:r>
      <w:r w:rsidR="00E04ACA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338DC">
        <w:rPr>
          <w:rFonts w:ascii="Times New Roman" w:eastAsia="Times New Roman" w:hAnsi="Times New Roman" w:cs="Times New Roman"/>
        </w:rPr>
        <w:t>be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upon this house.' </w:t>
      </w:r>
      <w:proofErr w:type="gramStart"/>
      <w:r w:rsidRPr="00D338DC">
        <w:rPr>
          <w:rFonts w:ascii="Times New Roman" w:eastAsia="Times New Roman" w:hAnsi="Times New Roman" w:cs="Times New Roman"/>
        </w:rPr>
        <w:t>After a sermon to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make a prayer and desire a blessing, and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pray for the minister."</w:t>
      </w:r>
      <w:proofErr w:type="gramEnd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we question if this habitual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communion with our blessed Lord is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possible unless we have times </w:t>
      </w:r>
      <w:r w:rsidR="00E04ACA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whether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long </w:t>
      </w:r>
      <w:r w:rsidR="006A593F">
        <w:rPr>
          <w:rFonts w:ascii="Times New Roman" w:eastAsia="Times New Roman" w:hAnsi="Times New Roman" w:cs="Times New Roman"/>
        </w:rPr>
        <w:t xml:space="preserve">or brief -- of definite prayer. </w:t>
      </w:r>
      <w:r w:rsidRPr="00D338DC">
        <w:rPr>
          <w:rFonts w:ascii="Times New Roman" w:eastAsia="Times New Roman" w:hAnsi="Times New Roman" w:cs="Times New Roman"/>
        </w:rPr>
        <w:t>And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of these prayer seasons? We have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said earlier that prayer is as simple as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little child asking something of its</w:t>
      </w:r>
      <w:r w:rsidR="00F3153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father. Nor would such a remark need any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further comment were it not for the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existence of the evil one.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There is no doubt whatever that the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devil opposes our approach to God in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prayer, and does all he can to prevent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prayer of faith. His chief way of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hindering us is to try to fill our minds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with the thought of our needs, so that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they shall not be occupied wit thoughts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of God, our loving Father, to </w:t>
      </w:r>
      <w:proofErr w:type="gramStart"/>
      <w:r w:rsidRPr="00D338DC">
        <w:rPr>
          <w:rFonts w:ascii="Times New Roman" w:eastAsia="Times New Roman" w:hAnsi="Times New Roman" w:cs="Times New Roman"/>
        </w:rPr>
        <w:t>Whom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we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pray. He wants us to think more of the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gift than of the Giver. The Holy Spirit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leads us to pray for a brother. We get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 far as "O God, bless my brother" --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away go our thoughts to the brother,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his affairs, and his difficulties,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hopes and his fears, and away goes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>How hard the devil makes it for us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concentrate our thoughts upon God!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This is why we urge people to get a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realization of the glory of God, and the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power of God, and the presence of God,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before offering up any petition. If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there were no devil there would be no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difficulty in prayer, but it is the evil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one's chief aim to make prayer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impossible. That is why most of us find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hard to sympathize with those who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profess to condemn what they call "vain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repetitions" and "much speaking" in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-- quoting our Lord's words in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sermon on the mount.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 prominent London vicar said quite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recently, "God does not wish us to waste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either His time or ours with long</w:t>
      </w:r>
      <w:r w:rsidR="00E04ACA">
        <w:rPr>
          <w:rFonts w:ascii="Times New Roman" w:eastAsia="Times New Roman" w:hAnsi="Times New Roman" w:cs="Times New Roman"/>
        </w:rPr>
        <w:t xml:space="preserve"> prayers. We must be </w:t>
      </w:r>
      <w:r w:rsidRPr="00D338DC">
        <w:rPr>
          <w:rFonts w:ascii="Times New Roman" w:eastAsia="Times New Roman" w:hAnsi="Times New Roman" w:cs="Times New Roman"/>
        </w:rPr>
        <w:t>business-like in our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dealings with God, and just tell Him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plainly and briefly what we want,  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leave the matter there." But does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friend think that prayer is merely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making God acquainted with our needs? If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is all there is in it, why, there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no need of prayer! "For your Father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know</w:t>
      </w:r>
      <w:r w:rsidR="00E04ACA">
        <w:rPr>
          <w:rFonts w:ascii="Times New Roman" w:eastAsia="Times New Roman" w:hAnsi="Times New Roman" w:cs="Times New Roman"/>
        </w:rPr>
        <w:t>s</w:t>
      </w:r>
      <w:r w:rsidRPr="00D338DC">
        <w:rPr>
          <w:rFonts w:ascii="Times New Roman" w:eastAsia="Times New Roman" w:hAnsi="Times New Roman" w:cs="Times New Roman"/>
        </w:rPr>
        <w:t xml:space="preserve"> what things ye have need of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before ye ask him," said our Lord when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urging the disciples to pray.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are aware that Christ Himself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condemned some "long prayers" (Matthew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23:14). But they were long prayers made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"for a </w:t>
      </w:r>
      <w:proofErr w:type="spellStart"/>
      <w:r w:rsidRPr="00D338DC">
        <w:rPr>
          <w:rFonts w:ascii="Times New Roman" w:eastAsia="Times New Roman" w:hAnsi="Times New Roman" w:cs="Times New Roman"/>
        </w:rPr>
        <w:t>pretense</w:t>
      </w:r>
      <w:proofErr w:type="spellEnd"/>
      <w:r w:rsidRPr="00D338DC">
        <w:rPr>
          <w:rFonts w:ascii="Times New Roman" w:eastAsia="Times New Roman" w:hAnsi="Times New Roman" w:cs="Times New Roman"/>
        </w:rPr>
        <w:t>,"  "for a show" (Luke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20:47). Dear praying people, believe me,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Lord would equally condemn many of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"long prayers" made every week in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some of our prayer-meetings </w:t>
      </w:r>
      <w:r w:rsidR="00E04ACA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prayers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which kill the prayer-meeting, and which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finish up with a plea that God would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hear these "feeble breathings," or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"unwor</w:t>
      </w:r>
      <w:r w:rsidR="00E04ACA">
        <w:rPr>
          <w:rFonts w:ascii="Times New Roman" w:eastAsia="Times New Roman" w:hAnsi="Times New Roman" w:cs="Times New Roman"/>
        </w:rPr>
        <w:t>thy</w:t>
      </w:r>
      <w:r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utterings</w:t>
      </w:r>
      <w:proofErr w:type="spellEnd"/>
      <w:r w:rsidRPr="00D338DC">
        <w:rPr>
          <w:rFonts w:ascii="Times New Roman" w:eastAsia="Times New Roman" w:hAnsi="Times New Roman" w:cs="Times New Roman"/>
        </w:rPr>
        <w:t>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he never condemns long prayers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are sincere. Let us not forget that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Lord sometimes spent long nights in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prayer. We are told of one of these --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do not know how frequently they were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(Luke 6:12). He would sometimes rise a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"great while before day" and depart to a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solitary place for prayer (Mark 1:35).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perfect Man spent more time in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than we do. It would seem an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undoubted fact that with God's saints in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all </w:t>
      </w:r>
      <w:proofErr w:type="gramStart"/>
      <w:r w:rsidRPr="00D338DC">
        <w:rPr>
          <w:rFonts w:ascii="Times New Roman" w:eastAsia="Times New Roman" w:hAnsi="Times New Roman" w:cs="Times New Roman"/>
        </w:rPr>
        <w:t>ages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nights of prayer with God have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been followed by days of power with men.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>Nor did our Lord excuse Himself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from prayer -- as we, in our ignorance,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might think He could have done --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because of the pressing calls to service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boundless opportunities of</w:t>
      </w:r>
      <w:r w:rsidR="00F3153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usefulness. After one of His busiest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days, at a time when His popularity was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at its highest, just when everyone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sought His company and His counsel, He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turned His back upon them all and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retired to a mountain to pray (Matthew</w:t>
      </w:r>
      <w:r w:rsidR="00E04AC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14:23).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are told that once "great</w:t>
      </w:r>
      <w:r w:rsidR="008F68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multitudes came together to hear Him,</w:t>
      </w:r>
      <w:r w:rsidR="008F68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to be healed of their infirmities."</w:t>
      </w:r>
      <w:r w:rsidR="008F68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Then comes the remark, "But Jesus</w:t>
      </w:r>
      <w:r w:rsidR="008F6814">
        <w:rPr>
          <w:rFonts w:ascii="Times New Roman" w:eastAsia="Times New Roman" w:hAnsi="Times New Roman" w:cs="Times New Roman"/>
        </w:rPr>
        <w:t xml:space="preserve"> himself constantly withdrew </w:t>
      </w:r>
      <w:r w:rsidRPr="00D338DC">
        <w:rPr>
          <w:rFonts w:ascii="Times New Roman" w:eastAsia="Times New Roman" w:hAnsi="Times New Roman" w:cs="Times New Roman"/>
        </w:rPr>
        <w:t>into</w:t>
      </w:r>
      <w:r w:rsidR="008F68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desert, and there prayed" (Luke</w:t>
      </w:r>
      <w:r w:rsidR="008F68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5:15-16 Weymouth). Why? </w:t>
      </w:r>
      <w:proofErr w:type="gramStart"/>
      <w:r w:rsidRPr="00D338DC">
        <w:rPr>
          <w:rFonts w:ascii="Times New Roman" w:eastAsia="Times New Roman" w:hAnsi="Times New Roman" w:cs="Times New Roman"/>
        </w:rPr>
        <w:t>Because He knew</w:t>
      </w:r>
      <w:r w:rsidR="008F68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prayer was then far more potent</w:t>
      </w:r>
      <w:r w:rsidR="008F68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than "service."</w:t>
      </w:r>
      <w:proofErr w:type="gramEnd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say we are too busy to pray. But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busier our Lord was, the more He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prayed. Sometimes He had no leisure so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much as to eat (Mark 3:20); and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sometimes He had no leisure for needed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rest and sleep (Mark 6:31). Yet He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always took time to pray. If frequent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prayer, and, at times, long hours of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prayer, were necessary for our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>,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they less necessary for us?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 do not write to persuade people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agree with me; that is a very small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matter</w:t>
      </w:r>
      <w:proofErr w:type="gramEnd"/>
      <w:r w:rsidRPr="00D338DC">
        <w:rPr>
          <w:rFonts w:ascii="Times New Roman" w:eastAsia="Times New Roman" w:hAnsi="Times New Roman" w:cs="Times New Roman"/>
        </w:rPr>
        <w:t>. We only want to know the truth.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Spurgeon once said: "There is no need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us to go beating about the bush, and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telling the Lord distinctly what it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that we crave at His hands. Nor will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be seemly for us to make any attempt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use fine language; but let us ask God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the simplest and most direct manner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just the things we want. ... I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believe in business prayers. I mean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prayers in which you take to God one of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many promises which He has given us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His Word, and expect it to be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fulfilled as certainly as we look for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money to be given us when we go to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bank to cash a check. We should not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think of going there, lolling over the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counter chattering with the clerks on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every conceivable subject except the one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thing for which we had gone to the bank,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then coming away without the coin we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needed; but we should lay before the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clerk the promise to pay the bearer a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certain sum, tell him in what form we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wished to take the amount, count the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cash after him, and then go on our way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to attend to </w:t>
      </w:r>
      <w:r w:rsidRPr="00D338DC">
        <w:rPr>
          <w:rFonts w:ascii="Times New Roman" w:eastAsia="Times New Roman" w:hAnsi="Times New Roman" w:cs="Times New Roman"/>
        </w:rPr>
        <w:lastRenderedPageBreak/>
        <w:t>other business. That is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just an illustration of the method in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which we should draw supplies from the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Bank of Heaven." Splendid!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--?  By all means let us be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definite in prayer; by all means let us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put eloquence aside -- if we have any!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By all means let us avoid needless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"chatter," and come in faith, expecting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receive.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would the bank clerk pass me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money over the counter so readily if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there stood by my side a powerful, evil-countenanced, well-armed ruffian whom he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recognized to be a desperate criminal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waiting to snatch </w:t>
      </w:r>
      <w:proofErr w:type="gramStart"/>
      <w:r w:rsidRPr="00D338DC">
        <w:rPr>
          <w:rFonts w:ascii="Times New Roman" w:eastAsia="Times New Roman" w:hAnsi="Times New Roman" w:cs="Times New Roman"/>
        </w:rPr>
        <w:t xml:space="preserve">the </w:t>
      </w:r>
      <w:r w:rsidR="003266AB">
        <w:rPr>
          <w:rFonts w:ascii="Times New Roman" w:eastAsia="Times New Roman" w:hAnsi="Times New Roman" w:cs="Times New Roman"/>
        </w:rPr>
        <w:t xml:space="preserve"> m</w:t>
      </w:r>
      <w:r w:rsidRPr="00D338DC">
        <w:rPr>
          <w:rFonts w:ascii="Times New Roman" w:eastAsia="Times New Roman" w:hAnsi="Times New Roman" w:cs="Times New Roman"/>
        </w:rPr>
        <w:t>oney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before my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weak hands could grasp it? Would he not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wait till the ruffian had gone? This is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 fanciful picture. The Bible teaches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 that, in some way or other, Satan can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hinder our prayers and delay the answer.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Does not St. Peter urge certain things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upon Christians, that their "prayers be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hindered"? (1_Peter 3:7) Our prayers</w:t>
      </w:r>
      <w:r w:rsidR="003266AB">
        <w:rPr>
          <w:rFonts w:ascii="Times New Roman" w:eastAsia="Times New Roman" w:hAnsi="Times New Roman" w:cs="Times New Roman"/>
        </w:rPr>
        <w:t xml:space="preserve"> can be hindered. "Then comes</w:t>
      </w:r>
      <w:r w:rsidRPr="00D338DC">
        <w:rPr>
          <w:rFonts w:ascii="Times New Roman" w:eastAsia="Times New Roman" w:hAnsi="Times New Roman" w:cs="Times New Roman"/>
        </w:rPr>
        <w:t xml:space="preserve"> the evil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one and snatche</w:t>
      </w:r>
      <w:r w:rsidR="003266AB">
        <w:rPr>
          <w:rFonts w:ascii="Times New Roman" w:eastAsia="Times New Roman" w:hAnsi="Times New Roman" w:cs="Times New Roman"/>
        </w:rPr>
        <w:t xml:space="preserve">s </w:t>
      </w:r>
      <w:r w:rsidRPr="00D338DC">
        <w:rPr>
          <w:rFonts w:ascii="Times New Roman" w:eastAsia="Times New Roman" w:hAnsi="Times New Roman" w:cs="Times New Roman"/>
        </w:rPr>
        <w:t>away that which ha</w:t>
      </w:r>
      <w:r w:rsidR="003266AB">
        <w:rPr>
          <w:rFonts w:ascii="Times New Roman" w:eastAsia="Times New Roman" w:hAnsi="Times New Roman" w:cs="Times New Roman"/>
        </w:rPr>
        <w:t xml:space="preserve">s </w:t>
      </w:r>
      <w:r w:rsidRPr="00D338DC">
        <w:rPr>
          <w:rFonts w:ascii="Times New Roman" w:eastAsia="Times New Roman" w:hAnsi="Times New Roman" w:cs="Times New Roman"/>
        </w:rPr>
        <w:t>been sown in the heart" (Matthew 13:19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RV).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Scripture gives us one instance --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probably only one out of many -- where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the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evil one actually kept back --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delayed -- for three weeks an answer to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prayer. We only mention this to show the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need of repeated prayer, persistence in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prayer, and also to call attention to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extraordinary power which Satan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possesses. We refer to Daniel 10:12-13: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"Fear not, Daniel, for from the first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day that thou didst set </w:t>
      </w:r>
      <w:proofErr w:type="spellStart"/>
      <w:r w:rsidRPr="00D338DC">
        <w:rPr>
          <w:rFonts w:ascii="Times New Roman" w:eastAsia="Times New Roman" w:hAnsi="Times New Roman" w:cs="Times New Roman"/>
        </w:rPr>
        <w:t>thine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heart to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understand, and to humble </w:t>
      </w:r>
      <w:proofErr w:type="gramStart"/>
      <w:r w:rsidR="001B059F" w:rsidRPr="00D338DC">
        <w:rPr>
          <w:rFonts w:ascii="Times New Roman" w:eastAsia="Times New Roman" w:hAnsi="Times New Roman" w:cs="Times New Roman"/>
        </w:rPr>
        <w:t>Your</w:t>
      </w:r>
      <w:r w:rsidRPr="00D338DC">
        <w:rPr>
          <w:rFonts w:ascii="Times New Roman" w:eastAsia="Times New Roman" w:hAnsi="Times New Roman" w:cs="Times New Roman"/>
        </w:rPr>
        <w:t>self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before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God, </w:t>
      </w:r>
      <w:r w:rsidR="001B059F" w:rsidRPr="00D338DC">
        <w:rPr>
          <w:rFonts w:ascii="Times New Roman" w:eastAsia="Times New Roman" w:hAnsi="Times New Roman" w:cs="Times New Roman"/>
        </w:rPr>
        <w:t>Your</w:t>
      </w:r>
      <w:r w:rsidRPr="00D338DC">
        <w:rPr>
          <w:rFonts w:ascii="Times New Roman" w:eastAsia="Times New Roman" w:hAnsi="Times New Roman" w:cs="Times New Roman"/>
        </w:rPr>
        <w:t xml:space="preserve"> words were heard: and I am come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for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</w:t>
      </w:r>
      <w:r w:rsidR="001B059F" w:rsidRPr="00D338DC">
        <w:rPr>
          <w:rFonts w:ascii="Times New Roman" w:eastAsia="Times New Roman" w:hAnsi="Times New Roman" w:cs="Times New Roman"/>
        </w:rPr>
        <w:t>Your</w:t>
      </w:r>
      <w:r w:rsidRPr="00D338DC">
        <w:rPr>
          <w:rFonts w:ascii="Times New Roman" w:eastAsia="Times New Roman" w:hAnsi="Times New Roman" w:cs="Times New Roman"/>
        </w:rPr>
        <w:t xml:space="preserve"> word's sake. But the prince of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kingdom of Persia withstood me one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twenty days. But lo, Michael, one of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chief princes, came to help me."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We must not overlook this </w:t>
      </w:r>
      <w:proofErr w:type="gramStart"/>
      <w:r w:rsidRPr="00D338DC">
        <w:rPr>
          <w:rFonts w:ascii="Times New Roman" w:eastAsia="Times New Roman" w:hAnsi="Times New Roman" w:cs="Times New Roman"/>
        </w:rPr>
        <w:t>Satanic</w:t>
      </w:r>
      <w:proofErr w:type="gramEnd"/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opposition and hindrance to our prayers.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If we were to be content to ask God only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once for some promised thing or one we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deemed necessary, these chapters would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never have been written. Are we never to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ask again? For instance, I know that God</w:t>
      </w:r>
      <w:r w:rsidR="003266AB">
        <w:rPr>
          <w:rFonts w:ascii="Times New Roman" w:eastAsia="Times New Roman" w:hAnsi="Times New Roman" w:cs="Times New Roman"/>
        </w:rPr>
        <w:t xml:space="preserve"> wills </w:t>
      </w:r>
      <w:r w:rsidRPr="00D338DC">
        <w:rPr>
          <w:rFonts w:ascii="Times New Roman" w:eastAsia="Times New Roman" w:hAnsi="Times New Roman" w:cs="Times New Roman"/>
        </w:rPr>
        <w:t>not the death of a sinner. So I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come boldly in prayer: "O God, save my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friend." </w:t>
      </w:r>
      <w:r w:rsidRPr="00D338DC">
        <w:rPr>
          <w:rFonts w:ascii="Times New Roman" w:eastAsia="Times New Roman" w:hAnsi="Times New Roman" w:cs="Times New Roman"/>
        </w:rPr>
        <w:lastRenderedPageBreak/>
        <w:t>Am I never to ask for his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conversion again? George Mueller prayed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daily -- and oftener -- for sixty years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the conversion of a friend. But what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light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does the Bible throw upo</w:t>
      </w:r>
      <w:r w:rsidR="003266AB">
        <w:rPr>
          <w:rFonts w:ascii="Times New Roman" w:eastAsia="Times New Roman" w:hAnsi="Times New Roman" w:cs="Times New Roman"/>
        </w:rPr>
        <w:t xml:space="preserve">n </w:t>
      </w:r>
      <w:r w:rsidRPr="00D338DC">
        <w:rPr>
          <w:rFonts w:ascii="Times New Roman" w:eastAsia="Times New Roman" w:hAnsi="Times New Roman" w:cs="Times New Roman"/>
        </w:rPr>
        <w:t>"business-like" prayers? Our Lord gave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two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parables to teach persistence and continuance in prayer. The man who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asked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three loaves from his friend at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="00EC3AC0">
        <w:rPr>
          <w:rFonts w:ascii="Times New Roman" w:eastAsia="Times New Roman" w:hAnsi="Times New Roman" w:cs="Times New Roman"/>
        </w:rPr>
        <w:t xml:space="preserve">midnight received as many as he </w:t>
      </w:r>
      <w:r w:rsidRPr="00D338DC">
        <w:rPr>
          <w:rFonts w:ascii="Times New Roman" w:eastAsia="Times New Roman" w:hAnsi="Times New Roman" w:cs="Times New Roman"/>
        </w:rPr>
        <w:t>needed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"because of his importunity" </w:t>
      </w:r>
      <w:r w:rsidR="003266AB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or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persistency (Weymouth), i.e., his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"shamelessness," as the word literally</w:t>
      </w:r>
      <w:r w:rsidR="003266A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means (Luke 11:8). The widow who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"troubled" the unjust judge with her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"continual coming" at last secured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redress. Our Lord adds "And shall not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avenge his elect which cry unto him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day and night, and he is longsuffering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over them?" </w:t>
      </w:r>
      <w:proofErr w:type="gramStart"/>
      <w:r w:rsidRPr="00D338DC">
        <w:rPr>
          <w:rFonts w:ascii="Times New Roman" w:eastAsia="Times New Roman" w:hAnsi="Times New Roman" w:cs="Times New Roman"/>
        </w:rPr>
        <w:t>(Luke 18:7 RV).</w:t>
      </w:r>
      <w:proofErr w:type="gramEnd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How delighted our Lord was with the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poor </w:t>
      </w:r>
      <w:proofErr w:type="spellStart"/>
      <w:r w:rsidRPr="00D338DC">
        <w:rPr>
          <w:rFonts w:ascii="Times New Roman" w:eastAsia="Times New Roman" w:hAnsi="Times New Roman" w:cs="Times New Roman"/>
        </w:rPr>
        <w:t>Syro</w:t>
      </w:r>
      <w:proofErr w:type="spellEnd"/>
      <w:r w:rsidRPr="00D338DC">
        <w:rPr>
          <w:rFonts w:ascii="Times New Roman" w:eastAsia="Times New Roman" w:hAnsi="Times New Roman" w:cs="Times New Roman"/>
        </w:rPr>
        <w:t>-Phoenician woman who would not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take refusals or rebuffs for an answer!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Because of her continual request He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said: "O </w:t>
      </w:r>
      <w:proofErr w:type="gramStart"/>
      <w:r w:rsidRPr="00D338DC">
        <w:rPr>
          <w:rFonts w:ascii="Times New Roman" w:eastAsia="Times New Roman" w:hAnsi="Times New Roman" w:cs="Times New Roman"/>
        </w:rPr>
        <w:t>woman,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great is </w:t>
      </w:r>
      <w:r w:rsidR="001B059F" w:rsidRPr="00D338DC">
        <w:rPr>
          <w:rFonts w:ascii="Times New Roman" w:eastAsia="Times New Roman" w:hAnsi="Times New Roman" w:cs="Times New Roman"/>
        </w:rPr>
        <w:t>Your</w:t>
      </w:r>
      <w:r w:rsidRPr="00D338DC">
        <w:rPr>
          <w:rFonts w:ascii="Times New Roman" w:eastAsia="Times New Roman" w:hAnsi="Times New Roman" w:cs="Times New Roman"/>
        </w:rPr>
        <w:t xml:space="preserve"> faith; be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unto thee even as thou wilt" (Matthew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15:28).  Our dear Lord, in His agony in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Gethsemane, found it necessary to repeat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even His prayer "And he left them and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went away and prayed a third time,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saying again the same words" (Matthew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26:44). And we find St. Paul, the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apostle of prayer, asking God time after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time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to remove his thorn in the flesh.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"Concerning this thing," says he, "I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besought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the Lord thrice that it might</w:t>
      </w:r>
      <w:r w:rsidR="00EC3AC0">
        <w:rPr>
          <w:rFonts w:ascii="Times New Roman" w:eastAsia="Times New Roman" w:hAnsi="Times New Roman" w:cs="Times New Roman"/>
        </w:rPr>
        <w:t xml:space="preserve"> depart from me" (2 </w:t>
      </w:r>
      <w:r w:rsidRPr="00D338DC">
        <w:rPr>
          <w:rFonts w:ascii="Times New Roman" w:eastAsia="Times New Roman" w:hAnsi="Times New Roman" w:cs="Times New Roman"/>
        </w:rPr>
        <w:t>Corinthians 12:8).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God cannot always grant our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petitions immediately. Sometimes we are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fitted to receive the gift.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Sometimes He says "No" in order to give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 something far better. Think, too, of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days when St. Peter was in prison.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If your boy was unjustly imprisoned,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expecting death at any moment, would you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-- could you -- be content to pray just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once, a "business-like" prayer: "O God,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deliver my boy from the hands of these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men"? Would you not be very much in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and very much in earnest?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This is how the Church prayed for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St. Peter. "Long and fervent prayer was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offered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to God by the Church on his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behalf" (Acts 12:5 Weymouth). Bible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students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will have noticed that the AV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rendering, "without ceasing," reads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>"</w:t>
      </w:r>
      <w:proofErr w:type="gramStart"/>
      <w:r w:rsidRPr="00D338DC">
        <w:rPr>
          <w:rFonts w:ascii="Times New Roman" w:eastAsia="Times New Roman" w:hAnsi="Times New Roman" w:cs="Times New Roman"/>
        </w:rPr>
        <w:t>earnestly</w:t>
      </w:r>
      <w:proofErr w:type="gramEnd"/>
      <w:r w:rsidRPr="00D338DC">
        <w:rPr>
          <w:rFonts w:ascii="Times New Roman" w:eastAsia="Times New Roman" w:hAnsi="Times New Roman" w:cs="Times New Roman"/>
        </w:rPr>
        <w:t>" in the RV. Dr. Torrey points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out that neither translation gives the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full force of the Greek. The word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means literally "stretched-out-</w:t>
      </w:r>
      <w:proofErr w:type="spellStart"/>
      <w:r w:rsidRPr="00D338DC">
        <w:rPr>
          <w:rFonts w:ascii="Times New Roman" w:eastAsia="Times New Roman" w:hAnsi="Times New Roman" w:cs="Times New Roman"/>
        </w:rPr>
        <w:t>ed-ly</w:t>
      </w:r>
      <w:proofErr w:type="spellEnd"/>
      <w:r w:rsidRPr="00D338DC">
        <w:rPr>
          <w:rFonts w:ascii="Times New Roman" w:eastAsia="Times New Roman" w:hAnsi="Times New Roman" w:cs="Times New Roman"/>
        </w:rPr>
        <w:t>."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It represents the soul on the stretch of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earnest and intense desire. Intense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prayer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was made for St. Peter. The very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same word is used of our Lord in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Gethsemane: "And being in an agony he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prayed more earnestly, and his sweat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became as it were great drops of blood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falling down upon the ground" (Luke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22:44).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Ah! </w:t>
      </w:r>
      <w:proofErr w:type="gramStart"/>
      <w:r w:rsidRPr="00D338DC">
        <w:rPr>
          <w:rFonts w:ascii="Times New Roman" w:eastAsia="Times New Roman" w:hAnsi="Times New Roman" w:cs="Times New Roman"/>
        </w:rPr>
        <w:t>there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was earnestness, even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agony, in prayer. Now, what about our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prayers? Many of God's dear saints say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"No!" They think such agonizing in us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reveal great want of faith. Yet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most of the experiences which befell our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Lord are to be ours. We have been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crucified with Christ, and we are risen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with Him. Shall there be, with us, no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travailing for souls?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Come back to human experience. Can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refrain from agonizing in prayer over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dearly beloved children who are living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in sin? I question if any </w:t>
      </w:r>
      <w:r w:rsidR="00EC3AC0">
        <w:rPr>
          <w:rFonts w:ascii="Times New Roman" w:eastAsia="Times New Roman" w:hAnsi="Times New Roman" w:cs="Times New Roman"/>
        </w:rPr>
        <w:t>b</w:t>
      </w:r>
      <w:r w:rsidRPr="00D338DC">
        <w:rPr>
          <w:rFonts w:ascii="Times New Roman" w:eastAsia="Times New Roman" w:hAnsi="Times New Roman" w:cs="Times New Roman"/>
        </w:rPr>
        <w:t>eliever can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have the burden of souls upon him </w:t>
      </w:r>
      <w:r w:rsidR="00EC3AC0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a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passion for souls -- and not agonize in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Can we help crying out, like John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Knox, "O God, give me Scotland or I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die"? Here again the Bible helps us. Was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there no travail of soul and agonizing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prayer when Moses cried out to God,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"O, this people have sinned a great sin,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and have made gods of </w:t>
      </w:r>
      <w:proofErr w:type="gramStart"/>
      <w:r w:rsidRPr="00D338DC">
        <w:rPr>
          <w:rFonts w:ascii="Times New Roman" w:eastAsia="Times New Roman" w:hAnsi="Times New Roman" w:cs="Times New Roman"/>
        </w:rPr>
        <w:t>gold.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Yet now, if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thou wilt forgive their sin--; and if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not, blot me, I pray thee, out of </w:t>
      </w:r>
      <w:proofErr w:type="gramStart"/>
      <w:r w:rsidR="001B059F" w:rsidRPr="00D338DC">
        <w:rPr>
          <w:rFonts w:ascii="Times New Roman" w:eastAsia="Times New Roman" w:hAnsi="Times New Roman" w:cs="Times New Roman"/>
        </w:rPr>
        <w:t>Your</w:t>
      </w:r>
      <w:proofErr w:type="gramEnd"/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book"? (Exodus 32:32).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Was there no agonizing in prayer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when St. Paul said, "I could wish" --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("pray," RV marg.) -- "that I myself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were anathema from Christ for my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brethren's sake"? (Romans 9:3).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may, at all events, be quite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sure that our Lord, Who wept over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Jerusalem, and </w:t>
      </w:r>
      <w:proofErr w:type="gramStart"/>
      <w:r w:rsidRPr="00D338DC">
        <w:rPr>
          <w:rFonts w:ascii="Times New Roman" w:eastAsia="Times New Roman" w:hAnsi="Times New Roman" w:cs="Times New Roman"/>
        </w:rPr>
        <w:t>Who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"offered up prayers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supplications with strong crying and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tears" (Hebrews 5:7), will not be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grieved if He sees us weeping over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erring ones. Nay, will it not rather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gladden His heart to see us </w:t>
      </w:r>
      <w:r w:rsidRPr="00D338DC">
        <w:rPr>
          <w:rFonts w:ascii="Times New Roman" w:eastAsia="Times New Roman" w:hAnsi="Times New Roman" w:cs="Times New Roman"/>
        </w:rPr>
        <w:lastRenderedPageBreak/>
        <w:t>agonizing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over the sin which grieves Him? In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fact, may not the paucity of conversions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in so many a </w:t>
      </w:r>
      <w:proofErr w:type="gramStart"/>
      <w:r w:rsidRPr="00D338DC">
        <w:rPr>
          <w:rFonts w:ascii="Times New Roman" w:eastAsia="Times New Roman" w:hAnsi="Times New Roman" w:cs="Times New Roman"/>
        </w:rPr>
        <w:t>ministry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be due to lack of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agonizing in prayer?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are told that "As soon as Zion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travailed she brought forth her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children" (Isaiah 66:8). Was St. Paul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thinking of this passage when he wrote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to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the Galatians, "My little children,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whom I am again in travail until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 be formed in you"? (Gal. 6:19).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will not this be true of spiritual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children</w:t>
      </w:r>
      <w:proofErr w:type="gramEnd"/>
      <w:r w:rsidRPr="00D338DC">
        <w:rPr>
          <w:rFonts w:ascii="Times New Roman" w:eastAsia="Times New Roman" w:hAnsi="Times New Roman" w:cs="Times New Roman"/>
        </w:rPr>
        <w:t>? Oh, how cold our hearts often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are! How little we grieve over the lost!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shall we dare to criticize those who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agonize over the perishing? God forbid!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No; there is such a thing as wrestling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prayer. Not because God is unwilling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answer, but because of the opposition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the "world-rulers of this darkness"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(Ephesians 6:12 RV).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EC3AC0" w:rsidP="000B581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AC0B32" w:rsidRPr="00D338DC">
        <w:rPr>
          <w:rFonts w:ascii="Times New Roman" w:eastAsia="Times New Roman" w:hAnsi="Times New Roman" w:cs="Times New Roman"/>
        </w:rPr>
        <w:t>he very word used for "striving"</w:t>
      </w:r>
      <w:r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in prayer means "a contest." The contest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is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not between God and ourselves. He is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at one with us in our desires. The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contest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is with the evil one, although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is a conquered foe (1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John 3:8). He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desires to thwart our prayers.</w:t>
      </w:r>
      <w:r w:rsidR="00EC3AC0">
        <w:rPr>
          <w:rFonts w:ascii="Times New Roman" w:eastAsia="Times New Roman" w:hAnsi="Times New Roman" w:cs="Times New Roman"/>
        </w:rPr>
        <w:t xml:space="preserve"> </w:t>
      </w:r>
    </w:p>
    <w:p w:rsidR="00EC3AC0" w:rsidRDefault="00EC3AC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"We wrestle not against flesh and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blood, but against principalities,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against the world-rulers of this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darkness, against the spiritual hosts of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wickedness in the heavenly places"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(Ephesians 6:12). We, too, are in these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"heavenly places in Christ" (Eph. 1:3);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it is only in Christ that we can be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victorious</w:t>
      </w:r>
      <w:proofErr w:type="gramEnd"/>
      <w:r w:rsidRPr="00D338DC">
        <w:rPr>
          <w:rFonts w:ascii="Times New Roman" w:eastAsia="Times New Roman" w:hAnsi="Times New Roman" w:cs="Times New Roman"/>
        </w:rPr>
        <w:t>. Our wrestling may be a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wrestling of our thoughts from thinking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Satan's </w:t>
      </w:r>
      <w:proofErr w:type="gramStart"/>
      <w:r w:rsidRPr="00D338DC">
        <w:rPr>
          <w:rFonts w:ascii="Times New Roman" w:eastAsia="Times New Roman" w:hAnsi="Times New Roman" w:cs="Times New Roman"/>
        </w:rPr>
        <w:t>suggestions,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and keeping them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fixed on Christ our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-- that is,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watching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as well as praying (Eph. 6:18);</w:t>
      </w:r>
      <w:r w:rsidR="00EC3AC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"watching unto prayer."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are comforted by the fact that</w:t>
      </w:r>
      <w:r w:rsidR="00D33E43">
        <w:rPr>
          <w:rFonts w:ascii="Times New Roman" w:eastAsia="Times New Roman" w:hAnsi="Times New Roman" w:cs="Times New Roman"/>
        </w:rPr>
        <w:t xml:space="preserve"> "the Spirit helps in</w:t>
      </w:r>
      <w:r w:rsidRPr="00D338DC">
        <w:rPr>
          <w:rFonts w:ascii="Times New Roman" w:eastAsia="Times New Roman" w:hAnsi="Times New Roman" w:cs="Times New Roman"/>
        </w:rPr>
        <w:t xml:space="preserve"> our infirmities: for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know not how to pray as we ought"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(Romans 8:26). How does the Spirit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"help" us, teach us, if not by example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 well as by precept? How does the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Spirit "pray"? "The Spirit Himself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make</w:t>
      </w:r>
      <w:r w:rsidR="00D33E43">
        <w:rPr>
          <w:rFonts w:ascii="Times New Roman" w:eastAsia="Times New Roman" w:hAnsi="Times New Roman" w:cs="Times New Roman"/>
        </w:rPr>
        <w:t>s</w:t>
      </w:r>
      <w:r w:rsidRPr="00D338DC">
        <w:rPr>
          <w:rFonts w:ascii="Times New Roman" w:eastAsia="Times New Roman" w:hAnsi="Times New Roman" w:cs="Times New Roman"/>
        </w:rPr>
        <w:t xml:space="preserve"> intercession for us with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D338DC">
        <w:rPr>
          <w:rFonts w:ascii="Times New Roman" w:eastAsia="Times New Roman" w:hAnsi="Times New Roman" w:cs="Times New Roman"/>
        </w:rPr>
        <w:t>groanings</w:t>
      </w:r>
      <w:proofErr w:type="spellEnd"/>
      <w:proofErr w:type="gramEnd"/>
      <w:r w:rsidRPr="00D338DC">
        <w:rPr>
          <w:rFonts w:ascii="Times New Roman" w:eastAsia="Times New Roman" w:hAnsi="Times New Roman" w:cs="Times New Roman"/>
        </w:rPr>
        <w:t xml:space="preserve"> which cannot be uttered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(Romans 8:26). Does the Spirit "agonize"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prayer as the Son did in Gethsemane?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>If the Spirit prays in us, shall we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share His "</w:t>
      </w:r>
      <w:proofErr w:type="spellStart"/>
      <w:r w:rsidRPr="00D338DC">
        <w:rPr>
          <w:rFonts w:ascii="Times New Roman" w:eastAsia="Times New Roman" w:hAnsi="Times New Roman" w:cs="Times New Roman"/>
        </w:rPr>
        <w:t>groanings</w:t>
      </w:r>
      <w:proofErr w:type="spellEnd"/>
      <w:r w:rsidRPr="00D338DC">
        <w:rPr>
          <w:rFonts w:ascii="Times New Roman" w:eastAsia="Times New Roman" w:hAnsi="Times New Roman" w:cs="Times New Roman"/>
        </w:rPr>
        <w:t>" in prayer? And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if our agonizing in prayer weakens our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body at the time, will angels come to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strengthen us, as they did our Lord?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(Luke 22:43)  We may, perhaps, like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Nehemiah, weep, and mourn, and fast when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pray before God (Nehemiah 1:4).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"But," one asks, "</w:t>
      </w:r>
      <w:proofErr w:type="gramStart"/>
      <w:r w:rsidRPr="00D338DC">
        <w:rPr>
          <w:rFonts w:ascii="Times New Roman" w:eastAsia="Times New Roman" w:hAnsi="Times New Roman" w:cs="Times New Roman"/>
        </w:rPr>
        <w:t>may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not a godly sorrow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sin and a yearning desire for the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salvation of others induce in us an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agonizing which is unnecessary, and</w:t>
      </w:r>
      <w:r w:rsidR="00D33E4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dishonoring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to God?"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May it not reveal a lack of faith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God's promises? Perhaps it may do so.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But there is little doubt that St. Paul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regarded prayer -- at least sometimes --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 a conflict (see Romans 15:30). In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writing to the Colossian Christians he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says: "I would have you know how greatly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 strive for you... and for as many as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have not seen my face in the flesh; that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their hearts may be comforted" (Col.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2:1-2). Undoubtedly he refers to his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prayers for them.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Again, he speaks of </w:t>
      </w:r>
      <w:proofErr w:type="spellStart"/>
      <w:r w:rsidRPr="00D338DC">
        <w:rPr>
          <w:rFonts w:ascii="Times New Roman" w:eastAsia="Times New Roman" w:hAnsi="Times New Roman" w:cs="Times New Roman"/>
        </w:rPr>
        <w:t>Epaphras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as one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who is "always striving for you in his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prayers</w:t>
      </w:r>
      <w:proofErr w:type="gramEnd"/>
      <w:r w:rsidRPr="00D338DC">
        <w:rPr>
          <w:rFonts w:ascii="Times New Roman" w:eastAsia="Times New Roman" w:hAnsi="Times New Roman" w:cs="Times New Roman"/>
        </w:rPr>
        <w:t>, that ye may stand perfect, and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fully assured in all the will of God"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(Colossians 4:12).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 word for "strive" is our word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"agonize," the very word used of our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Lord being "in an agony" when praying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Himself (Luke 22:44).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The apostle says again, </w:t>
      </w:r>
      <w:proofErr w:type="spellStart"/>
      <w:r w:rsidRPr="00D338DC">
        <w:rPr>
          <w:rFonts w:ascii="Times New Roman" w:eastAsia="Times New Roman" w:hAnsi="Times New Roman" w:cs="Times New Roman"/>
        </w:rPr>
        <w:t>Epaphras</w:t>
      </w:r>
      <w:proofErr w:type="spellEnd"/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"hath much </w:t>
      </w:r>
      <w:proofErr w:type="spellStart"/>
      <w:r w:rsidRPr="00D338DC">
        <w:rPr>
          <w:rFonts w:ascii="Times New Roman" w:eastAsia="Times New Roman" w:hAnsi="Times New Roman" w:cs="Times New Roman"/>
        </w:rPr>
        <w:t>labor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for you," that is, in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prayers. St. Paul saw him praying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there in prison, and witnessed his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intense striving as he engaged in a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long, indefatigable effort on behalf of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the Colossians. How the Praetorian </w:t>
      </w:r>
      <w:proofErr w:type="gramStart"/>
      <w:r w:rsidRPr="00D338DC">
        <w:rPr>
          <w:rFonts w:ascii="Times New Roman" w:eastAsia="Times New Roman" w:hAnsi="Times New Roman" w:cs="Times New Roman"/>
        </w:rPr>
        <w:t>guard</w:t>
      </w:r>
      <w:proofErr w:type="gramEnd"/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whom St. Paul was chained must have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wondered -- yes, and have been deeply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touched -- to see these men at their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prayers. Their agitation, their tears,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their earnest supplications as they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lifted up chained hands in prayer must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have been a revelation to him! What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they think of our prayers?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No doubt St. Paul was speaking of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own custom when he urged the</w:t>
      </w:r>
      <w:r w:rsidR="00D33E4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Ephesian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Christians and others "to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stand," "with all prayer and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supplication, praying at all seasons in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Spirit, and watching thereunto in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lastRenderedPageBreak/>
        <w:t>all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perseverance and supplication for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all saints, and on my behalf... an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ambassador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in chains" (Eph. 6:18-20).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That is a picture of </w:t>
      </w:r>
      <w:proofErr w:type="gramStart"/>
      <w:r w:rsidRPr="00D338DC">
        <w:rPr>
          <w:rFonts w:ascii="Times New Roman" w:eastAsia="Times New Roman" w:hAnsi="Times New Roman" w:cs="Times New Roman"/>
        </w:rPr>
        <w:t>his own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prayer-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life</w:t>
      </w:r>
      <w:proofErr w:type="gramEnd"/>
      <w:r w:rsidRPr="00D338DC">
        <w:rPr>
          <w:rFonts w:ascii="Times New Roman" w:eastAsia="Times New Roman" w:hAnsi="Times New Roman" w:cs="Times New Roman"/>
        </w:rPr>
        <w:t>, we may be sure.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So then prayer meets with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obstacles, which must be prayed away.</w:t>
      </w:r>
      <w:r w:rsidR="00D33E4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338DC">
        <w:rPr>
          <w:rFonts w:ascii="Times New Roman" w:eastAsia="Times New Roman" w:hAnsi="Times New Roman" w:cs="Times New Roman"/>
        </w:rPr>
        <w:t>that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is what men mean when they talk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about praying through. We must wrestle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with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the machinations of Satan. It may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 bodily weariness or pain, or the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insistent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claims of other thoughts, or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doubt, or the direct assaults of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spiritual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hosts of wickedness. With us,</w:t>
      </w:r>
      <w:r w:rsidR="00D33E43">
        <w:rPr>
          <w:rFonts w:ascii="Times New Roman" w:eastAsia="Times New Roman" w:hAnsi="Times New Roman" w:cs="Times New Roman"/>
        </w:rPr>
        <w:t xml:space="preserve"> as with St. Paul, prayer is </w:t>
      </w:r>
      <w:r w:rsidRPr="00D338DC">
        <w:rPr>
          <w:rFonts w:ascii="Times New Roman" w:eastAsia="Times New Roman" w:hAnsi="Times New Roman" w:cs="Times New Roman"/>
        </w:rPr>
        <w:t>something of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"conflict," a "wrestle," at least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sometimes, which compels us to "stir"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ourselves up "to lay hold on God"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(Isaiah 64:7). Should we be wrong if we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ventured to suggest that very few people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ever wrestle in prayer? Do we? But let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 never doubt our Lord's power and the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riches of His grace.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D33E43" w:rsidP="000B581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author of </w:t>
      </w:r>
      <w:r w:rsidR="00AC0B32" w:rsidRPr="00D33E43">
        <w:rPr>
          <w:rFonts w:ascii="Times New Roman" w:eastAsia="Times New Roman" w:hAnsi="Times New Roman" w:cs="Times New Roman"/>
          <w:u w:val="single"/>
        </w:rPr>
        <w:t>The Christian's</w:t>
      </w:r>
      <w:r w:rsidRPr="00D33E43">
        <w:rPr>
          <w:rFonts w:ascii="Times New Roman" w:eastAsia="Times New Roman" w:hAnsi="Times New Roman" w:cs="Times New Roman"/>
          <w:u w:val="single"/>
        </w:rPr>
        <w:t xml:space="preserve"> </w:t>
      </w:r>
      <w:r w:rsidR="00AC0B32" w:rsidRPr="00D33E43">
        <w:rPr>
          <w:rFonts w:ascii="Times New Roman" w:eastAsia="Times New Roman" w:hAnsi="Times New Roman" w:cs="Times New Roman"/>
          <w:u w:val="single"/>
        </w:rPr>
        <w:t>Secret of a Happy Life</w:t>
      </w:r>
      <w:r w:rsidR="00AC0B32" w:rsidRPr="00D338DC">
        <w:rPr>
          <w:rFonts w:ascii="Times New Roman" w:eastAsia="Times New Roman" w:hAnsi="Times New Roman" w:cs="Times New Roman"/>
        </w:rPr>
        <w:t xml:space="preserve"> told a little</w:t>
      </w:r>
      <w:r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circle of friends, just before her</w:t>
      </w:r>
      <w:r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death, of an incident in her own life.</w:t>
      </w:r>
      <w:r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Perhaps I may be allowed to tell it</w:t>
      </w:r>
      <w:r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abroad. A lady friend who occasionally</w:t>
      </w:r>
      <w:r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paid her a visit for two or three days</w:t>
      </w:r>
      <w:r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was always a great trial, a veritable</w:t>
      </w:r>
      <w:r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tax upon her temper and her patience.</w:t>
      </w:r>
      <w:r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 xml:space="preserve">Every such visit </w:t>
      </w:r>
      <w:r>
        <w:rPr>
          <w:rFonts w:ascii="Times New Roman" w:eastAsia="Times New Roman" w:hAnsi="Times New Roman" w:cs="Times New Roman"/>
        </w:rPr>
        <w:t xml:space="preserve">demanded much prayer </w:t>
      </w:r>
      <w:r w:rsidR="00AC0B32" w:rsidRPr="00D338DC">
        <w:rPr>
          <w:rFonts w:ascii="Times New Roman" w:eastAsia="Times New Roman" w:hAnsi="Times New Roman" w:cs="Times New Roman"/>
        </w:rPr>
        <w:t>preparation. The time came when this</w:t>
      </w:r>
      <w:r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"critical Christian" planned a visit for</w:t>
      </w:r>
      <w:r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a whole week! She felt that nothing but</w:t>
      </w:r>
      <w:r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a whole night of prayer could fortify</w:t>
      </w:r>
      <w:r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her for this great testing. So,</w:t>
      </w:r>
      <w:r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providing herself with a little plate of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biscuits</w:t>
      </w:r>
      <w:proofErr w:type="gramEnd"/>
      <w:r w:rsidRPr="00D338DC">
        <w:rPr>
          <w:rFonts w:ascii="Times New Roman" w:eastAsia="Times New Roman" w:hAnsi="Times New Roman" w:cs="Times New Roman"/>
        </w:rPr>
        <w:t>, she retired in good time to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her bedroom, to spend the night on her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knees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before God, to beseech Him to give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her grace to keep sweet and loving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during the impending visit. No sooner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had she knelt beside her bed than there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flashed into her mind the words of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Philippians 4:19: "God shall supply all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your need according to His riches in</w:t>
      </w:r>
      <w:r w:rsidR="00D33E43">
        <w:rPr>
          <w:rFonts w:ascii="Times New Roman" w:eastAsia="Times New Roman" w:hAnsi="Times New Roman" w:cs="Times New Roman"/>
        </w:rPr>
        <w:t xml:space="preserve"> glory by Christ Jesus." Her </w:t>
      </w:r>
      <w:r w:rsidRPr="00D338DC">
        <w:rPr>
          <w:rFonts w:ascii="Times New Roman" w:eastAsia="Times New Roman" w:hAnsi="Times New Roman" w:cs="Times New Roman"/>
        </w:rPr>
        <w:t>fears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vanished. She said, "When I realized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that, I gave Him thanks and praised Him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His goodness. Then I jumped into bed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slept the night through. My guest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arrived the next day, and I quite</w:t>
      </w:r>
      <w:r w:rsidR="00D33E4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enjoyed her visit.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No one can lay down hard and fast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rules of prayer, even for himself. God's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lastRenderedPageBreak/>
        <w:t>gracious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Holy Spirit alone can direct us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moment by moment. There,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however, we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must leave the matter. God is our Judge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our Guide. But let us remember that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is a many-sided thing. As Bishop</w:t>
      </w:r>
      <w:r w:rsidR="006C384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Moule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says, "True prayer can be uttered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under innumerable circumstances." Very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often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Prayer is the burden of a sigh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  The falling of a tear,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The upward glancing of an eye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  </w:t>
      </w:r>
      <w:proofErr w:type="gramStart"/>
      <w:r w:rsidRPr="00D338DC">
        <w:rPr>
          <w:rFonts w:ascii="Times New Roman" w:eastAsia="Times New Roman" w:hAnsi="Times New Roman" w:cs="Times New Roman"/>
        </w:rPr>
        <w:t>When none but God is near.</w:t>
      </w:r>
      <w:proofErr w:type="gramEnd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It may be just letting your request be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made known unto God (Philippians 4:6).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cannot think that prayer need always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 a conflict and a wrestle. For if it</w:t>
      </w:r>
      <w:r w:rsidR="006C384F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338DC">
        <w:rPr>
          <w:rFonts w:ascii="Times New Roman" w:eastAsia="Times New Roman" w:hAnsi="Times New Roman" w:cs="Times New Roman"/>
        </w:rPr>
        <w:t>were</w:t>
      </w:r>
      <w:proofErr w:type="gramEnd"/>
      <w:r w:rsidRPr="00D338DC">
        <w:rPr>
          <w:rFonts w:ascii="Times New Roman" w:eastAsia="Times New Roman" w:hAnsi="Times New Roman" w:cs="Times New Roman"/>
        </w:rPr>
        <w:t>, many of us would soon become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physical wrecks, suffering from nervous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breakdown, and coming to an early grave.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And with many it is a physical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impossibility to stay any length of time</w:t>
      </w:r>
      <w:r w:rsidR="00952E8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in a posture of prayer. Dr. </w:t>
      </w:r>
      <w:proofErr w:type="spellStart"/>
      <w:r w:rsidRPr="00D338DC">
        <w:rPr>
          <w:rFonts w:ascii="Times New Roman" w:eastAsia="Times New Roman" w:hAnsi="Times New Roman" w:cs="Times New Roman"/>
        </w:rPr>
        <w:t>Moule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says: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"Prayer, genuine and victorious, is</w:t>
      </w:r>
      <w:r w:rsidR="00952E8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continually offered without the least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physical effort or disturbance. It is</w:t>
      </w:r>
      <w:r w:rsidR="00952E8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often in the deepest stillness of soul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body that it wins its longest way.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there is another side of the matter.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is never meant to be indolently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easy, however simple and reliant it may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be. It is meant to be an infinitely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important transaction between man and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God. And therefore, very often... it has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to be viewed as a work involving </w:t>
      </w:r>
      <w:proofErr w:type="spellStart"/>
      <w:r w:rsidRPr="00D338DC">
        <w:rPr>
          <w:rFonts w:ascii="Times New Roman" w:eastAsia="Times New Roman" w:hAnsi="Times New Roman" w:cs="Times New Roman"/>
        </w:rPr>
        <w:t>labor</w:t>
      </w:r>
      <w:proofErr w:type="spellEnd"/>
      <w:r w:rsidRPr="00D338DC">
        <w:rPr>
          <w:rFonts w:ascii="Times New Roman" w:eastAsia="Times New Roman" w:hAnsi="Times New Roman" w:cs="Times New Roman"/>
        </w:rPr>
        <w:t>,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persistence, conflict, if it would be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indeed."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No one can prescribe for another.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Let each be persuaded in his own mind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how to pray, and the Holy Spirit will</w:t>
      </w:r>
      <w:r w:rsidR="006C384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inspire us and guide us how long to</w:t>
      </w:r>
    </w:p>
    <w:p w:rsidR="00032AA0" w:rsidRPr="00D338DC" w:rsidRDefault="006C384F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pray</w:t>
      </w:r>
      <w:proofErr w:type="gramEnd"/>
      <w:r>
        <w:rPr>
          <w:rFonts w:ascii="Times New Roman" w:eastAsia="Times New Roman" w:hAnsi="Times New Roman" w:cs="Times New Roman"/>
        </w:rPr>
        <w:t xml:space="preserve">. And let us all </w:t>
      </w:r>
      <w:r w:rsidR="00AC0B32" w:rsidRPr="00D338DC">
        <w:rPr>
          <w:rFonts w:ascii="Times New Roman" w:eastAsia="Times New Roman" w:hAnsi="Times New Roman" w:cs="Times New Roman"/>
        </w:rPr>
        <w:t>be so full</w:t>
      </w:r>
      <w:r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 xml:space="preserve">of the love of God our </w:t>
      </w:r>
      <w:proofErr w:type="spellStart"/>
      <w:r w:rsidR="00AC0B32" w:rsidRPr="00D338DC">
        <w:rPr>
          <w:rFonts w:ascii="Times New Roman" w:eastAsia="Times New Roman" w:hAnsi="Times New Roman" w:cs="Times New Roman"/>
        </w:rPr>
        <w:t>Savior</w:t>
      </w:r>
      <w:proofErr w:type="spellEnd"/>
      <w:r w:rsidR="00AC0B32" w:rsidRPr="00D338DC">
        <w:rPr>
          <w:rFonts w:ascii="Times New Roman" w:eastAsia="Times New Roman" w:hAnsi="Times New Roman" w:cs="Times New Roman"/>
        </w:rPr>
        <w:t xml:space="preserve"> that</w:t>
      </w:r>
      <w:r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prayer, at all times and in all places,</w:t>
      </w:r>
      <w:r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may be a joy as well as a means of</w:t>
      </w:r>
      <w:r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grace.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Shepherd Divine, our wants relieve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  In this and every day;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To all </w:t>
      </w:r>
      <w:proofErr w:type="gramStart"/>
      <w:r w:rsidR="001B059F" w:rsidRPr="00D338DC">
        <w:rPr>
          <w:rFonts w:ascii="Times New Roman" w:eastAsia="Times New Roman" w:hAnsi="Times New Roman" w:cs="Times New Roman"/>
        </w:rPr>
        <w:t>Your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tempted followers give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  </w:t>
      </w:r>
      <w:proofErr w:type="gramStart"/>
      <w:r w:rsidRPr="00D338DC">
        <w:rPr>
          <w:rFonts w:ascii="Times New Roman" w:eastAsia="Times New Roman" w:hAnsi="Times New Roman" w:cs="Times New Roman"/>
        </w:rPr>
        <w:t>The power to watch and pray.</w:t>
      </w:r>
      <w:proofErr w:type="gramEnd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The spirit of interceding grace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  Give us the faith to claim;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To wrestle till we see </w:t>
      </w:r>
      <w:proofErr w:type="gramStart"/>
      <w:r w:rsidR="001B059F" w:rsidRPr="00D338DC">
        <w:rPr>
          <w:rFonts w:ascii="Times New Roman" w:eastAsia="Times New Roman" w:hAnsi="Times New Roman" w:cs="Times New Roman"/>
        </w:rPr>
        <w:t>Your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face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  And know </w:t>
      </w:r>
      <w:proofErr w:type="gramStart"/>
      <w:r w:rsidR="001B059F" w:rsidRPr="00D338DC">
        <w:rPr>
          <w:rFonts w:ascii="Times New Roman" w:eastAsia="Times New Roman" w:hAnsi="Times New Roman" w:cs="Times New Roman"/>
        </w:rPr>
        <w:t>Your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hidden Name.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B581A" w:rsidRDefault="000B581A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32AA0" w:rsidRPr="00EC3AC0" w:rsidRDefault="00AC0B32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EC3AC0">
        <w:rPr>
          <w:rFonts w:ascii="Times New Roman" w:eastAsia="Times New Roman" w:hAnsi="Times New Roman" w:cs="Times New Roman"/>
          <w:b/>
        </w:rPr>
        <w:t>CHAPTER EIGHT</w:t>
      </w:r>
    </w:p>
    <w:p w:rsidR="00032AA0" w:rsidRPr="00EC3AC0" w:rsidRDefault="00032AA0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32AA0" w:rsidRPr="00EC3AC0" w:rsidRDefault="00AC0B32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8" w:name="_Hlk287432430"/>
      <w:r w:rsidRPr="00EC3AC0">
        <w:rPr>
          <w:rFonts w:ascii="Times New Roman" w:eastAsia="Times New Roman" w:hAnsi="Times New Roman" w:cs="Times New Roman"/>
          <w:b/>
        </w:rPr>
        <w:t>DOES GOD ALWAYS ANSWER PRAYER?</w:t>
      </w:r>
      <w:bookmarkEnd w:id="8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now come to one of the most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important questions that any man can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ask. Very much depends upon the answer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are led to give. Let us not shrink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from facing the question fairly and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honestly. Does God always answer prayer?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course, we all grant that He does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answer prayer -- some prayers, and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sometimes. But does He always answer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true prayer? Some so-called prayers He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does not answer, because He does not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hear them. When His people were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rebellious, He said, "When ye make many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prayers, I will not hear" (Isaiah 1:15).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a child of God ought to expect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answers to prayer. God means every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to have an answer; and not a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single real prayer can fail of its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effect in heaven.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And yet that wonderful declaration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St. Paul: "All things are yours, for</w:t>
      </w:r>
      <w:r w:rsidR="00952E8E">
        <w:rPr>
          <w:rFonts w:ascii="Times New Roman" w:eastAsia="Times New Roman" w:hAnsi="Times New Roman" w:cs="Times New Roman"/>
        </w:rPr>
        <w:t xml:space="preserve"> </w:t>
      </w:r>
      <w:r w:rsidR="00292F19">
        <w:rPr>
          <w:rFonts w:ascii="Times New Roman" w:eastAsia="Times New Roman" w:hAnsi="Times New Roman" w:cs="Times New Roman"/>
        </w:rPr>
        <w:t xml:space="preserve">ye are Christ's" (1 </w:t>
      </w:r>
      <w:r w:rsidRPr="00D338DC">
        <w:rPr>
          <w:rFonts w:ascii="Times New Roman" w:eastAsia="Times New Roman" w:hAnsi="Times New Roman" w:cs="Times New Roman"/>
        </w:rPr>
        <w:t>Corinthians 3:21),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seems so plainly and so tragically</w:t>
      </w:r>
      <w:r w:rsidR="00952E8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untrue for most Christians. Yet it is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so. They are ours, but so many of us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 not possess our possessions. The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owners of Mount Morgan in Queensland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toiled arduously for years on its barren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slopes, eking out a miserable </w:t>
      </w:r>
      <w:proofErr w:type="gramStart"/>
      <w:r w:rsidRPr="00D338DC">
        <w:rPr>
          <w:rFonts w:ascii="Times New Roman" w:eastAsia="Times New Roman" w:hAnsi="Times New Roman" w:cs="Times New Roman"/>
        </w:rPr>
        <w:t>existence,</w:t>
      </w:r>
      <w:proofErr w:type="gramEnd"/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never knowing that under their feet was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one of the richest sources of gold the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world has ever known. There was wealth,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vast, undreamt of, yet unimagined and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unrealized. It was "theirs," yet not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theirs.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>The Christian, however, knows of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riches of God in glory in Christ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Jesus, but he does not seem to know how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get them.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Now, our Lord tells us that they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to be had for the asking. May He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indeed give us all a right judgment in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"prayer-</w:t>
      </w:r>
      <w:proofErr w:type="gramStart"/>
      <w:r w:rsidRPr="00D338DC">
        <w:rPr>
          <w:rFonts w:ascii="Times New Roman" w:eastAsia="Times New Roman" w:hAnsi="Times New Roman" w:cs="Times New Roman"/>
        </w:rPr>
        <w:t>things.</w:t>
      </w:r>
      <w:proofErr w:type="gramEnd"/>
      <w:r w:rsidRPr="00D338DC">
        <w:rPr>
          <w:rFonts w:ascii="Times New Roman" w:eastAsia="Times New Roman" w:hAnsi="Times New Roman" w:cs="Times New Roman"/>
        </w:rPr>
        <w:t>" When we say that no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true prayer goes unanswered we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not claiming that God always gives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just what we ask for. Have you ever met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parent so foolish as to treat his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child like that? We do not give our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child a red-hot poker because he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="005D1BFE" w:rsidRPr="00D338DC">
        <w:rPr>
          <w:rFonts w:ascii="Times New Roman" w:eastAsia="Times New Roman" w:hAnsi="Times New Roman" w:cs="Times New Roman"/>
        </w:rPr>
        <w:t>clamours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for it! </w:t>
      </w:r>
      <w:r w:rsidR="00292F19">
        <w:rPr>
          <w:rFonts w:ascii="Times New Roman" w:eastAsia="Times New Roman" w:hAnsi="Times New Roman" w:cs="Times New Roman"/>
        </w:rPr>
        <w:t>Likewise</w:t>
      </w:r>
      <w:r w:rsidRPr="00D338DC">
        <w:rPr>
          <w:rFonts w:ascii="Times New Roman" w:eastAsia="Times New Roman" w:hAnsi="Times New Roman" w:cs="Times New Roman"/>
        </w:rPr>
        <w:t xml:space="preserve"> people are the most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careful not to allow their children much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pocket-money.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Why, if God gave us all we prayed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for, we should rule the world, and not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He! And surely we would all confess that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are not capable of doing that.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Moreover, more than one ruler of the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world is an absolute impossibility!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God's answer to prayer may be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"Yes," or it may be "No." It may be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</w:t>
      </w:r>
      <w:proofErr w:type="gramStart"/>
      <w:r w:rsidRPr="00D338DC">
        <w:rPr>
          <w:rFonts w:ascii="Times New Roman" w:eastAsia="Times New Roman" w:hAnsi="Times New Roman" w:cs="Times New Roman"/>
        </w:rPr>
        <w:t>Wait</w:t>
      </w:r>
      <w:proofErr w:type="gramEnd"/>
      <w:r w:rsidRPr="00D338DC">
        <w:rPr>
          <w:rFonts w:ascii="Times New Roman" w:eastAsia="Times New Roman" w:hAnsi="Times New Roman" w:cs="Times New Roman"/>
        </w:rPr>
        <w:t>," for it may be that He plans a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much larger blessing than we imagined,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one which involves other lives as</w:t>
      </w:r>
      <w:r w:rsidR="00292F1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well as our own.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God's answer is sometimes "No." But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this is not necessarily a proof of known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and </w:t>
      </w:r>
      <w:r w:rsidR="005D1BFE" w:rsidRPr="00D338DC">
        <w:rPr>
          <w:rFonts w:ascii="Times New Roman" w:eastAsia="Times New Roman" w:hAnsi="Times New Roman" w:cs="Times New Roman"/>
        </w:rPr>
        <w:t>wilful</w:t>
      </w:r>
      <w:r w:rsidRPr="00D338DC">
        <w:rPr>
          <w:rFonts w:ascii="Times New Roman" w:eastAsia="Times New Roman" w:hAnsi="Times New Roman" w:cs="Times New Roman"/>
        </w:rPr>
        <w:t xml:space="preserve"> sin in the life of the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suppliant, although there may be sins of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ignorance. He said "No" to St. Paul</w:t>
      </w:r>
      <w:r w:rsidR="005D1BFE">
        <w:rPr>
          <w:rFonts w:ascii="Times New Roman" w:eastAsia="Times New Roman" w:hAnsi="Times New Roman" w:cs="Times New Roman"/>
        </w:rPr>
        <w:t xml:space="preserve"> sometimes (2 </w:t>
      </w:r>
      <w:r w:rsidRPr="00D338DC">
        <w:rPr>
          <w:rFonts w:ascii="Times New Roman" w:eastAsia="Times New Roman" w:hAnsi="Times New Roman" w:cs="Times New Roman"/>
        </w:rPr>
        <w:t>Corinthians 12:8-9). More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often than not the refusal is due to our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ignorance or selfishness in asking. "For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know not how to pray as we ought"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(Romans 8:26). That was what was wrong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with the mother of Zebedee's children.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She came and worshipped our Lord and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prayed</w:t>
      </w:r>
      <w:r w:rsidR="005D1BFE">
        <w:rPr>
          <w:rFonts w:ascii="Times New Roman" w:eastAsia="Times New Roman" w:hAnsi="Times New Roman" w:cs="Times New Roman"/>
        </w:rPr>
        <w:t xml:space="preserve"> to Him. He quickly replied, "You know not what you</w:t>
      </w:r>
      <w:r w:rsidRPr="00D338DC">
        <w:rPr>
          <w:rFonts w:ascii="Times New Roman" w:eastAsia="Times New Roman" w:hAnsi="Times New Roman" w:cs="Times New Roman"/>
        </w:rPr>
        <w:t xml:space="preserve"> ask" (Matthew 20:22).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Elijah, a great man of prayer, sometimes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had "No" for an answer. But when he was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swept up to glory in a chariot of fire,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did he regret that God said "No" when he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cried out "O Lord, take away my life"?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God's answer is sometimes "Wait."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may delay the answer because we are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yet fit to receive the gift we crave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-- as with wrestling Jacob. Do you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remember the famous prayer of Augustine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-- "O God, make me pure, </w:t>
      </w:r>
      <w:r w:rsidRPr="00D338DC">
        <w:rPr>
          <w:rFonts w:ascii="Times New Roman" w:eastAsia="Times New Roman" w:hAnsi="Times New Roman" w:cs="Times New Roman"/>
        </w:rPr>
        <w:lastRenderedPageBreak/>
        <w:t>but not now"?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not our prayers sometimes like that?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we always really willing to "drink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cup" -- to pay the price of answered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prayer? Sometimes He delays so that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greater glory may be brought to </w:t>
      </w:r>
      <w:proofErr w:type="gramStart"/>
      <w:r w:rsidRPr="00D338DC">
        <w:rPr>
          <w:rFonts w:ascii="Times New Roman" w:eastAsia="Times New Roman" w:hAnsi="Times New Roman" w:cs="Times New Roman"/>
        </w:rPr>
        <w:t>Himself</w:t>
      </w:r>
      <w:proofErr w:type="gramEnd"/>
      <w:r w:rsidRPr="00D338DC">
        <w:rPr>
          <w:rFonts w:ascii="Times New Roman" w:eastAsia="Times New Roman" w:hAnsi="Times New Roman" w:cs="Times New Roman"/>
        </w:rPr>
        <w:t>.</w:t>
      </w:r>
    </w:p>
    <w:p w:rsidR="005D1BFE" w:rsidRDefault="005D1BFE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God's delays are not denials. We do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know why He sometimes delays the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answer and at other times answers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"before we call" (Isaiah 65:24). George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Mueller, one of the greatest men of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of all time, had to pray over a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period of more than sixty-three years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the conversion of a friend! Who can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tell why? "The great point is never to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give up until the answer comes," said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Mueller. "I have been praying for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sixty-three years and eight months for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one man's conversion. He is not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converted yet, but he will be! How can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be otherwise? There is the unchanging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promise of Jehovah, and on that I rest."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Was this delay due to some persistent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hindrance from the devil? (Daniel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10:13). Was it a mighty and prolonged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effort on the part of Satan to shake or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break Mueller's faith? </w:t>
      </w:r>
      <w:proofErr w:type="gramStart"/>
      <w:r w:rsidRPr="00D338DC">
        <w:rPr>
          <w:rFonts w:ascii="Times New Roman" w:eastAsia="Times New Roman" w:hAnsi="Times New Roman" w:cs="Times New Roman"/>
        </w:rPr>
        <w:t>For no sooner was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Mueller dead than his friend was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converted -- even before the funeral.</w:t>
      </w:r>
      <w:proofErr w:type="gramEnd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Yes, his prayer was granted, though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answer tarried long in coming. So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many of George Mueller's petitions were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granted him that it is no wonder that he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once exclaimed, "Oh, how good, kind,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gracious and condescending is the One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with </w:t>
      </w:r>
      <w:proofErr w:type="gramStart"/>
      <w:r w:rsidRPr="00D338DC">
        <w:rPr>
          <w:rFonts w:ascii="Times New Roman" w:eastAsia="Times New Roman" w:hAnsi="Times New Roman" w:cs="Times New Roman"/>
        </w:rPr>
        <w:t>Whom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we have to do! I am only a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poor, frail, sinful man, but He has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heard my prayers ten thousands of</w:t>
      </w:r>
      <w:r w:rsidR="005D1BF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times."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Perhaps some are asking, </w:t>
      </w:r>
      <w:proofErr w:type="gramStart"/>
      <w:r w:rsidRPr="00D338DC">
        <w:rPr>
          <w:rFonts w:ascii="Times New Roman" w:eastAsia="Times New Roman" w:hAnsi="Times New Roman" w:cs="Times New Roman"/>
        </w:rPr>
        <w:t>How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can I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discover whether God's answer is "No" or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"Wait"? We may rest assured that He will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let us pray sixty-three years to get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"No"! Mueller's prayer, so long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repeated, was based upon the knowledge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God "will</w:t>
      </w:r>
      <w:r w:rsidR="000013CD">
        <w:rPr>
          <w:rFonts w:ascii="Times New Roman" w:eastAsia="Times New Roman" w:hAnsi="Times New Roman" w:cs="Times New Roman"/>
        </w:rPr>
        <w:t>s</w:t>
      </w:r>
      <w:r w:rsidRPr="00D338DC">
        <w:rPr>
          <w:rFonts w:ascii="Times New Roman" w:eastAsia="Times New Roman" w:hAnsi="Times New Roman" w:cs="Times New Roman"/>
        </w:rPr>
        <w:t xml:space="preserve"> not the death of a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sinner"; "He would have all men to be</w:t>
      </w:r>
      <w:r w:rsidR="000013CD">
        <w:rPr>
          <w:rFonts w:ascii="Times New Roman" w:eastAsia="Times New Roman" w:hAnsi="Times New Roman" w:cs="Times New Roman"/>
        </w:rPr>
        <w:t xml:space="preserve"> saved" (1 </w:t>
      </w:r>
      <w:r w:rsidRPr="00D338DC">
        <w:rPr>
          <w:rFonts w:ascii="Times New Roman" w:eastAsia="Times New Roman" w:hAnsi="Times New Roman" w:cs="Times New Roman"/>
        </w:rPr>
        <w:t>Timo</w:t>
      </w:r>
      <w:r w:rsidR="000013CD">
        <w:rPr>
          <w:rFonts w:ascii="Times New Roman" w:eastAsia="Times New Roman" w:hAnsi="Times New Roman" w:cs="Times New Roman"/>
        </w:rPr>
        <w:t>thy</w:t>
      </w:r>
      <w:r w:rsidRPr="00D338DC">
        <w:rPr>
          <w:rFonts w:ascii="Times New Roman" w:eastAsia="Times New Roman" w:hAnsi="Times New Roman" w:cs="Times New Roman"/>
        </w:rPr>
        <w:t xml:space="preserve"> 2:4).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Even as I write, the postman brings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 an illustration of this. A letter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comes from one who very rarely writes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me, and did not even know my address --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one whose name is known to every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Christian worker in England. A loved one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was stricken down with illness. Is he to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continue to pray for her recovery? Is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God's answer "No," or is it, "Go on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praying: wait"? My </w:t>
      </w:r>
      <w:r w:rsidRPr="00D338DC">
        <w:rPr>
          <w:rFonts w:ascii="Times New Roman" w:eastAsia="Times New Roman" w:hAnsi="Times New Roman" w:cs="Times New Roman"/>
        </w:rPr>
        <w:lastRenderedPageBreak/>
        <w:t>friend writes: "I had</w:t>
      </w:r>
      <w:r w:rsidR="000013CD">
        <w:rPr>
          <w:rFonts w:ascii="Times New Roman" w:eastAsia="Times New Roman" w:hAnsi="Times New Roman" w:cs="Times New Roman"/>
        </w:rPr>
        <w:t xml:space="preserve"> distinct </w:t>
      </w:r>
      <w:r w:rsidRPr="00D338DC">
        <w:rPr>
          <w:rFonts w:ascii="Times New Roman" w:eastAsia="Times New Roman" w:hAnsi="Times New Roman" w:cs="Times New Roman"/>
        </w:rPr>
        <w:t>guidance from God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regarding my beloved... that it was the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 of God she should be taken... I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retired into the rest of surrender and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submission to His will. I have much to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praise God for." A few hours later God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took that loved one to be with Him in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glory.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Again may we urge our readers to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hold on to this truth: true prayer never</w:t>
      </w:r>
      <w:r w:rsidR="00952E8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goes </w:t>
      </w:r>
      <w:proofErr w:type="gramStart"/>
      <w:r w:rsidRPr="00D338DC">
        <w:rPr>
          <w:rFonts w:ascii="Times New Roman" w:eastAsia="Times New Roman" w:hAnsi="Times New Roman" w:cs="Times New Roman"/>
        </w:rPr>
        <w:t>unanswered.</w:t>
      </w:r>
      <w:proofErr w:type="gramEnd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If we only gave more thought to our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prayers we should pray more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intelligently. That sounds like a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truism. But we say it because some dear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Christian people seem to lay their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common sense and reason aside before</w:t>
      </w:r>
      <w:r w:rsidR="00952E8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they pray. A little reflection would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show that God cannot grant some prayers.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During the war every nation prayed for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victory. Yet it is perfectly obvious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all countries could not be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victorious. Two men living together</w:t>
      </w:r>
      <w:r w:rsidR="00952E8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might </w:t>
      </w:r>
      <w:proofErr w:type="gramStart"/>
      <w:r w:rsidRPr="00D338DC">
        <w:rPr>
          <w:rFonts w:ascii="Times New Roman" w:eastAsia="Times New Roman" w:hAnsi="Times New Roman" w:cs="Times New Roman"/>
        </w:rPr>
        <w:t>pray,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the one for rain and the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other for fine weather. God cannot give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both these things at the same time in</w:t>
      </w:r>
      <w:r w:rsidR="000013C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same place!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the truthfulness of God is at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stake in this matter of prayer. We have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all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been reading again those </w:t>
      </w:r>
      <w:r w:rsidR="00BF0ED3" w:rsidRPr="00D338DC">
        <w:rPr>
          <w:rFonts w:ascii="Times New Roman" w:eastAsia="Times New Roman" w:hAnsi="Times New Roman" w:cs="Times New Roman"/>
        </w:rPr>
        <w:t>marvellous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prayer-promises of our Lord, and have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almost staggered at those promises --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wideness of their scope, the</w:t>
      </w:r>
      <w:r w:rsidR="00952E8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fullness of their intent, the largeness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the one word "Whatsoever." Very well!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"Let God be found true" (Romans 3:4). He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certainly will always be "found true."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Do not stop to ask the writer if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has granted all his prayers. He has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not</w:t>
      </w:r>
      <w:proofErr w:type="gramEnd"/>
      <w:r w:rsidRPr="00D338DC">
        <w:rPr>
          <w:rFonts w:ascii="Times New Roman" w:eastAsia="Times New Roman" w:hAnsi="Times New Roman" w:cs="Times New Roman"/>
        </w:rPr>
        <w:t>. To have said "Yes" to some of them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have spelled curse instead of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blessing. To have answered others was,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alas! </w:t>
      </w:r>
      <w:proofErr w:type="gramStart"/>
      <w:r w:rsidRPr="00D338DC">
        <w:rPr>
          <w:rFonts w:ascii="Times New Roman" w:eastAsia="Times New Roman" w:hAnsi="Times New Roman" w:cs="Times New Roman"/>
        </w:rPr>
        <w:t>a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spiritual impossibility </w:t>
      </w:r>
      <w:r w:rsidR="00BF0ED3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he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was not wor</w:t>
      </w:r>
      <w:r w:rsidR="00BF0ED3">
        <w:rPr>
          <w:rFonts w:ascii="Times New Roman" w:eastAsia="Times New Roman" w:hAnsi="Times New Roman" w:cs="Times New Roman"/>
        </w:rPr>
        <w:t>thy</w:t>
      </w:r>
      <w:r w:rsidRPr="00D338DC">
        <w:rPr>
          <w:rFonts w:ascii="Times New Roman" w:eastAsia="Times New Roman" w:hAnsi="Times New Roman" w:cs="Times New Roman"/>
        </w:rPr>
        <w:t xml:space="preserve"> of the gifts he sought.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granting of some of them would but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have fostered spiritual pride and self-satisfaction. How plain all these things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seem now, in the fuller light of God's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Holy Spirit!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As one looks back and compares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one's eager, earnest prayers with one's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poor</w:t>
      </w:r>
      <w:proofErr w:type="gramEnd"/>
      <w:r w:rsidRPr="00D338DC">
        <w:rPr>
          <w:rFonts w:ascii="Times New Roman" w:eastAsia="Times New Roman" w:hAnsi="Times New Roman" w:cs="Times New Roman"/>
        </w:rPr>
        <w:t>, unwor</w:t>
      </w:r>
      <w:r w:rsidR="00BF0ED3">
        <w:rPr>
          <w:rFonts w:ascii="Times New Roman" w:eastAsia="Times New Roman" w:hAnsi="Times New Roman" w:cs="Times New Roman"/>
        </w:rPr>
        <w:t>thy</w:t>
      </w:r>
      <w:r w:rsidRPr="00D338DC">
        <w:rPr>
          <w:rFonts w:ascii="Times New Roman" w:eastAsia="Times New Roman" w:hAnsi="Times New Roman" w:cs="Times New Roman"/>
        </w:rPr>
        <w:t xml:space="preserve"> service and lack of true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spirituality, one sees how impossible it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was for God to grant the very things He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longed to impart! It </w:t>
      </w:r>
      <w:r w:rsidRPr="00D338DC">
        <w:rPr>
          <w:rFonts w:ascii="Times New Roman" w:eastAsia="Times New Roman" w:hAnsi="Times New Roman" w:cs="Times New Roman"/>
        </w:rPr>
        <w:lastRenderedPageBreak/>
        <w:t>was often like asking God to put the ocean of His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love into a thimble-heart! And yet, how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just yearns to bless us with every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spiritual blessing! How the dear </w:t>
      </w:r>
      <w:r w:rsidR="00BF0ED3" w:rsidRPr="00D338DC">
        <w:rPr>
          <w:rFonts w:ascii="Times New Roman" w:eastAsia="Times New Roman" w:hAnsi="Times New Roman" w:cs="Times New Roman"/>
        </w:rPr>
        <w:t>Saviour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cries again and again, "How often would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I... but ye would not"! (Matthew 23:37).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sadness of it all is that we often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ask and do not receive because of our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unworthiness -- and then we complain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because God does not answer our prayers!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Lord Jesus declares that God gives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Holy Spirit -- who teaches us how to</w:t>
      </w:r>
      <w:r w:rsidR="00952E8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 -- just as readily as a father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gives good gifts to his children. But no</w:t>
      </w:r>
      <w:r w:rsidR="00952E8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gift is a "good gift" if the child is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fit to use that gift. God never</w:t>
      </w:r>
      <w:r w:rsidR="00952E8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gives us something that we cannot, or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 not, use for His glory (I am not</w:t>
      </w:r>
      <w:r w:rsidR="00952E8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referring to talents, for we may abuse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or "bury" those, but to spiritual</w:t>
      </w:r>
      <w:r w:rsidR="00952E8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gifts).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Did you ever see a father give his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baby boy a razor when he asked for it,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because he hoped the boy would grow into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man and then find the razor useful?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Does a father never say to his child,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"Wait till you are older, or bigger, or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wiser, or better, or stronger"? May not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loving heavenly Father also say to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us, "Wait"? In our ignorance and</w:t>
      </w:r>
      <w:r w:rsidR="00BF0ED3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blindness we must surely sometimes say,</w:t>
      </w:r>
      <w:r w:rsidR="00BF0ED3">
        <w:rPr>
          <w:rFonts w:ascii="Times New Roman" w:eastAsia="Times New Roman" w:hAnsi="Times New Roman" w:cs="Times New Roman"/>
        </w:rPr>
        <w:t xml:space="preserve"> </w:t>
      </w:r>
    </w:p>
    <w:p w:rsidR="00952E8E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</w:t>
      </w:r>
    </w:p>
    <w:p w:rsidR="00032AA0" w:rsidRPr="00D338DC" w:rsidRDefault="00952E8E" w:rsidP="000B581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AC0B32" w:rsidRPr="00D338DC">
        <w:rPr>
          <w:rFonts w:ascii="Times New Roman" w:eastAsia="Times New Roman" w:hAnsi="Times New Roman" w:cs="Times New Roman"/>
        </w:rPr>
        <w:t>In very love refuse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   </w:t>
      </w:r>
      <w:proofErr w:type="spellStart"/>
      <w:r w:rsidRPr="00D338DC">
        <w:rPr>
          <w:rFonts w:ascii="Times New Roman" w:eastAsia="Times New Roman" w:hAnsi="Times New Roman" w:cs="Times New Roman"/>
        </w:rPr>
        <w:t>Whate'er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Thou </w:t>
      </w:r>
      <w:proofErr w:type="spellStart"/>
      <w:r w:rsidRPr="00D338DC">
        <w:rPr>
          <w:rFonts w:ascii="Times New Roman" w:eastAsia="Times New Roman" w:hAnsi="Times New Roman" w:cs="Times New Roman"/>
        </w:rPr>
        <w:t>seest</w:t>
      </w:r>
      <w:proofErr w:type="spellEnd"/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Our weakness would abuse.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Rest assured that God never bestows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tomorrow's gift today. It is not</w:t>
      </w:r>
      <w:r w:rsidR="00952E8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unwillingness on His part to give. It is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that God is ever straitened in</w:t>
      </w:r>
      <w:r w:rsidR="00952E8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Himself. His resources are infinite, and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ways are past finding out. It was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after bidding His disciples to ask, that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Lord goes on to hint not only at His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providence, but at His resources. "Look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at the wild birds" (Matthew 6:26</w:t>
      </w:r>
      <w:r w:rsidR="000B32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Moffatt</w:t>
      </w:r>
      <w:proofErr w:type="spellEnd"/>
      <w:r w:rsidR="000B32EB">
        <w:rPr>
          <w:rFonts w:ascii="Times New Roman" w:eastAsia="Times New Roman" w:hAnsi="Times New Roman" w:cs="Times New Roman"/>
        </w:rPr>
        <w:t xml:space="preserve">); "your heavenly Father feeds </w:t>
      </w:r>
      <w:r w:rsidRPr="00D338DC">
        <w:rPr>
          <w:rFonts w:ascii="Times New Roman" w:eastAsia="Times New Roman" w:hAnsi="Times New Roman" w:cs="Times New Roman"/>
        </w:rPr>
        <w:t>them." How simple it sounds. Yet have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you ever reflected that not a single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millionaire, the wide world over, is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weal</w:t>
      </w:r>
      <w:r w:rsidR="000B32EB">
        <w:rPr>
          <w:rFonts w:ascii="Times New Roman" w:eastAsia="Times New Roman" w:hAnsi="Times New Roman" w:cs="Times New Roman"/>
        </w:rPr>
        <w:t>thy</w:t>
      </w:r>
      <w:r w:rsidRPr="00D338DC">
        <w:rPr>
          <w:rFonts w:ascii="Times New Roman" w:eastAsia="Times New Roman" w:hAnsi="Times New Roman" w:cs="Times New Roman"/>
        </w:rPr>
        <w:t xml:space="preserve"> enough to feed all "the birds of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air," even for one day? Your</w:t>
      </w:r>
      <w:r w:rsidR="000B32EB">
        <w:rPr>
          <w:rFonts w:ascii="Times New Roman" w:eastAsia="Times New Roman" w:hAnsi="Times New Roman" w:cs="Times New Roman"/>
        </w:rPr>
        <w:t xml:space="preserve"> heavenly Father </w:t>
      </w:r>
      <w:r w:rsidRPr="00D338DC">
        <w:rPr>
          <w:rFonts w:ascii="Times New Roman" w:eastAsia="Times New Roman" w:hAnsi="Times New Roman" w:cs="Times New Roman"/>
        </w:rPr>
        <w:t>feeds them every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day, and is none the poorer for it.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Shall He not much more feed you, clothe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you, </w:t>
      </w:r>
      <w:proofErr w:type="gramStart"/>
      <w:r w:rsidRPr="00D338DC">
        <w:rPr>
          <w:rFonts w:ascii="Times New Roman" w:eastAsia="Times New Roman" w:hAnsi="Times New Roman" w:cs="Times New Roman"/>
        </w:rPr>
        <w:t>take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care of you?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Oh, let us rely more upon prayer!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Do we not know that "He is a </w:t>
      </w:r>
      <w:proofErr w:type="spellStart"/>
      <w:r w:rsidRPr="00D338DC">
        <w:rPr>
          <w:rFonts w:ascii="Times New Roman" w:eastAsia="Times New Roman" w:hAnsi="Times New Roman" w:cs="Times New Roman"/>
        </w:rPr>
        <w:t>Rewarder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of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them that diligently seek Him"? (Hebrews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11:6). The "oil" of the Holy Spirit will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never cease to flow so long as there are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empty vessels to receive it (1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Kings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4:6). It is always we who are to blame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when the Spirit's work ceases. God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cannot trust some Christians with the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fullness of the Holy Spirit. God cannot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trust some workers with definite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spiritual results in their </w:t>
      </w:r>
      <w:proofErr w:type="spellStart"/>
      <w:r w:rsidRPr="00D338DC">
        <w:rPr>
          <w:rFonts w:ascii="Times New Roman" w:eastAsia="Times New Roman" w:hAnsi="Times New Roman" w:cs="Times New Roman"/>
        </w:rPr>
        <w:t>labors</w:t>
      </w:r>
      <w:proofErr w:type="spellEnd"/>
      <w:r w:rsidRPr="00D338DC">
        <w:rPr>
          <w:rFonts w:ascii="Times New Roman" w:eastAsia="Times New Roman" w:hAnsi="Times New Roman" w:cs="Times New Roman"/>
        </w:rPr>
        <w:t>. They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suffer from pride and vainglory.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No! </w:t>
      </w:r>
      <w:proofErr w:type="gramStart"/>
      <w:r w:rsidRPr="00D338DC">
        <w:rPr>
          <w:rFonts w:ascii="Times New Roman" w:eastAsia="Times New Roman" w:hAnsi="Times New Roman" w:cs="Times New Roman"/>
        </w:rPr>
        <w:t>we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do not claim that God grants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every Christian everything he prays for.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As we saw in an earlier chapter,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there must be purity of heart, purity of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motive</w:t>
      </w:r>
      <w:proofErr w:type="gramEnd"/>
      <w:r w:rsidRPr="00D338DC">
        <w:rPr>
          <w:rFonts w:ascii="Times New Roman" w:eastAsia="Times New Roman" w:hAnsi="Times New Roman" w:cs="Times New Roman"/>
        </w:rPr>
        <w:t>, purity of desire, if our prayers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to be in His name. God is greater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than His promises, and often gives more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than either we desire or deserve </w:t>
      </w:r>
      <w:r w:rsidR="000B32EB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but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does not always do so. So, then, if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any specific petition is not granted, we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may feel sure that God is calling us to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examine our hearts. </w:t>
      </w:r>
      <w:proofErr w:type="gramStart"/>
      <w:r w:rsidRPr="00D338DC">
        <w:rPr>
          <w:rFonts w:ascii="Times New Roman" w:eastAsia="Times New Roman" w:hAnsi="Times New Roman" w:cs="Times New Roman"/>
        </w:rPr>
        <w:t>For He has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undertaken to grant every prayer that is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truly offered in His name.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Let us repeat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blessed words once more -- we cannot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repeat them too often -- "Whatsoever ye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shall ask in </w:t>
      </w:r>
      <w:proofErr w:type="gramStart"/>
      <w:r w:rsidRPr="00D338DC">
        <w:rPr>
          <w:rFonts w:ascii="Times New Roman" w:eastAsia="Times New Roman" w:hAnsi="Times New Roman" w:cs="Times New Roman"/>
        </w:rPr>
        <w:t>My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name, that will I do,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that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the Father may be glorified in the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Son. If ye shall ask anything in </w:t>
      </w:r>
      <w:proofErr w:type="gramStart"/>
      <w:r w:rsidRPr="00D338DC">
        <w:rPr>
          <w:rFonts w:ascii="Times New Roman" w:eastAsia="Times New Roman" w:hAnsi="Times New Roman" w:cs="Times New Roman"/>
        </w:rPr>
        <w:t>My</w:t>
      </w:r>
      <w:proofErr w:type="gramEnd"/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name, that will I do" (John 14:13-14).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Remember that it was impossible for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 to offer up any prayer which was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granted. He was God -- He knew the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mind of God -- He had the mind of the</w:t>
      </w:r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Holy Spirit.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Does He once say, "Father, if it be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possible, let..." as He kneels in agony</w:t>
      </w:r>
      <w:r w:rsidR="00952E8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Gethsemane's garden, pouring out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strong crying and tears? Yes, and "He</w:t>
      </w:r>
      <w:r w:rsidR="00952E8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was heard for His reverential awe"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(Hebrews 5:7, Dr. </w:t>
      </w:r>
      <w:proofErr w:type="spellStart"/>
      <w:r w:rsidRPr="00D338DC">
        <w:rPr>
          <w:rFonts w:ascii="Times New Roman" w:eastAsia="Times New Roman" w:hAnsi="Times New Roman" w:cs="Times New Roman"/>
        </w:rPr>
        <w:t>Moule</w:t>
      </w:r>
      <w:proofErr w:type="spellEnd"/>
      <w:r w:rsidRPr="00D338DC">
        <w:rPr>
          <w:rFonts w:ascii="Times New Roman" w:eastAsia="Times New Roman" w:hAnsi="Times New Roman" w:cs="Times New Roman"/>
        </w:rPr>
        <w:t>). Surely not the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"agony," but the son-like fear, gained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answer? Our prayers are heard not so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much because they are importunate but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because they are filial.  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Brother </w:t>
      </w:r>
      <w:r w:rsidR="000B32EB">
        <w:rPr>
          <w:rFonts w:ascii="Times New Roman" w:eastAsia="Times New Roman" w:hAnsi="Times New Roman" w:cs="Times New Roman"/>
        </w:rPr>
        <w:t xml:space="preserve">or </w:t>
      </w:r>
      <w:proofErr w:type="gramStart"/>
      <w:r w:rsidR="000B32EB">
        <w:rPr>
          <w:rFonts w:ascii="Times New Roman" w:eastAsia="Times New Roman" w:hAnsi="Times New Roman" w:cs="Times New Roman"/>
        </w:rPr>
        <w:t>sister</w:t>
      </w:r>
      <w:proofErr w:type="gramEnd"/>
      <w:r w:rsidR="000B32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Christian, we cannot fully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understand that hallowed scene of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dreadful awe and wonder. But this we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know -- that our Lord never yet made a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promise which He cannot keep, or does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not mean to </w:t>
      </w:r>
      <w:r w:rsidR="004D1826" w:rsidRPr="00D338DC">
        <w:rPr>
          <w:rFonts w:ascii="Times New Roman" w:eastAsia="Times New Roman" w:hAnsi="Times New Roman" w:cs="Times New Roman"/>
        </w:rPr>
        <w:t>fulfil</w:t>
      </w:r>
      <w:r w:rsidRPr="00D338DC">
        <w:rPr>
          <w:rFonts w:ascii="Times New Roman" w:eastAsia="Times New Roman" w:hAnsi="Times New Roman" w:cs="Times New Roman"/>
        </w:rPr>
        <w:t xml:space="preserve">. The </w:t>
      </w:r>
      <w:r w:rsidRPr="00D338DC">
        <w:rPr>
          <w:rFonts w:ascii="Times New Roman" w:eastAsia="Times New Roman" w:hAnsi="Times New Roman" w:cs="Times New Roman"/>
        </w:rPr>
        <w:lastRenderedPageBreak/>
        <w:t>Holy Spirit</w:t>
      </w:r>
      <w:r w:rsidR="004D1826">
        <w:rPr>
          <w:rFonts w:ascii="Times New Roman" w:eastAsia="Times New Roman" w:hAnsi="Times New Roman" w:cs="Times New Roman"/>
        </w:rPr>
        <w:t xml:space="preserve"> makes</w:t>
      </w:r>
      <w:r w:rsidRPr="00D338DC">
        <w:rPr>
          <w:rFonts w:ascii="Times New Roman" w:eastAsia="Times New Roman" w:hAnsi="Times New Roman" w:cs="Times New Roman"/>
        </w:rPr>
        <w:t xml:space="preserve"> intercession for us (Romans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8:26), and God cannot say Him "Nay." The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Lord Jesus makes intercession for us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(Hebrews 7:25), and God cannot say Him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"Nay." His prayers are worth a thousand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ours, but it is He who bids us pray!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"But was not St. Paul filled with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Holy Spirit?" you ask, "and did he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say, 'we have the mind of Christ?'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Yet he asked thrice over that God would</w:t>
      </w:r>
      <w:r w:rsidR="00952E8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remove the 'thorn' in his flesh </w:t>
      </w:r>
      <w:r w:rsidR="004D1826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and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yet God distinctly tells him He would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do so."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It is a very singular </w:t>
      </w:r>
      <w:proofErr w:type="gramStart"/>
      <w:r w:rsidRPr="00D338DC">
        <w:rPr>
          <w:rFonts w:ascii="Times New Roman" w:eastAsia="Times New Roman" w:hAnsi="Times New Roman" w:cs="Times New Roman"/>
        </w:rPr>
        <w:t>thing,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too,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the only petition recorded of St.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Paul seeking something for his own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individual need was refused! The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difficulty, however, is this: Why did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St. Paul, who had the "mind" of Christ,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ask for something which he soon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discovered was contrary to God's wishes?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There are doubtless many fully-consecrated Christians reading these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words who have been perplexed because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has not given some things they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prayed for.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must remember that we may be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filled with the Spirit and yet err in</w:t>
      </w:r>
      <w:r w:rsidR="00952E8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judgment or desire. We must remember,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too, that we are never filled with God's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Holy Spirit once for all. The evil one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always on the watch to put his mind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into us, so as to strike at God through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us. At any moment we may become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disobedient or unbelieving, or may be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betrayed into some thought or act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contrary to the Spirit of love.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have an astonishing example of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this in the life of St. Peter. At one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moment, under the compelling influence</w:t>
      </w:r>
      <w:r w:rsidR="004D1826">
        <w:rPr>
          <w:rFonts w:ascii="Times New Roman" w:eastAsia="Times New Roman" w:hAnsi="Times New Roman" w:cs="Times New Roman"/>
        </w:rPr>
        <w:t xml:space="preserve"> of God's Holy Spirit, he cries, </w:t>
      </w:r>
      <w:r w:rsidRPr="00D338DC">
        <w:rPr>
          <w:rFonts w:ascii="Times New Roman" w:eastAsia="Times New Roman" w:hAnsi="Times New Roman" w:cs="Times New Roman"/>
        </w:rPr>
        <w:t>"Thou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art the Christ, the Son of the living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God!" Our Lord turns, and with words of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high commendation says, "Blessed art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thou, Simon, for flesh and blood hath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</w:t>
      </w:r>
      <w:r w:rsidR="004D1826">
        <w:rPr>
          <w:rFonts w:ascii="Times New Roman" w:eastAsia="Times New Roman" w:hAnsi="Times New Roman" w:cs="Times New Roman"/>
        </w:rPr>
        <w:t xml:space="preserve"> revealed it unto thee, but My Father, which is in heaven." </w:t>
      </w:r>
      <w:r w:rsidRPr="00D338DC">
        <w:rPr>
          <w:rFonts w:ascii="Times New Roman" w:eastAsia="Times New Roman" w:hAnsi="Times New Roman" w:cs="Times New Roman"/>
        </w:rPr>
        <w:t>Yet, a very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little while after, the devil gets his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mind into St. Peter, and our Lord turns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says to him, "Get thee behind me,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Satan!" (Matthew 16:17</w:t>
      </w:r>
      <w:proofErr w:type="gramStart"/>
      <w:r w:rsidRPr="00D338DC">
        <w:rPr>
          <w:rFonts w:ascii="Times New Roman" w:eastAsia="Times New Roman" w:hAnsi="Times New Roman" w:cs="Times New Roman"/>
        </w:rPr>
        <w:t>,23</w:t>
      </w:r>
      <w:proofErr w:type="gramEnd"/>
      <w:r w:rsidRPr="00D338DC">
        <w:rPr>
          <w:rFonts w:ascii="Times New Roman" w:eastAsia="Times New Roman" w:hAnsi="Times New Roman" w:cs="Times New Roman"/>
        </w:rPr>
        <w:t>) St. Peter was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now speaking in the name of Satan! Satan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still "desires to have" us.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St. Paul was tempted to think that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could do far better work for his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beloved Master if only that "thorn"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could be removed. But God knew that Paul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be a better man with the "thorn"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than without it.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Is it not a comfort to us to know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we may bring more glory to God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under something which we are apt to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regard as a hindrance or handicap, than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if that undesired thing was removed? "My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grace is sufficient for thee; for </w:t>
      </w:r>
      <w:proofErr w:type="gramStart"/>
      <w:r w:rsidRPr="00D338DC">
        <w:rPr>
          <w:rFonts w:ascii="Times New Roman" w:eastAsia="Times New Roman" w:hAnsi="Times New Roman" w:cs="Times New Roman"/>
        </w:rPr>
        <w:t>My</w:t>
      </w:r>
      <w:proofErr w:type="gramEnd"/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power is made perfect in weakness"</w:t>
      </w:r>
      <w:r w:rsidR="004D1826">
        <w:rPr>
          <w:rFonts w:ascii="Times New Roman" w:eastAsia="Times New Roman" w:hAnsi="Times New Roman" w:cs="Times New Roman"/>
        </w:rPr>
        <w:t xml:space="preserve"> (2 </w:t>
      </w:r>
      <w:r w:rsidRPr="00D338DC">
        <w:rPr>
          <w:rFonts w:ascii="Times New Roman" w:eastAsia="Times New Roman" w:hAnsi="Times New Roman" w:cs="Times New Roman"/>
        </w:rPr>
        <w:t>Corinthians 12:9). Remember that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ind w:left="72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God nothing does, nor suffers to be done,</w:t>
      </w:r>
    </w:p>
    <w:p w:rsidR="00032AA0" w:rsidRPr="00D338DC" w:rsidRDefault="00AC0B32" w:rsidP="000B581A">
      <w:pPr>
        <w:spacing w:after="0"/>
        <w:ind w:left="72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But what thou </w:t>
      </w:r>
      <w:proofErr w:type="spellStart"/>
      <w:r w:rsidRPr="00D338DC">
        <w:rPr>
          <w:rFonts w:ascii="Times New Roman" w:eastAsia="Times New Roman" w:hAnsi="Times New Roman" w:cs="Times New Roman"/>
        </w:rPr>
        <w:t>would'st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</w:t>
      </w:r>
      <w:proofErr w:type="gramStart"/>
      <w:r w:rsidR="001B059F" w:rsidRPr="00D338DC">
        <w:rPr>
          <w:rFonts w:ascii="Times New Roman" w:eastAsia="Times New Roman" w:hAnsi="Times New Roman" w:cs="Times New Roman"/>
        </w:rPr>
        <w:t>Your</w:t>
      </w:r>
      <w:r w:rsidRPr="00D338DC">
        <w:rPr>
          <w:rFonts w:ascii="Times New Roman" w:eastAsia="Times New Roman" w:hAnsi="Times New Roman" w:cs="Times New Roman"/>
        </w:rPr>
        <w:t>self</w:t>
      </w:r>
      <w:proofErr w:type="gramEnd"/>
    </w:p>
    <w:p w:rsidR="00032AA0" w:rsidRPr="00D338DC" w:rsidRDefault="00AC0B32" w:rsidP="000B581A">
      <w:pPr>
        <w:spacing w:after="0"/>
        <w:ind w:left="72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D338DC">
        <w:rPr>
          <w:rFonts w:ascii="Times New Roman" w:eastAsia="Times New Roman" w:hAnsi="Times New Roman" w:cs="Times New Roman"/>
        </w:rPr>
        <w:t>Did'st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thou but see</w:t>
      </w:r>
    </w:p>
    <w:p w:rsidR="00032AA0" w:rsidRPr="00D338DC" w:rsidRDefault="00AC0B32" w:rsidP="000B581A">
      <w:pPr>
        <w:spacing w:after="0"/>
        <w:ind w:left="72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The end of all He does as well as </w:t>
      </w:r>
      <w:proofErr w:type="gramStart"/>
      <w:r w:rsidRPr="00D338DC">
        <w:rPr>
          <w:rFonts w:ascii="Times New Roman" w:eastAsia="Times New Roman" w:hAnsi="Times New Roman" w:cs="Times New Roman"/>
        </w:rPr>
        <w:t>He</w:t>
      </w:r>
      <w:proofErr w:type="gramEnd"/>
      <w:r w:rsidRPr="00D338DC">
        <w:rPr>
          <w:rFonts w:ascii="Times New Roman" w:eastAsia="Times New Roman" w:hAnsi="Times New Roman" w:cs="Times New Roman"/>
        </w:rPr>
        <w:t>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St. Paul was not infallible -- nor was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St. Peter, or St. John; nor is the Pope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or any other man. We may -- and do --</w:t>
      </w:r>
      <w:r w:rsidR="004D1826">
        <w:rPr>
          <w:rFonts w:ascii="Times New Roman" w:eastAsia="Times New Roman" w:hAnsi="Times New Roman" w:cs="Times New Roman"/>
        </w:rPr>
        <w:t xml:space="preserve"> offer up mistaken prayers. The </w:t>
      </w:r>
      <w:r w:rsidRPr="00D338DC">
        <w:rPr>
          <w:rFonts w:ascii="Times New Roman" w:eastAsia="Times New Roman" w:hAnsi="Times New Roman" w:cs="Times New Roman"/>
        </w:rPr>
        <w:t>highest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form of prayer is not "</w:t>
      </w:r>
      <w:r w:rsidR="001B059F" w:rsidRPr="00D338DC">
        <w:rPr>
          <w:rFonts w:ascii="Times New Roman" w:eastAsia="Times New Roman" w:hAnsi="Times New Roman" w:cs="Times New Roman"/>
        </w:rPr>
        <w:t>Your</w:t>
      </w:r>
      <w:r w:rsidRPr="00D338DC">
        <w:rPr>
          <w:rFonts w:ascii="Times New Roman" w:eastAsia="Times New Roman" w:hAnsi="Times New Roman" w:cs="Times New Roman"/>
        </w:rPr>
        <w:t xml:space="preserve"> way, O God,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mine," but "My way, O God, is</w:t>
      </w:r>
      <w:r w:rsidR="004D18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Thine</w:t>
      </w:r>
      <w:proofErr w:type="spellEnd"/>
      <w:r w:rsidRPr="00D338DC">
        <w:rPr>
          <w:rFonts w:ascii="Times New Roman" w:eastAsia="Times New Roman" w:hAnsi="Times New Roman" w:cs="Times New Roman"/>
        </w:rPr>
        <w:t>!" We are taught to pray, not "</w:t>
      </w:r>
      <w:r w:rsidR="001B059F" w:rsidRPr="00D338DC">
        <w:rPr>
          <w:rFonts w:ascii="Times New Roman" w:eastAsia="Times New Roman" w:hAnsi="Times New Roman" w:cs="Times New Roman"/>
        </w:rPr>
        <w:t>Your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 be changed," but "</w:t>
      </w:r>
      <w:r w:rsidR="001B059F" w:rsidRPr="00D338DC">
        <w:rPr>
          <w:rFonts w:ascii="Times New Roman" w:eastAsia="Times New Roman" w:hAnsi="Times New Roman" w:cs="Times New Roman"/>
        </w:rPr>
        <w:t>Your</w:t>
      </w:r>
      <w:r w:rsidRPr="00D338DC">
        <w:rPr>
          <w:rFonts w:ascii="Times New Roman" w:eastAsia="Times New Roman" w:hAnsi="Times New Roman" w:cs="Times New Roman"/>
        </w:rPr>
        <w:t xml:space="preserve"> will be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done."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May we, in conclusion, give the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testimony of two who have proved that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can be trusted?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Sir H. M. Stanley, the great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explorer, wrote: "I for one must not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dare to say that prayers are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inefficacious. Where I have been in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earnest, I have been answered. When I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prayed for light to guide my followers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wisely through the perils that beset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them, a ray of light has come upon the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perplexed mind, and a clear road to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deliverance has been pointed out. You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may know when prayer is answered, by the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glow of content which fills one who has</w:t>
      </w:r>
      <w:r w:rsidR="004D1826">
        <w:rPr>
          <w:rFonts w:ascii="Times New Roman" w:eastAsia="Times New Roman" w:hAnsi="Times New Roman" w:cs="Times New Roman"/>
        </w:rPr>
        <w:t xml:space="preserve"> flung his cause </w:t>
      </w:r>
      <w:r w:rsidRPr="00D338DC">
        <w:rPr>
          <w:rFonts w:ascii="Times New Roman" w:eastAsia="Times New Roman" w:hAnsi="Times New Roman" w:cs="Times New Roman"/>
        </w:rPr>
        <w:t>before God, as he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rises to his feet. I have evidence,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satisfactory to myself, that prayers are</w:t>
      </w:r>
      <w:r w:rsidR="004D1826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granted."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 xml:space="preserve">Mary </w:t>
      </w:r>
      <w:proofErr w:type="spellStart"/>
      <w:r w:rsidRPr="00D338DC">
        <w:rPr>
          <w:rFonts w:ascii="Times New Roman" w:eastAsia="Times New Roman" w:hAnsi="Times New Roman" w:cs="Times New Roman"/>
        </w:rPr>
        <w:t>Slessor</w:t>
      </w:r>
      <w:proofErr w:type="spellEnd"/>
      <w:r w:rsidRPr="00D338DC">
        <w:rPr>
          <w:rFonts w:ascii="Times New Roman" w:eastAsia="Times New Roman" w:hAnsi="Times New Roman" w:cs="Times New Roman"/>
        </w:rPr>
        <w:t>, the story of whose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life in West Africa has surely thrilled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 all, was once asked what prayer meant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her. She replied, "My life is one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long, daily, hourly record of answered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for physical health, for mental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overstrain, for guidance given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="00F06342" w:rsidRPr="00D338DC">
        <w:rPr>
          <w:rFonts w:ascii="Times New Roman" w:eastAsia="Times New Roman" w:hAnsi="Times New Roman" w:cs="Times New Roman"/>
        </w:rPr>
        <w:t>marvellously</w:t>
      </w:r>
      <w:r w:rsidRPr="00D338DC">
        <w:rPr>
          <w:rFonts w:ascii="Times New Roman" w:eastAsia="Times New Roman" w:hAnsi="Times New Roman" w:cs="Times New Roman"/>
        </w:rPr>
        <w:t>, for errors and dangers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averted, for enmity to the Gospel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subdued, for food provided at the exact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hour needed, for everything that goes to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make up life and my poor service. I can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testify with a full and often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wonder-stricken awe that I believe God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answers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prayer. I know God answers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prayer!"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F06342" w:rsidRDefault="00F06342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32AA0" w:rsidRPr="000B32EB" w:rsidRDefault="00AC0B32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0B32EB">
        <w:rPr>
          <w:rFonts w:ascii="Times New Roman" w:eastAsia="Times New Roman" w:hAnsi="Times New Roman" w:cs="Times New Roman"/>
          <w:b/>
        </w:rPr>
        <w:t>CHAPTER NINE</w:t>
      </w:r>
    </w:p>
    <w:p w:rsidR="00032AA0" w:rsidRPr="000B32EB" w:rsidRDefault="00032AA0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32AA0" w:rsidRPr="000B32EB" w:rsidRDefault="00AC0B32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9" w:name="_Hlk289932362"/>
      <w:r w:rsidRPr="000B32EB">
        <w:rPr>
          <w:rFonts w:ascii="Times New Roman" w:eastAsia="Times New Roman" w:hAnsi="Times New Roman" w:cs="Times New Roman"/>
          <w:b/>
        </w:rPr>
        <w:t>ANSWERS TO PRAYER</w:t>
      </w:r>
    </w:p>
    <w:bookmarkEnd w:id="9"/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Mere human nature would choose a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more startling title to this chapter.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Remarkable answers -- wonderful answers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-- amazing answers. But we must allow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to teach us that it is as natural to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 to answer prayer as it is for us to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ask. How He delights to hear our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petitions, and how He loves to answer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them! When we hear of some weal</w:t>
      </w:r>
      <w:r w:rsidR="00F06342">
        <w:rPr>
          <w:rFonts w:ascii="Times New Roman" w:eastAsia="Times New Roman" w:hAnsi="Times New Roman" w:cs="Times New Roman"/>
        </w:rPr>
        <w:t xml:space="preserve">thy </w:t>
      </w:r>
      <w:r w:rsidRPr="00D338DC">
        <w:rPr>
          <w:rFonts w:ascii="Times New Roman" w:eastAsia="Times New Roman" w:hAnsi="Times New Roman" w:cs="Times New Roman"/>
        </w:rPr>
        <w:t>person giving a treat to poverty-stricken people, or wiping out some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crushing deficit in a missionary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society, we exclaim, "How nice to be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able to do a thing like that!" Well, if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is true that God loves us -- and we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know it is true -- do you not think it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gives Him great joy to give us what we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ask? We should like, therefore, to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recount one or two answers to prayer out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very many which have come to our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notice, so that we may have greater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boldness in coming to the Throne of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Grace. God saves men for whom we pray.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Try it.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In talking over this question with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man of prayer a few days ago, he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suddenly asked me, "Do you know St.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M---'s Church, L---?"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"Quite well -- I have been there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several times."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"Let me tell you what happened when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 lived there. We had a prayer-meeting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each Sunday before the 8 o'clock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communion service. As we rose </w:t>
      </w:r>
      <w:r w:rsidRPr="00D338DC">
        <w:rPr>
          <w:rFonts w:ascii="Times New Roman" w:eastAsia="Times New Roman" w:hAnsi="Times New Roman" w:cs="Times New Roman"/>
        </w:rPr>
        <w:lastRenderedPageBreak/>
        <w:t>from our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knees one Sunday a </w:t>
      </w:r>
      <w:proofErr w:type="spellStart"/>
      <w:r w:rsidRPr="00D338DC">
        <w:rPr>
          <w:rFonts w:ascii="Times New Roman" w:eastAsia="Times New Roman" w:hAnsi="Times New Roman" w:cs="Times New Roman"/>
        </w:rPr>
        <w:t>sidesman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said,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'Vicar, I wish you would pray for my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boy. He is twenty-two years old now, and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has not been to church for years.'  'We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can spare five minutes now,' replied the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vicar. They knelt down again and offered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up earnest supplication on behalf of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man. Although nothing was said to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 about this, that youth came to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church that same evening. Something in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sermon convicted him of sin.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came into the vestry broken-hearted,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accepted Jesus Christ as his</w:t>
      </w:r>
      <w:r w:rsidR="00F063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>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On Monday morning my friend, who</w:t>
      </w:r>
      <w:r w:rsidR="00F06342">
        <w:rPr>
          <w:rFonts w:ascii="Times New Roman" w:eastAsia="Times New Roman" w:hAnsi="Times New Roman" w:cs="Times New Roman"/>
        </w:rPr>
        <w:t xml:space="preserve"> was working as a Church Army </w:t>
      </w:r>
      <w:r w:rsidRPr="00D338DC">
        <w:rPr>
          <w:rFonts w:ascii="Times New Roman" w:eastAsia="Times New Roman" w:hAnsi="Times New Roman" w:cs="Times New Roman"/>
        </w:rPr>
        <w:t>captain in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parish, was present at the weekly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meeting of the staff. He said to the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vicar, "That conversion last night is a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challenge to prayer -- a challenge from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God. Shall we accept it?"  "What do you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mean?" asked the vicar. "Well," said he,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"shall we single out the worst man in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parish and pray for him?" By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unanimous consent they fixed upon K---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 the worst man they knew. So they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"agreed" in prayer for his conversion.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At the end of that week, as they were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conducting a Saturday night prayer-meeting in the mission hall, and while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very name was on their lips, the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door swung open and in staggered K---,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much the worse for liquor. He had never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been in that mission hall before.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Without thinking of removing his cap he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sank on a chair near the door and buried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face in his hands. The prayer-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meeting suddenly became an enquiry-room.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Even as he was -- in drink -- he sought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the Lord </w:t>
      </w:r>
      <w:proofErr w:type="gramStart"/>
      <w:r w:rsidRPr="00D338DC">
        <w:rPr>
          <w:rFonts w:ascii="Times New Roman" w:eastAsia="Times New Roman" w:hAnsi="Times New Roman" w:cs="Times New Roman"/>
        </w:rPr>
        <w:t>Who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was seeking him. Nor did he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ever go back. Today he is one of the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finest dockyard missioners in the land.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Oh, why do we not pray for our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unconverted friends? They may not listen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us when we plead with them, but they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cannot hold out if we pray for them. Let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two or three agree in prayer over the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salvation of the worst, and then see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God will do! Tell God and then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trust God. God works in a wonderful way,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 well as in a "mysterious" way, His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wonders to perform.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Dan Crawford told us recently that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when returning to his mission field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after a furlough, it was necess</w:t>
      </w:r>
      <w:r w:rsidR="00DB5CEE">
        <w:rPr>
          <w:rFonts w:ascii="Times New Roman" w:eastAsia="Times New Roman" w:hAnsi="Times New Roman" w:cs="Times New Roman"/>
        </w:rPr>
        <w:t>3</w:t>
      </w:r>
      <w:r w:rsidRPr="00D338DC">
        <w:rPr>
          <w:rFonts w:ascii="Times New Roman" w:eastAsia="Times New Roman" w:hAnsi="Times New Roman" w:cs="Times New Roman"/>
        </w:rPr>
        <w:t>ary to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make all possible haste. But a deep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stream, which had to be crossed, was in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flood, and no boats were available, </w:t>
      </w:r>
      <w:r w:rsidRPr="00D338DC">
        <w:rPr>
          <w:rFonts w:ascii="Times New Roman" w:eastAsia="Times New Roman" w:hAnsi="Times New Roman" w:cs="Times New Roman"/>
        </w:rPr>
        <w:lastRenderedPageBreak/>
        <w:t>or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usable for that matter. So he and his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party camped and prayed. An infidel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might well have laughed aloud. How could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get them across that river! But, as</w:t>
      </w:r>
      <w:r w:rsidR="00F06342">
        <w:rPr>
          <w:rFonts w:ascii="Times New Roman" w:eastAsia="Times New Roman" w:hAnsi="Times New Roman" w:cs="Times New Roman"/>
        </w:rPr>
        <w:t xml:space="preserve"> they prayed, a tall </w:t>
      </w:r>
      <w:r w:rsidRPr="00D338DC">
        <w:rPr>
          <w:rFonts w:ascii="Times New Roman" w:eastAsia="Times New Roman" w:hAnsi="Times New Roman" w:cs="Times New Roman"/>
        </w:rPr>
        <w:t>tree which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had battled with that river for scores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years began to totter and fall. It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fell clear across the stream! As Mr.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Crawford says, "The Royal Engineers of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heaven had laid a pontoon bridge for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God's servants."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Many young people will be reading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these prayer-stories. May we remind them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God still hears the voice of the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lad </w:t>
      </w:r>
      <w:r w:rsidR="00F06342">
        <w:rPr>
          <w:rFonts w:ascii="Times New Roman" w:eastAsia="Times New Roman" w:hAnsi="Times New Roman" w:cs="Times New Roman"/>
        </w:rPr>
        <w:t xml:space="preserve">and </w:t>
      </w:r>
      <w:r w:rsidRPr="00D338DC">
        <w:rPr>
          <w:rFonts w:ascii="Times New Roman" w:eastAsia="Times New Roman" w:hAnsi="Times New Roman" w:cs="Times New Roman"/>
        </w:rPr>
        <w:t>the lass? (Genesis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21:17.</w:t>
      </w:r>
      <w:r w:rsidR="00F06342" w:rsidRPr="00D338DC">
        <w:rPr>
          <w:rFonts w:ascii="Times New Roman" w:eastAsia="Times New Roman" w:hAnsi="Times New Roman" w:cs="Times New Roman"/>
        </w:rPr>
        <w:t>) For</w:t>
      </w:r>
      <w:r w:rsidRPr="00D338DC">
        <w:rPr>
          <w:rFonts w:ascii="Times New Roman" w:eastAsia="Times New Roman" w:hAnsi="Times New Roman" w:cs="Times New Roman"/>
        </w:rPr>
        <w:t xml:space="preserve"> them may we be allowed to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add the following story, with the</w:t>
      </w:r>
      <w:r w:rsidR="00952E8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earnest desire that prayer may be their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heritage, their very life; and that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answered prayer may be their daily</w:t>
      </w:r>
      <w:r w:rsidR="00F063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experience.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Some little time ago, a Chinese boy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twelve years old, named Ma-Na-Si, a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boarder in the mission school at </w:t>
      </w:r>
      <w:proofErr w:type="spellStart"/>
      <w:r w:rsidRPr="00D338DC">
        <w:rPr>
          <w:rFonts w:ascii="Times New Roman" w:eastAsia="Times New Roman" w:hAnsi="Times New Roman" w:cs="Times New Roman"/>
        </w:rPr>
        <w:t>Chefoo</w:t>
      </w:r>
      <w:proofErr w:type="spellEnd"/>
      <w:r w:rsidRPr="00D338DC">
        <w:rPr>
          <w:rFonts w:ascii="Times New Roman" w:eastAsia="Times New Roman" w:hAnsi="Times New Roman" w:cs="Times New Roman"/>
        </w:rPr>
        <w:t>,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went home for the holidays. He is the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son of a </w:t>
      </w:r>
      <w:r w:rsidR="000B4E57">
        <w:rPr>
          <w:rFonts w:ascii="Times New Roman" w:eastAsia="Times New Roman" w:hAnsi="Times New Roman" w:cs="Times New Roman"/>
        </w:rPr>
        <w:t xml:space="preserve">local </w:t>
      </w:r>
      <w:r w:rsidRPr="00D338DC">
        <w:rPr>
          <w:rFonts w:ascii="Times New Roman" w:eastAsia="Times New Roman" w:hAnsi="Times New Roman" w:cs="Times New Roman"/>
        </w:rPr>
        <w:t>pastor.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While standing on the doorstep of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father's house he espied a horseman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galloping towards him. The man </w:t>
      </w:r>
      <w:r w:rsidR="000B4E57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a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heathen -- was in a great state of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perturbation. He eagerly enquired for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"Jesus-man" -- the pastor. The boy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told him that his father was away from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home. The poor man was much distressed,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hurriedly explained the cause of his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visit. He had been sent from a heathen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village some miles away to fetch the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"holy man" to cast a devil out of the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daughter-in-law of a heathen friend. He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poured out his sad story of this young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woman, torn by devils, raving and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reviling, pulling out her hair, clawing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her face, tearing her clothes, smashing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up furniture, and dashing away dishes of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food. He told of her spirit of</w:t>
      </w:r>
      <w:r w:rsidR="000B4E57">
        <w:rPr>
          <w:rFonts w:ascii="Times New Roman" w:eastAsia="Times New Roman" w:hAnsi="Times New Roman" w:cs="Times New Roman"/>
        </w:rPr>
        <w:t xml:space="preserve"> sacrilege, and </w:t>
      </w:r>
      <w:r w:rsidRPr="00D338DC">
        <w:rPr>
          <w:rFonts w:ascii="Times New Roman" w:eastAsia="Times New Roman" w:hAnsi="Times New Roman" w:cs="Times New Roman"/>
        </w:rPr>
        <w:t>outrageous impiety, and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brazen blasphemy, and how these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outbursts were followed by foaming at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mouth, and great exhaustion, both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physical and mental. "But my father is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at home," the boy kept reiterating.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At length the frenzied man seemed to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understand. Suddenly he fell on his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knees, and, stretching out his hands in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desperation, cried, "You, too, are a</w:t>
      </w:r>
      <w:r w:rsidR="000B4E57">
        <w:rPr>
          <w:rFonts w:ascii="Times New Roman" w:eastAsia="Times New Roman" w:hAnsi="Times New Roman" w:cs="Times New Roman"/>
        </w:rPr>
        <w:t xml:space="preserve"> Jesus-man; will you come?"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>Think of it -- a boy of twelve!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Yes, but even a lad, when fully yielded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to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his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>, is not fearful of being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used by that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>. There was but one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moment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of surprise, and a moment of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hesitation, and then the </w:t>
      </w:r>
      <w:proofErr w:type="spellStart"/>
      <w:r w:rsidRPr="00D338DC">
        <w:rPr>
          <w:rFonts w:ascii="Times New Roman" w:eastAsia="Times New Roman" w:hAnsi="Times New Roman" w:cs="Times New Roman"/>
        </w:rPr>
        <w:t>laddie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put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himself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wholly at his Master's disposal.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Like little Samuel of old, he was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willing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to obey God in all things. He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accepted the earnest entreaty as a call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from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God. The heathen stranger sprang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into the saddle, and, swinging the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Christian boy up behind him, he galloped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away.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Ma-Na-Si began to think over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things. He had accepted an invitation to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cast out a devil in the name of Christ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Jesus. But was he wor</w:t>
      </w:r>
      <w:r w:rsidR="000B4E57">
        <w:rPr>
          <w:rFonts w:ascii="Times New Roman" w:eastAsia="Times New Roman" w:hAnsi="Times New Roman" w:cs="Times New Roman"/>
        </w:rPr>
        <w:t>thy</w:t>
      </w:r>
      <w:r w:rsidRPr="00D338DC">
        <w:rPr>
          <w:rFonts w:ascii="Times New Roman" w:eastAsia="Times New Roman" w:hAnsi="Times New Roman" w:cs="Times New Roman"/>
        </w:rPr>
        <w:t xml:space="preserve"> to be used of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God in this way? </w:t>
      </w:r>
      <w:proofErr w:type="gramStart"/>
      <w:r w:rsidRPr="00D338DC">
        <w:rPr>
          <w:rFonts w:ascii="Times New Roman" w:eastAsia="Times New Roman" w:hAnsi="Times New Roman" w:cs="Times New Roman"/>
        </w:rPr>
        <w:t>Was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his heart pure and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faith strong? As they galloped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along, he carefully searched his own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heart for sin to be confessed and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repented of. Then he prayed for guidance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to say and how to act, and tried to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recall Bible instances of demoniacal</w:t>
      </w:r>
      <w:r w:rsidR="000B4E57">
        <w:rPr>
          <w:rFonts w:ascii="Times New Roman" w:eastAsia="Times New Roman" w:hAnsi="Times New Roman" w:cs="Times New Roman"/>
        </w:rPr>
        <w:t xml:space="preserve"> possession and how they were </w:t>
      </w:r>
      <w:r w:rsidRPr="00D338DC">
        <w:rPr>
          <w:rFonts w:ascii="Times New Roman" w:eastAsia="Times New Roman" w:hAnsi="Times New Roman" w:cs="Times New Roman"/>
        </w:rPr>
        <w:t>dealt with.</w:t>
      </w:r>
      <w:r w:rsidR="00952E8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Then he simply and humbly cast himself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upon the God of power and of mercy,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asking His help for the glory of the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Lord Jesus. On arrival at the house they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found that some of the members of the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family were by main force holding down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tortured woman upon the bed.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Although she had not been told that a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messenger had gone for the native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pastor, yet as soon as she heard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footsteps in the court outside she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cried, "All of you get out of my way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quickly, so that I can escape. I must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flee! A 'Jesus-man' is coming. I cannot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endure him. His name is Ma-Na-Si."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Ma-Na-Si entered the room, and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after a ceremonial bow, knelt down and</w:t>
      </w:r>
      <w:r w:rsidR="004806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began to pray. Then he sang a Christian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hymn to the praise of the Lord Jesus.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Then, in the name of the Risen Lord,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glorified and omnipotent, he commanded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demon to come out of the woman. At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once she was calm, though prostrate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with weakness. From that day she was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perfectly whole. She was amazed when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they told her that she had uttered the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name of the Christian boy, for she had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never heard of it or read of it before,</w:t>
      </w:r>
      <w:r w:rsidR="000B4E57">
        <w:rPr>
          <w:rFonts w:ascii="Times New Roman" w:eastAsia="Times New Roman" w:hAnsi="Times New Roman" w:cs="Times New Roman"/>
        </w:rPr>
        <w:t xml:space="preserve"> for the </w:t>
      </w:r>
      <w:r w:rsidRPr="00D338DC">
        <w:rPr>
          <w:rFonts w:ascii="Times New Roman" w:eastAsia="Times New Roman" w:hAnsi="Times New Roman" w:cs="Times New Roman"/>
        </w:rPr>
        <w:t>whole of that village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was heathen. But that day was veritably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"beginning of days" to those people,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from that day the Word of the Lord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had free course and was glorified.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>Beloved reader, I do not know how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this little narrative affects you. It is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one that moves me to the very depths of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my being. It seems to me that most of us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know so little of the power of God </w:t>
      </w:r>
      <w:r w:rsidR="000B4E57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so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little of His overwhelming,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irresistible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love. Oh, what love is His! Now, every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time we pray, that wonderful love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envelops us in a special way.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If we really loved our blessed</w:t>
      </w:r>
      <w:r w:rsidR="000B4E5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>, should we not oftener seek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communion with Him in prayer? Fellow-Christian, is it because we pray so</w:t>
      </w:r>
      <w:r w:rsidR="00952E8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little that we criticize so much? Oh,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let us remember that we, like our dear</w:t>
      </w:r>
      <w:r w:rsidR="00952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>, are not sent into the world to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condemn --to judge-- the world, "but</w:t>
      </w:r>
      <w:r w:rsidR="004806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the world should be saved through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Him" (John 3:17).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Will any thoughtless word of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criticism to anyone move that one nearer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to Christ? Will it help the </w:t>
      </w:r>
      <w:proofErr w:type="spellStart"/>
      <w:r w:rsidRPr="00D338DC">
        <w:rPr>
          <w:rFonts w:ascii="Times New Roman" w:eastAsia="Times New Roman" w:hAnsi="Times New Roman" w:cs="Times New Roman"/>
        </w:rPr>
        <w:t>utterer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of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fault-finding to be more like the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Master? Oh, let us lay aside the spirit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criticism, of blaming, of fault-</w:t>
      </w:r>
      <w:r w:rsidR="004806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finding, of disparaging others or their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work. Would not St. Paul say to us all,</w:t>
      </w:r>
      <w:r w:rsidR="000B4E5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"And such were some of you, but ye are</w:t>
      </w:r>
      <w:r w:rsidR="000B4E57">
        <w:rPr>
          <w:rFonts w:ascii="Times New Roman" w:eastAsia="Times New Roman" w:hAnsi="Times New Roman" w:cs="Times New Roman"/>
        </w:rPr>
        <w:t xml:space="preserve"> washed"? (2 </w:t>
      </w:r>
      <w:r w:rsidRPr="00D338DC">
        <w:rPr>
          <w:rFonts w:ascii="Times New Roman" w:eastAsia="Times New Roman" w:hAnsi="Times New Roman" w:cs="Times New Roman"/>
        </w:rPr>
        <w:t>Corinthians 6:11).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Do you see what we are aiming at?</w:t>
      </w:r>
      <w:r w:rsidR="00DB5CE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All the evil dispositions and failings</w:t>
      </w:r>
      <w:r w:rsidR="004806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detect in others are due to the</w:t>
      </w:r>
      <w:r w:rsidR="00DB5CE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devil. It is the evil one in the heart</w:t>
      </w:r>
      <w:r w:rsidR="00DB5CE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who causes those words and deeds which</w:t>
      </w:r>
      <w:r w:rsidR="00DB5CE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are so ready to condemn and to</w:t>
      </w:r>
      <w:r w:rsidR="004806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exaggerate. Demon-possession is not</w:t>
      </w:r>
      <w:r w:rsidR="00DB5CE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unknown in England, but it takes a</w:t>
      </w:r>
      <w:r w:rsidR="004806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different form, perhaps. Our very</w:t>
      </w:r>
      <w:r w:rsidR="00DB5CE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friends and acquaintances, so kindly and</w:t>
      </w:r>
      <w:r w:rsidR="004806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lovable, are often tied and bound by</w:t>
      </w:r>
      <w:r w:rsidR="00DB5CE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some besetting sin -- "whom Satan hath</w:t>
      </w:r>
      <w:r w:rsidR="00DB5CE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bound, lo, these many years."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may plead with them in vain. We</w:t>
      </w:r>
      <w:r w:rsidR="00DB5CEE">
        <w:rPr>
          <w:rFonts w:ascii="Times New Roman" w:eastAsia="Times New Roman" w:hAnsi="Times New Roman" w:cs="Times New Roman"/>
        </w:rPr>
        <w:t xml:space="preserve"> may warn them in vain. Courtesy </w:t>
      </w:r>
      <w:r w:rsidRPr="00D338DC">
        <w:rPr>
          <w:rFonts w:ascii="Times New Roman" w:eastAsia="Times New Roman" w:hAnsi="Times New Roman" w:cs="Times New Roman"/>
        </w:rPr>
        <w:t>and</w:t>
      </w:r>
      <w:r w:rsidR="00DB5CE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charity -- and our own failings and</w:t>
      </w:r>
      <w:r w:rsidR="00DB5CE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shortcomings -- forbid us standing over</w:t>
      </w:r>
      <w:r w:rsidR="00DB5CE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them like Ma-Na-Si and exorcising the</w:t>
      </w:r>
      <w:r w:rsidR="00DB5CE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evil spirit! But have we tried prayer:</w:t>
      </w:r>
      <w:r w:rsidR="00DB5CE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always backed up by love</w:t>
      </w:r>
      <w:r w:rsidR="00DB5CE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which cannot be "provoked"?</w:t>
      </w:r>
    </w:p>
    <w:p w:rsidR="00032AA0" w:rsidRPr="00D338DC" w:rsidRDefault="00DB5CEE" w:rsidP="000B581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(1 </w:t>
      </w:r>
      <w:r w:rsidR="00AC0B32" w:rsidRPr="00D338DC">
        <w:rPr>
          <w:rFonts w:ascii="Times New Roman" w:eastAsia="Times New Roman" w:hAnsi="Times New Roman" w:cs="Times New Roman"/>
        </w:rPr>
        <w:t>Corinthians 13:5.)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>God answers prayer from old and</w:t>
      </w:r>
      <w:r w:rsidR="00DB5CE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young, when there is a clean heart, a</w:t>
      </w:r>
      <w:r w:rsidR="004806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holy life, and a simple faith. God</w:t>
      </w:r>
      <w:r w:rsidR="00DB5CE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answers prayer. We are but frail and</w:t>
      </w:r>
      <w:r w:rsidR="004806E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faulty servants at the best. Sincere as</w:t>
      </w:r>
      <w:r w:rsidR="00DB5CE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may be, we shall sometimes ask amiss.</w:t>
      </w:r>
      <w:r w:rsidR="00DB5CE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But God who promised is faithful, and</w:t>
      </w:r>
      <w:r w:rsidR="00DB5CE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will guard us from all harm and</w:t>
      </w:r>
      <w:r w:rsidR="00DB5CE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supply every need.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Can I have the things I pray for?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  God knows best;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He is wiser than His children.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  I can rest.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"Beloved, if our heart condemn us not,</w:t>
      </w:r>
      <w:r w:rsidR="00DB5CE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have boldness toward God; and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whatsoever we ask we receive of him,</w:t>
      </w:r>
      <w:r w:rsidR="00DB5CEE">
        <w:rPr>
          <w:rFonts w:ascii="Times New Roman" w:eastAsia="Times New Roman" w:hAnsi="Times New Roman" w:cs="Times New Roman"/>
        </w:rPr>
        <w:t xml:space="preserve"> because we keep his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="00DB5CEE">
        <w:rPr>
          <w:rFonts w:ascii="Times New Roman" w:eastAsia="Times New Roman" w:hAnsi="Times New Roman" w:cs="Times New Roman"/>
        </w:rPr>
        <w:t>c</w:t>
      </w:r>
      <w:r w:rsidRPr="00D338DC">
        <w:rPr>
          <w:rFonts w:ascii="Times New Roman" w:eastAsia="Times New Roman" w:hAnsi="Times New Roman" w:cs="Times New Roman"/>
        </w:rPr>
        <w:t>ommandments, and do</w:t>
      </w:r>
      <w:r w:rsidR="00DB5CE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those things that are pleasing in his</w:t>
      </w:r>
      <w:r w:rsidR="00DB5CEE">
        <w:rPr>
          <w:rFonts w:ascii="Times New Roman" w:eastAsia="Times New Roman" w:hAnsi="Times New Roman" w:cs="Times New Roman"/>
        </w:rPr>
        <w:t xml:space="preserve"> sight" (1 </w:t>
      </w:r>
      <w:r w:rsidRPr="00D338DC">
        <w:rPr>
          <w:rFonts w:ascii="Times New Roman" w:eastAsia="Times New Roman" w:hAnsi="Times New Roman" w:cs="Times New Roman"/>
        </w:rPr>
        <w:t>John 3:21).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0B32EB" w:rsidRDefault="00AC0B32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0B32EB">
        <w:rPr>
          <w:rFonts w:ascii="Times New Roman" w:eastAsia="Times New Roman" w:hAnsi="Times New Roman" w:cs="Times New Roman"/>
          <w:b/>
        </w:rPr>
        <w:t>CHAPTER TEN</w:t>
      </w:r>
    </w:p>
    <w:p w:rsidR="00032AA0" w:rsidRPr="000B32EB" w:rsidRDefault="00032AA0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32AA0" w:rsidRPr="000B32EB" w:rsidRDefault="00AC0B32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10" w:name="_Hlk290279613"/>
      <w:r w:rsidRPr="000B32EB">
        <w:rPr>
          <w:rFonts w:ascii="Times New Roman" w:eastAsia="Times New Roman" w:hAnsi="Times New Roman" w:cs="Times New Roman"/>
          <w:b/>
        </w:rPr>
        <w:t>HOW GOD ANSWERS PRAYER</w:t>
      </w:r>
      <w:bookmarkEnd w:id="10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For man fully to understand God and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all His dealings with us is an utter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impossibility. "O the depth of the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riches both of the wisdom and the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knowledge of God! How unsearchable are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judgments, and his ways past tracing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out!" (Romans 11:33). True, but we need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make difficulties where none exists.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If God has all power and all knowledge,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surely prayer has no difficulties,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though occasionally there may be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perplexities. We cannot discover God's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method, but we know something of His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manner of answering prayer.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at the very outset, may we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remind ourselves how little we know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about ordinary things? Mr. Edison, whose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knowledge is pretty profound, wrote in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August, 1921, "We don't know the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millionth part of one percent about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anything. We don't know what water is.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don't know what light is. We don't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know what gravitation is. We don't know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what enables us to keep on </w:t>
      </w:r>
      <w:r w:rsidRPr="00D338DC">
        <w:rPr>
          <w:rFonts w:ascii="Times New Roman" w:eastAsia="Times New Roman" w:hAnsi="Times New Roman" w:cs="Times New Roman"/>
        </w:rPr>
        <w:lastRenderedPageBreak/>
        <w:t>our feet to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stand up. We don't know what electricity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is. We don't know what heat is. We don't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know anything about magnetism. We have a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lot of hypotheses, but that is all." But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do not allow our ignorance about all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these things to deprive us of their use!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do not know much about prayer, but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surely this need not prevent us from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praying! We do know what our Lord has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taught us about prayer. And we do know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He has sent the Holy Spirit to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teach us all things (John 14:26). How,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then, does God answer prayer?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He reveals His mind to those who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pray. His Holy Spirit puts fresh ideas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into the minds of praying people. We are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quite aware that the devil and his</w:t>
      </w:r>
      <w:r w:rsidR="00737E1A">
        <w:rPr>
          <w:rFonts w:ascii="Times New Roman" w:eastAsia="Times New Roman" w:hAnsi="Times New Roman" w:cs="Times New Roman"/>
        </w:rPr>
        <w:t xml:space="preserve"> angels are busy enough </w:t>
      </w:r>
      <w:r w:rsidRPr="00D338DC">
        <w:rPr>
          <w:rFonts w:ascii="Times New Roman" w:eastAsia="Times New Roman" w:hAnsi="Times New Roman" w:cs="Times New Roman"/>
        </w:rPr>
        <w:t>putting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bad thoughts into our minds. Surely,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then, God and His holy angels can give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 good thoughts? Even poor, weak,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sinful men and women can put good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thoughts into the minds of others. That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what we try to do in writing! We do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stop to think what a wonderful thing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is that a few peculiar-shaped black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marks on this white paper can uplift and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inspire, or depress and cast down, or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even convict of sin! But, to an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untutored savage, it is a stupendous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miracle. Moreover, you and I can often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read people's thoughts or wishes from an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expression on the face or a glance of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eye. Even thought transference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between man and man is a commonplace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today. And God can in many ways convey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thoughts to us. A remarkable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instance of this was related by a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speaker last year at Northfield. Three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or four years ago, he met an old whaling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captain who told him this story.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"A good many years ago, I was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sailing in the desolate seas off Cape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Horn, hunting whales. One day we were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beating directly south in the face of a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hard wind. We had been tacking this way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that all the morning, and were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making very little headway, </w:t>
      </w:r>
      <w:proofErr w:type="gramStart"/>
      <w:r w:rsidRPr="00D338DC">
        <w:rPr>
          <w:rFonts w:ascii="Times New Roman" w:eastAsia="Times New Roman" w:hAnsi="Times New Roman" w:cs="Times New Roman"/>
        </w:rPr>
        <w:t>About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11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o'clock, as I stood at the wheel, the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idea suddenly came into my mind, 'Why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batter the ship against these waves?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There are probably as many whales to the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north as to the south. Suppose we run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with the wind instead of against it?' In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response to that sudden idea, I changed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course of the ship, and began to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sail north instead of south. One hour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later, at noon, the look-out at the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masthead </w:t>
      </w:r>
      <w:r w:rsidRPr="00D338DC">
        <w:rPr>
          <w:rFonts w:ascii="Times New Roman" w:eastAsia="Times New Roman" w:hAnsi="Times New Roman" w:cs="Times New Roman"/>
        </w:rPr>
        <w:lastRenderedPageBreak/>
        <w:t>shouted 'Boats ahead!'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Presently we overtook four lifeboats, in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which were fourteen sailors, the only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survivors of the crew of a ship which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had burned to the water's edge ten days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before. Those men had been adrift in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their boats ever since, praying God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frantically for rescue; and we arrived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just in time to save them. They could</w:t>
      </w:r>
      <w:r w:rsidR="00737E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have survived another day."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Then the old whaler added, "I don't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know whether you believe in religion or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not, but I happen to be a Christian. I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have begun every day of my life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with prayer that God would use me to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help someone else, and I am convinced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that God, that </w:t>
      </w:r>
      <w:proofErr w:type="gramStart"/>
      <w:r w:rsidR="00C56CB1" w:rsidRPr="00D338DC">
        <w:rPr>
          <w:rFonts w:ascii="Times New Roman" w:eastAsia="Times New Roman" w:hAnsi="Times New Roman" w:cs="Times New Roman"/>
        </w:rPr>
        <w:t>day</w:t>
      </w:r>
      <w:r w:rsidR="00C56CB1">
        <w:rPr>
          <w:rFonts w:ascii="Times New Roman" w:eastAsia="Times New Roman" w:hAnsi="Times New Roman" w:cs="Times New Roman"/>
        </w:rPr>
        <w:t>,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put the idea into my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mind to change the course of my ship.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idea saved fourteen lives."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God has many things to say to us.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has many thoughts to put into our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minds. We are apt to be so busy doing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work that we do not stop to listen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His Word. Prayer gives God the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opportunity of speaking to us and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revealing His will to us. May our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attitude often be: "Speak, Lord, </w:t>
      </w:r>
      <w:r w:rsidR="001B059F" w:rsidRPr="00D338DC">
        <w:rPr>
          <w:rFonts w:ascii="Times New Roman" w:eastAsia="Times New Roman" w:hAnsi="Times New Roman" w:cs="Times New Roman"/>
        </w:rPr>
        <w:t>Your</w:t>
      </w:r>
      <w:r w:rsidR="00C56CB1">
        <w:rPr>
          <w:rFonts w:ascii="Times New Roman" w:eastAsia="Times New Roman" w:hAnsi="Times New Roman" w:cs="Times New Roman"/>
        </w:rPr>
        <w:t xml:space="preserve"> servant </w:t>
      </w:r>
      <w:proofErr w:type="gramStart"/>
      <w:r w:rsidR="00C56CB1">
        <w:rPr>
          <w:rFonts w:ascii="Times New Roman" w:eastAsia="Times New Roman" w:hAnsi="Times New Roman" w:cs="Times New Roman"/>
        </w:rPr>
        <w:t>hears</w:t>
      </w:r>
      <w:r w:rsidRPr="00D338DC">
        <w:rPr>
          <w:rFonts w:ascii="Times New Roman" w:eastAsia="Times New Roman" w:hAnsi="Times New Roman" w:cs="Times New Roman"/>
        </w:rPr>
        <w:t>.</w:t>
      </w:r>
      <w:proofErr w:type="gramEnd"/>
      <w:r w:rsidRPr="00D338DC">
        <w:rPr>
          <w:rFonts w:ascii="Times New Roman" w:eastAsia="Times New Roman" w:hAnsi="Times New Roman" w:cs="Times New Roman"/>
        </w:rPr>
        <w:t>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God answers other prayers by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putting new thoughts into the minds of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those we pray for. At a series of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services dealing with the Victorious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Life, the writer one afternoon urged the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congregation to "make up" their quarrels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if they really desired a holy life. One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lady went straight home, and after very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earnest prayer wrote to her sister, with</w:t>
      </w:r>
      <w:r w:rsidR="00C56CB1">
        <w:rPr>
          <w:rFonts w:ascii="Times New Roman" w:eastAsia="Times New Roman" w:hAnsi="Times New Roman" w:cs="Times New Roman"/>
        </w:rPr>
        <w:t xml:space="preserve"> whom, owing to some </w:t>
      </w:r>
      <w:r w:rsidRPr="00D338DC">
        <w:rPr>
          <w:rFonts w:ascii="Times New Roman" w:eastAsia="Times New Roman" w:hAnsi="Times New Roman" w:cs="Times New Roman"/>
        </w:rPr>
        <w:t>disagreement, she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had had nothing to do for twenty years!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Her sister was living thirty miles away.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very next morning the writer of that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note received a letter from that very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sister asking forgiveness and seeking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reconciliation. The two letters had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crossed in the post. While the one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sister was praying to God for the other,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was speaking to that other sister,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putting into her mind the desire for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reconciliation.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You may say, </w:t>
      </w:r>
      <w:proofErr w:type="gramStart"/>
      <w:r w:rsidRPr="00D338DC">
        <w:rPr>
          <w:rFonts w:ascii="Times New Roman" w:eastAsia="Times New Roman" w:hAnsi="Times New Roman" w:cs="Times New Roman"/>
        </w:rPr>
        <w:t>Why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did not God put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desire there before? It may be that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foresaw that it would be useless for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distant sister to write asking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forgiveness until the other sister was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also willing to forgive. The fact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remains that, when we pray for others,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somehow or other it opens the way </w:t>
      </w:r>
      <w:r w:rsidRPr="00D338DC">
        <w:rPr>
          <w:rFonts w:ascii="Times New Roman" w:eastAsia="Times New Roman" w:hAnsi="Times New Roman" w:cs="Times New Roman"/>
        </w:rPr>
        <w:lastRenderedPageBreak/>
        <w:t>for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to influence those we pray for. God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needs our prayers, or He would not beg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 to pray.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 little time back, at the end of a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weekly prayer-meeting, a godly woman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begged those present to pray for her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hus</w:t>
      </w:r>
      <w:r w:rsidR="00C56CB1">
        <w:rPr>
          <w:rFonts w:ascii="Times New Roman" w:eastAsia="Times New Roman" w:hAnsi="Times New Roman" w:cs="Times New Roman"/>
        </w:rPr>
        <w:t xml:space="preserve">band, who would never go near a </w:t>
      </w:r>
      <w:r w:rsidRPr="00D338DC">
        <w:rPr>
          <w:rFonts w:ascii="Times New Roman" w:eastAsia="Times New Roman" w:hAnsi="Times New Roman" w:cs="Times New Roman"/>
        </w:rPr>
        <w:t>place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worship. The leader suggested that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they should continue in prayer then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there. Most earnest prayers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were offered up. Now, the husband was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devoted to his wife, and frequently came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meet her. He did so that night, and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arrived at the hall while the prayer-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meeting was still in progress. God put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into his mind to open the door and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wait inside -- a thing he had never done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before. As he sat on a chair near the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door, leaning his head upon his hand, he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overheard those earnest petitions.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During the homeward walk he said, "Wife,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who was the man they were praying for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tonight?"  "Oh," she replied, "it is the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husband of one of our workers."  "Well,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 am quite sure he will be saved," said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he; "God must answer prayers like that."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little later in the evening he again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asked, "Who was the man they were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praying for?" She replied in similar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terms as before. On retiring to rest he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could not sleep. He was under deep</w:t>
      </w:r>
      <w:r w:rsidR="00C56CB1">
        <w:rPr>
          <w:rFonts w:ascii="Times New Roman" w:eastAsia="Times New Roman" w:hAnsi="Times New Roman" w:cs="Times New Roman"/>
        </w:rPr>
        <w:t xml:space="preserve"> conviction of sin. </w:t>
      </w:r>
      <w:r w:rsidRPr="00D338DC">
        <w:rPr>
          <w:rFonts w:ascii="Times New Roman" w:eastAsia="Times New Roman" w:hAnsi="Times New Roman" w:cs="Times New Roman"/>
        </w:rPr>
        <w:t>Awaking his wife, he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begged her to pray for him.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How clearly this shows us that when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pray, God can work! God could have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prompted that man to enter that prayer-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meeting any week. But had he done so it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a question whether any good at all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have come from it. When once those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earnest, heart-felt petitions were being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offered up on his behalf, God saw that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they would have a mighty influence upon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poor man.</w:t>
      </w:r>
    </w:p>
    <w:p w:rsidR="00C56CB1" w:rsidRDefault="00C56CB1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It is when we pray that God can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help us in our work and strengthen our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resolves. </w:t>
      </w:r>
      <w:proofErr w:type="gramStart"/>
      <w:r w:rsidRPr="00D338DC">
        <w:rPr>
          <w:rFonts w:ascii="Times New Roman" w:eastAsia="Times New Roman" w:hAnsi="Times New Roman" w:cs="Times New Roman"/>
        </w:rPr>
        <w:t>For we can answer many of our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own prayers.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One bitter winter a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prosperous farmer was praying that God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would keep a </w:t>
      </w:r>
      <w:proofErr w:type="spellStart"/>
      <w:r w:rsidRPr="00D338DC">
        <w:rPr>
          <w:rFonts w:ascii="Times New Roman" w:eastAsia="Times New Roman" w:hAnsi="Times New Roman" w:cs="Times New Roman"/>
        </w:rPr>
        <w:t>neighbor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from starving.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When the family prayers were over, his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little boy said, "Father, I don't think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 should have troubled God about that."</w:t>
      </w:r>
      <w:r w:rsidR="00C56CB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338DC">
        <w:rPr>
          <w:rFonts w:ascii="Times New Roman" w:eastAsia="Times New Roman" w:hAnsi="Times New Roman" w:cs="Times New Roman"/>
        </w:rPr>
        <w:t>"Why not?" he asked.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"Because it would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 easy enough for you to see that they</w:t>
      </w:r>
      <w:r w:rsidR="00C56CB1">
        <w:rPr>
          <w:rFonts w:ascii="Times New Roman" w:eastAsia="Times New Roman" w:hAnsi="Times New Roman" w:cs="Times New Roman"/>
        </w:rPr>
        <w:t xml:space="preserve"> don't starve!" </w:t>
      </w:r>
      <w:r w:rsidRPr="00D338DC">
        <w:rPr>
          <w:rFonts w:ascii="Times New Roman" w:eastAsia="Times New Roman" w:hAnsi="Times New Roman" w:cs="Times New Roman"/>
        </w:rPr>
        <w:lastRenderedPageBreak/>
        <w:t>There is not the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slightest doubt that if we pray for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others we shall also try to help them.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 young convert asked his vicar to</w:t>
      </w:r>
      <w:r w:rsidR="00C56CB1">
        <w:rPr>
          <w:rFonts w:ascii="Times New Roman" w:eastAsia="Times New Roman" w:hAnsi="Times New Roman" w:cs="Times New Roman"/>
        </w:rPr>
        <w:t xml:space="preserve"> give him some Christian work. </w:t>
      </w:r>
      <w:r w:rsidRPr="00D338DC">
        <w:rPr>
          <w:rFonts w:ascii="Times New Roman" w:eastAsia="Times New Roman" w:hAnsi="Times New Roman" w:cs="Times New Roman"/>
        </w:rPr>
        <w:t>"Have you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chum?"  "Yes," replied the boy. "Is he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Christian?"  "No, he is as careless as</w:t>
      </w:r>
      <w:r w:rsidR="00C56CB1">
        <w:rPr>
          <w:rFonts w:ascii="Times New Roman" w:eastAsia="Times New Roman" w:hAnsi="Times New Roman" w:cs="Times New Roman"/>
        </w:rPr>
        <w:t xml:space="preserve"> I </w:t>
      </w:r>
      <w:r w:rsidRPr="00D338DC">
        <w:rPr>
          <w:rFonts w:ascii="Times New Roman" w:eastAsia="Times New Roman" w:hAnsi="Times New Roman" w:cs="Times New Roman"/>
        </w:rPr>
        <w:t>was."  "Then go and ask him to</w:t>
      </w:r>
      <w:r w:rsidR="008F29BD">
        <w:rPr>
          <w:rFonts w:ascii="Times New Roman" w:eastAsia="Times New Roman" w:hAnsi="Times New Roman" w:cs="Times New Roman"/>
        </w:rPr>
        <w:t xml:space="preserve"> accept Christ as his </w:t>
      </w:r>
      <w:proofErr w:type="spellStart"/>
      <w:r w:rsidR="008F29BD">
        <w:rPr>
          <w:rFonts w:ascii="Times New Roman" w:eastAsia="Times New Roman" w:hAnsi="Times New Roman" w:cs="Times New Roman"/>
        </w:rPr>
        <w:t>Savior</w:t>
      </w:r>
      <w:proofErr w:type="spellEnd"/>
      <w:r w:rsidR="008F29BD">
        <w:rPr>
          <w:rFonts w:ascii="Times New Roman" w:eastAsia="Times New Roman" w:hAnsi="Times New Roman" w:cs="Times New Roman"/>
        </w:rPr>
        <w:t xml:space="preserve">."  </w:t>
      </w:r>
      <w:r w:rsidRPr="00D338DC">
        <w:rPr>
          <w:rFonts w:ascii="Times New Roman" w:eastAsia="Times New Roman" w:hAnsi="Times New Roman" w:cs="Times New Roman"/>
        </w:rPr>
        <w:t>"Oh, no!"</w:t>
      </w:r>
      <w:r w:rsidR="00C56CB1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said the lad, "I could never do that.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Give me anything but that."  "Well,"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said the vicar, "promise me two things: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you will not speak to him about his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soul, and that you will pray to God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twice daily for his conversion."  "Why,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yes, I'll gladly do that," answered the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boy. Before a fortnight was up he rushed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round to the vicarage. "Will you let me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off my promise? I must speak to my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chum!" he cried. When he began to pray,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could give him strength to witness.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Communion with God is essential before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can have real communion with our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fellow-man. My belief is that men so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seldom speak to others about their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spiritual condition because they pray so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little for them.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 writer has never forgotten how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faith in prayer was confirmed when,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 a lad of thirteen, he earnestly asked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to enable him on a certain day to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secure twenty new subscribers for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missions overseas. Exactly twenty new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names were secured before night closed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in. The consciousness that God would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grant that prayer was an incentive to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eager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effort, and gave an unwonted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courage in approaching others.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 cleric in England suggested to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people that they should each day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 for the worst man or woman and then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 to them and tell them about Jesus.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Only six agreed to do so. On arrival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home he began to pray. Then he said, "I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must not leave this to my people. I must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take it upon myself. I don't know the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bad people. I'll have to go out and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enquire." Approaching a rough-looking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man at a street corner, he asked, "Are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you the worst man in this district?"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"No, I am not."  "Would you mind telling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 who is?"  "I don't mind. You'll find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 at No. 7, down that street."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>He knocked at No. 7 and entered.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"I'm looking for the worst man in my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parish. They tell me it might be you?"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"Whoever told you that? Fetch him here,</w:t>
      </w:r>
      <w:r w:rsidR="008F29BD">
        <w:rPr>
          <w:rFonts w:ascii="Times New Roman" w:eastAsia="Times New Roman" w:hAnsi="Times New Roman" w:cs="Times New Roman"/>
        </w:rPr>
        <w:t xml:space="preserve"> and </w:t>
      </w:r>
      <w:r w:rsidRPr="00D338DC">
        <w:rPr>
          <w:rFonts w:ascii="Times New Roman" w:eastAsia="Times New Roman" w:hAnsi="Times New Roman" w:cs="Times New Roman"/>
        </w:rPr>
        <w:t xml:space="preserve">I'll show him </w:t>
      </w:r>
      <w:proofErr w:type="gramStart"/>
      <w:r w:rsidRPr="00D338DC">
        <w:rPr>
          <w:rFonts w:ascii="Times New Roman" w:eastAsia="Times New Roman" w:hAnsi="Times New Roman" w:cs="Times New Roman"/>
        </w:rPr>
        <w:t>who's the worst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man</w:t>
      </w:r>
      <w:proofErr w:type="gramEnd"/>
      <w:r w:rsidRPr="00D338DC">
        <w:rPr>
          <w:rFonts w:ascii="Times New Roman" w:eastAsia="Times New Roman" w:hAnsi="Times New Roman" w:cs="Times New Roman"/>
        </w:rPr>
        <w:t>! No, there are lots worse than me."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"Well, who is the worst man you know?"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"Everybody here knows him. He lives at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end house in that court. He's the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worst man." So down the court he went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knocked at the door. A surly voice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cried, "Come in!"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There were a man and his wife. "I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hope you'll excuse me, but I'm the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minister of the chapel along the round.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I'm looking for the worst man in my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district, because I have something to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tell him. Are you the worst man?" The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man turned to his wife and said, "Lass,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tell him what I said to you five minutes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ago."  "No, tell him yourself."  "What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were you saying?" enquired the visitor.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"Well, I've been drinking for twelve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weeks. I've had the </w:t>
      </w:r>
      <w:proofErr w:type="spellStart"/>
      <w:r w:rsidRPr="00D338DC">
        <w:rPr>
          <w:rFonts w:ascii="Times New Roman" w:eastAsia="Times New Roman" w:hAnsi="Times New Roman" w:cs="Times New Roman"/>
        </w:rPr>
        <w:t>D.T.'s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and have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pawned all in the house worth pawning.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I said to my wife a few minutes ago,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'Lass, this thing has to stop, and if it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doesn't, I'll stop it myself -- I'll go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drown myself.' Then you knocked at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door! Yes, sir, I'm the very worst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man. What have you got to say to me?"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"I'm here to tell you that Jesus Christ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is the greatest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>, and that He can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make out of the worst man one of the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best. He did it for me, and He will do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for you."  "</w:t>
      </w:r>
      <w:proofErr w:type="spellStart"/>
      <w:r w:rsidRPr="00D338DC">
        <w:rPr>
          <w:rFonts w:ascii="Times New Roman" w:eastAsia="Times New Roman" w:hAnsi="Times New Roman" w:cs="Times New Roman"/>
        </w:rPr>
        <w:t>D'you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338DC">
        <w:rPr>
          <w:rFonts w:ascii="Times New Roman" w:eastAsia="Times New Roman" w:hAnsi="Times New Roman" w:cs="Times New Roman"/>
        </w:rPr>
        <w:t>think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He can do it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even for me?"  "I'm sure He can. Kneel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down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and ask Him."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Not only was the poor drunkard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saved from his sins, but he is today a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radiant Christian man, bringing other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drunken people to the Lord Jesus Christ.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Surely none of us finds it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difficult to believe that God can, in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answer to prayer, heal the body, send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rain or fair weather, dispel fogs, or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avert calamities?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have to do with a God whose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knowledge is infinite. He can put it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into the mind of a doctor to prescribe a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certain medicine or diet, or method of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cure. </w:t>
      </w:r>
      <w:proofErr w:type="gramStart"/>
      <w:r w:rsidRPr="00D338DC">
        <w:rPr>
          <w:rFonts w:ascii="Times New Roman" w:eastAsia="Times New Roman" w:hAnsi="Times New Roman" w:cs="Times New Roman"/>
        </w:rPr>
        <w:t>All the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doctor's skill is from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God. "He know</w:t>
      </w:r>
      <w:r w:rsidR="008F29BD">
        <w:rPr>
          <w:rFonts w:ascii="Times New Roman" w:eastAsia="Times New Roman" w:hAnsi="Times New Roman" w:cs="Times New Roman"/>
        </w:rPr>
        <w:t>s</w:t>
      </w:r>
      <w:r w:rsidRPr="00D338DC">
        <w:rPr>
          <w:rFonts w:ascii="Times New Roman" w:eastAsia="Times New Roman" w:hAnsi="Times New Roman" w:cs="Times New Roman"/>
        </w:rPr>
        <w:t xml:space="preserve"> our frame" -- for He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made it. He knows it far better than the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cleverest doctor or surgeon. He </w:t>
      </w:r>
      <w:r w:rsidRPr="00D338DC">
        <w:rPr>
          <w:rFonts w:ascii="Times New Roman" w:eastAsia="Times New Roman" w:hAnsi="Times New Roman" w:cs="Times New Roman"/>
        </w:rPr>
        <w:lastRenderedPageBreak/>
        <w:t>made,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He can restore. We believe that God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desires us to use medical skill, but we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also believe that God, by His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wonderful knowledge, can heal, and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sometimes does heal, without human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co-operation. And God must be allowed to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work in His own way. We are so apt to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tie God down to the way we approve of.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God's aim is to glorify His name in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answering our prayers. </w:t>
      </w:r>
      <w:proofErr w:type="gramStart"/>
      <w:r w:rsidRPr="00D338DC">
        <w:rPr>
          <w:rFonts w:ascii="Times New Roman" w:eastAsia="Times New Roman" w:hAnsi="Times New Roman" w:cs="Times New Roman"/>
        </w:rPr>
        <w:t>Sometimes He sees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our desire is right, but our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petition wrong.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St. Paul thought he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could bring more glory to God if only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thorn in the flesh could be removed.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knew that he would be a better man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do better work with the thorn than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without it. So God said </w:t>
      </w:r>
      <w:proofErr w:type="gramStart"/>
      <w:r w:rsidRPr="00D338DC">
        <w:rPr>
          <w:rFonts w:ascii="Times New Roman" w:eastAsia="Times New Roman" w:hAnsi="Times New Roman" w:cs="Times New Roman"/>
        </w:rPr>
        <w:t>No--No--</w:t>
      </w:r>
      <w:proofErr w:type="gramEnd"/>
      <w:r w:rsidRPr="00D338DC">
        <w:rPr>
          <w:rFonts w:ascii="Times New Roman" w:eastAsia="Times New Roman" w:hAnsi="Times New Roman" w:cs="Times New Roman"/>
        </w:rPr>
        <w:t>No to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prayer, and then explained why!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So it was with Monica, who prayed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 many years for the conversion of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Augustine, her licentious son. When he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was determined to leave home and cross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seas to Rome she prayed earnestly,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even passionately, that God would keep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 by her side, and under her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influence. She went down to a little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chapel on the seashore to spend the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night in prayer close by where the ship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lay at anchor. But, when morning came,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she found that the ship had sailed even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while she prayed! Her petition was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refused, but her real desire was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granted. </w:t>
      </w:r>
      <w:proofErr w:type="gramStart"/>
      <w:r w:rsidRPr="00D338DC">
        <w:rPr>
          <w:rFonts w:ascii="Times New Roman" w:eastAsia="Times New Roman" w:hAnsi="Times New Roman" w:cs="Times New Roman"/>
        </w:rPr>
        <w:t>For it was in Rome that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Aug</w:t>
      </w:r>
      <w:r w:rsidR="00526B35">
        <w:rPr>
          <w:rFonts w:ascii="Times New Roman" w:eastAsia="Times New Roman" w:hAnsi="Times New Roman" w:cs="Times New Roman"/>
        </w:rPr>
        <w:t xml:space="preserve">ustine met the sainted Ambrose, </w:t>
      </w:r>
      <w:r w:rsidRPr="00D338DC">
        <w:rPr>
          <w:rFonts w:ascii="Times New Roman" w:eastAsia="Times New Roman" w:hAnsi="Times New Roman" w:cs="Times New Roman"/>
        </w:rPr>
        <w:t>who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led him to Christ.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How comforting it is</w:t>
      </w:r>
      <w:r w:rsidR="008F29B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know that God knows what is best!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we should never think it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unreasonable that God should make some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things dependent upon our prayers. Some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people say that if God really loves us,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would give us what is best for us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whether we ask Him or not. Dr. Fosdick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has so beautifully pointed out that God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has left man many things to do for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himself. He promises seedtime and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harvest. Yet man must prepare the soil,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sow, and till, and reap in order to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allow God to do His share. God provides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 with food and drink. But He leaves us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take, and eat, and drink. There are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some things God cannot, or at least will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not, do without our help. God cannot do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some things unless we think. He never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emblazons his truth upon the sky. The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laws of science have always been there. But we must think, and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experiment, and think again if we would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use those laws for our own good and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God's glory.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God cannot do some things unless we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work. He stores the hills with marble,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but He has never built a cathedral. He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fills the mountains with iron ore, but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never makes a needle or a locomotive.</w:t>
      </w:r>
      <w:r w:rsidR="00526B35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leaves that to us. We must work.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If, then, God has left many things</w:t>
      </w:r>
      <w:r w:rsidR="00DF66C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dependent upon man's thinking and</w:t>
      </w:r>
      <w:r w:rsidR="00DF66C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working, why should He not leave some</w:t>
      </w:r>
      <w:r w:rsidR="00DF66C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things dependent upon man's praying? He</w:t>
      </w:r>
      <w:r w:rsidR="00DF66C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has done so. "Ask and ye shall receive."</w:t>
      </w:r>
      <w:r w:rsidR="00DF66C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there are some things God will not</w:t>
      </w:r>
      <w:r w:rsidR="00DF66C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give us unless we ask. Prayer is one of</w:t>
      </w:r>
      <w:r w:rsidR="00DF66C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three ways in which man can</w:t>
      </w:r>
      <w:r w:rsidR="00DF66C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co-operate with God; and the greatest of</w:t>
      </w:r>
      <w:r w:rsidR="00DF66C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these is prayer.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Men of power are without exception</w:t>
      </w:r>
      <w:r w:rsidR="00DF66C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men of prayer. God bestows His Holy</w:t>
      </w:r>
      <w:r w:rsidR="00DF66C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Spirit in His fullness only on men of</w:t>
      </w:r>
      <w:r w:rsidR="00DF66C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prayer. And it is through the operation</w:t>
      </w:r>
      <w:r w:rsidR="00DF66C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the Spirit that answers to prayer</w:t>
      </w:r>
      <w:r w:rsidR="00DF66C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come. Every believer has the Spirit of</w:t>
      </w:r>
      <w:r w:rsidR="00DF66C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Christ dwelling in him. </w:t>
      </w:r>
      <w:proofErr w:type="gramStart"/>
      <w:r w:rsidRPr="00D338DC">
        <w:rPr>
          <w:rFonts w:ascii="Times New Roman" w:eastAsia="Times New Roman" w:hAnsi="Times New Roman" w:cs="Times New Roman"/>
        </w:rPr>
        <w:t>For "if any have</w:t>
      </w:r>
      <w:r w:rsidR="00DF66C7">
        <w:rPr>
          <w:rFonts w:ascii="Times New Roman" w:eastAsia="Times New Roman" w:hAnsi="Times New Roman" w:cs="Times New Roman"/>
        </w:rPr>
        <w:t xml:space="preserve"> not the Spirit of Christ, </w:t>
      </w:r>
      <w:r w:rsidRPr="00D338DC">
        <w:rPr>
          <w:rFonts w:ascii="Times New Roman" w:eastAsia="Times New Roman" w:hAnsi="Times New Roman" w:cs="Times New Roman"/>
        </w:rPr>
        <w:t>he is none of</w:t>
      </w:r>
      <w:r w:rsidR="00DF66C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his."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But a man of prevailing prayer</w:t>
      </w:r>
      <w:r w:rsidR="00DF66C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must be filled with the Spirit of God.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 lady missionary wrote recently</w:t>
      </w:r>
      <w:r w:rsidR="00DF66C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it used to be said of Praying Hyde</w:t>
      </w:r>
      <w:r w:rsidR="00DF66C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he never spoke to an unconverted</w:t>
      </w:r>
      <w:r w:rsidR="00DF66C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man but that he was soundly converted.</w:t>
      </w:r>
      <w:r w:rsidR="00DF66C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But if he ever did fail at first to</w:t>
      </w:r>
      <w:r w:rsidR="00DF66C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touch a heart for God, he went back to</w:t>
      </w:r>
      <w:r w:rsidR="00DF66C7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room and wrestled in prayer till he</w:t>
      </w:r>
      <w:r w:rsidR="00B16F5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was shown what it was in himself that</w:t>
      </w:r>
      <w:r w:rsidR="00B16F5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had hindered his being used by God. Yes,</w:t>
      </w:r>
      <w:r w:rsidR="00B16F5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when we are filled with the Spirit of</w:t>
      </w:r>
      <w:r w:rsidR="00B16F5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God, we cannot help influencing others</w:t>
      </w:r>
      <w:r w:rsidR="00B16F5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God-ward. But, to have power with men,</w:t>
      </w:r>
      <w:r w:rsidR="00B16F5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must have power with God.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 momentous question for you and</w:t>
      </w:r>
      <w:r w:rsidR="00B16F5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 is not, however, "How does God answer</w:t>
      </w:r>
      <w:r w:rsidR="00B16F5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prayer?" The question is, "Do I really</w:t>
      </w:r>
      <w:r w:rsidR="00B16F5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pray?" What a </w:t>
      </w:r>
      <w:r w:rsidR="00DF66C7" w:rsidRPr="00D338DC">
        <w:rPr>
          <w:rFonts w:ascii="Times New Roman" w:eastAsia="Times New Roman" w:hAnsi="Times New Roman" w:cs="Times New Roman"/>
        </w:rPr>
        <w:t>marvellous</w:t>
      </w:r>
      <w:r w:rsidRPr="00D338DC">
        <w:rPr>
          <w:rFonts w:ascii="Times New Roman" w:eastAsia="Times New Roman" w:hAnsi="Times New Roman" w:cs="Times New Roman"/>
        </w:rPr>
        <w:t xml:space="preserve"> power God places</w:t>
      </w:r>
      <w:r w:rsidR="00B16F5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at our disposal! Do we for a moment</w:t>
      </w:r>
      <w:r w:rsidR="00B16F5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think that anything displeasing to God</w:t>
      </w:r>
      <w:r w:rsidR="00B16F5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worth our while holding on to?</w:t>
      </w:r>
      <w:r w:rsidR="00B16F5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Fellow-Christian, trust Christ wholly,</w:t>
      </w:r>
      <w:r w:rsidR="00B16F5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you will find Him wholly true.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B16F5A" w:rsidRDefault="00B16F5A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32AA0" w:rsidRPr="000B32EB" w:rsidRDefault="00AC0B32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0B32EB">
        <w:rPr>
          <w:rFonts w:ascii="Times New Roman" w:eastAsia="Times New Roman" w:hAnsi="Times New Roman" w:cs="Times New Roman"/>
          <w:b/>
        </w:rPr>
        <w:lastRenderedPageBreak/>
        <w:t>CHAPTER ELEVEN</w:t>
      </w:r>
    </w:p>
    <w:p w:rsidR="00032AA0" w:rsidRPr="000B32EB" w:rsidRDefault="00032AA0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32AA0" w:rsidRPr="000B32EB" w:rsidRDefault="00AC0B32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11" w:name="_Hlk291318104"/>
      <w:r w:rsidRPr="000B32EB">
        <w:rPr>
          <w:rFonts w:ascii="Times New Roman" w:eastAsia="Times New Roman" w:hAnsi="Times New Roman" w:cs="Times New Roman"/>
          <w:b/>
        </w:rPr>
        <w:t>HINDRANCES TO PRAYER</w:t>
      </w:r>
      <w:bookmarkEnd w:id="11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The poet said, and we often sing--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What various hindrances we meet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</w:t>
      </w:r>
      <w:proofErr w:type="gramStart"/>
      <w:r w:rsidRPr="00D338DC">
        <w:rPr>
          <w:rFonts w:ascii="Times New Roman" w:eastAsia="Times New Roman" w:hAnsi="Times New Roman" w:cs="Times New Roman"/>
        </w:rPr>
        <w:t>In coming to the mercy-seat.</w:t>
      </w:r>
      <w:proofErr w:type="gramEnd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Yes, indeed, they are various. But here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agai</w:t>
      </w:r>
      <w:r w:rsidR="00526E84">
        <w:rPr>
          <w:rFonts w:ascii="Times New Roman" w:eastAsia="Times New Roman" w:hAnsi="Times New Roman" w:cs="Times New Roman"/>
        </w:rPr>
        <w:t xml:space="preserve">n, most of those hindrances are </w:t>
      </w:r>
      <w:r w:rsidRPr="00D338DC">
        <w:rPr>
          <w:rFonts w:ascii="Times New Roman" w:eastAsia="Times New Roman" w:hAnsi="Times New Roman" w:cs="Times New Roman"/>
        </w:rPr>
        <w:t>our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own making.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God wants me to pray. The devil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does not want me to pray, and does all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can to hinder me. He knows that we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can accomplish more through our prayers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than through our work. He would rather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have us do anything else than pray.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have already referred to Satan's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opposition to prayer: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Angels our march oppose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Who still in strength excel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Our secret, sworn, relentless foes,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</w:t>
      </w:r>
      <w:proofErr w:type="gramStart"/>
      <w:r w:rsidRPr="00D338DC">
        <w:rPr>
          <w:rFonts w:ascii="Times New Roman" w:eastAsia="Times New Roman" w:hAnsi="Times New Roman" w:cs="Times New Roman"/>
        </w:rPr>
        <w:t>Countless, invisible.</w:t>
      </w:r>
      <w:proofErr w:type="gramEnd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we need not fear them, nor heed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them, if our eyes are ever unto the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Lord. The holy angels are stronger than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fallen angels, and we can leave the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celestial hosts to guard us. We believe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that </w:t>
      </w:r>
      <w:r w:rsidR="00526E84">
        <w:rPr>
          <w:rFonts w:ascii="Times New Roman" w:eastAsia="Times New Roman" w:hAnsi="Times New Roman" w:cs="Times New Roman"/>
        </w:rPr>
        <w:t xml:space="preserve">to them -- the hosts of evil – </w:t>
      </w:r>
      <w:r w:rsidRPr="00D338DC">
        <w:rPr>
          <w:rFonts w:ascii="Times New Roman" w:eastAsia="Times New Roman" w:hAnsi="Times New Roman" w:cs="Times New Roman"/>
        </w:rPr>
        <w:t>we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owe those wandering thoughts which so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often wreck prayer. We no sooner kneel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than we "recollect" something that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should have been done, or something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which had better be seen to at once.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These thoughts come from without,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are surely due to the promptings of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evil spirits. The only cure for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wandering thoughts is to get our minds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lastRenderedPageBreak/>
        <w:t>fixed upon God. Undoubtedly a man's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worst foe is himself. Prayer is for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child of God -- and one who is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living as a child of God should pray.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 great question is: Am I</w:t>
      </w:r>
      <w:r w:rsidR="00526E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harboring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any foes in my heart? Are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there traitors within? God cannot give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 His best spiritual blessings unless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we </w:t>
      </w:r>
      <w:proofErr w:type="spellStart"/>
      <w:r w:rsidRPr="00D338DC">
        <w:rPr>
          <w:rFonts w:ascii="Times New Roman" w:eastAsia="Times New Roman" w:hAnsi="Times New Roman" w:cs="Times New Roman"/>
        </w:rPr>
        <w:t>fulfill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conditions of trust,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obedience and service. Do we not often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ask earnestly for the highest spiritual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gifts, without even any thought of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fulfilling the necessary requirements?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 we not often ask for blessings we are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fitted to receive? Dare we be honest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with ourselves, alone in the presence of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God? Dare we say sincerely, "Search me,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 God, and see--"? Is there anything in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 which is hindering God's blessing for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 and through me? We discuss the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"problem of prayer"; we are the problem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that needs discussing or dissecting!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is all right! There is no problem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in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prayer to the heart which is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absolutely stayed on Christ.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Now, we shall not quote the usual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Bible texts which show how prayer may be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frustrated. We merely desire that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everyone should get a glimpse of his own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heart. No sin is too small to hinder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prayer, and perhaps to turn the very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itself into sin, if we are not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willing to renounce that sin. The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Moslems in West Africa have a saying,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"If there is no purity, there is no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prayer; if there is no prayer, there is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 drinking of the water of heaven."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This truth is so clearly taught in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Scripture that it is amazing that any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should try to retain both sin and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prayer. Yet very many do this. Even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David cried, long ages ago, "If I regard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iniquity in my heart, the Lord will not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hear" (Psalm 66:18).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And Isaiah says, "Your iniquities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have separated between you and your God,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your sins have hid his face from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you" (Isaiah 59:2). Surely we must all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agree that it is sin in us, and not the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unwillingness of Christ to hear, that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hinders prayer. As a rule, it is some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little sin, so-called, that mars and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spoils the prayer-life. There may be:</w:t>
      </w:r>
    </w:p>
    <w:p w:rsidR="00FA6499" w:rsidRPr="00D338DC" w:rsidRDefault="00FA6499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(1) Doubt. Now, unbelief is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possibly the greatest hindrance to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prayer. Our Lord said that the Holy</w:t>
      </w:r>
      <w:r w:rsidR="00526E84">
        <w:rPr>
          <w:rFonts w:ascii="Times New Roman" w:eastAsia="Times New Roman" w:hAnsi="Times New Roman" w:cs="Times New Roman"/>
        </w:rPr>
        <w:t xml:space="preserve"> Spirit</w:t>
      </w:r>
      <w:r w:rsidRPr="00D338DC">
        <w:rPr>
          <w:rFonts w:ascii="Times New Roman" w:eastAsia="Times New Roman" w:hAnsi="Times New Roman" w:cs="Times New Roman"/>
        </w:rPr>
        <w:t xml:space="preserve"> would convict the world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of sin -- "of sin </w:t>
      </w:r>
      <w:r w:rsidRPr="00D338DC">
        <w:rPr>
          <w:rFonts w:ascii="Times New Roman" w:eastAsia="Times New Roman" w:hAnsi="Times New Roman" w:cs="Times New Roman"/>
        </w:rPr>
        <w:lastRenderedPageBreak/>
        <w:t>because they believe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not on </w:t>
      </w:r>
      <w:proofErr w:type="gramStart"/>
      <w:r w:rsidRPr="00D338DC">
        <w:rPr>
          <w:rFonts w:ascii="Times New Roman" w:eastAsia="Times New Roman" w:hAnsi="Times New Roman" w:cs="Times New Roman"/>
        </w:rPr>
        <w:t>Me</w:t>
      </w:r>
      <w:proofErr w:type="gramEnd"/>
      <w:r w:rsidRPr="00D338DC">
        <w:rPr>
          <w:rFonts w:ascii="Times New Roman" w:eastAsia="Times New Roman" w:hAnsi="Times New Roman" w:cs="Times New Roman"/>
        </w:rPr>
        <w:t>" (St. John 16:9). We are not</w:t>
      </w:r>
      <w:r w:rsidR="00526E84">
        <w:rPr>
          <w:rFonts w:ascii="Times New Roman" w:eastAsia="Times New Roman" w:hAnsi="Times New Roman" w:cs="Times New Roman"/>
        </w:rPr>
        <w:t xml:space="preserve"> "of the </w:t>
      </w:r>
      <w:r w:rsidRPr="00D338DC">
        <w:rPr>
          <w:rFonts w:ascii="Times New Roman" w:eastAsia="Times New Roman" w:hAnsi="Times New Roman" w:cs="Times New Roman"/>
        </w:rPr>
        <w:t>world," yet is there not much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practical unbelief in many of us? St.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James, writing to believers, says: "Ask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faith, nothing doubting; for he that</w:t>
      </w:r>
      <w:r w:rsidR="00526E8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doubt</w:t>
      </w:r>
      <w:r w:rsidR="00FA6499">
        <w:rPr>
          <w:rFonts w:ascii="Times New Roman" w:eastAsia="Times New Roman" w:hAnsi="Times New Roman" w:cs="Times New Roman"/>
        </w:rPr>
        <w:t>s</w:t>
      </w:r>
      <w:r w:rsidRPr="00D338DC">
        <w:rPr>
          <w:rFonts w:ascii="Times New Roman" w:eastAsia="Times New Roman" w:hAnsi="Times New Roman" w:cs="Times New Roman"/>
        </w:rPr>
        <w:t>... let not that man think he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shall re</w:t>
      </w:r>
      <w:r w:rsidR="00FA6499">
        <w:rPr>
          <w:rFonts w:ascii="Times New Roman" w:eastAsia="Times New Roman" w:hAnsi="Times New Roman" w:cs="Times New Roman"/>
        </w:rPr>
        <w:t>ceive anything of the Lord" (</w:t>
      </w:r>
      <w:r w:rsidRPr="00D338DC">
        <w:rPr>
          <w:rFonts w:ascii="Times New Roman" w:eastAsia="Times New Roman" w:hAnsi="Times New Roman" w:cs="Times New Roman"/>
        </w:rPr>
        <w:t>James 1:6-8). Some have not because they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ask not. Others "have not" because they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believe not. Did you think it a little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strange that we spent so much time over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adoration and thanksgiving before we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came to the "asking"? But surely, if we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get a glimpse of the glorious majesty of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Lord, and the wonders of His love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grace, unbelief and doubt will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vanish away as mists before the rising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sun?  Was this not the reason that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Abraham "staggered not," "wavered not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through unbelief," in that he gave God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glory due unto His name, and was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therefore "fully assured that what He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had promised He was able also to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perform"? (Romans 4:20-21). Knowing what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do of God's stupendous love, is it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amazing that we should ever doubt?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(2) Then there is Self -- the root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all sin. How selfish we are prone to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 even in our "good works"! How we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hesitate to give up anything which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"self" craves for. Yet we know that a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full hand cannot take Christ's gifts.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Was this why the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>, in the prayer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first taught, coupled us with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everything else? "Our" is the first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word. "Our Father... give us... forgive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us</w:t>
      </w:r>
      <w:proofErr w:type="gramEnd"/>
      <w:r w:rsidRPr="00D338DC">
        <w:rPr>
          <w:rFonts w:ascii="Times New Roman" w:eastAsia="Times New Roman" w:hAnsi="Times New Roman" w:cs="Times New Roman"/>
        </w:rPr>
        <w:t>... deliver us..."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Pride prevents prayer, for prayer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a very humbling thing. How hateful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pride must be in the sight of God! It is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who gives us all things "richly to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enjoy."  "What hast thou that thou didst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receive?" asks St. Paul</w:t>
      </w:r>
      <w:r w:rsidR="00FA6499">
        <w:rPr>
          <w:rFonts w:ascii="Times New Roman" w:eastAsia="Times New Roman" w:hAnsi="Times New Roman" w:cs="Times New Roman"/>
        </w:rPr>
        <w:t xml:space="preserve"> (1 </w:t>
      </w:r>
      <w:r w:rsidRPr="00D338DC">
        <w:rPr>
          <w:rFonts w:ascii="Times New Roman" w:eastAsia="Times New Roman" w:hAnsi="Times New Roman" w:cs="Times New Roman"/>
        </w:rPr>
        <w:t>Corinthians 4:7). Surely, surely we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not going to let pride --with its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hateful, ugly sister jealousy-- ruin our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prayer-life? God cannot do great things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us whereby we may be glad if they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going to "turn our heads." Oh, how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foolish we can be! Sometimes, when we</w:t>
      </w:r>
      <w:r w:rsidR="00FA6499">
        <w:rPr>
          <w:rFonts w:ascii="Times New Roman" w:eastAsia="Times New Roman" w:hAnsi="Times New Roman" w:cs="Times New Roman"/>
        </w:rPr>
        <w:t xml:space="preserve"> are insistent, God </w:t>
      </w:r>
      <w:r w:rsidRPr="00D338DC">
        <w:rPr>
          <w:rFonts w:ascii="Times New Roman" w:eastAsia="Times New Roman" w:hAnsi="Times New Roman" w:cs="Times New Roman"/>
        </w:rPr>
        <w:t>does give us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we ask, at the expense of our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holiness.  "He gave them their request,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but sent leanness into their soul"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(Psalm 106:15). O God, save us from that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-- save us from self! Again, self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asserts itself in criticizing others.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Let this thought burn itself into your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memory -- the more </w:t>
      </w:r>
      <w:r w:rsidRPr="00D338DC">
        <w:rPr>
          <w:rFonts w:ascii="Times New Roman" w:eastAsia="Times New Roman" w:hAnsi="Times New Roman" w:cs="Times New Roman"/>
        </w:rPr>
        <w:lastRenderedPageBreak/>
        <w:t>like Jesus Christ a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man becomes, the less he judges other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people. It is an infallible test. Those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who are always criticizing others have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drifted away from Christ. They may still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 His, but have lost His Spirit of</w:t>
      </w:r>
      <w:r w:rsidR="00FA64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love. Beloved reader, if you have a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criticizing nature, allow it to dissect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yourself and never your </w:t>
      </w:r>
      <w:proofErr w:type="spellStart"/>
      <w:r w:rsidRPr="00D338DC">
        <w:rPr>
          <w:rFonts w:ascii="Times New Roman" w:eastAsia="Times New Roman" w:hAnsi="Times New Roman" w:cs="Times New Roman"/>
        </w:rPr>
        <w:t>neighbor</w:t>
      </w:r>
      <w:proofErr w:type="spellEnd"/>
      <w:r w:rsidRPr="00D338DC">
        <w:rPr>
          <w:rFonts w:ascii="Times New Roman" w:eastAsia="Times New Roman" w:hAnsi="Times New Roman" w:cs="Times New Roman"/>
        </w:rPr>
        <w:t>. You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 be able to give it full scope, and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will never be unemployed! Is this a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harsh remark? Does it betray a tendency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commit the very sin -- for it is sin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-- it condemns? It would do so were it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spoken to any one individual. But its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object is to pierce </w:t>
      </w:r>
      <w:proofErr w:type="spellStart"/>
      <w:r w:rsidRPr="00D338DC">
        <w:rPr>
          <w:rFonts w:ascii="Times New Roman" w:eastAsia="Times New Roman" w:hAnsi="Times New Roman" w:cs="Times New Roman"/>
        </w:rPr>
        <w:t>armor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which is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seemingly invulnerable. And no one who,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one month, has kept his tongue "from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picking and stealing" the reputation of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other people will ever desire to go back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again to back-biting. "Love suffer</w:t>
      </w:r>
      <w:r w:rsidR="00C81114">
        <w:rPr>
          <w:rFonts w:ascii="Times New Roman" w:eastAsia="Times New Roman" w:hAnsi="Times New Roman" w:cs="Times New Roman"/>
        </w:rPr>
        <w:t xml:space="preserve">s long and is kind" (1 </w:t>
      </w:r>
      <w:r w:rsidRPr="00D338DC">
        <w:rPr>
          <w:rFonts w:ascii="Times New Roman" w:eastAsia="Times New Roman" w:hAnsi="Times New Roman" w:cs="Times New Roman"/>
        </w:rPr>
        <w:t>Corinthians 13:4).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 we? Are we?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are ourselves no better because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have managed to paint other people in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worse </w:t>
      </w:r>
      <w:proofErr w:type="spellStart"/>
      <w:r w:rsidRPr="00D338DC">
        <w:rPr>
          <w:rFonts w:ascii="Times New Roman" w:eastAsia="Times New Roman" w:hAnsi="Times New Roman" w:cs="Times New Roman"/>
        </w:rPr>
        <w:t>colors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than ourselves. But,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singularly enough, we enhance our own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spiritual joy and our own living witness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Christ when we refuse to pass on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disparaging information about others, or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when we refrain from "judging" the work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or lives of other people. It may be hard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at first, but it soon brings untold joy,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is rewarded by the love of all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around. It is most hard to keep silent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the face of "modern" heresies. Are we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told to "contend earnestly for the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faith which was once for all delivered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unto the saints"? (Jude 3.)  Sometimes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must speak out -- but let it always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 in the spirit of love. "Rather let</w:t>
      </w:r>
      <w:r w:rsidR="00C8111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338DC">
        <w:rPr>
          <w:rFonts w:ascii="Times New Roman" w:eastAsia="Times New Roman" w:hAnsi="Times New Roman" w:cs="Times New Roman"/>
        </w:rPr>
        <w:t>error live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than love die."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Even in our private prayers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fault-finding of others must be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resolutely avoided. Read once more the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story of John Hyde praying for the "cold</w:t>
      </w:r>
      <w:r w:rsidR="00C81114">
        <w:rPr>
          <w:rFonts w:ascii="Times New Roman" w:eastAsia="Times New Roman" w:hAnsi="Times New Roman" w:cs="Times New Roman"/>
        </w:rPr>
        <w:t xml:space="preserve"> brother." Believe me, a </w:t>
      </w:r>
      <w:r w:rsidRPr="00D338DC">
        <w:rPr>
          <w:rFonts w:ascii="Times New Roman" w:eastAsia="Times New Roman" w:hAnsi="Times New Roman" w:cs="Times New Roman"/>
        </w:rPr>
        <w:t>criticizing spirit destroys holiness of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life more easily than anything else,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because it is such an eminently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respectable sin, and makes such easy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victims of us. We need scarcely add that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when a believer is filled with the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Spirit of Christ -- who is Love </w:t>
      </w:r>
      <w:r w:rsidR="00C81114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he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will never tell others of the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un-Christian </w:t>
      </w:r>
      <w:proofErr w:type="spellStart"/>
      <w:r w:rsidRPr="00D338DC">
        <w:rPr>
          <w:rFonts w:ascii="Times New Roman" w:eastAsia="Times New Roman" w:hAnsi="Times New Roman" w:cs="Times New Roman"/>
        </w:rPr>
        <w:t>behavior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he may discern in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friends. "He was most rude to me";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"He is too conceited"; "I can't stand</w:t>
      </w:r>
      <w:r w:rsidR="00C81114">
        <w:rPr>
          <w:rFonts w:ascii="Times New Roman" w:eastAsia="Times New Roman" w:hAnsi="Times New Roman" w:cs="Times New Roman"/>
        </w:rPr>
        <w:t xml:space="preserve"> that man"; and s</w:t>
      </w:r>
      <w:r w:rsidRPr="00D338DC">
        <w:rPr>
          <w:rFonts w:ascii="Times New Roman" w:eastAsia="Times New Roman" w:hAnsi="Times New Roman" w:cs="Times New Roman"/>
        </w:rPr>
        <w:t>uch-like remarks are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surely unkind, unnecessary, and often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untrue.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>Our dear Lord suffered the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contradiction of sinners against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Himself, but He never complained or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published abroad the news to others. Why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should we do so? Self must be dethroned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if Christ is to reign supreme. There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must be no idols in the heart. Do you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remember what God said of some leaders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religion? "These men have taken their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idols into their heart...; should I be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inquired of at all by them?" (Ezekiel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14:3.)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When our aim is solely the glory of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God, then God can answer our prayers.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 Himself rather than His gifts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should be our desire. "Delight </w:t>
      </w:r>
      <w:r w:rsidR="001B059F" w:rsidRPr="00D338DC">
        <w:rPr>
          <w:rFonts w:ascii="Times New Roman" w:eastAsia="Times New Roman" w:hAnsi="Times New Roman" w:cs="Times New Roman"/>
        </w:rPr>
        <w:t>Your</w:t>
      </w:r>
      <w:r w:rsidRPr="00D338DC">
        <w:rPr>
          <w:rFonts w:ascii="Times New Roman" w:eastAsia="Times New Roman" w:hAnsi="Times New Roman" w:cs="Times New Roman"/>
        </w:rPr>
        <w:t>self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the Lord and He shall give thee the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petitions of </w:t>
      </w:r>
      <w:proofErr w:type="spellStart"/>
      <w:r w:rsidRPr="00D338DC">
        <w:rPr>
          <w:rFonts w:ascii="Times New Roman" w:eastAsia="Times New Roman" w:hAnsi="Times New Roman" w:cs="Times New Roman"/>
        </w:rPr>
        <w:t>thine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heart" (Psalm 37:4</w:t>
      </w:r>
      <w:r w:rsidR="00C811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RV</w:t>
      </w:r>
      <w:proofErr w:type="gramStart"/>
      <w:r w:rsidRPr="00D338DC">
        <w:rPr>
          <w:rFonts w:ascii="Times New Roman" w:eastAsia="Times New Roman" w:hAnsi="Times New Roman" w:cs="Times New Roman"/>
        </w:rPr>
        <w:t>,marg</w:t>
      </w:r>
      <w:proofErr w:type="spellEnd"/>
      <w:proofErr w:type="gramEnd"/>
      <w:r w:rsidRPr="00D338DC">
        <w:rPr>
          <w:rFonts w:ascii="Times New Roman" w:eastAsia="Times New Roman" w:hAnsi="Times New Roman" w:cs="Times New Roman"/>
        </w:rPr>
        <w:t>.)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It is as true today as in the early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days of Christianity that men ask, and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receive not, because they ask amiss that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they may spend it on their pleasures --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i.e., self (James 4:3).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BC5900" w:rsidP="00BC59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AC0B32" w:rsidRPr="00D338DC">
        <w:rPr>
          <w:rFonts w:ascii="Times New Roman" w:eastAsia="Times New Roman" w:hAnsi="Times New Roman" w:cs="Times New Roman"/>
        </w:rPr>
        <w:t xml:space="preserve">(3) </w:t>
      </w:r>
      <w:proofErr w:type="spellStart"/>
      <w:r w:rsidR="00AC0B32" w:rsidRPr="00D338DC">
        <w:rPr>
          <w:rFonts w:ascii="Times New Roman" w:eastAsia="Times New Roman" w:hAnsi="Times New Roman" w:cs="Times New Roman"/>
        </w:rPr>
        <w:t>Unlove</w:t>
      </w:r>
      <w:proofErr w:type="spellEnd"/>
      <w:r w:rsidR="00AC0B32" w:rsidRPr="00D338DC">
        <w:rPr>
          <w:rFonts w:ascii="Times New Roman" w:eastAsia="Times New Roman" w:hAnsi="Times New Roman" w:cs="Times New Roman"/>
        </w:rPr>
        <w:t xml:space="preserve"> in the heart is possibly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the greatest hindrance to prayer. A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loving spirit is a condition of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believing prayer. We cannot be wrong</w:t>
      </w:r>
      <w:r w:rsidR="00C81114">
        <w:rPr>
          <w:rFonts w:ascii="Times New Roman" w:eastAsia="Times New Roman" w:hAnsi="Times New Roman" w:cs="Times New Roman"/>
        </w:rPr>
        <w:t xml:space="preserve"> with man and right with </w:t>
      </w:r>
      <w:r w:rsidR="00AC0B32" w:rsidRPr="00D338DC">
        <w:rPr>
          <w:rFonts w:ascii="Times New Roman" w:eastAsia="Times New Roman" w:hAnsi="Times New Roman" w:cs="Times New Roman"/>
        </w:rPr>
        <w:t>God. The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spirit of prayer is essentially the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spirit of Love. Intercession is simply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love at prayer.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He </w:t>
      </w:r>
      <w:proofErr w:type="spellStart"/>
      <w:r w:rsidRPr="00D338DC">
        <w:rPr>
          <w:rFonts w:ascii="Times New Roman" w:eastAsia="Times New Roman" w:hAnsi="Times New Roman" w:cs="Times New Roman"/>
        </w:rPr>
        <w:t>prayeth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best who </w:t>
      </w:r>
      <w:proofErr w:type="spellStart"/>
      <w:r w:rsidRPr="00D338DC">
        <w:rPr>
          <w:rFonts w:ascii="Times New Roman" w:eastAsia="Times New Roman" w:hAnsi="Times New Roman" w:cs="Times New Roman"/>
        </w:rPr>
        <w:t>loveth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best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All things both great and small;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For the great God Who </w:t>
      </w:r>
      <w:proofErr w:type="spellStart"/>
      <w:r w:rsidRPr="00D338DC">
        <w:rPr>
          <w:rFonts w:ascii="Times New Roman" w:eastAsia="Times New Roman" w:hAnsi="Times New Roman" w:cs="Times New Roman"/>
        </w:rPr>
        <w:t>loveth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us,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He made and </w:t>
      </w:r>
      <w:proofErr w:type="spellStart"/>
      <w:r w:rsidRPr="00D338DC">
        <w:rPr>
          <w:rFonts w:ascii="Times New Roman" w:eastAsia="Times New Roman" w:hAnsi="Times New Roman" w:cs="Times New Roman"/>
        </w:rPr>
        <w:t>loveth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all.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Dare we hate or dislike those whom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loves? If we do, can we really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possess the Spirit of Christ? We really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must face these elementary facts in our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faith if prayer is to be anything more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than a mere form. Our Lord not only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says, "And pray for those that persecute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you; that ye may be sons of your Father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who is in heaven" (Matthew 5:44-45).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venture to think that large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numbers of so-called Christians have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never faced this question. To hear how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many Christian workers -- and prominent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lastRenderedPageBreak/>
        <w:t>ones, too -- speak of others from whom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they disagree, one must charitably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suppose they have never heard that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command of our Lord!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Our daily life in the world is the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best indication of our power in prayer.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deals with my prayers not according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the spirit and tone which I exhibit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when I am praying in public or private,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but according to the spirit I show in my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daily life.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Hot-tempered people can make only</w:t>
      </w:r>
      <w:r w:rsidR="00AA4E42">
        <w:rPr>
          <w:rFonts w:ascii="Times New Roman" w:eastAsia="Times New Roman" w:hAnsi="Times New Roman" w:cs="Times New Roman"/>
        </w:rPr>
        <w:t xml:space="preserve"> frigid pray-</w:t>
      </w:r>
      <w:proofErr w:type="spellStart"/>
      <w:r w:rsidRPr="00D338DC">
        <w:rPr>
          <w:rFonts w:ascii="Times New Roman" w:eastAsia="Times New Roman" w:hAnsi="Times New Roman" w:cs="Times New Roman"/>
        </w:rPr>
        <w:t>ers</w:t>
      </w:r>
      <w:proofErr w:type="spellEnd"/>
      <w:r w:rsidRPr="00D338DC">
        <w:rPr>
          <w:rFonts w:ascii="Times New Roman" w:eastAsia="Times New Roman" w:hAnsi="Times New Roman" w:cs="Times New Roman"/>
        </w:rPr>
        <w:t>. If we do not obey our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Lord's command and love one another, our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prayers are </w:t>
      </w:r>
      <w:r w:rsidR="00C81114">
        <w:rPr>
          <w:rFonts w:ascii="Times New Roman" w:eastAsia="Times New Roman" w:hAnsi="Times New Roman" w:cs="Times New Roman"/>
        </w:rPr>
        <w:t>near</w:t>
      </w:r>
      <w:r w:rsidRPr="00D338DC">
        <w:rPr>
          <w:rFonts w:ascii="Times New Roman" w:eastAsia="Times New Roman" w:hAnsi="Times New Roman" w:cs="Times New Roman"/>
        </w:rPr>
        <w:t xml:space="preserve"> worthless. If we</w:t>
      </w:r>
      <w:r w:rsidR="00C811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harbor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an unforgiving spirit, it is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almost wasted time to pray. Yet a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prominent Dean of one of our cathedrals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was recently reported to have said that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there are some people we can never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forgive! If so, we trust that he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uses an</w:t>
      </w:r>
      <w:r w:rsidR="00C8111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abridged form of the Lord's </w:t>
      </w:r>
      <w:proofErr w:type="gramStart"/>
      <w:r w:rsidRPr="00D338DC">
        <w:rPr>
          <w:rFonts w:ascii="Times New Roman" w:eastAsia="Times New Roman" w:hAnsi="Times New Roman" w:cs="Times New Roman"/>
        </w:rPr>
        <w:t>prayer</w:t>
      </w:r>
      <w:proofErr w:type="gramEnd"/>
      <w:r w:rsidRPr="00D338DC">
        <w:rPr>
          <w:rFonts w:ascii="Times New Roman" w:eastAsia="Times New Roman" w:hAnsi="Times New Roman" w:cs="Times New Roman"/>
        </w:rPr>
        <w:t>.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 taught us to say "Forgive us...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 we forgive." And He goes farther than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this. He declares, "If ye forgive not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men their trespasses, neither will your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heavenly Father forgive your trespasses"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(Matthew 6:15). May we ever exhibit the</w:t>
      </w:r>
      <w:r w:rsidR="00AA4E42">
        <w:rPr>
          <w:rFonts w:ascii="Times New Roman" w:eastAsia="Times New Roman" w:hAnsi="Times New Roman" w:cs="Times New Roman"/>
        </w:rPr>
        <w:t xml:space="preserve"> Spirit of Christ, </w:t>
      </w:r>
      <w:r w:rsidRPr="00D338DC">
        <w:rPr>
          <w:rFonts w:ascii="Times New Roman" w:eastAsia="Times New Roman" w:hAnsi="Times New Roman" w:cs="Times New Roman"/>
        </w:rPr>
        <w:t>and not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forfeit our own much-needed forgiveness.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How many of our readers who have not the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slightest intention of forgiving their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enemies, or even their offending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friends, repeated the Lord's </w:t>
      </w:r>
      <w:proofErr w:type="gramStart"/>
      <w:r w:rsidRPr="00D338DC">
        <w:rPr>
          <w:rFonts w:ascii="Times New Roman" w:eastAsia="Times New Roman" w:hAnsi="Times New Roman" w:cs="Times New Roman"/>
        </w:rPr>
        <w:t>prayer</w:t>
      </w:r>
      <w:proofErr w:type="gramEnd"/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today?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Many Christians have never given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a fair chance. It is not through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conscious insincerity, but from want of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thought. The blame for it really rests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upon those of us who preach and teach.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are prone to teach doctrines rather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than doings. Most men desire to do what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right, but they regard the big things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rather than the little failings in the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life of love.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Our Lord goes so far as to say that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even our gifts are not to be presented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God if we remember that our brother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"hath ought against us" (Matthew 5:23).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If He will not accept our gifts, is it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likely He will answer our prayers? It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was when Job ceased contending with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enemies (whom the Bible calls his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"friends") that the Lord "turned his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captivity" and gave him twice as much as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had before (Job 42:10).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>How low we are -- how unwilling we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-- to see that our lives hinder our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prayers! </w:t>
      </w:r>
      <w:proofErr w:type="gramStart"/>
      <w:r w:rsidRPr="00D338DC">
        <w:rPr>
          <w:rFonts w:ascii="Times New Roman" w:eastAsia="Times New Roman" w:hAnsi="Times New Roman" w:cs="Times New Roman"/>
        </w:rPr>
        <w:t>And how unwilling we are to act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 love-lines.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Yes, we desire to "win"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men. Our Lord shows us one way. Don't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publish abroad his wrong-doings. Speak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to him alone, and "thou hast gained </w:t>
      </w:r>
      <w:proofErr w:type="gramStart"/>
      <w:r w:rsidR="001B059F" w:rsidRPr="00D338DC">
        <w:rPr>
          <w:rFonts w:ascii="Times New Roman" w:eastAsia="Times New Roman" w:hAnsi="Times New Roman" w:cs="Times New Roman"/>
        </w:rPr>
        <w:t>Your</w:t>
      </w:r>
      <w:proofErr w:type="gramEnd"/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brother" (Matthew 18:15). Most of us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have rather pained our brothers!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Even the home-life may hinder the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prayer-life. See what Peter says about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how we should so live in the home that</w:t>
      </w:r>
      <w:r w:rsidR="00AA4E42">
        <w:rPr>
          <w:rFonts w:ascii="Times New Roman" w:eastAsia="Times New Roman" w:hAnsi="Times New Roman" w:cs="Times New Roman"/>
        </w:rPr>
        <w:t xml:space="preserve"> our "prayers be not hindered" (1 </w:t>
      </w:r>
      <w:r w:rsidRPr="00D338DC">
        <w:rPr>
          <w:rFonts w:ascii="Times New Roman" w:eastAsia="Times New Roman" w:hAnsi="Times New Roman" w:cs="Times New Roman"/>
        </w:rPr>
        <w:t>Peter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3:1-10). We would venture to urge every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reader to ask God to search his heart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once again and to show him if there is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"any root of bitterness" towards anyone.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all desire to do what is pleasing to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God. It would be an immense gain to our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spiritual life if we would resolve not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attempt to pray until we had done all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our power to make peace and harmony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between ourselves and any with whom we</w:t>
      </w:r>
      <w:r w:rsidR="00AA4E42">
        <w:rPr>
          <w:rFonts w:ascii="Times New Roman" w:eastAsia="Times New Roman" w:hAnsi="Times New Roman" w:cs="Times New Roman"/>
        </w:rPr>
        <w:t xml:space="preserve"> have </w:t>
      </w:r>
      <w:r w:rsidR="00AA4E42" w:rsidRPr="00D338DC">
        <w:rPr>
          <w:rFonts w:ascii="Times New Roman" w:eastAsia="Times New Roman" w:hAnsi="Times New Roman" w:cs="Times New Roman"/>
        </w:rPr>
        <w:t>quarrelled</w:t>
      </w:r>
      <w:r w:rsidRPr="00D338DC">
        <w:rPr>
          <w:rFonts w:ascii="Times New Roman" w:eastAsia="Times New Roman" w:hAnsi="Times New Roman" w:cs="Times New Roman"/>
        </w:rPr>
        <w:t>. Until we do this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 far as lies in our power, our prayers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are just wasted breath. </w:t>
      </w:r>
      <w:r w:rsidR="00AA4E42">
        <w:rPr>
          <w:rFonts w:ascii="Times New Roman" w:eastAsia="Times New Roman" w:hAnsi="Times New Roman" w:cs="Times New Roman"/>
        </w:rPr>
        <w:t>U</w:t>
      </w:r>
      <w:r w:rsidRPr="00D338DC">
        <w:rPr>
          <w:rFonts w:ascii="Times New Roman" w:eastAsia="Times New Roman" w:hAnsi="Times New Roman" w:cs="Times New Roman"/>
        </w:rPr>
        <w:t>nkindly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feelings towards another hinder God from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helping us in the way He desires.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 loving life is an essential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condition of believing prayer. God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challenges us again, today, to become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fit persons to receive His superabundant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blessings. Many of us have to decide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whether we will choose a bitter,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unforgiving spirit, or the tender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mercies and loving-kindness of our Lord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Jesus Christ. Is it not amazing that any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man can halt between two opinions with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such a choice in the balance? For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bitterness harms the bitter more than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anyone else.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"</w:t>
      </w:r>
      <w:proofErr w:type="spellStart"/>
      <w:r w:rsidRPr="00D338DC">
        <w:rPr>
          <w:rFonts w:ascii="Times New Roman" w:eastAsia="Times New Roman" w:hAnsi="Times New Roman" w:cs="Times New Roman"/>
        </w:rPr>
        <w:t>Whensoever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ye stand praying,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forgive if ye have ought against anyone;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that </w:t>
      </w:r>
      <w:proofErr w:type="gramStart"/>
      <w:r w:rsidRPr="00D338DC">
        <w:rPr>
          <w:rFonts w:ascii="Times New Roman" w:eastAsia="Times New Roman" w:hAnsi="Times New Roman" w:cs="Times New Roman"/>
        </w:rPr>
        <w:t>your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Father also, who is in heaven,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may forgive you" (Mark 11:25). </w:t>
      </w:r>
      <w:proofErr w:type="gramStart"/>
      <w:r w:rsidRPr="00D338DC">
        <w:rPr>
          <w:rFonts w:ascii="Times New Roman" w:eastAsia="Times New Roman" w:hAnsi="Times New Roman" w:cs="Times New Roman"/>
        </w:rPr>
        <w:t>So said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blessed Master.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Must we not then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either forgive, or cease trying to pray?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What shall it profit a man if he </w:t>
      </w:r>
      <w:proofErr w:type="gramStart"/>
      <w:r w:rsidRPr="00D338DC">
        <w:rPr>
          <w:rFonts w:ascii="Times New Roman" w:eastAsia="Times New Roman" w:hAnsi="Times New Roman" w:cs="Times New Roman"/>
        </w:rPr>
        <w:t>gain</w:t>
      </w:r>
      <w:proofErr w:type="gramEnd"/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all his time to pretend to pray, if he</w:t>
      </w:r>
      <w:r w:rsidR="00AA4E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harbors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unlove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in his heart to prevent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real prayer? How the devil laughs at us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because we do not see this truth!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>We have God's word for it that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eloquence, knowledge, faith, liberality,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even martyrdom profit a man nothing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-- get hold if it -- nothing, unless his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heart is filled with love (1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Corinthians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13). "Therefore give us love."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</w:t>
      </w:r>
      <w:r w:rsidR="00BC5900">
        <w:rPr>
          <w:rFonts w:ascii="Times New Roman" w:eastAsia="Times New Roman" w:hAnsi="Times New Roman" w:cs="Times New Roman"/>
        </w:rPr>
        <w:t xml:space="preserve">    </w:t>
      </w:r>
      <w:r w:rsidRPr="00D338DC">
        <w:rPr>
          <w:rFonts w:ascii="Times New Roman" w:eastAsia="Times New Roman" w:hAnsi="Times New Roman" w:cs="Times New Roman"/>
        </w:rPr>
        <w:t>(4) Refusal to do our part may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hinder God answering our prayers. Love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calls forth compassion and service at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sight of sin and suffering, both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here and overseas. Just as St. Paul's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heart was "stirred" -- "provoked" --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"within him as he beheld the city full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idols (Acts 17:16). We cannot be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sincere when we pray "</w:t>
      </w:r>
      <w:r w:rsidR="001B059F" w:rsidRPr="00D338DC">
        <w:rPr>
          <w:rFonts w:ascii="Times New Roman" w:eastAsia="Times New Roman" w:hAnsi="Times New Roman" w:cs="Times New Roman"/>
        </w:rPr>
        <w:t>Your</w:t>
      </w:r>
      <w:r w:rsidRPr="00D338DC">
        <w:rPr>
          <w:rFonts w:ascii="Times New Roman" w:eastAsia="Times New Roman" w:hAnsi="Times New Roman" w:cs="Times New Roman"/>
        </w:rPr>
        <w:t xml:space="preserve"> kingdom come"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unless we are doing what we can to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hasten the coming of that kingdom </w:t>
      </w:r>
      <w:r w:rsidR="00AA4E42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by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gifts, our prayers and our service.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cannot be quite sincere in praying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the conversion of the ungodly unless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are willing to speak a word, or write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letter, or make some attempt to bring</w:t>
      </w:r>
      <w:r w:rsidR="00AA4E42">
        <w:rPr>
          <w:rFonts w:ascii="Times New Roman" w:eastAsia="Times New Roman" w:hAnsi="Times New Roman" w:cs="Times New Roman"/>
        </w:rPr>
        <w:t xml:space="preserve"> him under </w:t>
      </w:r>
      <w:r w:rsidRPr="00D338DC">
        <w:rPr>
          <w:rFonts w:ascii="Times New Roman" w:eastAsia="Times New Roman" w:hAnsi="Times New Roman" w:cs="Times New Roman"/>
        </w:rPr>
        <w:t>the influence of the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Gospel. Before one of Moody's great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missions, he was present at a meeting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prayer asking for God's blessing.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Several weal</w:t>
      </w:r>
      <w:r w:rsidR="00AA4E42">
        <w:rPr>
          <w:rFonts w:ascii="Times New Roman" w:eastAsia="Times New Roman" w:hAnsi="Times New Roman" w:cs="Times New Roman"/>
        </w:rPr>
        <w:t>thy</w:t>
      </w:r>
      <w:r w:rsidRPr="00D338DC">
        <w:rPr>
          <w:rFonts w:ascii="Times New Roman" w:eastAsia="Times New Roman" w:hAnsi="Times New Roman" w:cs="Times New Roman"/>
        </w:rPr>
        <w:t xml:space="preserve"> men were there. One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began to pray that God would send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sufficient funds to defray the expenses.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Moody at once stopped him. "We need not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trouble God about that," he said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quietly, "we are able to answer that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prayer!"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</w:t>
      </w:r>
      <w:r w:rsidR="00BC5900">
        <w:rPr>
          <w:rFonts w:ascii="Times New Roman" w:eastAsia="Times New Roman" w:hAnsi="Times New Roman" w:cs="Times New Roman"/>
        </w:rPr>
        <w:t xml:space="preserve">    </w:t>
      </w:r>
      <w:r w:rsidRPr="00D338DC">
        <w:rPr>
          <w:rFonts w:ascii="Times New Roman" w:eastAsia="Times New Roman" w:hAnsi="Times New Roman" w:cs="Times New Roman"/>
        </w:rPr>
        <w:t>(5) Praying only in secret may be a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hindrance. Children of a family should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always meet their father separately.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is remarkable how often our Lord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refers to united prayer -- "agreed"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prayer. "When ye pray, say, Our Father";</w:t>
      </w:r>
      <w:r w:rsidR="00AA4E4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"If two of you shall agree on earth as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touching anything they shall ask, it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shall be done for them. ... For where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two or three are gathered together in my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name, there am I in the midst of them"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(Matthew 18:19-20).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We feel sure that the weakness in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spiritual life of many churches is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be traced to an inefficient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prayer-meeting, or the absence of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meetings for prayer. Daily matins and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evensong, even when reverent and without</w:t>
      </w:r>
      <w:r w:rsidR="00E8009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unseemly haste which is so often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associated with them, cannot take the</w:t>
      </w:r>
      <w:r w:rsidR="00E8009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pl</w:t>
      </w:r>
      <w:r w:rsidR="003060ED">
        <w:rPr>
          <w:rFonts w:ascii="Times New Roman" w:eastAsia="Times New Roman" w:hAnsi="Times New Roman" w:cs="Times New Roman"/>
        </w:rPr>
        <w:t>ace of less formal gatherings fo</w:t>
      </w:r>
      <w:r w:rsidRPr="00D338DC">
        <w:rPr>
          <w:rFonts w:ascii="Times New Roman" w:eastAsia="Times New Roman" w:hAnsi="Times New Roman" w:cs="Times New Roman"/>
        </w:rPr>
        <w:t>r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prayer, in which everyone may take </w:t>
      </w:r>
      <w:r w:rsidRPr="00D338DC">
        <w:rPr>
          <w:rFonts w:ascii="Times New Roman" w:eastAsia="Times New Roman" w:hAnsi="Times New Roman" w:cs="Times New Roman"/>
        </w:rPr>
        <w:lastRenderedPageBreak/>
        <w:t>part.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Can we not make the weekly prayer-meeting a live thing and a living force?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BC5900" w:rsidP="000B581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AC0B32" w:rsidRPr="00D338DC">
        <w:rPr>
          <w:rFonts w:ascii="Times New Roman" w:eastAsia="Times New Roman" w:hAnsi="Times New Roman" w:cs="Times New Roman"/>
        </w:rPr>
        <w:t>(6) Praise is as important as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prayer. We must enter into His gates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with thanksgiving, and into His courts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with praise, and give thanks unto Him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and bless His name (Psalm 100:4). At one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time in his life, Praying Hyde was led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to ask for four souls a day to be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brought into the fold by his ministry.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If on any day the number fell short of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this, there would be such a weight on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his heart that it was positively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painful, and he could neither eat nor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sleep. Then in prayer he would ask the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Lord to show him what was the obstacle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 xml:space="preserve">in </w:t>
      </w:r>
      <w:proofErr w:type="gramStart"/>
      <w:r w:rsidR="00AC0B32" w:rsidRPr="00D338DC">
        <w:rPr>
          <w:rFonts w:ascii="Times New Roman" w:eastAsia="Times New Roman" w:hAnsi="Times New Roman" w:cs="Times New Roman"/>
        </w:rPr>
        <w:t>himself</w:t>
      </w:r>
      <w:proofErr w:type="gramEnd"/>
      <w:r w:rsidR="00AC0B32" w:rsidRPr="00D338DC">
        <w:rPr>
          <w:rFonts w:ascii="Times New Roman" w:eastAsia="Times New Roman" w:hAnsi="Times New Roman" w:cs="Times New Roman"/>
        </w:rPr>
        <w:t>. He invariably found that it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was the want of praise in his life. He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would confess his sinfulness and pray</w:t>
      </w:r>
      <w:r w:rsidR="003060ED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for a spirit of praise. He said that as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he praised God seeking souls would come</w:t>
      </w:r>
      <w:r w:rsidR="00725D99">
        <w:rPr>
          <w:rFonts w:ascii="Times New Roman" w:eastAsia="Times New Roman" w:hAnsi="Times New Roman" w:cs="Times New Roman"/>
        </w:rPr>
        <w:t xml:space="preserve"> to him. We do not imply </w:t>
      </w:r>
      <w:r w:rsidR="00AC0B32" w:rsidRPr="00D338DC">
        <w:rPr>
          <w:rFonts w:ascii="Times New Roman" w:eastAsia="Times New Roman" w:hAnsi="Times New Roman" w:cs="Times New Roman"/>
        </w:rPr>
        <w:t>that we,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too, should limit God to definite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numbers or ways of working; but we do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cry: "Rejoice! Praise God with heart and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="00AC0B32" w:rsidRPr="00D338DC">
        <w:rPr>
          <w:rFonts w:ascii="Times New Roman" w:eastAsia="Times New Roman" w:hAnsi="Times New Roman" w:cs="Times New Roman"/>
        </w:rPr>
        <w:t>mind and soul."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It is not by accident that we are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 often bidden to "rejoice in the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Lord." God does not want miserable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children; and none of His children has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cause for misery. St. Paul, the most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persecuted of men, was a man of song.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Hymns of praise came from his lips in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prison and out of prison: day and night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he praised His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>. The very order of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exhortations is significant.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"Rejoice evermore; pray without ceasing;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everything give thanks: for this is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will of God in Christ Jesus to you"</w:t>
      </w:r>
      <w:r w:rsidR="00725D99">
        <w:rPr>
          <w:rFonts w:ascii="Times New Roman" w:eastAsia="Times New Roman" w:hAnsi="Times New Roman" w:cs="Times New Roman"/>
        </w:rPr>
        <w:t xml:space="preserve"> (1</w:t>
      </w:r>
      <w:r w:rsidRPr="00D338DC">
        <w:rPr>
          <w:rFonts w:ascii="Times New Roman" w:eastAsia="Times New Roman" w:hAnsi="Times New Roman" w:cs="Times New Roman"/>
        </w:rPr>
        <w:t>Thessalonians 5:16-18).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A92CCE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The will of God.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Get that thought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into your mind. It is not an optional</w:t>
      </w:r>
      <w:r w:rsidR="00E55364">
        <w:rPr>
          <w:rFonts w:ascii="Times New Roman" w:eastAsia="Times New Roman" w:hAnsi="Times New Roman" w:cs="Times New Roman"/>
        </w:rPr>
        <w:t xml:space="preserve"> </w:t>
      </w:r>
      <w:r w:rsidR="00A92CCE">
        <w:rPr>
          <w:rFonts w:ascii="Times New Roman" w:eastAsia="Times New Roman" w:hAnsi="Times New Roman" w:cs="Times New Roman"/>
        </w:rPr>
        <w:t>t</w:t>
      </w:r>
      <w:r w:rsidRPr="00D338DC">
        <w:rPr>
          <w:rFonts w:ascii="Times New Roman" w:eastAsia="Times New Roman" w:hAnsi="Times New Roman" w:cs="Times New Roman"/>
        </w:rPr>
        <w:t>hing</w:t>
      </w:r>
      <w:r w:rsidR="00A92CCE">
        <w:rPr>
          <w:rFonts w:ascii="Times New Roman" w:eastAsia="Times New Roman" w:hAnsi="Times New Roman" w:cs="Times New Roman"/>
        </w:rPr>
        <w:t>:</w:t>
      </w:r>
    </w:p>
    <w:p w:rsidR="00A92CCE" w:rsidRDefault="00A92CCE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jc w:val="center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REJOICE: PRAY: GIVE THANKS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That is the order, according to the will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God -- for you, and for me. Nothing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so pleases God as our praises </w:t>
      </w:r>
      <w:r w:rsidR="00725D99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and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nothing so blesses the man </w:t>
      </w:r>
      <w:r w:rsidRPr="00D338DC">
        <w:rPr>
          <w:rFonts w:ascii="Times New Roman" w:eastAsia="Times New Roman" w:hAnsi="Times New Roman" w:cs="Times New Roman"/>
        </w:rPr>
        <w:lastRenderedPageBreak/>
        <w:t>who prays as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the praises he offers! "Delight </w:t>
      </w:r>
      <w:proofErr w:type="gramStart"/>
      <w:r w:rsidR="001B059F" w:rsidRPr="00D338DC">
        <w:rPr>
          <w:rFonts w:ascii="Times New Roman" w:eastAsia="Times New Roman" w:hAnsi="Times New Roman" w:cs="Times New Roman"/>
        </w:rPr>
        <w:t>Your</w:t>
      </w:r>
      <w:r w:rsidRPr="00D338DC">
        <w:rPr>
          <w:rFonts w:ascii="Times New Roman" w:eastAsia="Times New Roman" w:hAnsi="Times New Roman" w:cs="Times New Roman"/>
        </w:rPr>
        <w:t>self</w:t>
      </w:r>
      <w:proofErr w:type="gramEnd"/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also in the Lord; and he shall give thee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the petitions of </w:t>
      </w:r>
      <w:proofErr w:type="spellStart"/>
      <w:r w:rsidRPr="00D338DC">
        <w:rPr>
          <w:rFonts w:ascii="Times New Roman" w:eastAsia="Times New Roman" w:hAnsi="Times New Roman" w:cs="Times New Roman"/>
        </w:rPr>
        <w:t>thine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heart" (Psalm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37:4 RV marg.).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A </w:t>
      </w:r>
      <w:proofErr w:type="gramStart"/>
      <w:r w:rsidRPr="00D338DC">
        <w:rPr>
          <w:rFonts w:ascii="Times New Roman" w:eastAsia="Times New Roman" w:hAnsi="Times New Roman" w:cs="Times New Roman"/>
        </w:rPr>
        <w:t>missionary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who had received very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bad news from home, was utterly cast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down. Prayer availed nothing to relieve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darkness of his soul. He went to see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another missionary, no doubt seeking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comfort. There on the wall was a motto-card: "Try Thanksgiving!" He did; and in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moment every shadow was gone, never to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return.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Do we praise enough to get our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prayers answered? If we truly trust Him,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shall always praise Him. For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ind w:left="72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God nothing does</w:t>
      </w:r>
      <w:r w:rsidR="00725D99">
        <w:rPr>
          <w:rFonts w:ascii="Times New Roman" w:eastAsia="Times New Roman" w:hAnsi="Times New Roman" w:cs="Times New Roman"/>
        </w:rPr>
        <w:t>,</w:t>
      </w:r>
      <w:r w:rsidRPr="00D338DC">
        <w:rPr>
          <w:rFonts w:ascii="Times New Roman" w:eastAsia="Times New Roman" w:hAnsi="Times New Roman" w:cs="Times New Roman"/>
        </w:rPr>
        <w:t xml:space="preserve"> no</w:t>
      </w:r>
      <w:r w:rsidR="00725D99">
        <w:rPr>
          <w:rFonts w:ascii="Times New Roman" w:eastAsia="Times New Roman" w:hAnsi="Times New Roman" w:cs="Times New Roman"/>
        </w:rPr>
        <w:t>r allows</w:t>
      </w:r>
      <w:r w:rsidRPr="00D338DC">
        <w:rPr>
          <w:rFonts w:ascii="Times New Roman" w:eastAsia="Times New Roman" w:hAnsi="Times New Roman" w:cs="Times New Roman"/>
        </w:rPr>
        <w:t xml:space="preserve"> to be done</w:t>
      </w:r>
    </w:p>
    <w:p w:rsidR="00032AA0" w:rsidRPr="00D338DC" w:rsidRDefault="00AC0B32" w:rsidP="000B581A">
      <w:pPr>
        <w:spacing w:after="0"/>
        <w:ind w:left="72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But </w:t>
      </w:r>
      <w:r w:rsidR="00725D99">
        <w:rPr>
          <w:rFonts w:ascii="Times New Roman" w:eastAsia="Times New Roman" w:hAnsi="Times New Roman" w:cs="Times New Roman"/>
        </w:rPr>
        <w:t xml:space="preserve">you </w:t>
      </w:r>
      <w:r w:rsidRPr="00D338DC">
        <w:rPr>
          <w:rFonts w:ascii="Times New Roman" w:eastAsia="Times New Roman" w:hAnsi="Times New Roman" w:cs="Times New Roman"/>
        </w:rPr>
        <w:t xml:space="preserve">would do </w:t>
      </w:r>
      <w:r w:rsidR="00725D99">
        <w:rPr>
          <w:rFonts w:ascii="Times New Roman" w:eastAsia="Times New Roman" w:hAnsi="Times New Roman" w:cs="Times New Roman"/>
        </w:rPr>
        <w:t>y</w:t>
      </w:r>
      <w:r w:rsidR="001B059F" w:rsidRPr="00D338DC">
        <w:rPr>
          <w:rFonts w:ascii="Times New Roman" w:eastAsia="Times New Roman" w:hAnsi="Times New Roman" w:cs="Times New Roman"/>
        </w:rPr>
        <w:t>our</w:t>
      </w:r>
      <w:r w:rsidRPr="00D338DC">
        <w:rPr>
          <w:rFonts w:ascii="Times New Roman" w:eastAsia="Times New Roman" w:hAnsi="Times New Roman" w:cs="Times New Roman"/>
        </w:rPr>
        <w:t>self</w:t>
      </w:r>
    </w:p>
    <w:p w:rsidR="00032AA0" w:rsidRPr="00D338DC" w:rsidRDefault="00AC0B32" w:rsidP="000B581A">
      <w:pPr>
        <w:spacing w:after="0"/>
        <w:ind w:left="72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Could</w:t>
      </w:r>
      <w:r w:rsidR="00725D99">
        <w:rPr>
          <w:rFonts w:ascii="Times New Roman" w:eastAsia="Times New Roman" w:hAnsi="Times New Roman" w:cs="Times New Roman"/>
        </w:rPr>
        <w:t xml:space="preserve"> you </w:t>
      </w:r>
      <w:r w:rsidRPr="00D338DC">
        <w:rPr>
          <w:rFonts w:ascii="Times New Roman" w:eastAsia="Times New Roman" w:hAnsi="Times New Roman" w:cs="Times New Roman"/>
        </w:rPr>
        <w:t>but see</w:t>
      </w:r>
    </w:p>
    <w:p w:rsidR="00032AA0" w:rsidRPr="00D338DC" w:rsidRDefault="00AC0B32" w:rsidP="000B581A">
      <w:pPr>
        <w:spacing w:after="0"/>
        <w:ind w:left="72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338DC">
        <w:rPr>
          <w:rFonts w:ascii="Times New Roman" w:eastAsia="Times New Roman" w:hAnsi="Times New Roman" w:cs="Times New Roman"/>
        </w:rPr>
        <w:t>The end of all events as well as He.</w:t>
      </w:r>
      <w:proofErr w:type="gramEnd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One who once overheard Luther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praying said, "Gracious God! What spirit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and what faith </w:t>
      </w:r>
      <w:proofErr w:type="gramStart"/>
      <w:r w:rsidRPr="00D338DC">
        <w:rPr>
          <w:rFonts w:ascii="Times New Roman" w:eastAsia="Times New Roman" w:hAnsi="Times New Roman" w:cs="Times New Roman"/>
        </w:rPr>
        <w:t>is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there in his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expressions! He petitions God with as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much reverence as if he </w:t>
      </w:r>
      <w:proofErr w:type="gramStart"/>
      <w:r w:rsidRPr="00D338DC">
        <w:rPr>
          <w:rFonts w:ascii="Times New Roman" w:eastAsia="Times New Roman" w:hAnsi="Times New Roman" w:cs="Times New Roman"/>
        </w:rPr>
        <w:t>were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in the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Divine presence, and yet with as firm a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hope and confidence as he would address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father or a friend." That child of God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seemed quite unconscious that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"hindrances to prayer" existed!</w:t>
      </w:r>
    </w:p>
    <w:p w:rsidR="00725D99" w:rsidRDefault="00725D99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After all that has been said, we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see that everything can be summed up</w:t>
      </w:r>
      <w:r w:rsidR="00725D99">
        <w:rPr>
          <w:rFonts w:ascii="Times New Roman" w:eastAsia="Times New Roman" w:hAnsi="Times New Roman" w:cs="Times New Roman"/>
        </w:rPr>
        <w:t xml:space="preserve"> </w:t>
      </w:r>
      <w:proofErr w:type="gramStart"/>
      <w:r w:rsidR="00725D99">
        <w:rPr>
          <w:rFonts w:ascii="Times New Roman" w:eastAsia="Times New Roman" w:hAnsi="Times New Roman" w:cs="Times New Roman"/>
        </w:rPr>
        <w:t>u</w:t>
      </w:r>
      <w:r w:rsidRPr="00D338DC">
        <w:rPr>
          <w:rFonts w:ascii="Times New Roman" w:eastAsia="Times New Roman" w:hAnsi="Times New Roman" w:cs="Times New Roman"/>
        </w:rPr>
        <w:t>nder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one head. All hindrance to prayer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arises from ignorance of the teaching of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God's Holy Word on the life of holiness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has planned for all His children, or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from an unwillingness to consecrate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ourselves fully to Him.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When we can truthfully say to our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Father, "All that I am and have is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spellStart"/>
      <w:r w:rsidRPr="00D338DC">
        <w:rPr>
          <w:rFonts w:ascii="Times New Roman" w:eastAsia="Times New Roman" w:hAnsi="Times New Roman" w:cs="Times New Roman"/>
        </w:rPr>
        <w:t>Thine</w:t>
      </w:r>
      <w:proofErr w:type="spellEnd"/>
      <w:r w:rsidRPr="00D338DC">
        <w:rPr>
          <w:rFonts w:ascii="Times New Roman" w:eastAsia="Times New Roman" w:hAnsi="Times New Roman" w:cs="Times New Roman"/>
        </w:rPr>
        <w:t>," then He can say to us, "All that</w:t>
      </w:r>
      <w:r w:rsidR="00725D99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is </w:t>
      </w:r>
      <w:proofErr w:type="gramStart"/>
      <w:r w:rsidRPr="00D338DC">
        <w:rPr>
          <w:rFonts w:ascii="Times New Roman" w:eastAsia="Times New Roman" w:hAnsi="Times New Roman" w:cs="Times New Roman"/>
        </w:rPr>
        <w:t>Mine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is </w:t>
      </w:r>
      <w:proofErr w:type="spellStart"/>
      <w:r w:rsidRPr="00D338DC">
        <w:rPr>
          <w:rFonts w:ascii="Times New Roman" w:eastAsia="Times New Roman" w:hAnsi="Times New Roman" w:cs="Times New Roman"/>
        </w:rPr>
        <w:t>thine</w:t>
      </w:r>
      <w:proofErr w:type="spellEnd"/>
      <w:r w:rsidRPr="00D338DC">
        <w:rPr>
          <w:rFonts w:ascii="Times New Roman" w:eastAsia="Times New Roman" w:hAnsi="Times New Roman" w:cs="Times New Roman"/>
        </w:rPr>
        <w:t>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A92CCE" w:rsidRDefault="00A92CCE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A92CCE" w:rsidRDefault="00A92CCE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A92CCE" w:rsidRDefault="00A92CCE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32AA0" w:rsidRPr="000B32EB" w:rsidRDefault="00AC0B32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0B32EB">
        <w:rPr>
          <w:rFonts w:ascii="Times New Roman" w:eastAsia="Times New Roman" w:hAnsi="Times New Roman" w:cs="Times New Roman"/>
          <w:b/>
        </w:rPr>
        <w:t>CHAPTER TWELVE</w:t>
      </w:r>
    </w:p>
    <w:p w:rsidR="000E4337" w:rsidRDefault="000E4337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12" w:name="_Hlk296440494"/>
    </w:p>
    <w:p w:rsidR="00032AA0" w:rsidRPr="000B32EB" w:rsidRDefault="00AC0B32" w:rsidP="000B58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0B32EB">
        <w:rPr>
          <w:rFonts w:ascii="Times New Roman" w:eastAsia="Times New Roman" w:hAnsi="Times New Roman" w:cs="Times New Roman"/>
          <w:b/>
        </w:rPr>
        <w:t>WHO MAY PRAY?</w:t>
      </w:r>
      <w:bookmarkEnd w:id="12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It is only two centuries ago that</w:t>
      </w:r>
      <w:r w:rsidR="00A92CC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six undergraduates were expelled from</w:t>
      </w:r>
      <w:r w:rsidR="00A92CC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University of Oxford solely because</w:t>
      </w:r>
      <w:r w:rsidR="00A92CC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they met together in each other's rooms</w:t>
      </w:r>
      <w:r w:rsidR="00A92CC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extempor</w:t>
      </w:r>
      <w:r w:rsidR="00A92CCE">
        <w:rPr>
          <w:rFonts w:ascii="Times New Roman" w:eastAsia="Times New Roman" w:hAnsi="Times New Roman" w:cs="Times New Roman"/>
        </w:rPr>
        <w:t>ary</w:t>
      </w:r>
      <w:r w:rsidRPr="00D338DC">
        <w:rPr>
          <w:rFonts w:ascii="Times New Roman" w:eastAsia="Times New Roman" w:hAnsi="Times New Roman" w:cs="Times New Roman"/>
        </w:rPr>
        <w:t xml:space="preserve"> prayer! Whereupon George</w:t>
      </w:r>
      <w:r w:rsidR="00A92CC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Whitefield wrote to the Vice-Chancellor,</w:t>
      </w:r>
      <w:r w:rsidR="00A92CC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"It is to be hoped that, as some have</w:t>
      </w:r>
      <w:r w:rsidR="00A92CC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been expelled for extempore praying, we</w:t>
      </w:r>
      <w:r w:rsidR="00A92CC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shall hear of some few others of a</w:t>
      </w:r>
      <w:r w:rsidR="00A92CC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contrary stamp being expelled for</w:t>
      </w:r>
      <w:r w:rsidR="00A92CC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extempore swearing." Today, thank God,</w:t>
      </w:r>
      <w:r w:rsidR="00A92CC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 man in our land is hindered by his</w:t>
      </w:r>
      <w:r w:rsidR="00A92CC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fellow-men from praying. Any man may</w:t>
      </w:r>
      <w:r w:rsidR="00A92CC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 -- but has every man a right to</w:t>
      </w:r>
      <w:r w:rsidR="00A92CCE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pray? Does God listen to anyone?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Who may pray? Is it the privilege</w:t>
      </w:r>
      <w:r w:rsidR="00E5536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-- the right -- of all men? Not everyone</w:t>
      </w:r>
      <w:r w:rsidR="00E5536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can claim the right to approach the King</w:t>
      </w:r>
      <w:r w:rsidR="00E5536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our realm. But there are certain</w:t>
      </w:r>
      <w:r w:rsidR="00E5536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persons and bodies of people who have</w:t>
      </w:r>
      <w:r w:rsidR="00E5536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the privilege of immediate access to </w:t>
      </w:r>
      <w:r w:rsidR="002B7CEF">
        <w:rPr>
          <w:rFonts w:ascii="Times New Roman" w:eastAsia="Times New Roman" w:hAnsi="Times New Roman" w:cs="Times New Roman"/>
        </w:rPr>
        <w:t xml:space="preserve">the </w:t>
      </w:r>
      <w:r w:rsidRPr="00D338DC">
        <w:rPr>
          <w:rFonts w:ascii="Times New Roman" w:eastAsia="Times New Roman" w:hAnsi="Times New Roman" w:cs="Times New Roman"/>
        </w:rPr>
        <w:t>sovereign</w:t>
      </w:r>
      <w:r w:rsidR="002B7CEF">
        <w:rPr>
          <w:rFonts w:ascii="Times New Roman" w:eastAsia="Times New Roman" w:hAnsi="Times New Roman" w:cs="Times New Roman"/>
        </w:rPr>
        <w:t xml:space="preserve"> of our land</w:t>
      </w:r>
      <w:r w:rsidRPr="00D338DC">
        <w:rPr>
          <w:rFonts w:ascii="Times New Roman" w:eastAsia="Times New Roman" w:hAnsi="Times New Roman" w:cs="Times New Roman"/>
        </w:rPr>
        <w:t>. The Prime Minister has that</w:t>
      </w:r>
      <w:r w:rsidR="00E5536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privilege. The ancient Corporation of</w:t>
      </w:r>
      <w:r w:rsidR="00E5536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City of London can at any time lay</w:t>
      </w:r>
      <w:r w:rsidR="00E5536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its petition at the feet of the King.</w:t>
      </w:r>
      <w:r w:rsidR="00E5536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ambassador of a foreign power may do</w:t>
      </w:r>
      <w:r w:rsidR="00E5536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same. He has only to present himself</w:t>
      </w:r>
      <w:r w:rsidR="00E5536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at the gate of the palace of the Kings,</w:t>
      </w:r>
      <w:r w:rsidR="00E5536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no power can stand between him and</w:t>
      </w:r>
      <w:r w:rsidR="00E5536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monarch. He can go at once into the</w:t>
      </w:r>
      <w:r w:rsidR="00E5536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royal presence and present his request.</w:t>
      </w:r>
      <w:r w:rsidR="00E5536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But none of these has such ease of</w:t>
      </w:r>
      <w:r w:rsidR="00E5536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access and such loving welcome as the</w:t>
      </w:r>
      <w:r w:rsidR="00E5536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King's own son.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there is the King of kings --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God and Father of us all. Who may go</w:t>
      </w:r>
      <w:r w:rsidR="002B7CEF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Him? Who may exercise this privilege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-- yes, this power -- with God? We are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told -- and there is much truth in the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remark -- that in the most </w:t>
      </w:r>
      <w:r w:rsidR="008B201D" w:rsidRPr="00D338DC">
        <w:rPr>
          <w:rFonts w:ascii="Times New Roman" w:eastAsia="Times New Roman" w:hAnsi="Times New Roman" w:cs="Times New Roman"/>
        </w:rPr>
        <w:t>sceptical</w:t>
      </w:r>
      <w:r w:rsidRPr="00D338DC">
        <w:rPr>
          <w:rFonts w:ascii="Times New Roman" w:eastAsia="Times New Roman" w:hAnsi="Times New Roman" w:cs="Times New Roman"/>
        </w:rPr>
        <w:t xml:space="preserve"> man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or generation prayer is always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underneath the surface, waiting. Has it</w:t>
      </w:r>
      <w:r w:rsidR="008B201D">
        <w:rPr>
          <w:rFonts w:ascii="Times New Roman" w:eastAsia="Times New Roman" w:hAnsi="Times New Roman" w:cs="Times New Roman"/>
        </w:rPr>
        <w:t xml:space="preserve"> the right to come forth at any </w:t>
      </w:r>
      <w:r w:rsidRPr="00D338DC">
        <w:rPr>
          <w:rFonts w:ascii="Times New Roman" w:eastAsia="Times New Roman" w:hAnsi="Times New Roman" w:cs="Times New Roman"/>
        </w:rPr>
        <w:t>time?  In some religions it has to wait.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all the millions in India living in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bondage of Hinduism, none may pray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except the Brahmins! A millionaire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merchant of any other caste must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perforce get a Brahmin -- often a mere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boy at school! -- </w:t>
      </w:r>
      <w:proofErr w:type="gramStart"/>
      <w:r w:rsidRPr="00D338DC">
        <w:rPr>
          <w:rFonts w:ascii="Times New Roman" w:eastAsia="Times New Roman" w:hAnsi="Times New Roman" w:cs="Times New Roman"/>
        </w:rPr>
        <w:t>to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say his prayers for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him.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 Muslim cannot pray unless he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has learned a few phrases in Arabic, for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338DC">
        <w:rPr>
          <w:rFonts w:ascii="Times New Roman" w:eastAsia="Times New Roman" w:hAnsi="Times New Roman" w:cs="Times New Roman"/>
        </w:rPr>
        <w:t>his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"god" only hears prayers offered in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what they believe to be the holy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language. Praise </w:t>
      </w:r>
      <w:proofErr w:type="gramStart"/>
      <w:r w:rsidRPr="00D338DC">
        <w:rPr>
          <w:rFonts w:ascii="Times New Roman" w:eastAsia="Times New Roman" w:hAnsi="Times New Roman" w:cs="Times New Roman"/>
        </w:rPr>
        <w:t>be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to God, no such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restrictions of caste or language stand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between us and our God. Can any man,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therefore, pray?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Yes, you reply, anyone. But the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Bible does not say so. Only a child of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can truly pray to God. Only a son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can enter His presence. It is gloriously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true that anyone can cry to Him for help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-- for pardon and mercy. But that is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scarcely prayer. Prayer is much more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than that. Prayer is going into "the</w:t>
      </w:r>
      <w:r w:rsidR="008B201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secret place of the Most High," and</w:t>
      </w:r>
      <w:r w:rsidR="000B58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abiding under the shadow of the Almighty</w:t>
      </w:r>
      <w:r w:rsidR="000B581A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(Psalm 91:1).  Prayer is a making known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God our wants and desires, and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holding out the hand of faith to take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gifts. Prayer is the result of the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Holy Spirit dwelling within us. It is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communion with God. Now, there can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scarcely be communion between a king and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rebel. What communion hath light with</w:t>
      </w:r>
      <w:r w:rsidR="00A6440D">
        <w:rPr>
          <w:rFonts w:ascii="Times New Roman" w:eastAsia="Times New Roman" w:hAnsi="Times New Roman" w:cs="Times New Roman"/>
        </w:rPr>
        <w:t xml:space="preserve"> darkness? (2 </w:t>
      </w:r>
      <w:r w:rsidRPr="00D338DC">
        <w:rPr>
          <w:rFonts w:ascii="Times New Roman" w:eastAsia="Times New Roman" w:hAnsi="Times New Roman" w:cs="Times New Roman"/>
        </w:rPr>
        <w:t>Corinthians 6:14.)  In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ourselves, we have no right to pray. We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have access to God only through the Lord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Jesus Christ (Ephesians 3:18, 2:12).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Prayer is much more than the cry of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drowning man -- of a man sinking in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whirlpool of sin: "Lord, save me! I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am lost! I am undone! Redeem me! Save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me!" Anyone can do this, and that is a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petiti</w:t>
      </w:r>
      <w:r w:rsidRPr="002B7CEF">
        <w:rPr>
          <w:rFonts w:ascii="Times New Roman" w:eastAsia="Times New Roman" w:hAnsi="Times New Roman" w:cs="Times New Roman"/>
        </w:rPr>
        <w:t>on which is never unanswered, and</w:t>
      </w:r>
      <w:r w:rsidR="00A6440D" w:rsidRPr="002B7CEF">
        <w:rPr>
          <w:rFonts w:ascii="Times New Roman" w:eastAsia="Times New Roman" w:hAnsi="Times New Roman" w:cs="Times New Roman"/>
        </w:rPr>
        <w:t xml:space="preserve"> </w:t>
      </w:r>
      <w:r w:rsidRPr="002B7CEF">
        <w:rPr>
          <w:rFonts w:ascii="Times New Roman" w:eastAsia="Times New Roman" w:hAnsi="Times New Roman" w:cs="Times New Roman"/>
        </w:rPr>
        <w:t>one, if sincere, to which the answer is</w:t>
      </w:r>
      <w:r w:rsidR="00A6440D" w:rsidRPr="002B7CEF">
        <w:rPr>
          <w:rFonts w:ascii="Times New Roman" w:eastAsia="Times New Roman" w:hAnsi="Times New Roman" w:cs="Times New Roman"/>
        </w:rPr>
        <w:t xml:space="preserve"> </w:t>
      </w:r>
      <w:r w:rsidRPr="002B7CEF">
        <w:rPr>
          <w:rFonts w:ascii="Times New Roman" w:eastAsia="Times New Roman" w:hAnsi="Times New Roman" w:cs="Times New Roman"/>
        </w:rPr>
        <w:t>never delayed. For "man cannot be God's</w:t>
      </w:r>
      <w:r w:rsidR="00A6440D" w:rsidRPr="002B7CEF">
        <w:rPr>
          <w:rFonts w:ascii="Times New Roman" w:eastAsia="Times New Roman" w:hAnsi="Times New Roman" w:cs="Times New Roman"/>
        </w:rPr>
        <w:t xml:space="preserve"> </w:t>
      </w:r>
      <w:r w:rsidR="002B7CEF" w:rsidRPr="002B7CEF">
        <w:rPr>
          <w:rFonts w:ascii="Times New Roman" w:eastAsia="Times New Roman" w:hAnsi="Times New Roman" w:cs="Times New Roman"/>
        </w:rPr>
        <w:t>outlaw if he would</w:t>
      </w:r>
      <w:r w:rsidRPr="002B7CEF">
        <w:rPr>
          <w:rFonts w:ascii="Times New Roman" w:eastAsia="Times New Roman" w:hAnsi="Times New Roman" w:cs="Times New Roman"/>
        </w:rPr>
        <w:t xml:space="preserve">" </w:t>
      </w:r>
      <w:r w:rsidR="002B7CEF" w:rsidRPr="002B7CEF">
        <w:rPr>
          <w:rFonts w:ascii="Times New Roman" w:eastAsia="Times New Roman" w:hAnsi="Times New Roman" w:cs="Times New Roman"/>
        </w:rPr>
        <w:t xml:space="preserve">(ed.: </w:t>
      </w:r>
      <w:r w:rsidR="002B7CEF">
        <w:rPr>
          <w:rFonts w:ascii="Times New Roman" w:eastAsia="Times New Roman" w:hAnsi="Times New Roman" w:cs="Times New Roman"/>
        </w:rPr>
        <w:t xml:space="preserve">from </w:t>
      </w:r>
      <w:r w:rsidR="002B7CEF" w:rsidRPr="002B7CEF">
        <w:rPr>
          <w:rStyle w:val="apple-style-span"/>
          <w:rFonts w:ascii="Times New Roman" w:hAnsi="Times New Roman" w:cs="Times New Roman"/>
          <w:color w:val="222222"/>
        </w:rPr>
        <w:t xml:space="preserve">James Russell Lowell, </w:t>
      </w:r>
      <w:r w:rsidR="002B7CEF" w:rsidRPr="002B7CEF">
        <w:rPr>
          <w:rStyle w:val="apple-style-span"/>
          <w:rFonts w:ascii="Times New Roman" w:hAnsi="Times New Roman" w:cs="Times New Roman"/>
          <w:color w:val="222222"/>
          <w:u w:val="single"/>
        </w:rPr>
        <w:t>The Cathedral</w:t>
      </w:r>
      <w:r w:rsidR="002B7CEF" w:rsidRPr="002B7CEF">
        <w:rPr>
          <w:rStyle w:val="apple-style-span"/>
          <w:rFonts w:ascii="Times New Roman" w:hAnsi="Times New Roman" w:cs="Times New Roman"/>
          <w:color w:val="222222"/>
        </w:rPr>
        <w:t xml:space="preserve">). </w:t>
      </w:r>
      <w:r w:rsidRPr="002B7CEF">
        <w:rPr>
          <w:rFonts w:ascii="Times New Roman" w:eastAsia="Times New Roman" w:hAnsi="Times New Roman" w:cs="Times New Roman"/>
        </w:rPr>
        <w:t>But that is not</w:t>
      </w:r>
      <w:r w:rsidR="00A6440D" w:rsidRPr="002B7CEF">
        <w:rPr>
          <w:rFonts w:ascii="Times New Roman" w:eastAsia="Times New Roman" w:hAnsi="Times New Roman" w:cs="Times New Roman"/>
        </w:rPr>
        <w:t xml:space="preserve"> </w:t>
      </w:r>
      <w:r w:rsidRPr="002B7CEF">
        <w:rPr>
          <w:rFonts w:ascii="Times New Roman" w:eastAsia="Times New Roman" w:hAnsi="Times New Roman" w:cs="Times New Roman"/>
        </w:rPr>
        <w:t>prayer in the Bib</w:t>
      </w:r>
      <w:r w:rsidRPr="00D338DC">
        <w:rPr>
          <w:rFonts w:ascii="Times New Roman" w:eastAsia="Times New Roman" w:hAnsi="Times New Roman" w:cs="Times New Roman"/>
        </w:rPr>
        <w:t>le sense. Even the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lions, roaring after their prey, seek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their meat from God; but that is not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We know that our Lord said,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"Everyone that ask</w:t>
      </w:r>
      <w:r w:rsidR="00A6440D">
        <w:rPr>
          <w:rFonts w:ascii="Times New Roman" w:eastAsia="Times New Roman" w:hAnsi="Times New Roman" w:cs="Times New Roman"/>
        </w:rPr>
        <w:t>s</w:t>
      </w:r>
      <w:r w:rsidRPr="00D338DC">
        <w:rPr>
          <w:rFonts w:ascii="Times New Roman" w:eastAsia="Times New Roman" w:hAnsi="Times New Roman" w:cs="Times New Roman"/>
        </w:rPr>
        <w:t xml:space="preserve"> receive</w:t>
      </w:r>
      <w:r w:rsidR="00A6440D">
        <w:rPr>
          <w:rFonts w:ascii="Times New Roman" w:eastAsia="Times New Roman" w:hAnsi="Times New Roman" w:cs="Times New Roman"/>
        </w:rPr>
        <w:t>s</w:t>
      </w:r>
      <w:r w:rsidRPr="00D338DC">
        <w:rPr>
          <w:rFonts w:ascii="Times New Roman" w:eastAsia="Times New Roman" w:hAnsi="Times New Roman" w:cs="Times New Roman"/>
        </w:rPr>
        <w:t>"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(Matthew 7:8). He did say so, but to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whom?  He was speaking to His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disciples (Matthew 5:1-2). Yes, prayer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communion with God: the "home-life"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the soul, as one describes it. And I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much question whether there can be any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communion with Him unless the Holy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Spirit dwells in the heart, and we </w:t>
      </w:r>
      <w:r w:rsidRPr="00D338DC">
        <w:rPr>
          <w:rFonts w:ascii="Times New Roman" w:eastAsia="Times New Roman" w:hAnsi="Times New Roman" w:cs="Times New Roman"/>
        </w:rPr>
        <w:lastRenderedPageBreak/>
        <w:t>have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"received" the Son, and so have the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right to be called "children of God"</w:t>
      </w:r>
      <w:r w:rsidR="00A6440D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(John 1:12).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Prayer is the privilege of a child.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Children of God alone can claim from the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heavenly Father the things which He hath</w:t>
      </w:r>
      <w:r w:rsidR="009C3310">
        <w:rPr>
          <w:rFonts w:ascii="Times New Roman" w:eastAsia="Times New Roman" w:hAnsi="Times New Roman" w:cs="Times New Roman"/>
        </w:rPr>
        <w:t xml:space="preserve"> prepared for them that love Him (1 Corinthians 2:9).</w:t>
      </w:r>
      <w:r w:rsidRPr="00D338DC">
        <w:rPr>
          <w:rFonts w:ascii="Times New Roman" w:eastAsia="Times New Roman" w:hAnsi="Times New Roman" w:cs="Times New Roman"/>
        </w:rPr>
        <w:t xml:space="preserve"> Our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Lord told us that in prayer we should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call God "our Father." Surely only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children can use that word? St. Paul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says that it is "Because ye are sons,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sent forth the Spirit of His Son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into our hearts, crying, 'Abba, Father'"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(Galatians 4:6). Is this what was in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God's mind when, in dealing with Job's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"comforters," He said, "My servant Job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shall pray for you; for him will I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accept"? (Job 42:8.) It looked as if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they would not have been "accepted" in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matter of prayer. But as soon as one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becomes a "son of God" he must enter the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schoo</w:t>
      </w:r>
      <w:r w:rsidR="002B7CEF">
        <w:rPr>
          <w:rFonts w:ascii="Times New Roman" w:eastAsia="Times New Roman" w:hAnsi="Times New Roman" w:cs="Times New Roman"/>
        </w:rPr>
        <w:t>l of prayer. "Behold, he prays</w:t>
      </w:r>
      <w:r w:rsidRPr="00D338DC">
        <w:rPr>
          <w:rFonts w:ascii="Times New Roman" w:eastAsia="Times New Roman" w:hAnsi="Times New Roman" w:cs="Times New Roman"/>
        </w:rPr>
        <w:t>,"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said our Lord of a man as soon as he was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converted. Yet that man had "said"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prayers all his life (Acts 9:11).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Converted men not only may pray, but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must pray -- each man for </w:t>
      </w:r>
      <w:proofErr w:type="gramStart"/>
      <w:r w:rsidRPr="00D338DC">
        <w:rPr>
          <w:rFonts w:ascii="Times New Roman" w:eastAsia="Times New Roman" w:hAnsi="Times New Roman" w:cs="Times New Roman"/>
        </w:rPr>
        <w:t>himself</w:t>
      </w:r>
      <w:proofErr w:type="gramEnd"/>
      <w:r w:rsidRPr="00D338DC">
        <w:rPr>
          <w:rFonts w:ascii="Times New Roman" w:eastAsia="Times New Roman" w:hAnsi="Times New Roman" w:cs="Times New Roman"/>
        </w:rPr>
        <w:t>, and,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course, for others. But, unless and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until we can truthfully call God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"Father," we have no claim to be treated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 children -- as "sons,"  "heirs of God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joint heirs with Christ" -- no claim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at all. Do you say this is hard? Nay,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surely it is natural. Has a "child" no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privileges?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do not misunderstand me. This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does not shut any man out of the kingdom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heaven. Anyone, anywhere, can cry,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"God be merciful to me, a sinner!" Any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man who is outside the fold of Christ,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outside the family of God, however bad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may be, or however good he thinks he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is, can this very moment become a child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God, even as he reads these words.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One look to Christ in faith is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sufficient:  "Look and live." God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did not even say "see" -- He says just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Look! Turn your face to God.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How did those </w:t>
      </w:r>
      <w:r w:rsidR="002B7CEF">
        <w:rPr>
          <w:rFonts w:ascii="Times New Roman" w:eastAsia="Times New Roman" w:hAnsi="Times New Roman" w:cs="Times New Roman"/>
        </w:rPr>
        <w:t>Galatian</w:t>
      </w:r>
      <w:r w:rsidRPr="00D338DC">
        <w:rPr>
          <w:rFonts w:ascii="Times New Roman" w:eastAsia="Times New Roman" w:hAnsi="Times New Roman" w:cs="Times New Roman"/>
        </w:rPr>
        <w:t xml:space="preserve"> Christians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become "sons of God"? By faith in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Christ. "For ye are all sons of God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through faith in Christ Jesus"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(Galatians 3:26). Christ will make any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man a son of God by adoption and grace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moment he turns to Him in true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repentance and faith. But we have no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rightful claim even upon God's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providence unless we are His </w:t>
      </w:r>
      <w:r w:rsidRPr="00D338DC">
        <w:rPr>
          <w:rFonts w:ascii="Times New Roman" w:eastAsia="Times New Roman" w:hAnsi="Times New Roman" w:cs="Times New Roman"/>
        </w:rPr>
        <w:lastRenderedPageBreak/>
        <w:t>children.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cannot say with any confidence or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certainty, "I shall not want," unless we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can say, with confidence and certainty,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"The Lord is my Shepherd."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A child, however, has a right to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his father's care, and love, and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protection, and provision. Now, a child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can only enter a family by being born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into it. We become children of God by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being "born again,"  "born from above"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(John 3:3</w:t>
      </w:r>
      <w:proofErr w:type="gramStart"/>
      <w:r w:rsidRPr="00D338DC">
        <w:rPr>
          <w:rFonts w:ascii="Times New Roman" w:eastAsia="Times New Roman" w:hAnsi="Times New Roman" w:cs="Times New Roman"/>
        </w:rPr>
        <w:t>,5</w:t>
      </w:r>
      <w:proofErr w:type="gramEnd"/>
      <w:r w:rsidRPr="00D338DC">
        <w:rPr>
          <w:rFonts w:ascii="Times New Roman" w:eastAsia="Times New Roman" w:hAnsi="Times New Roman" w:cs="Times New Roman"/>
        </w:rPr>
        <w:t>). That is, by believing on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Lord Jesus Christ (John 3:16).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Having said all this as a warning,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perhaps as an explanation why some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people find prayer an utter failure, we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hasten to add that God often hears and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answers prayer even from those who have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 legal right to pray -- from those who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are not His "children," and may even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deny that He exists! The Gospels tell us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not a few unbelievers who came to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 for healing; and He never sent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one away without the coveted blessing --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never. They came as "beggars," not as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"children." And even if "the children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must first be fed," these others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received the crumbs -- yea, and more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than crumbs -- that were freely given.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So today God often hears the cry of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unbelievers for temporal mercies. One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case well known to the writer may be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given as an illustration. My friend told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me that he had been an atheist many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years. While an infidel, he had been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singing for forty years in a church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choir because he was fond of music. His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aged father became seriously ill two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or three years ago, and lay in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great pain. The doctors were helpless to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relieve the sufferer. In his distress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for his father, the infidel </w:t>
      </w:r>
      <w:proofErr w:type="spellStart"/>
      <w:r w:rsidRPr="00D338DC">
        <w:rPr>
          <w:rFonts w:ascii="Times New Roman" w:eastAsia="Times New Roman" w:hAnsi="Times New Roman" w:cs="Times New Roman"/>
        </w:rPr>
        <w:t>choirman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fell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on his knees and cried, "O God, if there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is a God, show </w:t>
      </w:r>
      <w:proofErr w:type="gramStart"/>
      <w:r w:rsidR="001B059F" w:rsidRPr="00D338DC">
        <w:rPr>
          <w:rFonts w:ascii="Times New Roman" w:eastAsia="Times New Roman" w:hAnsi="Times New Roman" w:cs="Times New Roman"/>
        </w:rPr>
        <w:t>Your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power by taking away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my father's pain!" God heard the man's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piteous cry, and removed the pain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immediately. The "atheist" praised God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hurried off to his vicar to find out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way of salvation! Today he is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out-and-out for Christ, giving his whole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time to work for his newly-found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>.</w:t>
      </w:r>
    </w:p>
    <w:p w:rsidR="009C3310" w:rsidRDefault="009C331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Yes, God is greater than His promises,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is more willing to hear than we are</w:t>
      </w:r>
      <w:r w:rsidR="009C3310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pray.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Perhaps the most striking of all</w:t>
      </w:r>
      <w:r w:rsidR="00B93A58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"prayers" from the lips of unbelievers</w:t>
      </w:r>
      <w:r w:rsidR="00B93A58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is that recorded of Caroline Fry, the</w:t>
      </w:r>
      <w:r w:rsidR="00B93A58">
        <w:rPr>
          <w:rFonts w:ascii="Times New Roman" w:eastAsia="Times New Roman" w:hAnsi="Times New Roman" w:cs="Times New Roman"/>
        </w:rPr>
        <w:t xml:space="preserve"> author of </w:t>
      </w:r>
      <w:r w:rsidRPr="00B93A58">
        <w:rPr>
          <w:rFonts w:ascii="Times New Roman" w:eastAsia="Times New Roman" w:hAnsi="Times New Roman" w:cs="Times New Roman"/>
          <w:u w:val="single"/>
        </w:rPr>
        <w:t>Christ Our Example</w:t>
      </w:r>
      <w:r w:rsidR="00B93A58">
        <w:rPr>
          <w:rFonts w:ascii="Times New Roman" w:eastAsia="Times New Roman" w:hAnsi="Times New Roman" w:cs="Times New Roman"/>
        </w:rPr>
        <w:t>.</w:t>
      </w:r>
      <w:r w:rsidRPr="00D338DC">
        <w:rPr>
          <w:rFonts w:ascii="Times New Roman" w:eastAsia="Times New Roman" w:hAnsi="Times New Roman" w:cs="Times New Roman"/>
        </w:rPr>
        <w:t xml:space="preserve"> Although</w:t>
      </w:r>
      <w:r w:rsidR="00B93A58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possessed of beauty, wealth, position and</w:t>
      </w:r>
      <w:r w:rsidR="00B93A58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friends, she found that none of them</w:t>
      </w:r>
      <w:r w:rsidR="00B93A58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satisfied, and at length, in her utter</w:t>
      </w:r>
      <w:r w:rsidR="00B93A58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misery, she sought God. Yet her first</w:t>
      </w:r>
      <w:r w:rsidR="00B93A58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utterance to Him was an expression of</w:t>
      </w:r>
      <w:r w:rsidR="00B93A58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open rebellion to and hatred of Him!</w:t>
      </w:r>
      <w:r w:rsidR="00B93A58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Listen to it -- it is not the prayer of</w:t>
      </w:r>
      <w:r w:rsidR="00B93A58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"child":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F3400B">
      <w:pPr>
        <w:spacing w:after="0"/>
        <w:ind w:left="72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"O God, if Thou art a God: I do not</w:t>
      </w:r>
      <w:r w:rsidR="00F3400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love Thee; I do not want Thee; I do not</w:t>
      </w:r>
      <w:r w:rsidR="00F3400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believe there is any happiness in Thee:</w:t>
      </w:r>
      <w:r w:rsidR="00F3400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but I am miserable as I am. Give me what</w:t>
      </w:r>
      <w:r w:rsidR="00F3400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 do not seek; give me what I do not</w:t>
      </w:r>
      <w:r w:rsidR="00F3400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want. If Thou can, make me happy. I am</w:t>
      </w:r>
      <w:r w:rsidR="00F3400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miserable as I am. I am tired of this</w:t>
      </w:r>
      <w:r w:rsidR="00F3400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world; if there is anything better, give</w:t>
      </w:r>
      <w:r w:rsidR="00F3400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 me."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What a "prayer"! Yet God heard and</w:t>
      </w:r>
      <w:r w:rsidR="00F3400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answered. He forgave the wanderer and</w:t>
      </w:r>
      <w:r w:rsidR="00F3400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made her radiantly happy and gloriously</w:t>
      </w:r>
      <w:r w:rsidR="00F3400B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fruitful in His service.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In even savage bosoms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There are longings, strivings,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</w:t>
      </w:r>
      <w:proofErr w:type="gramStart"/>
      <w:r w:rsidRPr="00D338DC">
        <w:rPr>
          <w:rFonts w:ascii="Times New Roman" w:eastAsia="Times New Roman" w:hAnsi="Times New Roman" w:cs="Times New Roman"/>
        </w:rPr>
        <w:t>yearnings</w:t>
      </w:r>
      <w:proofErr w:type="gramEnd"/>
      <w:r w:rsidRPr="00D338DC">
        <w:rPr>
          <w:rFonts w:ascii="Times New Roman" w:eastAsia="Times New Roman" w:hAnsi="Times New Roman" w:cs="Times New Roman"/>
        </w:rPr>
        <w:t>,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For the good they comprehend not.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And their feeble hands and helpless,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Groping blindly in the darkness,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Touch God's right hand in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     </w:t>
      </w:r>
      <w:proofErr w:type="gramStart"/>
      <w:r w:rsidRPr="00D338DC">
        <w:rPr>
          <w:rFonts w:ascii="Times New Roman" w:eastAsia="Times New Roman" w:hAnsi="Times New Roman" w:cs="Times New Roman"/>
        </w:rPr>
        <w:t>the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darkness,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   And are lifted up and strengthened.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Shall we, then, alter our question a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little, and ask, "Who has a right to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pray?" </w:t>
      </w:r>
      <w:proofErr w:type="gramStart"/>
      <w:r w:rsidRPr="00D338DC">
        <w:rPr>
          <w:rFonts w:ascii="Times New Roman" w:eastAsia="Times New Roman" w:hAnsi="Times New Roman" w:cs="Times New Roman"/>
        </w:rPr>
        <w:t>Only children of God in whom the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Holy Spirit dwells.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But, even so, we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must remember that no man can come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unashamed and with confidence to his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Father in heaven unless he is living as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son of God should live. We cannot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expect a father to lavish his </w:t>
      </w:r>
      <w:proofErr w:type="spellStart"/>
      <w:r w:rsidRPr="00D338DC">
        <w:rPr>
          <w:rFonts w:ascii="Times New Roman" w:eastAsia="Times New Roman" w:hAnsi="Times New Roman" w:cs="Times New Roman"/>
        </w:rPr>
        <w:t>favors</w:t>
      </w:r>
      <w:proofErr w:type="spellEnd"/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upon erring children. Only a faithful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sanctified son can pray with the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Spirit and pray with the understanding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also (1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Corinthians 14:15).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But if we are sons of God, nothing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but sin can hinder our prayers. We, His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children, have the right of access to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God at any time, in any place. And He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understands any form of prayer. We may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have a wonderful gift of speech pouring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itself out in a torrent of thanksgiving,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petition, and praise like St. Paul; or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may have the quiet, deep, lover-like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communion of a St. John. The brilliant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scholar like John Wesley and the humble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cobbler like William Carey are alike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welcome at the throne of grace.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Influence at the court of heaven depends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upon birth, or brilliancy, or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achievement, but upon humble and utter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independence upon the Son of the King.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Moody attributed his </w:t>
      </w:r>
      <w:r w:rsidR="006A689C" w:rsidRPr="00D338DC">
        <w:rPr>
          <w:rFonts w:ascii="Times New Roman" w:eastAsia="Times New Roman" w:hAnsi="Times New Roman" w:cs="Times New Roman"/>
        </w:rPr>
        <w:t>marvellous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success to the prayers of an obscure and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almost unknown invalid woman! And truly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invalid saints of England could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bring about a speedy revival by their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prayers. Oh, that all the "shut-ins"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would speak out!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Do we not make a mistake in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supposing that some people have a "gift"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of prayer? A brilliant Cambridge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undergraduate asked me if the life of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 was not a gift, and one which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very few possessed? He suggested that,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just as not everyone was musical, so not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everyone is expected to be prayerful!</w:t>
      </w: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George Mueller was exceptional not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because he had a gift of prayer, but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because he prayed. Those who cannot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"speak well," as God declared Aaron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could, may </w:t>
      </w:r>
      <w:proofErr w:type="spellStart"/>
      <w:r w:rsidRPr="00D338DC">
        <w:rPr>
          <w:rFonts w:ascii="Times New Roman" w:eastAsia="Times New Roman" w:hAnsi="Times New Roman" w:cs="Times New Roman"/>
        </w:rPr>
        <w:t>labor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in secret by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intercession with those that speak the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word. We must have great faith if we are</w:t>
      </w:r>
      <w:r w:rsidR="00C77FD4">
        <w:rPr>
          <w:rFonts w:ascii="Times New Roman" w:eastAsia="Times New Roman" w:hAnsi="Times New Roman" w:cs="Times New Roman"/>
        </w:rPr>
        <w:t xml:space="preserve"> to have great </w:t>
      </w:r>
      <w:r w:rsidRPr="00D338DC">
        <w:rPr>
          <w:rFonts w:ascii="Times New Roman" w:eastAsia="Times New Roman" w:hAnsi="Times New Roman" w:cs="Times New Roman"/>
        </w:rPr>
        <w:t>power with God in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prayer, although God is very gracious,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oftentimes goes beyond our faith.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 xml:space="preserve">Henry </w:t>
      </w:r>
      <w:proofErr w:type="spellStart"/>
      <w:r w:rsidRPr="00D338DC">
        <w:rPr>
          <w:rFonts w:ascii="Times New Roman" w:eastAsia="Times New Roman" w:hAnsi="Times New Roman" w:cs="Times New Roman"/>
        </w:rPr>
        <w:t>Martyn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was a man of prayer,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yet his faith was not equal to his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prayers. He once declared that he "would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as soon expect to see a man rise from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dead as to see a Brahmin converted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to Christ." Would St. James say, "Let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that man think he shall receive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anything of the Lord"? (James 1:7.) Now,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Henry </w:t>
      </w:r>
      <w:proofErr w:type="spellStart"/>
      <w:r w:rsidRPr="00D338DC">
        <w:rPr>
          <w:rFonts w:ascii="Times New Roman" w:eastAsia="Times New Roman" w:hAnsi="Times New Roman" w:cs="Times New Roman"/>
        </w:rPr>
        <w:t>Martyn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 died without seeing one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Brahmin accepting Christ as his </w:t>
      </w:r>
      <w:proofErr w:type="spellStart"/>
      <w:r w:rsidRPr="00D338DC">
        <w:rPr>
          <w:rFonts w:ascii="Times New Roman" w:eastAsia="Times New Roman" w:hAnsi="Times New Roman" w:cs="Times New Roman"/>
        </w:rPr>
        <w:t>Savior</w:t>
      </w:r>
      <w:proofErr w:type="spellEnd"/>
      <w:r w:rsidRPr="00D338DC">
        <w:rPr>
          <w:rFonts w:ascii="Times New Roman" w:eastAsia="Times New Roman" w:hAnsi="Times New Roman" w:cs="Times New Roman"/>
        </w:rPr>
        <w:t>.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 used to retire, day by day, to a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deserted pagoda for prayer. Yet he had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not faith for the conversion of a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Brahmin. A few </w:t>
      </w:r>
      <w:r w:rsidRPr="00D338DC">
        <w:rPr>
          <w:rFonts w:ascii="Times New Roman" w:eastAsia="Times New Roman" w:hAnsi="Times New Roman" w:cs="Times New Roman"/>
        </w:rPr>
        <w:lastRenderedPageBreak/>
        <w:t>months back there knelt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that very pagoda Brahmins and Muslims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from all parts of India, Burma and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Ceylon, now fellow-Christians. Others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had prayed with greater faith than Henry</w:t>
      </w:r>
      <w:r w:rsidR="00C77F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8DC">
        <w:rPr>
          <w:rFonts w:ascii="Times New Roman" w:eastAsia="Times New Roman" w:hAnsi="Times New Roman" w:cs="Times New Roman"/>
        </w:rPr>
        <w:t>Martyn</w:t>
      </w:r>
      <w:proofErr w:type="spellEnd"/>
      <w:r w:rsidRPr="00D338DC">
        <w:rPr>
          <w:rFonts w:ascii="Times New Roman" w:eastAsia="Times New Roman" w:hAnsi="Times New Roman" w:cs="Times New Roman"/>
        </w:rPr>
        <w:t>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Who may pray? We may; but do we?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Does our Lord look at us with even more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pathos and tenderness than when He first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uttered the words, and say, "Hitherto ye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have asked nothing in </w:t>
      </w:r>
      <w:proofErr w:type="gramStart"/>
      <w:r w:rsidRPr="00D338DC">
        <w:rPr>
          <w:rFonts w:ascii="Times New Roman" w:eastAsia="Times New Roman" w:hAnsi="Times New Roman" w:cs="Times New Roman"/>
        </w:rPr>
        <w:t>My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name. Ask, and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ye shall receive, that your joy may be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full"? (John 16:24.) If the dear Master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was dependent on prayer to make His work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 power, how much more are we? He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sometimes prayed with "strong crying and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tears! (Hebrews 5:7). Do we? Have we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ever shed a prayerful tear? Well might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we cry, "Quicken us, and we will call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upon </w:t>
      </w:r>
      <w:proofErr w:type="gramStart"/>
      <w:r w:rsidR="001B059F" w:rsidRPr="00D338DC">
        <w:rPr>
          <w:rFonts w:ascii="Times New Roman" w:eastAsia="Times New Roman" w:hAnsi="Times New Roman" w:cs="Times New Roman"/>
        </w:rPr>
        <w:t>Your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name" (Psalm 80:18).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St. Paul's exhortation to Timo</w:t>
      </w:r>
      <w:r w:rsidR="000B32EB">
        <w:rPr>
          <w:rFonts w:ascii="Times New Roman" w:eastAsia="Times New Roman" w:hAnsi="Times New Roman" w:cs="Times New Roman"/>
        </w:rPr>
        <w:t xml:space="preserve">thy </w:t>
      </w:r>
      <w:r w:rsidRPr="00D338DC">
        <w:rPr>
          <w:rFonts w:ascii="Times New Roman" w:eastAsia="Times New Roman" w:hAnsi="Times New Roman" w:cs="Times New Roman"/>
        </w:rPr>
        <w:t>may well be made to us all: "Stir up the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</w:t>
      </w:r>
      <w:r w:rsidR="000B32EB">
        <w:rPr>
          <w:rFonts w:ascii="Times New Roman" w:eastAsia="Times New Roman" w:hAnsi="Times New Roman" w:cs="Times New Roman"/>
        </w:rPr>
        <w:t xml:space="preserve">ift of God which is in thee" (2 </w:t>
      </w:r>
      <w:r w:rsidRPr="00D338DC">
        <w:rPr>
          <w:rFonts w:ascii="Times New Roman" w:eastAsia="Times New Roman" w:hAnsi="Times New Roman" w:cs="Times New Roman"/>
        </w:rPr>
        <w:t>Timo</w:t>
      </w:r>
      <w:r w:rsidR="000B32EB">
        <w:rPr>
          <w:rFonts w:ascii="Times New Roman" w:eastAsia="Times New Roman" w:hAnsi="Times New Roman" w:cs="Times New Roman"/>
        </w:rPr>
        <w:t>thy</w:t>
      </w:r>
      <w:r w:rsidR="00C77FD4">
        <w:rPr>
          <w:rFonts w:ascii="Times New Roman" w:eastAsia="Times New Roman" w:hAnsi="Times New Roman" w:cs="Times New Roman"/>
        </w:rPr>
        <w:t xml:space="preserve"> 1:6). For the Holy Spirit is </w:t>
      </w:r>
      <w:r w:rsidRPr="00D338DC">
        <w:rPr>
          <w:rFonts w:ascii="Times New Roman" w:eastAsia="Times New Roman" w:hAnsi="Times New Roman" w:cs="Times New Roman"/>
        </w:rPr>
        <w:t>prayer's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great Helper. We are incapable of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ourselves to translate our real needs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into prayer. The Holy Spirit does this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us. We cannot ask as we ought. The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Holy Spirit does this for us. It is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possible for unaided man to ask what is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for our ill. The Holy Spirit can check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this. No weak or trembling hand dare put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in motion any mighty force. Can I --</w:t>
      </w:r>
      <w:r w:rsidR="00C77FD4">
        <w:rPr>
          <w:rFonts w:ascii="Times New Roman" w:eastAsia="Times New Roman" w:hAnsi="Times New Roman" w:cs="Times New Roman"/>
        </w:rPr>
        <w:t xml:space="preserve"> dare I -- move the </w:t>
      </w:r>
      <w:r w:rsidRPr="00D338DC">
        <w:rPr>
          <w:rFonts w:ascii="Times New Roman" w:eastAsia="Times New Roman" w:hAnsi="Times New Roman" w:cs="Times New Roman"/>
        </w:rPr>
        <w:t>Hand that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moves the universe? No! </w:t>
      </w:r>
      <w:proofErr w:type="gramStart"/>
      <w:r w:rsidRPr="00D338DC">
        <w:rPr>
          <w:rFonts w:ascii="Times New Roman" w:eastAsia="Times New Roman" w:hAnsi="Times New Roman" w:cs="Times New Roman"/>
        </w:rPr>
        <w:t>Unless the Holy</w:t>
      </w:r>
      <w:r w:rsidR="00C77FD4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Spirit has control of me.</w:t>
      </w:r>
      <w:proofErr w:type="gramEnd"/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Yes, we need Divine Help for prayer</w:t>
      </w:r>
      <w:r w:rsidR="00F86BB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-- and we have it! How the whole Trinity</w:t>
      </w:r>
      <w:r w:rsidR="00F86BB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delights in prayer! God the Father</w:t>
      </w:r>
      <w:r w:rsidR="00F86BB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listens: the Holy Spirit dictates: the</w:t>
      </w:r>
      <w:r w:rsidR="00F86BB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eternal Son presents the petition </w:t>
      </w:r>
      <w:r w:rsidR="00F86BB2">
        <w:rPr>
          <w:rFonts w:ascii="Times New Roman" w:eastAsia="Times New Roman" w:hAnsi="Times New Roman" w:cs="Times New Roman"/>
        </w:rPr>
        <w:t>–</w:t>
      </w:r>
      <w:r w:rsidRPr="00D338DC">
        <w:rPr>
          <w:rFonts w:ascii="Times New Roman" w:eastAsia="Times New Roman" w:hAnsi="Times New Roman" w:cs="Times New Roman"/>
        </w:rPr>
        <w:t xml:space="preserve"> and</w:t>
      </w:r>
      <w:r w:rsidR="00F86BB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338DC">
        <w:rPr>
          <w:rFonts w:ascii="Times New Roman" w:eastAsia="Times New Roman" w:hAnsi="Times New Roman" w:cs="Times New Roman"/>
        </w:rPr>
        <w:t>Himself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intercedes; and so the answer</w:t>
      </w:r>
      <w:r w:rsidR="00F86BB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comes down.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Believe me, prayer is our highest</w:t>
      </w:r>
      <w:r w:rsidR="00F86BB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privilege, our gravest responsibility,</w:t>
      </w:r>
      <w:r w:rsidR="00F86BB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and the greatest power God has put into</w:t>
      </w:r>
      <w:r w:rsidR="00F86BB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our hands. Prayer, real prayer, is the</w:t>
      </w:r>
      <w:r w:rsidR="00F86BB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 xml:space="preserve">noblest, the </w:t>
      </w:r>
      <w:proofErr w:type="spellStart"/>
      <w:r w:rsidRPr="00D338DC">
        <w:rPr>
          <w:rFonts w:ascii="Times New Roman" w:eastAsia="Times New Roman" w:hAnsi="Times New Roman" w:cs="Times New Roman"/>
        </w:rPr>
        <w:t>sublimest</w:t>
      </w:r>
      <w:proofErr w:type="spellEnd"/>
      <w:r w:rsidRPr="00D338DC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D338DC">
        <w:rPr>
          <w:rFonts w:ascii="Times New Roman" w:eastAsia="Times New Roman" w:hAnsi="Times New Roman" w:cs="Times New Roman"/>
        </w:rPr>
        <w:t>the</w:t>
      </w:r>
      <w:proofErr w:type="gramEnd"/>
      <w:r w:rsidRPr="00D338DC">
        <w:rPr>
          <w:rFonts w:ascii="Times New Roman" w:eastAsia="Times New Roman" w:hAnsi="Times New Roman" w:cs="Times New Roman"/>
        </w:rPr>
        <w:t xml:space="preserve"> most</w:t>
      </w:r>
      <w:r w:rsidR="00F86BB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stupendous act that any creature of God</w:t>
      </w:r>
      <w:r w:rsidR="00F86BB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can perform.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lastRenderedPageBreak/>
        <w:t>It is, as Coleridge declared, the</w:t>
      </w:r>
      <w:r w:rsidR="00F86BB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very highest energy of which human</w:t>
      </w:r>
      <w:r w:rsidR="00F86BB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nature is capable. To pray with all your</w:t>
      </w:r>
      <w:r w:rsidR="00F86BB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heart and strength -- that is the last,</w:t>
      </w:r>
      <w:r w:rsidR="00F86BB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the greatest achievement of the</w:t>
      </w:r>
      <w:r w:rsidR="00F86BB2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Christian's warfare on earth.</w:t>
      </w: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AC0B32" w:rsidP="000B581A">
      <w:pPr>
        <w:spacing w:after="0"/>
        <w:jc w:val="center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"LORD, TEACH US TO PRAY!"</w:t>
      </w:r>
    </w:p>
    <w:p w:rsidR="00A319B1" w:rsidRPr="00D338DC" w:rsidRDefault="00A319B1" w:rsidP="000B581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032AA0" w:rsidRPr="00D338DC" w:rsidRDefault="00BA25A9" w:rsidP="000B581A">
      <w:pPr>
        <w:spacing w:after="0"/>
        <w:jc w:val="center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--------</w:t>
      </w:r>
    </w:p>
    <w:p w:rsidR="00A319B1" w:rsidRPr="00D338DC" w:rsidRDefault="00A319B1" w:rsidP="000B581A">
      <w:pPr>
        <w:spacing w:after="0"/>
        <w:rPr>
          <w:rFonts w:ascii="Times New Roman" w:eastAsia="Times New Roman" w:hAnsi="Times New Roman" w:cs="Times New Roman"/>
        </w:rPr>
      </w:pPr>
    </w:p>
    <w:p w:rsidR="00304514" w:rsidRPr="00D338DC" w:rsidRDefault="00AC0B32" w:rsidP="000B581A">
      <w:pPr>
        <w:spacing w:after="0"/>
        <w:rPr>
          <w:rFonts w:ascii="Times New Roman" w:eastAsia="Times New Roman" w:hAnsi="Times New Roman" w:cs="Times New Roman"/>
        </w:rPr>
      </w:pPr>
      <w:r w:rsidRPr="00D338DC">
        <w:rPr>
          <w:rFonts w:ascii="Times New Roman" w:eastAsia="Times New Roman" w:hAnsi="Times New Roman" w:cs="Times New Roman"/>
        </w:rPr>
        <w:t>THE KNEELING CHRISTIAN, by "An Unknown</w:t>
      </w:r>
      <w:r w:rsidR="00A319B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Christian" (author of "How to Live the</w:t>
      </w:r>
      <w:r w:rsidR="00A319B1" w:rsidRPr="00D338DC">
        <w:rPr>
          <w:rFonts w:ascii="Times New Roman" w:eastAsia="Times New Roman" w:hAnsi="Times New Roman" w:cs="Times New Roman"/>
        </w:rPr>
        <w:t xml:space="preserve"> </w:t>
      </w:r>
      <w:r w:rsidRPr="00D338DC">
        <w:rPr>
          <w:rFonts w:ascii="Times New Roman" w:eastAsia="Times New Roman" w:hAnsi="Times New Roman" w:cs="Times New Roman"/>
        </w:rPr>
        <w:t>Victorious Life"</w:t>
      </w:r>
    </w:p>
    <w:p w:rsidR="00A319B1" w:rsidRPr="00D338DC" w:rsidRDefault="00A319B1" w:rsidP="000B581A">
      <w:pPr>
        <w:spacing w:after="0"/>
        <w:rPr>
          <w:rFonts w:ascii="Times New Roman" w:eastAsia="Times New Roman" w:hAnsi="Times New Roman" w:cs="Times New Roman"/>
        </w:rPr>
      </w:pPr>
    </w:p>
    <w:p w:rsidR="00304514" w:rsidRPr="00D338DC" w:rsidRDefault="00304514" w:rsidP="000B581A">
      <w:pPr>
        <w:spacing w:after="0"/>
        <w:rPr>
          <w:rFonts w:ascii="Times New Roman" w:eastAsia="Times New Roman" w:hAnsi="Times New Roman" w:cs="Times New Roman"/>
        </w:rPr>
      </w:pPr>
    </w:p>
    <w:p w:rsidR="00032AA0" w:rsidRPr="00D338DC" w:rsidRDefault="00032AA0" w:rsidP="000B581A">
      <w:pPr>
        <w:spacing w:after="0"/>
        <w:rPr>
          <w:rFonts w:ascii="Times New Roman" w:eastAsia="Times New Roman" w:hAnsi="Times New Roman" w:cs="Times New Roman"/>
        </w:rPr>
      </w:pPr>
    </w:p>
    <w:sectPr w:rsidR="00032AA0" w:rsidRPr="00D338DC" w:rsidSect="00F31534">
      <w:footerReference w:type="default" r:id="rId7"/>
      <w:pgSz w:w="16838" w:h="11906" w:orient="landscape"/>
      <w:pgMar w:top="720" w:right="1440" w:bottom="720" w:left="1440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81A" w:rsidRDefault="000B581A" w:rsidP="00DA4B70">
      <w:pPr>
        <w:spacing w:after="0" w:line="240" w:lineRule="auto"/>
      </w:pPr>
      <w:r>
        <w:separator/>
      </w:r>
    </w:p>
  </w:endnote>
  <w:endnote w:type="continuationSeparator" w:id="0">
    <w:p w:rsidR="000B581A" w:rsidRDefault="000B581A" w:rsidP="00DA4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879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B581A" w:rsidRDefault="00CB11E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E870F1" w:rsidRPr="00E870F1">
            <w:rPr>
              <w:b/>
              <w:noProof/>
            </w:rPr>
            <w:t>58</w:t>
          </w:r>
        </w:fldSimple>
        <w:r w:rsidR="000B581A">
          <w:rPr>
            <w:b/>
          </w:rPr>
          <w:t xml:space="preserve"> | </w:t>
        </w:r>
        <w:r w:rsidR="000B581A">
          <w:rPr>
            <w:color w:val="7F7F7F" w:themeColor="background1" w:themeShade="7F"/>
            <w:spacing w:val="60"/>
          </w:rPr>
          <w:t>Page</w:t>
        </w:r>
      </w:p>
    </w:sdtContent>
  </w:sdt>
  <w:p w:rsidR="000B581A" w:rsidRDefault="000B58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81A" w:rsidRDefault="000B581A" w:rsidP="00DA4B70">
      <w:pPr>
        <w:spacing w:after="0" w:line="240" w:lineRule="auto"/>
      </w:pPr>
      <w:r>
        <w:separator/>
      </w:r>
    </w:p>
  </w:footnote>
  <w:footnote w:type="continuationSeparator" w:id="0">
    <w:p w:rsidR="000B581A" w:rsidRDefault="000B581A" w:rsidP="00DA4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366E2"/>
    <w:multiLevelType w:val="hybridMultilevel"/>
    <w:tmpl w:val="7B4ED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2AA0"/>
    <w:rsid w:val="000013CD"/>
    <w:rsid w:val="00002EFC"/>
    <w:rsid w:val="00020B6D"/>
    <w:rsid w:val="00032AA0"/>
    <w:rsid w:val="00034C97"/>
    <w:rsid w:val="00053D27"/>
    <w:rsid w:val="00081CD1"/>
    <w:rsid w:val="000B32EB"/>
    <w:rsid w:val="000B4E57"/>
    <w:rsid w:val="000B581A"/>
    <w:rsid w:val="000C2CD2"/>
    <w:rsid w:val="000D16DF"/>
    <w:rsid w:val="000D5AF3"/>
    <w:rsid w:val="000E4337"/>
    <w:rsid w:val="000F0920"/>
    <w:rsid w:val="000F2123"/>
    <w:rsid w:val="000F7CF7"/>
    <w:rsid w:val="00114D94"/>
    <w:rsid w:val="001369A7"/>
    <w:rsid w:val="00160FCF"/>
    <w:rsid w:val="001818E0"/>
    <w:rsid w:val="0018578B"/>
    <w:rsid w:val="001B059F"/>
    <w:rsid w:val="001C43B2"/>
    <w:rsid w:val="001C7C0E"/>
    <w:rsid w:val="001D013F"/>
    <w:rsid w:val="001D1088"/>
    <w:rsid w:val="001D148D"/>
    <w:rsid w:val="001E12C6"/>
    <w:rsid w:val="001E43D4"/>
    <w:rsid w:val="001F3A38"/>
    <w:rsid w:val="00211404"/>
    <w:rsid w:val="00223E2B"/>
    <w:rsid w:val="00241F01"/>
    <w:rsid w:val="00270855"/>
    <w:rsid w:val="00292F19"/>
    <w:rsid w:val="002B7CEF"/>
    <w:rsid w:val="002D0737"/>
    <w:rsid w:val="002E433E"/>
    <w:rsid w:val="00304514"/>
    <w:rsid w:val="00304DFF"/>
    <w:rsid w:val="003060ED"/>
    <w:rsid w:val="003266AB"/>
    <w:rsid w:val="003476CD"/>
    <w:rsid w:val="00355D8B"/>
    <w:rsid w:val="0035634B"/>
    <w:rsid w:val="00357FFB"/>
    <w:rsid w:val="00373861"/>
    <w:rsid w:val="0037718B"/>
    <w:rsid w:val="003930E0"/>
    <w:rsid w:val="003932F6"/>
    <w:rsid w:val="003935AD"/>
    <w:rsid w:val="003A2D2C"/>
    <w:rsid w:val="003A5F73"/>
    <w:rsid w:val="003D57F0"/>
    <w:rsid w:val="00415601"/>
    <w:rsid w:val="00423F07"/>
    <w:rsid w:val="00424161"/>
    <w:rsid w:val="004434B6"/>
    <w:rsid w:val="00455636"/>
    <w:rsid w:val="00473126"/>
    <w:rsid w:val="004806EB"/>
    <w:rsid w:val="004A2961"/>
    <w:rsid w:val="004B59A2"/>
    <w:rsid w:val="004D1826"/>
    <w:rsid w:val="004F3A31"/>
    <w:rsid w:val="00514DBE"/>
    <w:rsid w:val="0051670A"/>
    <w:rsid w:val="00526B35"/>
    <w:rsid w:val="00526E84"/>
    <w:rsid w:val="005402E0"/>
    <w:rsid w:val="00555D18"/>
    <w:rsid w:val="00565FE7"/>
    <w:rsid w:val="00571BD6"/>
    <w:rsid w:val="005855B1"/>
    <w:rsid w:val="005A34BF"/>
    <w:rsid w:val="005A4498"/>
    <w:rsid w:val="005B691C"/>
    <w:rsid w:val="005D1BFE"/>
    <w:rsid w:val="005F0837"/>
    <w:rsid w:val="005F5100"/>
    <w:rsid w:val="0061447B"/>
    <w:rsid w:val="00633AC9"/>
    <w:rsid w:val="00642F3F"/>
    <w:rsid w:val="00671AE8"/>
    <w:rsid w:val="00684D30"/>
    <w:rsid w:val="006A593F"/>
    <w:rsid w:val="006A689C"/>
    <w:rsid w:val="006B5D18"/>
    <w:rsid w:val="006C384F"/>
    <w:rsid w:val="006C3EA3"/>
    <w:rsid w:val="00725D99"/>
    <w:rsid w:val="0073471B"/>
    <w:rsid w:val="007364F7"/>
    <w:rsid w:val="00737E1A"/>
    <w:rsid w:val="00776514"/>
    <w:rsid w:val="007A1A59"/>
    <w:rsid w:val="007F7F84"/>
    <w:rsid w:val="00817170"/>
    <w:rsid w:val="00825A60"/>
    <w:rsid w:val="0086447A"/>
    <w:rsid w:val="008815FB"/>
    <w:rsid w:val="008B201D"/>
    <w:rsid w:val="008B6812"/>
    <w:rsid w:val="008B6ECC"/>
    <w:rsid w:val="008C39BE"/>
    <w:rsid w:val="008F29BD"/>
    <w:rsid w:val="008F4587"/>
    <w:rsid w:val="008F6814"/>
    <w:rsid w:val="00902C65"/>
    <w:rsid w:val="00917E9B"/>
    <w:rsid w:val="00934C2E"/>
    <w:rsid w:val="0094417B"/>
    <w:rsid w:val="0094686F"/>
    <w:rsid w:val="00950559"/>
    <w:rsid w:val="00952E8E"/>
    <w:rsid w:val="009C3310"/>
    <w:rsid w:val="009D68D8"/>
    <w:rsid w:val="009F6871"/>
    <w:rsid w:val="00A17249"/>
    <w:rsid w:val="00A17638"/>
    <w:rsid w:val="00A259C2"/>
    <w:rsid w:val="00A27EA0"/>
    <w:rsid w:val="00A319B1"/>
    <w:rsid w:val="00A32C9C"/>
    <w:rsid w:val="00A62273"/>
    <w:rsid w:val="00A6440D"/>
    <w:rsid w:val="00A7112D"/>
    <w:rsid w:val="00A77B78"/>
    <w:rsid w:val="00A92CCE"/>
    <w:rsid w:val="00AA4E42"/>
    <w:rsid w:val="00AC0B32"/>
    <w:rsid w:val="00AF26BF"/>
    <w:rsid w:val="00B06C14"/>
    <w:rsid w:val="00B14AD7"/>
    <w:rsid w:val="00B16F5A"/>
    <w:rsid w:val="00B24FC1"/>
    <w:rsid w:val="00B37121"/>
    <w:rsid w:val="00B45A4F"/>
    <w:rsid w:val="00B47E42"/>
    <w:rsid w:val="00B654E2"/>
    <w:rsid w:val="00B67332"/>
    <w:rsid w:val="00B90D17"/>
    <w:rsid w:val="00B93A58"/>
    <w:rsid w:val="00B953FD"/>
    <w:rsid w:val="00BA25A9"/>
    <w:rsid w:val="00BA7B74"/>
    <w:rsid w:val="00BC5900"/>
    <w:rsid w:val="00BD1F5C"/>
    <w:rsid w:val="00BE5475"/>
    <w:rsid w:val="00BF0ED3"/>
    <w:rsid w:val="00BF2869"/>
    <w:rsid w:val="00BF376B"/>
    <w:rsid w:val="00BF4561"/>
    <w:rsid w:val="00C3024A"/>
    <w:rsid w:val="00C409A6"/>
    <w:rsid w:val="00C56CB1"/>
    <w:rsid w:val="00C77FD4"/>
    <w:rsid w:val="00C81114"/>
    <w:rsid w:val="00CA12DF"/>
    <w:rsid w:val="00CB11E5"/>
    <w:rsid w:val="00CD0533"/>
    <w:rsid w:val="00CE22C5"/>
    <w:rsid w:val="00D132F5"/>
    <w:rsid w:val="00D1506E"/>
    <w:rsid w:val="00D338DC"/>
    <w:rsid w:val="00D33E43"/>
    <w:rsid w:val="00D51C86"/>
    <w:rsid w:val="00D751AE"/>
    <w:rsid w:val="00D92BF1"/>
    <w:rsid w:val="00DA34AF"/>
    <w:rsid w:val="00DA4B70"/>
    <w:rsid w:val="00DB5CEE"/>
    <w:rsid w:val="00DC5269"/>
    <w:rsid w:val="00DD37C3"/>
    <w:rsid w:val="00DE4B91"/>
    <w:rsid w:val="00DF085A"/>
    <w:rsid w:val="00DF66C7"/>
    <w:rsid w:val="00E04ACA"/>
    <w:rsid w:val="00E14836"/>
    <w:rsid w:val="00E30CC4"/>
    <w:rsid w:val="00E3360E"/>
    <w:rsid w:val="00E41FA4"/>
    <w:rsid w:val="00E55364"/>
    <w:rsid w:val="00E7026A"/>
    <w:rsid w:val="00E8009E"/>
    <w:rsid w:val="00E870F1"/>
    <w:rsid w:val="00EA589B"/>
    <w:rsid w:val="00EC3AC0"/>
    <w:rsid w:val="00EC6F30"/>
    <w:rsid w:val="00ED31C4"/>
    <w:rsid w:val="00ED618D"/>
    <w:rsid w:val="00EE5A51"/>
    <w:rsid w:val="00EF38E4"/>
    <w:rsid w:val="00F06342"/>
    <w:rsid w:val="00F279A7"/>
    <w:rsid w:val="00F31534"/>
    <w:rsid w:val="00F3400B"/>
    <w:rsid w:val="00F41DD1"/>
    <w:rsid w:val="00F52EB1"/>
    <w:rsid w:val="00F72A9F"/>
    <w:rsid w:val="00F86BB2"/>
    <w:rsid w:val="00F87202"/>
    <w:rsid w:val="00F94D5A"/>
    <w:rsid w:val="00FA6499"/>
    <w:rsid w:val="00FB4BA1"/>
    <w:rsid w:val="00FE4776"/>
    <w:rsid w:val="00FE61BA"/>
    <w:rsid w:val="00FF344F"/>
    <w:rsid w:val="00FF4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3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433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A4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4B70"/>
  </w:style>
  <w:style w:type="paragraph" w:styleId="Footer">
    <w:name w:val="footer"/>
    <w:basedOn w:val="Normal"/>
    <w:link w:val="FooterChar"/>
    <w:uiPriority w:val="99"/>
    <w:unhideWhenUsed/>
    <w:rsid w:val="00DA4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B70"/>
  </w:style>
  <w:style w:type="paragraph" w:styleId="ListParagraph">
    <w:name w:val="List Paragraph"/>
    <w:basedOn w:val="Normal"/>
    <w:uiPriority w:val="34"/>
    <w:qFormat/>
    <w:rsid w:val="007364F7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2B7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58</Pages>
  <Words>32714</Words>
  <Characters>186471</Characters>
  <Application>Microsoft Office Word</Application>
  <DocSecurity>0</DocSecurity>
  <Lines>1553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Murray Moerman</cp:lastModifiedBy>
  <cp:revision>126</cp:revision>
  <cp:lastPrinted>2011-06-29T16:12:00Z</cp:lastPrinted>
  <dcterms:created xsi:type="dcterms:W3CDTF">2010-10-14T09:30:00Z</dcterms:created>
  <dcterms:modified xsi:type="dcterms:W3CDTF">2011-08-12T14:39:00Z</dcterms:modified>
</cp:coreProperties>
</file>